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80456" w14:textId="77777777" w:rsidR="0066298D" w:rsidRPr="00CA34E3" w:rsidRDefault="0066298D" w:rsidP="00CA34E3">
      <w:pPr>
        <w:spacing w:line="276" w:lineRule="auto"/>
        <w:jc w:val="center"/>
        <w:rPr>
          <w:b/>
          <w:bCs/>
        </w:rPr>
      </w:pPr>
      <w:bookmarkStart w:id="0" w:name="_Hlk51229085"/>
      <w:r w:rsidRPr="00CA34E3">
        <w:rPr>
          <w:noProof/>
          <w:vertAlign w:val="superscript"/>
          <w:lang w:bidi="ar-SA"/>
        </w:rPr>
        <w:drawing>
          <wp:inline distT="0" distB="0" distL="0" distR="0" wp14:anchorId="231C1501" wp14:editId="075E8B07">
            <wp:extent cx="534670" cy="66484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l="-41" t="-32" r="-41" b="-32"/>
                    <a:stretch>
                      <a:fillRect/>
                    </a:stretch>
                  </pic:blipFill>
                  <pic:spPr bwMode="auto">
                    <a:xfrm>
                      <a:off x="0" y="0"/>
                      <a:ext cx="534670" cy="664845"/>
                    </a:xfrm>
                    <a:prstGeom prst="rect">
                      <a:avLst/>
                    </a:prstGeom>
                    <a:solidFill>
                      <a:srgbClr val="FFFFFF"/>
                    </a:solidFill>
                    <a:ln>
                      <a:noFill/>
                    </a:ln>
                  </pic:spPr>
                </pic:pic>
              </a:graphicData>
            </a:graphic>
          </wp:inline>
        </w:drawing>
      </w:r>
    </w:p>
    <w:p w14:paraId="053B45D7" w14:textId="77777777" w:rsidR="0066298D" w:rsidRPr="00CA34E3" w:rsidRDefault="0066298D" w:rsidP="00CA34E3">
      <w:pPr>
        <w:pStyle w:val="2"/>
        <w:numPr>
          <w:ilvl w:val="1"/>
          <w:numId w:val="34"/>
        </w:numPr>
        <w:tabs>
          <w:tab w:val="clear" w:pos="0"/>
        </w:tabs>
        <w:spacing w:line="276" w:lineRule="auto"/>
        <w:rPr>
          <w:szCs w:val="32"/>
        </w:rPr>
      </w:pPr>
      <w:r w:rsidRPr="00CA34E3">
        <w:rPr>
          <w:b/>
          <w:bCs/>
          <w:szCs w:val="32"/>
        </w:rPr>
        <w:t>Администрации Шатковского муниципального района Нижегородской области</w:t>
      </w:r>
    </w:p>
    <w:p w14:paraId="4DF3007A" w14:textId="77777777" w:rsidR="0066298D" w:rsidRPr="00CA34E3" w:rsidRDefault="0066298D" w:rsidP="00CA34E3">
      <w:pPr>
        <w:pStyle w:val="2"/>
        <w:numPr>
          <w:ilvl w:val="1"/>
          <w:numId w:val="34"/>
        </w:numPr>
        <w:tabs>
          <w:tab w:val="clear" w:pos="0"/>
        </w:tabs>
        <w:spacing w:line="276" w:lineRule="auto"/>
        <w:rPr>
          <w:sz w:val="40"/>
          <w:szCs w:val="40"/>
        </w:rPr>
      </w:pPr>
      <w:r w:rsidRPr="00CA34E3">
        <w:rPr>
          <w:spacing w:val="20"/>
          <w:sz w:val="40"/>
          <w:szCs w:val="40"/>
        </w:rPr>
        <w:t>ПОСТАНОВЛЕНИЕ</w:t>
      </w:r>
    </w:p>
    <w:p w14:paraId="7E662B13" w14:textId="77777777" w:rsidR="0066298D" w:rsidRPr="00CA34E3" w:rsidRDefault="0066298D" w:rsidP="00CA34E3">
      <w:pPr>
        <w:spacing w:line="276" w:lineRule="auto"/>
      </w:pPr>
    </w:p>
    <w:tbl>
      <w:tblPr>
        <w:tblW w:w="0" w:type="auto"/>
        <w:tblInd w:w="1008" w:type="dxa"/>
        <w:tblLayout w:type="fixed"/>
        <w:tblLook w:val="04A0" w:firstRow="1" w:lastRow="0" w:firstColumn="1" w:lastColumn="0" w:noHBand="0" w:noVBand="1"/>
      </w:tblPr>
      <w:tblGrid>
        <w:gridCol w:w="3240"/>
        <w:gridCol w:w="2700"/>
        <w:gridCol w:w="1800"/>
      </w:tblGrid>
      <w:tr w:rsidR="0066298D" w:rsidRPr="00CA34E3" w14:paraId="1E1F37F9" w14:textId="77777777" w:rsidTr="0000128A">
        <w:trPr>
          <w:cantSplit/>
          <w:trHeight w:val="368"/>
        </w:trPr>
        <w:tc>
          <w:tcPr>
            <w:tcW w:w="3240" w:type="dxa"/>
            <w:tcBorders>
              <w:top w:val="nil"/>
              <w:left w:val="nil"/>
              <w:bottom w:val="single" w:sz="4" w:space="0" w:color="000000"/>
              <w:right w:val="nil"/>
            </w:tcBorders>
          </w:tcPr>
          <w:p w14:paraId="308F612E" w14:textId="26ABB553" w:rsidR="0066298D" w:rsidRPr="000C40EF" w:rsidRDefault="000C40EF" w:rsidP="00CA34E3">
            <w:pPr>
              <w:snapToGrid w:val="0"/>
              <w:spacing w:line="276" w:lineRule="auto"/>
              <w:rPr>
                <w:rFonts w:ascii="Times New Roman" w:hAnsi="Times New Roman" w:cs="Times New Roman"/>
              </w:rPr>
            </w:pPr>
            <w:r w:rsidRPr="000C40EF">
              <w:rPr>
                <w:rFonts w:ascii="Times New Roman" w:hAnsi="Times New Roman" w:cs="Times New Roman"/>
              </w:rPr>
              <w:t>21.12.2021</w:t>
            </w:r>
          </w:p>
        </w:tc>
        <w:tc>
          <w:tcPr>
            <w:tcW w:w="2700" w:type="dxa"/>
            <w:hideMark/>
          </w:tcPr>
          <w:p w14:paraId="078FDD22" w14:textId="77777777" w:rsidR="0066298D" w:rsidRPr="000C40EF" w:rsidRDefault="0066298D" w:rsidP="00CA34E3">
            <w:pPr>
              <w:spacing w:line="276" w:lineRule="auto"/>
              <w:jc w:val="right"/>
              <w:rPr>
                <w:rFonts w:ascii="Times New Roman" w:hAnsi="Times New Roman" w:cs="Times New Roman"/>
              </w:rPr>
            </w:pPr>
            <w:r w:rsidRPr="000C40EF">
              <w:rPr>
                <w:rFonts w:ascii="Times New Roman" w:hAnsi="Times New Roman" w:cs="Times New Roman"/>
              </w:rPr>
              <w:t>№</w:t>
            </w:r>
          </w:p>
        </w:tc>
        <w:tc>
          <w:tcPr>
            <w:tcW w:w="1800" w:type="dxa"/>
            <w:tcBorders>
              <w:top w:val="nil"/>
              <w:left w:val="nil"/>
              <w:bottom w:val="single" w:sz="4" w:space="0" w:color="000000"/>
              <w:right w:val="nil"/>
            </w:tcBorders>
          </w:tcPr>
          <w:p w14:paraId="35231667" w14:textId="54038382" w:rsidR="0066298D" w:rsidRPr="000C40EF" w:rsidRDefault="000C40EF" w:rsidP="00CA34E3">
            <w:pPr>
              <w:snapToGrid w:val="0"/>
              <w:spacing w:line="276" w:lineRule="auto"/>
              <w:rPr>
                <w:rFonts w:ascii="Times New Roman" w:hAnsi="Times New Roman" w:cs="Times New Roman"/>
              </w:rPr>
            </w:pPr>
            <w:r w:rsidRPr="000C40EF">
              <w:rPr>
                <w:rFonts w:ascii="Times New Roman" w:hAnsi="Times New Roman" w:cs="Times New Roman"/>
              </w:rPr>
              <w:t>920</w:t>
            </w:r>
          </w:p>
        </w:tc>
      </w:tr>
    </w:tbl>
    <w:p w14:paraId="2EB31B08" w14:textId="77777777" w:rsidR="0066298D" w:rsidRPr="00CA34E3" w:rsidRDefault="0066298D" w:rsidP="00CA34E3">
      <w:pPr>
        <w:spacing w:line="276" w:lineRule="auto"/>
      </w:pPr>
    </w:p>
    <w:bookmarkEnd w:id="0"/>
    <w:p w14:paraId="2820D800" w14:textId="77777777" w:rsidR="0066298D" w:rsidRPr="00CA34E3" w:rsidRDefault="0066298D" w:rsidP="00CA34E3">
      <w:pPr>
        <w:spacing w:line="276" w:lineRule="auto"/>
      </w:pPr>
    </w:p>
    <w:tbl>
      <w:tblPr>
        <w:tblW w:w="0" w:type="auto"/>
        <w:tblInd w:w="817" w:type="dxa"/>
        <w:tblLayout w:type="fixed"/>
        <w:tblLook w:val="0000" w:firstRow="0" w:lastRow="0" w:firstColumn="0" w:lastColumn="0" w:noHBand="0" w:noVBand="0"/>
      </w:tblPr>
      <w:tblGrid>
        <w:gridCol w:w="8363"/>
      </w:tblGrid>
      <w:tr w:rsidR="0066298D" w:rsidRPr="0011624F" w14:paraId="5C009781" w14:textId="77777777" w:rsidTr="00DA3625">
        <w:trPr>
          <w:trHeight w:val="1091"/>
        </w:trPr>
        <w:tc>
          <w:tcPr>
            <w:tcW w:w="8363" w:type="dxa"/>
            <w:shd w:val="clear" w:color="auto" w:fill="auto"/>
          </w:tcPr>
          <w:p w14:paraId="0F0B4687" w14:textId="77777777" w:rsidR="00CA34E3" w:rsidRPr="0011624F" w:rsidRDefault="0066298D" w:rsidP="00CA34E3">
            <w:pPr>
              <w:pStyle w:val="1"/>
              <w:ind w:firstLine="0"/>
              <w:jc w:val="center"/>
              <w:rPr>
                <w:b/>
                <w:bCs/>
              </w:rPr>
            </w:pPr>
            <w:r w:rsidRPr="0011624F">
              <w:rPr>
                <w:b/>
                <w:bCs/>
              </w:rPr>
              <w:t xml:space="preserve">Об утверждении административного регламента </w:t>
            </w:r>
          </w:p>
          <w:p w14:paraId="3E9D6A4E" w14:textId="77777777" w:rsidR="00CA34E3" w:rsidRPr="0011624F" w:rsidRDefault="0066298D" w:rsidP="00CA34E3">
            <w:pPr>
              <w:pStyle w:val="1"/>
              <w:ind w:firstLine="0"/>
              <w:jc w:val="center"/>
              <w:rPr>
                <w:b/>
                <w:bCs/>
              </w:rPr>
            </w:pPr>
            <w:r w:rsidRPr="0011624F">
              <w:rPr>
                <w:b/>
                <w:bCs/>
              </w:rPr>
              <w:t xml:space="preserve">предоставления муниципальной услуги </w:t>
            </w:r>
          </w:p>
          <w:p w14:paraId="38041431" w14:textId="77777777" w:rsidR="00FC73F6" w:rsidRPr="0011624F" w:rsidRDefault="0066298D" w:rsidP="00CA34E3">
            <w:pPr>
              <w:pStyle w:val="1"/>
              <w:ind w:firstLine="0"/>
              <w:jc w:val="center"/>
              <w:rPr>
                <w:b/>
                <w:bCs/>
              </w:rPr>
            </w:pPr>
            <w:r w:rsidRPr="0011624F">
              <w:rPr>
                <w:b/>
                <w:bCs/>
              </w:rPr>
              <w:t xml:space="preserve">«Запись на обучение по дополнительной </w:t>
            </w:r>
          </w:p>
          <w:p w14:paraId="0F877E2F" w14:textId="77777777" w:rsidR="0066298D" w:rsidRPr="0011624F" w:rsidRDefault="0000128A" w:rsidP="00CA34E3">
            <w:pPr>
              <w:pStyle w:val="1"/>
              <w:ind w:firstLine="0"/>
              <w:jc w:val="center"/>
              <w:rPr>
                <w:b/>
                <w:bCs/>
              </w:rPr>
            </w:pPr>
            <w:r w:rsidRPr="0011624F">
              <w:rPr>
                <w:b/>
                <w:bCs/>
              </w:rPr>
              <w:t>обще</w:t>
            </w:r>
            <w:r w:rsidR="0066298D" w:rsidRPr="0011624F">
              <w:rPr>
                <w:b/>
                <w:bCs/>
              </w:rPr>
              <w:t>образовательной программе»</w:t>
            </w:r>
          </w:p>
        </w:tc>
      </w:tr>
    </w:tbl>
    <w:p w14:paraId="1DC1262D" w14:textId="77777777" w:rsidR="0066298D" w:rsidRPr="0011624F" w:rsidRDefault="0066298D" w:rsidP="00CA34E3">
      <w:pPr>
        <w:spacing w:line="276" w:lineRule="auto"/>
        <w:jc w:val="both"/>
      </w:pPr>
    </w:p>
    <w:p w14:paraId="15E25EEC" w14:textId="77777777" w:rsidR="0066298D" w:rsidRPr="0011624F" w:rsidRDefault="009F6284" w:rsidP="00CA34E3">
      <w:pPr>
        <w:spacing w:line="276" w:lineRule="auto"/>
        <w:jc w:val="both"/>
        <w:rPr>
          <w:rFonts w:ascii="Times New Roman" w:hAnsi="Times New Roman" w:cs="Times New Roman"/>
          <w:bCs/>
        </w:rPr>
      </w:pPr>
      <w:r w:rsidRPr="0011624F">
        <w:t xml:space="preserve">     </w:t>
      </w:r>
      <w:r w:rsidR="0066298D" w:rsidRPr="0011624F">
        <w:rPr>
          <w:rFonts w:ascii="Times New Roman" w:hAnsi="Times New Roman" w:cs="Times New Roman"/>
        </w:rPr>
        <w:t xml:space="preserve">В  соответствии </w:t>
      </w:r>
      <w:r w:rsidRPr="0011624F">
        <w:rPr>
          <w:rFonts w:ascii="Times New Roman" w:hAnsi="Times New Roman" w:cs="Times New Roman"/>
        </w:rPr>
        <w:t xml:space="preserve">с Федеральным законом от 27.07.2021 № 210-ФЗ «Об организации предоставления государственных и муниципальных услуг», совместным приказом министерства образования, науки и молодежной политики Нижегородской области и министерства спорта Нижегородской области от 15.10.2021 №316-01-63-2424/21/277 «Об утверждении административного регламента предоставления государственной услуги </w:t>
      </w:r>
      <w:r w:rsidR="00DA3625" w:rsidRPr="0011624F">
        <w:rPr>
          <w:rFonts w:ascii="Times New Roman" w:hAnsi="Times New Roman" w:cs="Times New Roman"/>
        </w:rPr>
        <w:t>«</w:t>
      </w:r>
      <w:r w:rsidRPr="0011624F">
        <w:rPr>
          <w:rFonts w:ascii="Times New Roman" w:hAnsi="Times New Roman" w:cs="Times New Roman"/>
        </w:rPr>
        <w:t>Запись на обучение по дополнительной общеобразовательной программе</w:t>
      </w:r>
      <w:r w:rsidR="00DA3625" w:rsidRPr="0011624F">
        <w:rPr>
          <w:rFonts w:ascii="Times New Roman" w:hAnsi="Times New Roman" w:cs="Times New Roman"/>
        </w:rPr>
        <w:t>»</w:t>
      </w:r>
      <w:r w:rsidRPr="0011624F">
        <w:rPr>
          <w:rFonts w:ascii="Times New Roman" w:hAnsi="Times New Roman" w:cs="Times New Roman"/>
        </w:rPr>
        <w:t xml:space="preserve"> и типовой формы административного регламента предоставления муниципальной услуги </w:t>
      </w:r>
      <w:r w:rsidR="00DA3625" w:rsidRPr="0011624F">
        <w:rPr>
          <w:rFonts w:ascii="Times New Roman" w:hAnsi="Times New Roman" w:cs="Times New Roman"/>
        </w:rPr>
        <w:t>«</w:t>
      </w:r>
      <w:r w:rsidRPr="0011624F">
        <w:rPr>
          <w:rFonts w:ascii="Times New Roman" w:hAnsi="Times New Roman" w:cs="Times New Roman"/>
        </w:rPr>
        <w:t>Запись на обучение по дополнительной общеобразовательной программ</w:t>
      </w:r>
      <w:r w:rsidR="00CA34E3" w:rsidRPr="0011624F">
        <w:rPr>
          <w:rFonts w:ascii="Times New Roman" w:hAnsi="Times New Roman" w:cs="Times New Roman"/>
        </w:rPr>
        <w:t>е</w:t>
      </w:r>
      <w:r w:rsidRPr="0011624F">
        <w:rPr>
          <w:rFonts w:ascii="Times New Roman" w:hAnsi="Times New Roman" w:cs="Times New Roman"/>
        </w:rPr>
        <w:t>»</w:t>
      </w:r>
      <w:r w:rsidR="006A5F2B" w:rsidRPr="0011624F">
        <w:rPr>
          <w:rFonts w:ascii="Times New Roman" w:hAnsi="Times New Roman" w:cs="Times New Roman"/>
        </w:rPr>
        <w:t>»</w:t>
      </w:r>
      <w:r w:rsidRPr="0011624F">
        <w:rPr>
          <w:rFonts w:ascii="Times New Roman" w:hAnsi="Times New Roman" w:cs="Times New Roman"/>
        </w:rPr>
        <w:t xml:space="preserve"> </w:t>
      </w:r>
      <w:r w:rsidR="0066298D" w:rsidRPr="0011624F">
        <w:rPr>
          <w:rFonts w:ascii="Times New Roman" w:hAnsi="Times New Roman" w:cs="Times New Roman"/>
        </w:rPr>
        <w:t xml:space="preserve">администрация Шатковского муниципального района Нижегородской области постановляет: </w:t>
      </w:r>
    </w:p>
    <w:p w14:paraId="28603DA8" w14:textId="77777777" w:rsidR="0066298D" w:rsidRPr="0011624F" w:rsidRDefault="0066298D" w:rsidP="00FC73F6">
      <w:pPr>
        <w:widowControl/>
        <w:numPr>
          <w:ilvl w:val="0"/>
          <w:numId w:val="33"/>
        </w:numPr>
        <w:suppressAutoHyphens/>
        <w:spacing w:line="276" w:lineRule="auto"/>
        <w:ind w:left="0" w:firstLine="567"/>
        <w:jc w:val="both"/>
        <w:rPr>
          <w:rFonts w:ascii="Times New Roman" w:hAnsi="Times New Roman" w:cs="Times New Roman"/>
        </w:rPr>
      </w:pPr>
      <w:r w:rsidRPr="0011624F">
        <w:rPr>
          <w:rFonts w:ascii="Times New Roman" w:hAnsi="Times New Roman" w:cs="Times New Roman"/>
          <w:b/>
          <w:bCs/>
        </w:rPr>
        <w:t xml:space="preserve"> </w:t>
      </w:r>
      <w:r w:rsidRPr="0011624F">
        <w:rPr>
          <w:rFonts w:ascii="Times New Roman" w:hAnsi="Times New Roman" w:cs="Times New Roman"/>
        </w:rPr>
        <w:t xml:space="preserve">Утвердить </w:t>
      </w:r>
      <w:r w:rsidR="00DA3625" w:rsidRPr="0011624F">
        <w:rPr>
          <w:rFonts w:ascii="Times New Roman" w:hAnsi="Times New Roman" w:cs="Times New Roman"/>
        </w:rPr>
        <w:t>прилагаемый административный регламент предоставления муниципальной услуги</w:t>
      </w:r>
      <w:r w:rsidR="00CA34E3" w:rsidRPr="0011624F">
        <w:rPr>
          <w:rFonts w:ascii="Times New Roman" w:hAnsi="Times New Roman" w:cs="Times New Roman"/>
        </w:rPr>
        <w:t xml:space="preserve"> «Запись на обучение по дополнительной </w:t>
      </w:r>
      <w:r w:rsidR="006A5F2B" w:rsidRPr="0011624F">
        <w:rPr>
          <w:rFonts w:ascii="Times New Roman" w:hAnsi="Times New Roman" w:cs="Times New Roman"/>
        </w:rPr>
        <w:t>обще</w:t>
      </w:r>
      <w:r w:rsidR="00CA34E3" w:rsidRPr="0011624F">
        <w:rPr>
          <w:rFonts w:ascii="Times New Roman" w:hAnsi="Times New Roman" w:cs="Times New Roman"/>
        </w:rPr>
        <w:t>образовательной программе»</w:t>
      </w:r>
      <w:r w:rsidRPr="0011624F">
        <w:rPr>
          <w:rFonts w:ascii="Times New Roman" w:hAnsi="Times New Roman" w:cs="Times New Roman"/>
        </w:rPr>
        <w:t>.</w:t>
      </w:r>
    </w:p>
    <w:p w14:paraId="0F2A192C" w14:textId="77777777" w:rsidR="0066298D" w:rsidRPr="0011624F" w:rsidRDefault="0066298D" w:rsidP="00FC73F6">
      <w:pPr>
        <w:widowControl/>
        <w:numPr>
          <w:ilvl w:val="0"/>
          <w:numId w:val="33"/>
        </w:numPr>
        <w:suppressAutoHyphens/>
        <w:spacing w:line="276" w:lineRule="auto"/>
        <w:ind w:left="0" w:firstLine="567"/>
        <w:jc w:val="both"/>
        <w:rPr>
          <w:rFonts w:ascii="Times New Roman" w:hAnsi="Times New Roman" w:cs="Times New Roman"/>
        </w:rPr>
      </w:pPr>
      <w:r w:rsidRPr="0011624F">
        <w:rPr>
          <w:rFonts w:ascii="Times New Roman" w:hAnsi="Times New Roman" w:cs="Times New Roman"/>
        </w:rPr>
        <w:t>Разместить настоящее постановление на официальном сайте администрации Шатковского муниципального района Нижегородской области в информационно-телекоммуникационной сети «Интернет».</w:t>
      </w:r>
    </w:p>
    <w:p w14:paraId="5D1456DE" w14:textId="77777777" w:rsidR="0066298D" w:rsidRPr="0011624F" w:rsidRDefault="0066298D" w:rsidP="00FC73F6">
      <w:pPr>
        <w:widowControl/>
        <w:numPr>
          <w:ilvl w:val="0"/>
          <w:numId w:val="33"/>
        </w:numPr>
        <w:suppressAutoHyphens/>
        <w:spacing w:line="276" w:lineRule="auto"/>
        <w:ind w:left="0" w:firstLine="567"/>
        <w:jc w:val="both"/>
        <w:rPr>
          <w:rFonts w:ascii="Times New Roman" w:hAnsi="Times New Roman" w:cs="Times New Roman"/>
        </w:rPr>
      </w:pPr>
      <w:r w:rsidRPr="0011624F">
        <w:rPr>
          <w:rFonts w:ascii="Times New Roman" w:hAnsi="Times New Roman" w:cs="Times New Roman"/>
        </w:rPr>
        <w:t>Контроль за исполнением настоящего постановления возложить на заместителя главы администрации Шатковского муниципального района Нижегородской области В.В.Ярилина.</w:t>
      </w:r>
    </w:p>
    <w:p w14:paraId="70557117" w14:textId="77777777" w:rsidR="0066298D" w:rsidRPr="0011624F" w:rsidRDefault="0066298D" w:rsidP="00CA34E3">
      <w:pPr>
        <w:spacing w:line="276" w:lineRule="auto"/>
        <w:jc w:val="both"/>
        <w:rPr>
          <w:rFonts w:ascii="Times New Roman" w:hAnsi="Times New Roman" w:cs="Times New Roman"/>
        </w:rPr>
      </w:pPr>
    </w:p>
    <w:p w14:paraId="18E07585" w14:textId="77777777" w:rsidR="00CA34E3" w:rsidRPr="0011624F" w:rsidRDefault="00CA34E3" w:rsidP="00CA34E3">
      <w:pPr>
        <w:spacing w:line="276" w:lineRule="auto"/>
        <w:jc w:val="both"/>
        <w:rPr>
          <w:rFonts w:ascii="Times New Roman" w:hAnsi="Times New Roman" w:cs="Times New Roman"/>
        </w:rPr>
      </w:pPr>
    </w:p>
    <w:p w14:paraId="12E98604" w14:textId="77777777" w:rsidR="00191F9F" w:rsidRDefault="00191F9F" w:rsidP="00CA34E3">
      <w:pPr>
        <w:spacing w:line="276" w:lineRule="auto"/>
        <w:jc w:val="both"/>
        <w:rPr>
          <w:rFonts w:ascii="Times New Roman" w:hAnsi="Times New Roman" w:cs="Times New Roman"/>
        </w:rPr>
      </w:pPr>
    </w:p>
    <w:p w14:paraId="22E31627" w14:textId="77777777" w:rsidR="00191F9F" w:rsidRDefault="00191F9F" w:rsidP="00CA34E3">
      <w:pPr>
        <w:spacing w:line="276" w:lineRule="auto"/>
        <w:jc w:val="both"/>
        <w:rPr>
          <w:rFonts w:ascii="Times New Roman" w:hAnsi="Times New Roman" w:cs="Times New Roman"/>
        </w:rPr>
      </w:pPr>
    </w:p>
    <w:p w14:paraId="2AC8A5AE" w14:textId="77777777" w:rsidR="00191F9F" w:rsidRDefault="00191F9F" w:rsidP="00CA34E3">
      <w:pPr>
        <w:spacing w:line="276" w:lineRule="auto"/>
        <w:jc w:val="both"/>
        <w:rPr>
          <w:rFonts w:ascii="Times New Roman" w:hAnsi="Times New Roman" w:cs="Times New Roman"/>
        </w:rPr>
      </w:pPr>
    </w:p>
    <w:p w14:paraId="76093406" w14:textId="7CD5A284" w:rsidR="0066298D" w:rsidRPr="0011624F" w:rsidRDefault="0066298D" w:rsidP="00CA34E3">
      <w:pPr>
        <w:spacing w:line="276" w:lineRule="auto"/>
        <w:jc w:val="both"/>
        <w:rPr>
          <w:rFonts w:ascii="Times New Roman" w:hAnsi="Times New Roman" w:cs="Times New Roman"/>
        </w:rPr>
      </w:pPr>
      <w:r w:rsidRPr="0011624F">
        <w:rPr>
          <w:rFonts w:ascii="Times New Roman" w:hAnsi="Times New Roman" w:cs="Times New Roman"/>
        </w:rPr>
        <w:t>Глава местного самоуправления</w:t>
      </w:r>
    </w:p>
    <w:p w14:paraId="5A1DB9AC" w14:textId="77777777" w:rsidR="0066298D" w:rsidRPr="0011624F" w:rsidRDefault="0066298D" w:rsidP="00CA34E3">
      <w:pPr>
        <w:spacing w:line="276" w:lineRule="auto"/>
        <w:rPr>
          <w:rFonts w:ascii="Times New Roman" w:hAnsi="Times New Roman" w:cs="Times New Roman"/>
        </w:rPr>
      </w:pPr>
      <w:r w:rsidRPr="0011624F">
        <w:rPr>
          <w:rFonts w:ascii="Times New Roman" w:hAnsi="Times New Roman" w:cs="Times New Roman"/>
        </w:rPr>
        <w:t>Шатковского муниципального района                                                                       М.Н.Межевов</w:t>
      </w:r>
    </w:p>
    <w:p w14:paraId="4168E01D" w14:textId="77777777" w:rsidR="0066298D" w:rsidRPr="0011624F" w:rsidRDefault="0066298D" w:rsidP="00CA34E3">
      <w:pPr>
        <w:pStyle w:val="22"/>
        <w:spacing w:line="276" w:lineRule="auto"/>
        <w:ind w:left="0" w:right="66"/>
        <w:jc w:val="both"/>
        <w:rPr>
          <w:sz w:val="24"/>
          <w:szCs w:val="24"/>
        </w:rPr>
      </w:pPr>
    </w:p>
    <w:p w14:paraId="6F6A9033" w14:textId="77777777" w:rsidR="00CA34E3" w:rsidRPr="0011624F" w:rsidRDefault="00CA34E3" w:rsidP="00CA34E3">
      <w:pPr>
        <w:pStyle w:val="22"/>
        <w:spacing w:line="276" w:lineRule="auto"/>
        <w:ind w:left="0" w:right="1740"/>
        <w:jc w:val="right"/>
        <w:rPr>
          <w:sz w:val="24"/>
          <w:szCs w:val="24"/>
        </w:rPr>
      </w:pPr>
    </w:p>
    <w:p w14:paraId="662AE24C" w14:textId="77777777" w:rsidR="00CA34E3" w:rsidRPr="0011624F" w:rsidRDefault="00CA34E3" w:rsidP="00CA34E3">
      <w:pPr>
        <w:pStyle w:val="22"/>
        <w:spacing w:line="276" w:lineRule="auto"/>
        <w:ind w:left="0" w:right="1740"/>
        <w:jc w:val="right"/>
        <w:rPr>
          <w:sz w:val="24"/>
          <w:szCs w:val="24"/>
        </w:rPr>
      </w:pPr>
    </w:p>
    <w:p w14:paraId="16385B7F" w14:textId="77777777" w:rsidR="00CA34E3" w:rsidRPr="0011624F" w:rsidRDefault="00CA34E3" w:rsidP="00CA34E3">
      <w:pPr>
        <w:pStyle w:val="22"/>
        <w:spacing w:line="276" w:lineRule="auto"/>
        <w:ind w:left="0" w:right="1740"/>
        <w:jc w:val="right"/>
        <w:rPr>
          <w:sz w:val="24"/>
          <w:szCs w:val="24"/>
        </w:rPr>
      </w:pPr>
    </w:p>
    <w:p w14:paraId="0B1AE178" w14:textId="77777777" w:rsidR="00CA34E3" w:rsidRPr="0011624F" w:rsidRDefault="00CA34E3" w:rsidP="00CA34E3">
      <w:pPr>
        <w:pStyle w:val="22"/>
        <w:spacing w:line="276" w:lineRule="auto"/>
        <w:ind w:left="0" w:right="1740"/>
        <w:jc w:val="right"/>
        <w:rPr>
          <w:sz w:val="24"/>
          <w:szCs w:val="24"/>
        </w:rPr>
      </w:pPr>
    </w:p>
    <w:p w14:paraId="21487344" w14:textId="43D5F501" w:rsidR="00CA34E3" w:rsidRDefault="00CA34E3" w:rsidP="00CA34E3">
      <w:pPr>
        <w:pStyle w:val="22"/>
        <w:spacing w:line="276" w:lineRule="auto"/>
        <w:ind w:left="0" w:right="1740"/>
        <w:jc w:val="right"/>
        <w:rPr>
          <w:sz w:val="24"/>
          <w:szCs w:val="24"/>
        </w:rPr>
      </w:pPr>
    </w:p>
    <w:p w14:paraId="0224F345" w14:textId="77777777" w:rsidR="000C40EF" w:rsidRPr="0011624F" w:rsidRDefault="000C40EF" w:rsidP="00CA34E3">
      <w:pPr>
        <w:pStyle w:val="22"/>
        <w:spacing w:line="276" w:lineRule="auto"/>
        <w:ind w:left="0" w:right="1740"/>
        <w:jc w:val="right"/>
        <w:rPr>
          <w:sz w:val="24"/>
          <w:szCs w:val="24"/>
        </w:rPr>
      </w:pPr>
    </w:p>
    <w:p w14:paraId="737AB3CB" w14:textId="7DE4CB77" w:rsidR="00CA34E3" w:rsidRDefault="00CA34E3" w:rsidP="00CA34E3">
      <w:pPr>
        <w:pStyle w:val="22"/>
        <w:spacing w:line="276" w:lineRule="auto"/>
        <w:ind w:left="0" w:right="1740"/>
        <w:jc w:val="right"/>
        <w:rPr>
          <w:sz w:val="24"/>
          <w:szCs w:val="24"/>
        </w:rPr>
      </w:pPr>
    </w:p>
    <w:p w14:paraId="45506683" w14:textId="77777777" w:rsidR="00F223DF" w:rsidRPr="0011624F" w:rsidRDefault="00F223DF" w:rsidP="00CA34E3">
      <w:pPr>
        <w:pStyle w:val="1"/>
        <w:ind w:firstLine="0"/>
        <w:jc w:val="right"/>
      </w:pPr>
      <w:r w:rsidRPr="0011624F">
        <w:lastRenderedPageBreak/>
        <w:t xml:space="preserve">Утвержден </w:t>
      </w:r>
      <w:r w:rsidR="00CA34E3" w:rsidRPr="0011624F">
        <w:t xml:space="preserve"> </w:t>
      </w:r>
    </w:p>
    <w:p w14:paraId="38797B7E" w14:textId="77777777" w:rsidR="00F223DF" w:rsidRPr="0011624F" w:rsidRDefault="00F223DF" w:rsidP="00CA34E3">
      <w:pPr>
        <w:pStyle w:val="1"/>
        <w:ind w:firstLine="0"/>
        <w:jc w:val="right"/>
      </w:pPr>
      <w:r w:rsidRPr="0011624F">
        <w:t>п</w:t>
      </w:r>
      <w:r w:rsidR="00CA34E3" w:rsidRPr="0011624F">
        <w:t>остановлени</w:t>
      </w:r>
      <w:r w:rsidRPr="0011624F">
        <w:t xml:space="preserve">ем </w:t>
      </w:r>
      <w:r w:rsidR="00CA34E3" w:rsidRPr="0011624F">
        <w:t xml:space="preserve">администрации </w:t>
      </w:r>
    </w:p>
    <w:p w14:paraId="27836AB0" w14:textId="77777777" w:rsidR="00CA34E3" w:rsidRPr="0011624F" w:rsidRDefault="00CA34E3" w:rsidP="00CA34E3">
      <w:pPr>
        <w:pStyle w:val="1"/>
        <w:ind w:firstLine="0"/>
        <w:jc w:val="right"/>
      </w:pPr>
      <w:r w:rsidRPr="0011624F">
        <w:t xml:space="preserve">Шатковского муниципального района </w:t>
      </w:r>
    </w:p>
    <w:p w14:paraId="77A0BA93" w14:textId="77777777" w:rsidR="00CA34E3" w:rsidRPr="0011624F" w:rsidRDefault="00CA34E3" w:rsidP="00CA34E3">
      <w:pPr>
        <w:pStyle w:val="1"/>
        <w:ind w:firstLine="0"/>
        <w:jc w:val="right"/>
      </w:pPr>
      <w:r w:rsidRPr="0011624F">
        <w:t>Нижегородской области</w:t>
      </w:r>
    </w:p>
    <w:p w14:paraId="6C229508" w14:textId="77777777" w:rsidR="00CA34E3" w:rsidRPr="0011624F" w:rsidRDefault="00CA34E3" w:rsidP="00CA34E3">
      <w:pPr>
        <w:pStyle w:val="1"/>
        <w:ind w:firstLine="0"/>
        <w:jc w:val="right"/>
      </w:pPr>
      <w:r w:rsidRPr="0011624F">
        <w:t xml:space="preserve"> _______________ №__________</w:t>
      </w:r>
    </w:p>
    <w:p w14:paraId="05BC4906" w14:textId="77777777" w:rsidR="00CA34E3" w:rsidRPr="0011624F" w:rsidRDefault="00CA34E3" w:rsidP="00CA34E3">
      <w:pPr>
        <w:pStyle w:val="1"/>
        <w:ind w:firstLine="0"/>
        <w:jc w:val="both"/>
        <w:rPr>
          <w:b/>
          <w:bCs/>
        </w:rPr>
      </w:pPr>
    </w:p>
    <w:p w14:paraId="234A1B10" w14:textId="77777777" w:rsidR="00CA34E3" w:rsidRPr="0011624F" w:rsidRDefault="00E32B86" w:rsidP="00CA34E3">
      <w:pPr>
        <w:pStyle w:val="1"/>
        <w:ind w:firstLine="0"/>
        <w:jc w:val="center"/>
        <w:rPr>
          <w:b/>
          <w:bCs/>
        </w:rPr>
      </w:pPr>
      <w:r w:rsidRPr="0011624F">
        <w:rPr>
          <w:b/>
          <w:bCs/>
        </w:rPr>
        <w:t>Административный регламент</w:t>
      </w:r>
      <w:r w:rsidR="0066298D" w:rsidRPr="0011624F">
        <w:rPr>
          <w:b/>
          <w:bCs/>
        </w:rPr>
        <w:t xml:space="preserve"> </w:t>
      </w:r>
    </w:p>
    <w:p w14:paraId="6CFCEAE9" w14:textId="77777777" w:rsidR="00CA34E3" w:rsidRPr="0011624F" w:rsidRDefault="00E32B86" w:rsidP="00CA34E3">
      <w:pPr>
        <w:pStyle w:val="1"/>
        <w:ind w:firstLine="0"/>
        <w:jc w:val="center"/>
        <w:rPr>
          <w:b/>
          <w:bCs/>
        </w:rPr>
      </w:pPr>
      <w:r w:rsidRPr="0011624F">
        <w:rPr>
          <w:b/>
          <w:bCs/>
        </w:rPr>
        <w:t xml:space="preserve">предоставления </w:t>
      </w:r>
      <w:r w:rsidR="0041696B" w:rsidRPr="0011624F">
        <w:rPr>
          <w:b/>
          <w:bCs/>
        </w:rPr>
        <w:t>муниципальной</w:t>
      </w:r>
      <w:r w:rsidRPr="0011624F">
        <w:rPr>
          <w:b/>
          <w:bCs/>
        </w:rPr>
        <w:t xml:space="preserve"> услуги</w:t>
      </w:r>
      <w:r w:rsidR="0066298D" w:rsidRPr="0011624F">
        <w:rPr>
          <w:b/>
          <w:bCs/>
        </w:rPr>
        <w:t xml:space="preserve"> </w:t>
      </w:r>
    </w:p>
    <w:p w14:paraId="3DCCCC07" w14:textId="77777777" w:rsidR="005C5C9B" w:rsidRPr="0011624F" w:rsidRDefault="00E32B86" w:rsidP="00CA34E3">
      <w:pPr>
        <w:pStyle w:val="1"/>
        <w:ind w:firstLine="0"/>
        <w:jc w:val="center"/>
      </w:pPr>
      <w:r w:rsidRPr="0011624F">
        <w:rPr>
          <w:b/>
          <w:bCs/>
        </w:rPr>
        <w:t xml:space="preserve">«Запись на обучение по дополнительной </w:t>
      </w:r>
      <w:r w:rsidR="006A5F2B" w:rsidRPr="0011624F">
        <w:rPr>
          <w:b/>
          <w:bCs/>
        </w:rPr>
        <w:t>обще</w:t>
      </w:r>
      <w:r w:rsidRPr="0011624F">
        <w:rPr>
          <w:b/>
          <w:bCs/>
        </w:rPr>
        <w:t>образовательной программе»</w:t>
      </w:r>
    </w:p>
    <w:p w14:paraId="74BC0B38" w14:textId="77777777" w:rsidR="005C5C9B" w:rsidRPr="0011624F" w:rsidRDefault="005C5C9B" w:rsidP="00CA34E3">
      <w:pPr>
        <w:pStyle w:val="a7"/>
        <w:tabs>
          <w:tab w:val="right" w:leader="dot" w:pos="10195"/>
        </w:tabs>
        <w:jc w:val="both"/>
        <w:rPr>
          <w:sz w:val="24"/>
          <w:szCs w:val="24"/>
        </w:rPr>
      </w:pPr>
    </w:p>
    <w:p w14:paraId="6D076C03" w14:textId="77777777" w:rsidR="005C5C9B" w:rsidRPr="0011624F" w:rsidRDefault="00E32B86" w:rsidP="00CA34E3">
      <w:pPr>
        <w:pStyle w:val="24"/>
        <w:keepNext/>
        <w:keepLines/>
        <w:numPr>
          <w:ilvl w:val="0"/>
          <w:numId w:val="5"/>
        </w:numPr>
        <w:tabs>
          <w:tab w:val="left" w:pos="720"/>
        </w:tabs>
        <w:spacing w:after="0"/>
      </w:pPr>
      <w:bookmarkStart w:id="1" w:name="bookmark45"/>
      <w:bookmarkStart w:id="2" w:name="bookmark43"/>
      <w:bookmarkStart w:id="3" w:name="bookmark44"/>
      <w:bookmarkStart w:id="4" w:name="bookmark46"/>
      <w:bookmarkEnd w:id="1"/>
      <w:r w:rsidRPr="0011624F">
        <w:t>Общие положения</w:t>
      </w:r>
      <w:bookmarkEnd w:id="2"/>
      <w:bookmarkEnd w:id="3"/>
      <w:bookmarkEnd w:id="4"/>
    </w:p>
    <w:p w14:paraId="50C794EB" w14:textId="77777777" w:rsidR="005C5C9B" w:rsidRPr="0011624F" w:rsidRDefault="00E32B86" w:rsidP="00CA34E3">
      <w:pPr>
        <w:pStyle w:val="1"/>
        <w:ind w:firstLine="0"/>
        <w:jc w:val="center"/>
      </w:pPr>
      <w:r w:rsidRPr="0011624F">
        <w:t>1. Предмет регулирования Административного регламента</w:t>
      </w:r>
    </w:p>
    <w:p w14:paraId="13A8CF85" w14:textId="77777777" w:rsidR="005C5C9B" w:rsidRPr="0011624F" w:rsidRDefault="00E32B86" w:rsidP="00CA34E3">
      <w:pPr>
        <w:pStyle w:val="1"/>
        <w:numPr>
          <w:ilvl w:val="0"/>
          <w:numId w:val="6"/>
        </w:numPr>
        <w:tabs>
          <w:tab w:val="left" w:pos="1441"/>
        </w:tabs>
        <w:ind w:firstLine="740"/>
        <w:jc w:val="both"/>
      </w:pPr>
      <w:bookmarkStart w:id="5" w:name="bookmark49"/>
      <w:bookmarkStart w:id="6" w:name="bookmark47"/>
      <w:bookmarkStart w:id="7" w:name="bookmark48"/>
      <w:bookmarkEnd w:id="5"/>
      <w:r w:rsidRPr="0011624F">
        <w:t xml:space="preserve">Настоящий Административный регламент регулирует отношения, возникающие в связи с предоставлением </w:t>
      </w:r>
      <w:r w:rsidR="0041696B" w:rsidRPr="0011624F">
        <w:t>муниципальной</w:t>
      </w:r>
      <w:r w:rsidRPr="0011624F">
        <w:t xml:space="preserve"> услуги «Запись на обучение по дополнительной </w:t>
      </w:r>
      <w:r w:rsidR="0027777E" w:rsidRPr="0011624F">
        <w:t>обще</w:t>
      </w:r>
      <w:r w:rsidRPr="0011624F">
        <w:t xml:space="preserve">образовательной программе» (далее - </w:t>
      </w:r>
      <w:r w:rsidR="0041696B" w:rsidRPr="0011624F">
        <w:t>Муниципальная</w:t>
      </w:r>
      <w:r w:rsidRPr="0011624F">
        <w:t xml:space="preserve"> услуга) организациями, осуществляющими образовательную деятельность (деятельность по реализации программ спортивной подготовки) на территории </w:t>
      </w:r>
      <w:r w:rsidR="0041696B" w:rsidRPr="0011624F">
        <w:t xml:space="preserve">Шатковского муниципального района </w:t>
      </w:r>
      <w:r w:rsidRPr="0011624F">
        <w:t>Нижегородской области (далее - Организации).</w:t>
      </w:r>
      <w:bookmarkEnd w:id="6"/>
      <w:bookmarkEnd w:id="7"/>
    </w:p>
    <w:p w14:paraId="4E2DD41E" w14:textId="77777777" w:rsidR="005C5C9B" w:rsidRPr="00CA34E3" w:rsidRDefault="00E32B86" w:rsidP="00CA34E3">
      <w:pPr>
        <w:pStyle w:val="1"/>
        <w:numPr>
          <w:ilvl w:val="0"/>
          <w:numId w:val="6"/>
        </w:numPr>
        <w:tabs>
          <w:tab w:val="left" w:pos="1441"/>
        </w:tabs>
        <w:ind w:firstLine="740"/>
        <w:jc w:val="both"/>
      </w:pPr>
      <w:bookmarkStart w:id="8" w:name="bookmark50"/>
      <w:bookmarkEnd w:id="8"/>
      <w:r w:rsidRPr="0011624F">
        <w:t xml:space="preserve">Настоящий Административный регламент устанавливает порядок предоставления </w:t>
      </w:r>
      <w:r w:rsidR="0041696B" w:rsidRPr="0011624F">
        <w:t>Муниципальной</w:t>
      </w:r>
      <w:r w:rsidRPr="0011624F">
        <w:t xml:space="preserve"> услуги и стандарт предоставления </w:t>
      </w:r>
      <w:r w:rsidR="0041696B" w:rsidRPr="0011624F">
        <w:t>Муниципальной</w:t>
      </w:r>
      <w:r w:rsidRPr="0011624F">
        <w:t xml:space="preserve"> услуги, состав, последовательность и сроки выполнения административных процедур по предоставлению </w:t>
      </w:r>
      <w:r w:rsidR="0041696B" w:rsidRPr="0011624F">
        <w:t>Муниципальной</w:t>
      </w:r>
      <w:r w:rsidRPr="0011624F">
        <w:t xml:space="preserve"> услуги, требования к порядку их выполнения, в том числе особенности выполнения административных процедур в электронной форме, формы</w:t>
      </w:r>
      <w:r w:rsidRPr="00CA34E3">
        <w:t xml:space="preserve"> контроля за предоставлением </w:t>
      </w:r>
      <w:r w:rsidR="0041696B" w:rsidRPr="00CA34E3">
        <w:t>Муниципальной</w:t>
      </w:r>
      <w:r w:rsidRPr="00CA34E3">
        <w:t xml:space="preserve"> услуги, досудебный (внесудебный) порядок обжалования решений и действий (бездействий) Организации (ее работников).</w:t>
      </w:r>
    </w:p>
    <w:p w14:paraId="4F2F6295" w14:textId="77777777" w:rsidR="005C5C9B" w:rsidRPr="00CA34E3" w:rsidRDefault="00E32B86" w:rsidP="00CA34E3">
      <w:pPr>
        <w:pStyle w:val="1"/>
        <w:numPr>
          <w:ilvl w:val="0"/>
          <w:numId w:val="6"/>
        </w:numPr>
        <w:tabs>
          <w:tab w:val="left" w:pos="1441"/>
        </w:tabs>
        <w:ind w:firstLine="740"/>
        <w:jc w:val="both"/>
      </w:pPr>
      <w:bookmarkStart w:id="9" w:name="bookmark51"/>
      <w:bookmarkEnd w:id="9"/>
      <w:r w:rsidRPr="00CA34E3">
        <w:t>Термины и определения, используемые в настоящем Административном регламенте:</w:t>
      </w:r>
    </w:p>
    <w:p w14:paraId="67E5C63E" w14:textId="77777777" w:rsidR="005C5C9B" w:rsidRPr="00CA34E3" w:rsidRDefault="00E32B86" w:rsidP="00CA34E3">
      <w:pPr>
        <w:pStyle w:val="1"/>
        <w:numPr>
          <w:ilvl w:val="0"/>
          <w:numId w:val="7"/>
        </w:numPr>
        <w:tabs>
          <w:tab w:val="left" w:pos="1441"/>
        </w:tabs>
        <w:ind w:firstLine="740"/>
        <w:jc w:val="both"/>
      </w:pPr>
      <w:bookmarkStart w:id="10" w:name="bookmark52"/>
      <w:bookmarkEnd w:id="10"/>
      <w:r w:rsidRPr="00CA34E3">
        <w:t xml:space="preserve">ИС - информационная система «Навигатор дополнительного образования детей Нижегородской области», расположенная в информационно-коммуникационной сети «Интернет» по адресу: </w:t>
      </w:r>
      <w:hyperlink r:id="rId8" w:history="1">
        <w:r w:rsidR="00D10107" w:rsidRPr="00CA34E3">
          <w:rPr>
            <w:rStyle w:val="ae"/>
            <w:lang w:val="en-US"/>
          </w:rPr>
          <w:t>https</w:t>
        </w:r>
        <w:r w:rsidR="00D10107" w:rsidRPr="00CA34E3">
          <w:rPr>
            <w:rStyle w:val="ae"/>
          </w:rPr>
          <w:t>://р52.навигатор.дети</w:t>
        </w:r>
      </w:hyperlink>
      <w:r w:rsidR="0041696B" w:rsidRPr="00CA34E3">
        <w:rPr>
          <w:u w:val="single"/>
        </w:rPr>
        <w:t xml:space="preserve"> </w:t>
      </w:r>
      <w:r w:rsidRPr="00CA34E3">
        <w:rPr>
          <w:u w:val="single"/>
        </w:rPr>
        <w:t>;</w:t>
      </w:r>
    </w:p>
    <w:p w14:paraId="74F329BD" w14:textId="77777777" w:rsidR="005C5C9B" w:rsidRPr="00CA34E3" w:rsidRDefault="00E32B86" w:rsidP="00CA34E3">
      <w:pPr>
        <w:pStyle w:val="1"/>
        <w:numPr>
          <w:ilvl w:val="0"/>
          <w:numId w:val="7"/>
        </w:numPr>
        <w:tabs>
          <w:tab w:val="left" w:pos="1441"/>
        </w:tabs>
        <w:ind w:firstLine="740"/>
        <w:jc w:val="both"/>
      </w:pPr>
      <w:bookmarkStart w:id="11" w:name="bookmark53"/>
      <w:bookmarkEnd w:id="11"/>
      <w:r w:rsidRPr="00CA34E3">
        <w:t>ЕАИС ДО - Единая автоматизированная информационная система сбора и анализа данных по учреждениям, программам, мероприятиям дополнительного образования и основным статистическим показателям охвата детей дополнительным образованием в регионах;</w:t>
      </w:r>
    </w:p>
    <w:p w14:paraId="2F95231C" w14:textId="77777777" w:rsidR="005C5C9B" w:rsidRPr="00CA34E3" w:rsidRDefault="00E32B86" w:rsidP="00CA34E3">
      <w:pPr>
        <w:pStyle w:val="1"/>
        <w:numPr>
          <w:ilvl w:val="0"/>
          <w:numId w:val="7"/>
        </w:numPr>
        <w:tabs>
          <w:tab w:val="left" w:pos="1441"/>
        </w:tabs>
        <w:ind w:firstLine="740"/>
        <w:jc w:val="both"/>
      </w:pPr>
      <w:bookmarkStart w:id="12" w:name="bookmark54"/>
      <w:bookmarkEnd w:id="12"/>
      <w:r w:rsidRPr="00CA34E3">
        <w:t>ЕПГУ - федеральная государственная информационная система, обеспечивающее предоставление в электронной форме государственных и муниципальных услуг, расположенная в информационно-коммуникационной сети «Интернет» по адресу:</w:t>
      </w:r>
      <w:hyperlink r:id="rId9" w:history="1">
        <w:r w:rsidRPr="00CA34E3">
          <w:t xml:space="preserve"> </w:t>
        </w:r>
        <w:r w:rsidRPr="00CA34E3">
          <w:rPr>
            <w:color w:val="0000FF"/>
            <w:u w:val="single"/>
          </w:rPr>
          <w:t>www.gosuslugi.ru</w:t>
        </w:r>
        <w:r w:rsidRPr="00CA34E3">
          <w:t>;</w:t>
        </w:r>
      </w:hyperlink>
    </w:p>
    <w:p w14:paraId="0770AEEF" w14:textId="77777777" w:rsidR="005C5C9B" w:rsidRPr="00CA34E3" w:rsidRDefault="007C55C6" w:rsidP="00CA34E3">
      <w:pPr>
        <w:pStyle w:val="1"/>
        <w:numPr>
          <w:ilvl w:val="0"/>
          <w:numId w:val="7"/>
        </w:numPr>
        <w:tabs>
          <w:tab w:val="left" w:pos="1441"/>
        </w:tabs>
        <w:ind w:firstLine="740"/>
        <w:jc w:val="both"/>
      </w:pPr>
      <w:bookmarkStart w:id="13" w:name="bookmark55"/>
      <w:bookmarkEnd w:id="13"/>
      <w:r w:rsidRPr="00CA34E3">
        <w:t>РП</w:t>
      </w:r>
      <w:r w:rsidR="00E32B86" w:rsidRPr="00CA34E3">
        <w:t xml:space="preserve">ГУ - региональная государственная информационная система, обеспечивающее предоставление в электронной форме государственных и муниципальных услуг на территории органа местного самоуправления муниципального образования субъекта Российской Федерации, расположенная в информационно-коммуникационной сети «Интернет» по адресу: </w:t>
      </w:r>
      <w:hyperlink r:id="rId10" w:history="1">
        <w:r w:rsidR="00E32B86" w:rsidRPr="00CA34E3">
          <w:rPr>
            <w:u w:val="single"/>
          </w:rPr>
          <w:t>https://gu.nnov.ru</w:t>
        </w:r>
      </w:hyperlink>
      <w:r w:rsidR="00E32B86" w:rsidRPr="00CA34E3">
        <w:rPr>
          <w:u w:val="single"/>
        </w:rPr>
        <w:t>.</w:t>
      </w:r>
    </w:p>
    <w:p w14:paraId="08F3BE6D" w14:textId="77777777" w:rsidR="005C5C9B" w:rsidRPr="00CA34E3" w:rsidRDefault="00E32B86" w:rsidP="00CA34E3">
      <w:pPr>
        <w:pStyle w:val="1"/>
        <w:numPr>
          <w:ilvl w:val="0"/>
          <w:numId w:val="7"/>
        </w:numPr>
        <w:tabs>
          <w:tab w:val="left" w:pos="1441"/>
        </w:tabs>
        <w:ind w:firstLine="740"/>
        <w:jc w:val="both"/>
      </w:pPr>
      <w:bookmarkStart w:id="14" w:name="bookmark56"/>
      <w:bookmarkEnd w:id="14"/>
      <w:r w:rsidRPr="00CA34E3">
        <w:t>ЕСИА - федеральная государственная информационная система «Единая система идентификации и аутентификации в инфраструктуре, обеспечивающей информационно</w:t>
      </w:r>
      <w:r w:rsidRPr="00CA34E3">
        <w:softHyphen/>
        <w:t>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09DD0689" w14:textId="77777777" w:rsidR="005C5C9B" w:rsidRPr="00CA34E3" w:rsidRDefault="00E32B86" w:rsidP="00CA34E3">
      <w:pPr>
        <w:pStyle w:val="1"/>
        <w:numPr>
          <w:ilvl w:val="0"/>
          <w:numId w:val="7"/>
        </w:numPr>
        <w:tabs>
          <w:tab w:val="left" w:pos="1441"/>
        </w:tabs>
        <w:ind w:firstLine="740"/>
        <w:jc w:val="both"/>
      </w:pPr>
      <w:bookmarkStart w:id="15" w:name="bookmark57"/>
      <w:bookmarkEnd w:id="15"/>
      <w:r w:rsidRPr="00CA34E3">
        <w:t>Личный кабинет - сервис ЕПГУ, позволяющий Заявителю получать информацию о ходе обработки запросов, поданных посредством ЕПГУ;</w:t>
      </w:r>
    </w:p>
    <w:p w14:paraId="7F506C50" w14:textId="77777777" w:rsidR="005C5C9B" w:rsidRPr="00CA34E3" w:rsidRDefault="00E32B86" w:rsidP="00CA34E3">
      <w:pPr>
        <w:pStyle w:val="1"/>
        <w:numPr>
          <w:ilvl w:val="0"/>
          <w:numId w:val="7"/>
        </w:numPr>
        <w:tabs>
          <w:tab w:val="left" w:pos="1441"/>
        </w:tabs>
        <w:ind w:firstLine="740"/>
        <w:jc w:val="both"/>
      </w:pPr>
      <w:bookmarkStart w:id="16" w:name="bookmark58"/>
      <w:bookmarkEnd w:id="16"/>
      <w:r w:rsidRPr="00CA34E3">
        <w:t>Основной набор - период основного комплектования групп обучающихся;</w:t>
      </w:r>
    </w:p>
    <w:p w14:paraId="4B584241" w14:textId="77777777" w:rsidR="005C5C9B" w:rsidRPr="00CA34E3" w:rsidRDefault="00E32B86" w:rsidP="00CA34E3">
      <w:pPr>
        <w:pStyle w:val="1"/>
        <w:numPr>
          <w:ilvl w:val="0"/>
          <w:numId w:val="7"/>
        </w:numPr>
        <w:tabs>
          <w:tab w:val="left" w:pos="1441"/>
        </w:tabs>
        <w:ind w:firstLine="740"/>
        <w:jc w:val="both"/>
      </w:pPr>
      <w:bookmarkStart w:id="17" w:name="bookmark59"/>
      <w:bookmarkEnd w:id="17"/>
      <w:r w:rsidRPr="00CA34E3">
        <w:t xml:space="preserve">Дополнительный набор </w:t>
      </w:r>
      <w:r w:rsidR="0041696B" w:rsidRPr="00CA34E3">
        <w:t>–</w:t>
      </w:r>
      <w:r w:rsidRPr="00CA34E3">
        <w:t xml:space="preserve"> период</w:t>
      </w:r>
      <w:r w:rsidR="0041696B" w:rsidRPr="00CA34E3">
        <w:t xml:space="preserve"> </w:t>
      </w:r>
      <w:r w:rsidRPr="00CA34E3">
        <w:t>дополнительного комплектования групп</w:t>
      </w:r>
      <w:r w:rsidR="0041696B" w:rsidRPr="00CA34E3">
        <w:t xml:space="preserve"> </w:t>
      </w:r>
      <w:r w:rsidRPr="00CA34E3">
        <w:lastRenderedPageBreak/>
        <w:t>обучающихся при наличии свободных мест;</w:t>
      </w:r>
    </w:p>
    <w:p w14:paraId="13F2A7EF" w14:textId="77777777" w:rsidR="005C5C9B" w:rsidRPr="00CA34E3" w:rsidRDefault="00E32B86" w:rsidP="00CA34E3">
      <w:pPr>
        <w:pStyle w:val="1"/>
        <w:numPr>
          <w:ilvl w:val="0"/>
          <w:numId w:val="7"/>
        </w:numPr>
        <w:tabs>
          <w:tab w:val="left" w:pos="1441"/>
        </w:tabs>
        <w:ind w:firstLine="740"/>
        <w:jc w:val="both"/>
      </w:pPr>
      <w:bookmarkStart w:id="18" w:name="bookmark60"/>
      <w:bookmarkEnd w:id="18"/>
      <w:r w:rsidRPr="00CA34E3">
        <w:t>Система ПФ ДОД - система персонифицированного финансирования</w:t>
      </w:r>
      <w:r w:rsidR="0041696B" w:rsidRPr="00CA34E3">
        <w:t xml:space="preserve"> </w:t>
      </w:r>
      <w:r w:rsidRPr="00CA34E3">
        <w:t>дополнительного образования детей, функционирующая на территории Нижегородской области на основании распоряжения Правительства Нижегородской области от 11.11.2019 № 1191-р «О внедрении на территории Нижегородской области системы персонифицированного финансирования</w:t>
      </w:r>
      <w:r w:rsidR="00BB359F">
        <w:t xml:space="preserve"> </w:t>
      </w:r>
      <w:r w:rsidRPr="00CA34E3">
        <w:t>дополнительного образования</w:t>
      </w:r>
      <w:r w:rsidRPr="00CA34E3">
        <w:tab/>
        <w:t>детей</w:t>
      </w:r>
      <w:r w:rsidRPr="00CA34E3">
        <w:tab/>
        <w:t>на</w:t>
      </w:r>
      <w:r w:rsidRPr="00CA34E3">
        <w:tab/>
        <w:t>основе сертификатов персонифицированного финансирования дополнительного образования детей, обучающихся по дополнительным общеобразовательным программам»;</w:t>
      </w:r>
    </w:p>
    <w:p w14:paraId="5F213A03" w14:textId="77777777" w:rsidR="005C5C9B" w:rsidRPr="00CA34E3" w:rsidRDefault="00E32B86" w:rsidP="00CA34E3">
      <w:pPr>
        <w:pStyle w:val="1"/>
        <w:numPr>
          <w:ilvl w:val="0"/>
          <w:numId w:val="7"/>
        </w:numPr>
        <w:tabs>
          <w:tab w:val="left" w:pos="1489"/>
        </w:tabs>
        <w:ind w:firstLine="720"/>
        <w:jc w:val="both"/>
      </w:pPr>
      <w:bookmarkStart w:id="19" w:name="bookmark62"/>
      <w:bookmarkStart w:id="20" w:name="bookmark61"/>
      <w:bookmarkEnd w:id="19"/>
      <w:r w:rsidRPr="00CA34E3">
        <w:t>Сертификат дополнительного образования - электронная реестровая запись о включении обучающегося (обладателя сертификата) в систему ПФ ДОД, удостоверяющая возможность обладателя сертификата получать в определенном объеме и на определенных условиях образовательные услуги в порядке, установленном законодательством Российской Федерации и законодательством Нижегородской области, а также правовыми актами органов местного самоуправления.</w:t>
      </w:r>
      <w:bookmarkEnd w:id="20"/>
    </w:p>
    <w:p w14:paraId="18BB7C27" w14:textId="77777777" w:rsidR="005C5C9B" w:rsidRPr="00CA34E3" w:rsidRDefault="00E32B86" w:rsidP="00CA34E3">
      <w:pPr>
        <w:pStyle w:val="1"/>
        <w:numPr>
          <w:ilvl w:val="0"/>
          <w:numId w:val="8"/>
        </w:numPr>
        <w:tabs>
          <w:tab w:val="left" w:pos="4975"/>
        </w:tabs>
        <w:ind w:left="4620" w:firstLine="0"/>
      </w:pPr>
      <w:bookmarkStart w:id="21" w:name="bookmark63"/>
      <w:bookmarkEnd w:id="21"/>
      <w:r w:rsidRPr="00CA34E3">
        <w:t>Круг Заявителей</w:t>
      </w:r>
    </w:p>
    <w:p w14:paraId="6B96AFB1" w14:textId="77777777" w:rsidR="005C5C9B" w:rsidRPr="00CA34E3" w:rsidRDefault="00E32B86" w:rsidP="00CA34E3">
      <w:pPr>
        <w:pStyle w:val="1"/>
        <w:numPr>
          <w:ilvl w:val="1"/>
          <w:numId w:val="8"/>
        </w:numPr>
        <w:tabs>
          <w:tab w:val="left" w:pos="1485"/>
        </w:tabs>
        <w:ind w:firstLine="720"/>
        <w:jc w:val="both"/>
      </w:pPr>
      <w:bookmarkStart w:id="22" w:name="bookmark64"/>
      <w:bookmarkEnd w:id="22"/>
      <w:r w:rsidRPr="00CA34E3">
        <w:t>Лицами, имеющими право на получение Муниципальной услуги, являются граждане Российской Федерации, иностранные граждане и лица без гражданства либо их уполномоченные представители, обратившиеся в Организацию с Запросом о предоставлении Муниципальной услуги (далее - Заявители).</w:t>
      </w:r>
    </w:p>
    <w:p w14:paraId="0EDF1D1A" w14:textId="77777777" w:rsidR="005C5C9B" w:rsidRPr="00CA34E3" w:rsidRDefault="00E32B86" w:rsidP="00CA34E3">
      <w:pPr>
        <w:pStyle w:val="1"/>
        <w:numPr>
          <w:ilvl w:val="1"/>
          <w:numId w:val="8"/>
        </w:numPr>
        <w:tabs>
          <w:tab w:val="left" w:pos="1262"/>
        </w:tabs>
        <w:ind w:firstLine="720"/>
        <w:jc w:val="both"/>
      </w:pPr>
      <w:bookmarkStart w:id="23" w:name="bookmark65"/>
      <w:bookmarkEnd w:id="23"/>
      <w:r w:rsidRPr="00CA34E3">
        <w:t>Категории Заявителей:</w:t>
      </w:r>
    </w:p>
    <w:p w14:paraId="206C3568" w14:textId="77777777" w:rsidR="005C5C9B" w:rsidRPr="00CA34E3" w:rsidRDefault="00E32B86" w:rsidP="00CA34E3">
      <w:pPr>
        <w:pStyle w:val="1"/>
        <w:numPr>
          <w:ilvl w:val="2"/>
          <w:numId w:val="8"/>
        </w:numPr>
        <w:tabs>
          <w:tab w:val="left" w:pos="1374"/>
        </w:tabs>
        <w:ind w:firstLine="720"/>
        <w:jc w:val="both"/>
      </w:pPr>
      <w:bookmarkStart w:id="24" w:name="bookmark66"/>
      <w:bookmarkEnd w:id="24"/>
      <w:r w:rsidRPr="00CA34E3">
        <w:t>лица, достигшие возраста 14 лет (кандидаты на получение Муниципальной услуги);</w:t>
      </w:r>
    </w:p>
    <w:p w14:paraId="72498AC7" w14:textId="77777777" w:rsidR="005C5C9B" w:rsidRPr="00CA34E3" w:rsidRDefault="00E32B86" w:rsidP="00CA34E3">
      <w:pPr>
        <w:pStyle w:val="1"/>
        <w:numPr>
          <w:ilvl w:val="2"/>
          <w:numId w:val="8"/>
        </w:numPr>
        <w:tabs>
          <w:tab w:val="left" w:pos="1359"/>
        </w:tabs>
        <w:ind w:firstLine="720"/>
        <w:jc w:val="both"/>
      </w:pPr>
      <w:bookmarkStart w:id="25" w:name="bookmark69"/>
      <w:bookmarkStart w:id="26" w:name="bookmark67"/>
      <w:bookmarkStart w:id="27" w:name="bookmark68"/>
      <w:bookmarkEnd w:id="25"/>
      <w:r w:rsidRPr="00CA34E3">
        <w:t xml:space="preserve">родители (законные представители) несовершеннолетних лиц - кандидатов на получение </w:t>
      </w:r>
      <w:r w:rsidR="00903244" w:rsidRPr="00CA34E3">
        <w:t xml:space="preserve">Муниципальной </w:t>
      </w:r>
      <w:r w:rsidRPr="00CA34E3">
        <w:t>услуги.</w:t>
      </w:r>
      <w:bookmarkEnd w:id="26"/>
      <w:bookmarkEnd w:id="27"/>
    </w:p>
    <w:p w14:paraId="0A5DF6BF" w14:textId="77777777" w:rsidR="005C5C9B" w:rsidRPr="00CA34E3" w:rsidRDefault="00E32B86" w:rsidP="00CA34E3">
      <w:pPr>
        <w:pStyle w:val="1"/>
        <w:numPr>
          <w:ilvl w:val="0"/>
          <w:numId w:val="8"/>
        </w:numPr>
        <w:tabs>
          <w:tab w:val="left" w:pos="1489"/>
        </w:tabs>
        <w:ind w:left="1200" w:firstLine="0"/>
        <w:jc w:val="both"/>
      </w:pPr>
      <w:bookmarkStart w:id="28" w:name="bookmark70"/>
      <w:bookmarkEnd w:id="28"/>
      <w:r w:rsidRPr="00CA34E3">
        <w:t xml:space="preserve">Требования к порядку информирования о предоставлении </w:t>
      </w:r>
      <w:r w:rsidR="00903244" w:rsidRPr="00CA34E3">
        <w:t>Муниципальной</w:t>
      </w:r>
      <w:r w:rsidRPr="00CA34E3">
        <w:t xml:space="preserve"> услуги</w:t>
      </w:r>
    </w:p>
    <w:p w14:paraId="51CFBA01" w14:textId="77777777" w:rsidR="005C5C9B" w:rsidRPr="00CA34E3" w:rsidRDefault="00E32B86" w:rsidP="00CA34E3">
      <w:pPr>
        <w:pStyle w:val="1"/>
        <w:numPr>
          <w:ilvl w:val="1"/>
          <w:numId w:val="8"/>
        </w:numPr>
        <w:tabs>
          <w:tab w:val="left" w:pos="1262"/>
        </w:tabs>
        <w:ind w:firstLine="720"/>
        <w:jc w:val="both"/>
      </w:pPr>
      <w:bookmarkStart w:id="29" w:name="bookmark71"/>
      <w:bookmarkEnd w:id="29"/>
      <w:r w:rsidRPr="00CA34E3">
        <w:t xml:space="preserve">Прием Заявителей по вопросу предоставления </w:t>
      </w:r>
      <w:r w:rsidR="00903244" w:rsidRPr="00CA34E3">
        <w:t>Муниципальной</w:t>
      </w:r>
      <w:r w:rsidRPr="00CA34E3">
        <w:t xml:space="preserve"> услуги осуществляется в соответствии с организационно-распорядительным документом Организации.</w:t>
      </w:r>
    </w:p>
    <w:p w14:paraId="291F902E" w14:textId="77777777" w:rsidR="005C5C9B" w:rsidRPr="00CA34E3" w:rsidRDefault="00E32B86" w:rsidP="00CA34E3">
      <w:pPr>
        <w:pStyle w:val="1"/>
        <w:numPr>
          <w:ilvl w:val="1"/>
          <w:numId w:val="8"/>
        </w:numPr>
        <w:tabs>
          <w:tab w:val="left" w:pos="1262"/>
        </w:tabs>
        <w:ind w:firstLine="720"/>
        <w:jc w:val="both"/>
      </w:pPr>
      <w:bookmarkStart w:id="30" w:name="bookmark72"/>
      <w:bookmarkEnd w:id="30"/>
      <w:r w:rsidRPr="00CA34E3">
        <w:t>На официальном сайте Организации в информационно-телекоммуникационной сети «Интернет» (далее - сеть Интернет) обязательному размещению подлежит следующая справочная информация:</w:t>
      </w:r>
    </w:p>
    <w:p w14:paraId="3AEB0A0E" w14:textId="77777777" w:rsidR="005C5C9B" w:rsidRPr="00CA34E3" w:rsidRDefault="00E32B86" w:rsidP="00CA34E3">
      <w:pPr>
        <w:pStyle w:val="1"/>
        <w:numPr>
          <w:ilvl w:val="2"/>
          <w:numId w:val="8"/>
        </w:numPr>
        <w:tabs>
          <w:tab w:val="left" w:pos="1359"/>
        </w:tabs>
        <w:ind w:firstLine="720"/>
        <w:jc w:val="both"/>
      </w:pPr>
      <w:bookmarkStart w:id="31" w:name="bookmark73"/>
      <w:bookmarkEnd w:id="31"/>
      <w:r w:rsidRPr="00CA34E3">
        <w:t>полное наименование, место нахождения, режим и график работы Организации (ее структурных подразделений);</w:t>
      </w:r>
    </w:p>
    <w:p w14:paraId="65ED90A7" w14:textId="77777777" w:rsidR="005C5C9B" w:rsidRPr="00CA34E3" w:rsidRDefault="00E32B86" w:rsidP="00CA34E3">
      <w:pPr>
        <w:pStyle w:val="1"/>
        <w:numPr>
          <w:ilvl w:val="2"/>
          <w:numId w:val="8"/>
        </w:numPr>
        <w:tabs>
          <w:tab w:val="left" w:pos="1369"/>
        </w:tabs>
        <w:ind w:firstLine="720"/>
        <w:jc w:val="both"/>
      </w:pPr>
      <w:bookmarkStart w:id="32" w:name="bookmark74"/>
      <w:bookmarkEnd w:id="32"/>
      <w:r w:rsidRPr="00CA34E3">
        <w:t>справочные телефоны Организации (ее структурных подразделений);</w:t>
      </w:r>
    </w:p>
    <w:p w14:paraId="65D34124" w14:textId="77777777" w:rsidR="005C5C9B" w:rsidRPr="00CA34E3" w:rsidRDefault="00E32B86" w:rsidP="00CA34E3">
      <w:pPr>
        <w:pStyle w:val="1"/>
        <w:numPr>
          <w:ilvl w:val="2"/>
          <w:numId w:val="8"/>
        </w:numPr>
        <w:tabs>
          <w:tab w:val="left" w:pos="1359"/>
        </w:tabs>
        <w:ind w:firstLine="720"/>
        <w:jc w:val="both"/>
      </w:pPr>
      <w:bookmarkStart w:id="33" w:name="bookmark75"/>
      <w:bookmarkEnd w:id="33"/>
      <w:r w:rsidRPr="00CA34E3">
        <w:t>адрес официального сайта Организации, а также адрес электронной почты и (или) формы обратной связи Организации в сети Интернет;</w:t>
      </w:r>
    </w:p>
    <w:p w14:paraId="7476E02F" w14:textId="77777777" w:rsidR="005C5C9B" w:rsidRPr="00CA34E3" w:rsidRDefault="00E32B86" w:rsidP="00CA34E3">
      <w:pPr>
        <w:pStyle w:val="1"/>
        <w:numPr>
          <w:ilvl w:val="2"/>
          <w:numId w:val="8"/>
        </w:numPr>
        <w:tabs>
          <w:tab w:val="left" w:pos="1369"/>
        </w:tabs>
        <w:ind w:firstLine="720"/>
        <w:jc w:val="both"/>
      </w:pPr>
      <w:bookmarkStart w:id="34" w:name="bookmark76"/>
      <w:bookmarkEnd w:id="34"/>
      <w:r w:rsidRPr="00CA34E3">
        <w:t xml:space="preserve">ссылка на страницу </w:t>
      </w:r>
      <w:r w:rsidR="00903244" w:rsidRPr="00CA34E3">
        <w:t>Муниципальной</w:t>
      </w:r>
      <w:r w:rsidR="007C55C6" w:rsidRPr="00CA34E3">
        <w:t xml:space="preserve"> услуги на ЕП</w:t>
      </w:r>
      <w:r w:rsidRPr="00CA34E3">
        <w:t>ГУ.</w:t>
      </w:r>
    </w:p>
    <w:p w14:paraId="0F8370AD" w14:textId="77777777" w:rsidR="005C5C9B" w:rsidRPr="00CA34E3" w:rsidRDefault="00E32B86" w:rsidP="00CA34E3">
      <w:pPr>
        <w:pStyle w:val="1"/>
        <w:numPr>
          <w:ilvl w:val="1"/>
          <w:numId w:val="8"/>
        </w:numPr>
        <w:tabs>
          <w:tab w:val="left" w:pos="1286"/>
        </w:tabs>
        <w:ind w:firstLine="720"/>
        <w:jc w:val="both"/>
      </w:pPr>
      <w:bookmarkStart w:id="35" w:name="bookmark77"/>
      <w:bookmarkEnd w:id="35"/>
      <w:r w:rsidRPr="00CA34E3">
        <w:t>Обязательному размещению на официальном сайте Организации подлежит 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w:t>
      </w:r>
    </w:p>
    <w:p w14:paraId="40864B3B" w14:textId="77777777" w:rsidR="005C5C9B" w:rsidRPr="00CA34E3" w:rsidRDefault="00E32B86" w:rsidP="00CA34E3">
      <w:pPr>
        <w:pStyle w:val="1"/>
        <w:numPr>
          <w:ilvl w:val="1"/>
          <w:numId w:val="8"/>
        </w:numPr>
        <w:tabs>
          <w:tab w:val="left" w:pos="1262"/>
        </w:tabs>
        <w:ind w:firstLine="720"/>
        <w:jc w:val="both"/>
      </w:pPr>
      <w:bookmarkStart w:id="36" w:name="bookmark78"/>
      <w:bookmarkEnd w:id="36"/>
      <w:r w:rsidRPr="00CA34E3">
        <w:t>Размещение и актуализацию справочной информации на официальном сайте Организации обеспечивает Организация.</w:t>
      </w:r>
    </w:p>
    <w:p w14:paraId="7B00DA9D" w14:textId="77777777" w:rsidR="005C5C9B" w:rsidRPr="00CA34E3" w:rsidRDefault="00E32B86" w:rsidP="00CA34E3">
      <w:pPr>
        <w:pStyle w:val="1"/>
        <w:ind w:firstLine="720"/>
        <w:jc w:val="both"/>
      </w:pPr>
      <w:r w:rsidRPr="00CA34E3">
        <w:t xml:space="preserve">Размещение и актуализацию справочной информации на ЕПГУ и РПГУ посредством формирования сведений об услугах (функциях) и представление для их размещения в Реестре государственных и муниципальных услуг (функций), предоставляемых (исполняемых) органами исполнительной власти Нижегородской области и органами местного самоуправления муниципальных районов, муниципальных округов, городских округов, городских и сельских поселений Нижегородской области и подведомственными им организациями в порядке, установленном постановлением Правительства Нижегородской области от 14.05.2010 № 274, </w:t>
      </w:r>
      <w:r w:rsidRPr="00CA34E3">
        <w:lastRenderedPageBreak/>
        <w:t>осуществляют:</w:t>
      </w:r>
    </w:p>
    <w:p w14:paraId="6ACFC479" w14:textId="77777777" w:rsidR="005C5C9B" w:rsidRPr="00CA34E3" w:rsidRDefault="00E32B86" w:rsidP="00CA34E3">
      <w:pPr>
        <w:pStyle w:val="1"/>
        <w:numPr>
          <w:ilvl w:val="2"/>
          <w:numId w:val="8"/>
        </w:numPr>
        <w:tabs>
          <w:tab w:val="left" w:pos="1288"/>
        </w:tabs>
        <w:ind w:left="1320" w:hanging="720"/>
        <w:jc w:val="both"/>
      </w:pPr>
      <w:bookmarkStart w:id="37" w:name="bookmark79"/>
      <w:bookmarkEnd w:id="37"/>
      <w:r w:rsidRPr="00CA34E3">
        <w:t>Министерство образования, науки и молодежной политики Нижегородской области - по отрасли «Образование».</w:t>
      </w:r>
    </w:p>
    <w:p w14:paraId="3FB15782" w14:textId="77777777" w:rsidR="005C5C9B" w:rsidRPr="00CA34E3" w:rsidRDefault="00E32B86" w:rsidP="00CA34E3">
      <w:pPr>
        <w:pStyle w:val="1"/>
        <w:numPr>
          <w:ilvl w:val="2"/>
          <w:numId w:val="8"/>
        </w:numPr>
        <w:tabs>
          <w:tab w:val="left" w:pos="1288"/>
        </w:tabs>
        <w:ind w:firstLine="600"/>
        <w:jc w:val="both"/>
      </w:pPr>
      <w:bookmarkStart w:id="38" w:name="bookmark80"/>
      <w:bookmarkEnd w:id="38"/>
      <w:r w:rsidRPr="00CA34E3">
        <w:t>Министерство спорта Нижегородской области - по отрасли «Спорт».</w:t>
      </w:r>
    </w:p>
    <w:p w14:paraId="1176F251" w14:textId="77777777" w:rsidR="005C5C9B" w:rsidRPr="00CA34E3" w:rsidRDefault="00E32B86" w:rsidP="00BB359F">
      <w:pPr>
        <w:pStyle w:val="1"/>
        <w:numPr>
          <w:ilvl w:val="1"/>
          <w:numId w:val="8"/>
        </w:numPr>
        <w:tabs>
          <w:tab w:val="left" w:pos="1282"/>
        </w:tabs>
        <w:ind w:firstLine="709"/>
        <w:jc w:val="both"/>
      </w:pPr>
      <w:bookmarkStart w:id="39" w:name="bookmark81"/>
      <w:bookmarkEnd w:id="39"/>
      <w:r w:rsidRPr="00CA34E3">
        <w:t xml:space="preserve">Информирование Заявителей по вопросам предоставления </w:t>
      </w:r>
      <w:r w:rsidR="00D10107" w:rsidRPr="00CA34E3">
        <w:t>Муниципальной</w:t>
      </w:r>
      <w:r w:rsidRPr="00CA34E3">
        <w:t xml:space="preserve"> услуги и</w:t>
      </w:r>
      <w:r w:rsidR="00BB359F">
        <w:t xml:space="preserve"> </w:t>
      </w:r>
      <w:r w:rsidRPr="00CA34E3">
        <w:t>услуг,</w:t>
      </w:r>
      <w:r w:rsidRPr="00CA34E3">
        <w:tab/>
        <w:t>которые</w:t>
      </w:r>
      <w:r w:rsidRPr="00CA34E3">
        <w:tab/>
        <w:t>являются</w:t>
      </w:r>
      <w:r w:rsidRPr="00CA34E3">
        <w:tab/>
        <w:t>необходимыми</w:t>
      </w:r>
      <w:r w:rsidR="007C55C6" w:rsidRPr="00CA34E3">
        <w:t xml:space="preserve"> </w:t>
      </w:r>
      <w:r w:rsidRPr="00CA34E3">
        <w:t xml:space="preserve">и обязательными для предоставления </w:t>
      </w:r>
      <w:r w:rsidR="00D10107" w:rsidRPr="00CA34E3">
        <w:t>Муниципальной</w:t>
      </w:r>
      <w:r w:rsidRPr="00CA34E3">
        <w:t xml:space="preserve"> услуги, сведений о ходе предоставления указанных услуг осуществляется:</w:t>
      </w:r>
    </w:p>
    <w:p w14:paraId="1B3AC9F8" w14:textId="77777777" w:rsidR="005C5C9B" w:rsidRPr="00CA34E3" w:rsidRDefault="00E32B86" w:rsidP="00CA34E3">
      <w:pPr>
        <w:pStyle w:val="1"/>
        <w:numPr>
          <w:ilvl w:val="2"/>
          <w:numId w:val="8"/>
        </w:numPr>
        <w:tabs>
          <w:tab w:val="left" w:pos="1398"/>
        </w:tabs>
        <w:ind w:firstLine="720"/>
        <w:jc w:val="both"/>
      </w:pPr>
      <w:bookmarkStart w:id="40" w:name="bookmark82"/>
      <w:bookmarkEnd w:id="40"/>
      <w:r w:rsidRPr="00CA34E3">
        <w:t>путем размещения информации на официальном сайте Организации, а также на ЕПГУ и РПГУ;</w:t>
      </w:r>
    </w:p>
    <w:p w14:paraId="3962FFF1" w14:textId="77777777" w:rsidR="005C5C9B" w:rsidRPr="00CA34E3" w:rsidRDefault="00E32B86" w:rsidP="00CA34E3">
      <w:pPr>
        <w:pStyle w:val="1"/>
        <w:numPr>
          <w:ilvl w:val="2"/>
          <w:numId w:val="8"/>
        </w:numPr>
        <w:tabs>
          <w:tab w:val="left" w:pos="1398"/>
        </w:tabs>
        <w:ind w:firstLine="720"/>
        <w:jc w:val="both"/>
      </w:pPr>
      <w:bookmarkStart w:id="41" w:name="bookmark83"/>
      <w:bookmarkEnd w:id="41"/>
      <w:r w:rsidRPr="00CA34E3">
        <w:t>работником Организации (ее структурного подразделения) при непосредственном обращении Заявителя в Организацию;</w:t>
      </w:r>
    </w:p>
    <w:p w14:paraId="26019A04" w14:textId="77777777" w:rsidR="005C5C9B" w:rsidRPr="00CA34E3" w:rsidRDefault="00E32B86" w:rsidP="00CA34E3">
      <w:pPr>
        <w:pStyle w:val="1"/>
        <w:numPr>
          <w:ilvl w:val="2"/>
          <w:numId w:val="8"/>
        </w:numPr>
        <w:tabs>
          <w:tab w:val="left" w:pos="1408"/>
        </w:tabs>
        <w:ind w:firstLine="720"/>
        <w:jc w:val="both"/>
      </w:pPr>
      <w:bookmarkStart w:id="42" w:name="bookmark84"/>
      <w:bookmarkEnd w:id="42"/>
      <w:r w:rsidRPr="00CA34E3">
        <w:t>путем публикации информационных материалов в средствах массовой информации;</w:t>
      </w:r>
    </w:p>
    <w:p w14:paraId="267E60A6" w14:textId="77777777" w:rsidR="005C5C9B" w:rsidRPr="00CA34E3" w:rsidRDefault="00E32B86" w:rsidP="00CA34E3">
      <w:pPr>
        <w:pStyle w:val="1"/>
        <w:numPr>
          <w:ilvl w:val="2"/>
          <w:numId w:val="8"/>
        </w:numPr>
        <w:tabs>
          <w:tab w:val="left" w:pos="1398"/>
        </w:tabs>
        <w:ind w:firstLine="720"/>
        <w:jc w:val="both"/>
      </w:pPr>
      <w:bookmarkStart w:id="43" w:name="bookmark85"/>
      <w:bookmarkEnd w:id="43"/>
      <w:r w:rsidRPr="00CA34E3">
        <w:t>путем размещения брошюр, буклетов и других печатных материалов в помещениях Организации, предназначенных для приема Заявителей, а также иных организаций всех форм собственности по согласованию с указанными организациями;</w:t>
      </w:r>
    </w:p>
    <w:p w14:paraId="594E87EF" w14:textId="77777777" w:rsidR="005C5C9B" w:rsidRPr="00CA34E3" w:rsidRDefault="00E32B86" w:rsidP="00CA34E3">
      <w:pPr>
        <w:pStyle w:val="1"/>
        <w:numPr>
          <w:ilvl w:val="2"/>
          <w:numId w:val="8"/>
        </w:numPr>
        <w:tabs>
          <w:tab w:val="left" w:pos="1408"/>
        </w:tabs>
        <w:ind w:firstLine="720"/>
        <w:jc w:val="both"/>
      </w:pPr>
      <w:bookmarkStart w:id="44" w:name="bookmark86"/>
      <w:bookmarkEnd w:id="44"/>
      <w:r w:rsidRPr="00CA34E3">
        <w:t>посредством телефонной и факсимильной связи;</w:t>
      </w:r>
    </w:p>
    <w:p w14:paraId="34C1CE8A" w14:textId="77777777" w:rsidR="005C5C9B" w:rsidRPr="00CA34E3" w:rsidRDefault="00E32B86" w:rsidP="00CA34E3">
      <w:pPr>
        <w:pStyle w:val="1"/>
        <w:numPr>
          <w:ilvl w:val="2"/>
          <w:numId w:val="8"/>
        </w:numPr>
        <w:tabs>
          <w:tab w:val="left" w:pos="1408"/>
        </w:tabs>
        <w:ind w:firstLine="720"/>
        <w:jc w:val="both"/>
      </w:pPr>
      <w:bookmarkStart w:id="45" w:name="bookmark87"/>
      <w:bookmarkEnd w:id="45"/>
      <w:r w:rsidRPr="00CA34E3">
        <w:t>посредством ответов на письменные и устные обращения Заявителей.</w:t>
      </w:r>
    </w:p>
    <w:p w14:paraId="0A1D617F" w14:textId="77777777" w:rsidR="005C5C9B" w:rsidRPr="00CA34E3" w:rsidRDefault="00E32B86" w:rsidP="00CA34E3">
      <w:pPr>
        <w:pStyle w:val="1"/>
        <w:numPr>
          <w:ilvl w:val="1"/>
          <w:numId w:val="8"/>
        </w:numPr>
        <w:tabs>
          <w:tab w:val="left" w:pos="1408"/>
        </w:tabs>
        <w:ind w:firstLine="720"/>
        <w:jc w:val="both"/>
      </w:pPr>
      <w:bookmarkStart w:id="46" w:name="bookmark88"/>
      <w:bookmarkEnd w:id="46"/>
      <w:r w:rsidRPr="00CA34E3">
        <w:t xml:space="preserve">На официальном сайте Организации в целях информирования Заявителей по вопросам предоставления </w:t>
      </w:r>
      <w:r w:rsidR="00D10107" w:rsidRPr="00CA34E3">
        <w:t>Муниципальной</w:t>
      </w:r>
      <w:r w:rsidRPr="00CA34E3">
        <w:t xml:space="preserve"> услуги размещается следу</w:t>
      </w:r>
      <w:r w:rsidR="007C55C6" w:rsidRPr="00CA34E3">
        <w:t>ющая информация (на ЕПГУ и на РП</w:t>
      </w:r>
      <w:r w:rsidRPr="00CA34E3">
        <w:t>ГУ размещаются ссылки на такую информацию):</w:t>
      </w:r>
    </w:p>
    <w:p w14:paraId="2432050D" w14:textId="77777777" w:rsidR="005C5C9B" w:rsidRPr="00CA34E3" w:rsidRDefault="00E32B86" w:rsidP="00CA34E3">
      <w:pPr>
        <w:pStyle w:val="1"/>
        <w:numPr>
          <w:ilvl w:val="2"/>
          <w:numId w:val="8"/>
        </w:numPr>
        <w:tabs>
          <w:tab w:val="left" w:pos="1408"/>
        </w:tabs>
        <w:ind w:firstLine="720"/>
        <w:jc w:val="both"/>
      </w:pPr>
      <w:bookmarkStart w:id="47" w:name="bookmark89"/>
      <w:bookmarkEnd w:id="47"/>
      <w:r w:rsidRPr="00CA34E3">
        <w:t xml:space="preserve">исчерпывающий перечень документов, необходимых для предоставления </w:t>
      </w:r>
      <w:r w:rsidR="00D10107" w:rsidRPr="00CA34E3">
        <w:t>Муниципальной</w:t>
      </w:r>
      <w:r w:rsidRPr="00CA34E3">
        <w:t xml:space="preserve">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2DF89B3E" w14:textId="77777777" w:rsidR="005C5C9B" w:rsidRPr="00CA34E3" w:rsidRDefault="00E32B86" w:rsidP="00CA34E3">
      <w:pPr>
        <w:pStyle w:val="1"/>
        <w:numPr>
          <w:ilvl w:val="2"/>
          <w:numId w:val="8"/>
        </w:numPr>
        <w:tabs>
          <w:tab w:val="left" w:pos="1408"/>
        </w:tabs>
        <w:ind w:firstLine="720"/>
        <w:jc w:val="both"/>
      </w:pPr>
      <w:bookmarkStart w:id="48" w:name="bookmark90"/>
      <w:bookmarkEnd w:id="48"/>
      <w:r w:rsidRPr="00CA34E3">
        <w:t xml:space="preserve">перечень лиц, имеющих право на получение </w:t>
      </w:r>
      <w:r w:rsidR="00D10107" w:rsidRPr="00CA34E3">
        <w:t>Муниципальной</w:t>
      </w:r>
      <w:r w:rsidRPr="00CA34E3">
        <w:t xml:space="preserve"> услуги;</w:t>
      </w:r>
    </w:p>
    <w:p w14:paraId="356852FF" w14:textId="77777777" w:rsidR="005C5C9B" w:rsidRPr="00CA34E3" w:rsidRDefault="00E32B86" w:rsidP="00CA34E3">
      <w:pPr>
        <w:pStyle w:val="1"/>
        <w:numPr>
          <w:ilvl w:val="2"/>
          <w:numId w:val="8"/>
        </w:numPr>
        <w:tabs>
          <w:tab w:val="left" w:pos="1408"/>
        </w:tabs>
        <w:ind w:firstLine="720"/>
        <w:jc w:val="both"/>
      </w:pPr>
      <w:bookmarkStart w:id="49" w:name="bookmark91"/>
      <w:bookmarkEnd w:id="49"/>
      <w:r w:rsidRPr="00CA34E3">
        <w:t xml:space="preserve">срок предоставления </w:t>
      </w:r>
      <w:r w:rsidR="00D10107" w:rsidRPr="00CA34E3">
        <w:t>Муниципальной</w:t>
      </w:r>
      <w:r w:rsidRPr="00CA34E3">
        <w:t xml:space="preserve"> услуги;</w:t>
      </w:r>
    </w:p>
    <w:p w14:paraId="7E44C053" w14:textId="77777777" w:rsidR="005C5C9B" w:rsidRPr="00CA34E3" w:rsidRDefault="00E32B86" w:rsidP="00CA34E3">
      <w:pPr>
        <w:pStyle w:val="1"/>
        <w:numPr>
          <w:ilvl w:val="2"/>
          <w:numId w:val="8"/>
        </w:numPr>
        <w:tabs>
          <w:tab w:val="left" w:pos="1403"/>
        </w:tabs>
        <w:ind w:firstLine="720"/>
        <w:jc w:val="both"/>
      </w:pPr>
      <w:bookmarkStart w:id="50" w:name="bookmark92"/>
      <w:bookmarkEnd w:id="50"/>
      <w:r w:rsidRPr="00CA34E3">
        <w:t xml:space="preserve">результаты предоставления </w:t>
      </w:r>
      <w:r w:rsidR="00D10107" w:rsidRPr="00CA34E3">
        <w:t>Муниципальной</w:t>
      </w:r>
      <w:r w:rsidRPr="00CA34E3">
        <w:t xml:space="preserve"> услуги, порядок представления документа, являющегося результатом предоставления </w:t>
      </w:r>
      <w:r w:rsidR="00D10107" w:rsidRPr="00CA34E3">
        <w:t>Муниципальной</w:t>
      </w:r>
      <w:r w:rsidRPr="00CA34E3">
        <w:t xml:space="preserve"> услуги;</w:t>
      </w:r>
    </w:p>
    <w:p w14:paraId="2E931921" w14:textId="77777777" w:rsidR="005C5C9B" w:rsidRPr="00CA34E3" w:rsidRDefault="00E32B86" w:rsidP="00CA34E3">
      <w:pPr>
        <w:pStyle w:val="1"/>
        <w:numPr>
          <w:ilvl w:val="2"/>
          <w:numId w:val="8"/>
        </w:numPr>
        <w:tabs>
          <w:tab w:val="left" w:pos="1403"/>
        </w:tabs>
        <w:ind w:firstLine="720"/>
        <w:jc w:val="both"/>
      </w:pPr>
      <w:bookmarkStart w:id="51" w:name="bookmark93"/>
      <w:bookmarkEnd w:id="51"/>
      <w:r w:rsidRPr="00CA34E3">
        <w:t xml:space="preserve">исчерпывающий перечень оснований для отказа в приеме документов, необходимых для предоставления </w:t>
      </w:r>
      <w:r w:rsidR="00D10107" w:rsidRPr="00CA34E3">
        <w:t>Муниципальной</w:t>
      </w:r>
      <w:r w:rsidRPr="00CA34E3">
        <w:t xml:space="preserve"> услуги, а также основания для приостановления или отказа в предоставлении </w:t>
      </w:r>
      <w:r w:rsidR="00D10107" w:rsidRPr="00CA34E3">
        <w:t>Муниципальной</w:t>
      </w:r>
      <w:r w:rsidRPr="00CA34E3">
        <w:t xml:space="preserve"> услуги;</w:t>
      </w:r>
    </w:p>
    <w:p w14:paraId="5C37CCE5" w14:textId="77777777" w:rsidR="005C5C9B" w:rsidRPr="00CA34E3" w:rsidRDefault="00E32B86" w:rsidP="00CA34E3">
      <w:pPr>
        <w:pStyle w:val="1"/>
        <w:numPr>
          <w:ilvl w:val="2"/>
          <w:numId w:val="8"/>
        </w:numPr>
        <w:tabs>
          <w:tab w:val="left" w:pos="1408"/>
        </w:tabs>
        <w:ind w:firstLine="720"/>
        <w:jc w:val="both"/>
      </w:pPr>
      <w:bookmarkStart w:id="52" w:name="bookmark94"/>
      <w:bookmarkEnd w:id="52"/>
      <w:r w:rsidRPr="00CA34E3">
        <w:t xml:space="preserve">информация о праве на досудебное (внесудебное) обжалование действий (бездействия) и решений, принятых (осуществляемых) в ходе предоставления </w:t>
      </w:r>
      <w:r w:rsidR="00D10107" w:rsidRPr="00CA34E3">
        <w:t>Муниципальной</w:t>
      </w:r>
      <w:r w:rsidRPr="00CA34E3">
        <w:t xml:space="preserve"> услуги;</w:t>
      </w:r>
    </w:p>
    <w:p w14:paraId="63BC5916" w14:textId="77777777" w:rsidR="005C5C9B" w:rsidRPr="00CA34E3" w:rsidRDefault="00E32B86" w:rsidP="00CA34E3">
      <w:pPr>
        <w:pStyle w:val="1"/>
        <w:numPr>
          <w:ilvl w:val="2"/>
          <w:numId w:val="8"/>
        </w:numPr>
        <w:tabs>
          <w:tab w:val="left" w:pos="1398"/>
        </w:tabs>
        <w:ind w:firstLine="720"/>
        <w:jc w:val="both"/>
      </w:pPr>
      <w:bookmarkStart w:id="53" w:name="bookmark95"/>
      <w:bookmarkEnd w:id="53"/>
      <w:r w:rsidRPr="00CA34E3">
        <w:t xml:space="preserve">формы запросов (заявлений, уведомлений, сообщений), используемые при предоставлении </w:t>
      </w:r>
      <w:r w:rsidR="00D10107" w:rsidRPr="00CA34E3">
        <w:t>Муниципальной</w:t>
      </w:r>
      <w:r w:rsidRPr="00CA34E3">
        <w:t xml:space="preserve"> услуги.</w:t>
      </w:r>
    </w:p>
    <w:p w14:paraId="4BB29069" w14:textId="77777777" w:rsidR="005C5C9B" w:rsidRPr="00CA34E3" w:rsidRDefault="00E32B86" w:rsidP="00CA34E3">
      <w:pPr>
        <w:pStyle w:val="1"/>
        <w:numPr>
          <w:ilvl w:val="1"/>
          <w:numId w:val="8"/>
        </w:numPr>
        <w:tabs>
          <w:tab w:val="left" w:pos="1408"/>
        </w:tabs>
        <w:ind w:firstLine="720"/>
        <w:jc w:val="both"/>
      </w:pPr>
      <w:bookmarkStart w:id="54" w:name="bookmark96"/>
      <w:bookmarkEnd w:id="54"/>
      <w:r w:rsidRPr="00CA34E3">
        <w:t xml:space="preserve">Информация по вопросам предоставления </w:t>
      </w:r>
      <w:r w:rsidR="00D10107" w:rsidRPr="00CA34E3">
        <w:t>Муниципальной</w:t>
      </w:r>
      <w:r w:rsidRPr="00CA34E3">
        <w:t xml:space="preserve"> услуги и услуг, которые являются необходимыми и обязательными для предоставления </w:t>
      </w:r>
      <w:r w:rsidR="00D10107" w:rsidRPr="00CA34E3">
        <w:t>Муниципальной</w:t>
      </w:r>
      <w:r w:rsidRPr="00CA34E3">
        <w:t xml:space="preserve"> услуги, сведения о ходе предоставления указанных услуг предоставляются бесплатно.</w:t>
      </w:r>
    </w:p>
    <w:p w14:paraId="1C5AE9CF" w14:textId="77777777" w:rsidR="005C5C9B" w:rsidRPr="00CA34E3" w:rsidRDefault="00E32B86" w:rsidP="00CA34E3">
      <w:pPr>
        <w:pStyle w:val="1"/>
        <w:numPr>
          <w:ilvl w:val="1"/>
          <w:numId w:val="8"/>
        </w:numPr>
        <w:tabs>
          <w:tab w:val="left" w:pos="1408"/>
        </w:tabs>
        <w:ind w:firstLine="720"/>
        <w:jc w:val="both"/>
      </w:pPr>
      <w:bookmarkStart w:id="55" w:name="bookmark97"/>
      <w:bookmarkEnd w:id="55"/>
      <w:r w:rsidRPr="00CA34E3">
        <w:t>На официальном сайте Организации дополнительно размещаются:</w:t>
      </w:r>
    </w:p>
    <w:p w14:paraId="66C85F9F" w14:textId="77777777" w:rsidR="005C5C9B" w:rsidRPr="00CA34E3" w:rsidRDefault="00E32B86" w:rsidP="00CA34E3">
      <w:pPr>
        <w:pStyle w:val="1"/>
        <w:numPr>
          <w:ilvl w:val="2"/>
          <w:numId w:val="8"/>
        </w:numPr>
        <w:tabs>
          <w:tab w:val="left" w:pos="1398"/>
        </w:tabs>
        <w:ind w:firstLine="720"/>
        <w:jc w:val="both"/>
      </w:pPr>
      <w:bookmarkStart w:id="56" w:name="bookmark98"/>
      <w:bookmarkEnd w:id="56"/>
      <w:r w:rsidRPr="00CA34E3">
        <w:t>полное наименование и почтовый адрес Организации (ее структурных подразделений);</w:t>
      </w:r>
    </w:p>
    <w:p w14:paraId="30094429" w14:textId="77777777" w:rsidR="005C5C9B" w:rsidRPr="00CA34E3" w:rsidRDefault="00E32B86" w:rsidP="00CA34E3">
      <w:pPr>
        <w:pStyle w:val="1"/>
        <w:numPr>
          <w:ilvl w:val="2"/>
          <w:numId w:val="8"/>
        </w:numPr>
        <w:tabs>
          <w:tab w:val="left" w:pos="1398"/>
        </w:tabs>
        <w:ind w:firstLine="720"/>
        <w:jc w:val="both"/>
      </w:pPr>
      <w:bookmarkStart w:id="57" w:name="bookmark99"/>
      <w:bookmarkEnd w:id="57"/>
      <w:r w:rsidRPr="00CA34E3">
        <w:t>номера телефонов-автоинформаторов (при наличии), справочные номера телефонов Организации (ее структурных подразделений);</w:t>
      </w:r>
    </w:p>
    <w:p w14:paraId="6E8893DC" w14:textId="77777777" w:rsidR="005C5C9B" w:rsidRPr="00CA34E3" w:rsidRDefault="00E32B86" w:rsidP="00CA34E3">
      <w:pPr>
        <w:pStyle w:val="1"/>
        <w:numPr>
          <w:ilvl w:val="2"/>
          <w:numId w:val="8"/>
        </w:numPr>
        <w:tabs>
          <w:tab w:val="left" w:pos="1403"/>
        </w:tabs>
        <w:ind w:firstLine="720"/>
        <w:jc w:val="both"/>
      </w:pPr>
      <w:bookmarkStart w:id="58" w:name="bookmark100"/>
      <w:bookmarkEnd w:id="58"/>
      <w:r w:rsidRPr="00CA34E3">
        <w:t>режим работы Организации (ее структурных подразделений), график работы работников Организации (ее структурных подразделений);</w:t>
      </w:r>
    </w:p>
    <w:p w14:paraId="089D5D41" w14:textId="77777777" w:rsidR="005C5C9B" w:rsidRPr="00CA34E3" w:rsidRDefault="00E32B86" w:rsidP="00CA34E3">
      <w:pPr>
        <w:pStyle w:val="1"/>
        <w:numPr>
          <w:ilvl w:val="2"/>
          <w:numId w:val="8"/>
        </w:numPr>
        <w:tabs>
          <w:tab w:val="left" w:pos="1385"/>
        </w:tabs>
        <w:ind w:firstLine="720"/>
        <w:jc w:val="both"/>
      </w:pPr>
      <w:bookmarkStart w:id="59" w:name="bookmark101"/>
      <w:bookmarkEnd w:id="59"/>
      <w:r w:rsidRPr="00CA34E3">
        <w:t xml:space="preserve">выдержки из нормативных правовых актов, содержащие нормы, регулирующие деятельность Организации по предоставлению </w:t>
      </w:r>
      <w:r w:rsidR="00D10107" w:rsidRPr="00CA34E3">
        <w:t>Муниципальной</w:t>
      </w:r>
      <w:r w:rsidRPr="00CA34E3">
        <w:t xml:space="preserve"> услуги;</w:t>
      </w:r>
    </w:p>
    <w:p w14:paraId="180F43AF" w14:textId="77777777" w:rsidR="005C5C9B" w:rsidRPr="00CA34E3" w:rsidRDefault="00E32B86" w:rsidP="00CA34E3">
      <w:pPr>
        <w:pStyle w:val="1"/>
        <w:numPr>
          <w:ilvl w:val="2"/>
          <w:numId w:val="8"/>
        </w:numPr>
        <w:tabs>
          <w:tab w:val="left" w:pos="1389"/>
        </w:tabs>
        <w:ind w:firstLine="720"/>
        <w:jc w:val="both"/>
      </w:pPr>
      <w:bookmarkStart w:id="60" w:name="bookmark102"/>
      <w:bookmarkEnd w:id="60"/>
      <w:r w:rsidRPr="00CA34E3">
        <w:t xml:space="preserve">перечень лиц, имеющих право на получение </w:t>
      </w:r>
      <w:r w:rsidR="00D10107" w:rsidRPr="00CA34E3">
        <w:t>Муниципальной</w:t>
      </w:r>
      <w:r w:rsidRPr="00CA34E3">
        <w:t xml:space="preserve"> услуги;</w:t>
      </w:r>
    </w:p>
    <w:p w14:paraId="1CA4457A" w14:textId="77777777" w:rsidR="005C5C9B" w:rsidRPr="00CA34E3" w:rsidRDefault="00E32B86" w:rsidP="00CA34E3">
      <w:pPr>
        <w:pStyle w:val="1"/>
        <w:numPr>
          <w:ilvl w:val="2"/>
          <w:numId w:val="8"/>
        </w:numPr>
        <w:tabs>
          <w:tab w:val="left" w:pos="1380"/>
        </w:tabs>
        <w:ind w:firstLine="720"/>
        <w:jc w:val="both"/>
      </w:pPr>
      <w:bookmarkStart w:id="61" w:name="bookmark103"/>
      <w:bookmarkEnd w:id="61"/>
      <w:r w:rsidRPr="00CA34E3">
        <w:lastRenderedPageBreak/>
        <w:t xml:space="preserve">формы запросов (заявлений, уведомлений, сообщений), используемые при предоставлении </w:t>
      </w:r>
      <w:r w:rsidR="00D10107" w:rsidRPr="00CA34E3">
        <w:t>Муниципальной</w:t>
      </w:r>
      <w:r w:rsidRPr="00CA34E3">
        <w:t xml:space="preserve"> услуги, образцы и инструкции по заполнению;</w:t>
      </w:r>
    </w:p>
    <w:p w14:paraId="650A15EF" w14:textId="77777777" w:rsidR="005C5C9B" w:rsidRPr="00CA34E3" w:rsidRDefault="00E32B86" w:rsidP="00CA34E3">
      <w:pPr>
        <w:pStyle w:val="1"/>
        <w:numPr>
          <w:ilvl w:val="2"/>
          <w:numId w:val="8"/>
        </w:numPr>
        <w:tabs>
          <w:tab w:val="left" w:pos="1389"/>
        </w:tabs>
        <w:ind w:firstLine="720"/>
        <w:jc w:val="both"/>
      </w:pPr>
      <w:bookmarkStart w:id="62" w:name="bookmark104"/>
      <w:bookmarkEnd w:id="62"/>
      <w:r w:rsidRPr="00CA34E3">
        <w:t xml:space="preserve">порядок и способы предварительной записи по вопросам предоставления </w:t>
      </w:r>
      <w:r w:rsidR="00D10107" w:rsidRPr="00CA34E3">
        <w:t>Муниципальной</w:t>
      </w:r>
      <w:r w:rsidRPr="00CA34E3">
        <w:t xml:space="preserve"> услуги, на получение </w:t>
      </w:r>
      <w:r w:rsidR="00D10107" w:rsidRPr="00CA34E3">
        <w:t>Муниципальной</w:t>
      </w:r>
      <w:r w:rsidRPr="00CA34E3">
        <w:t xml:space="preserve"> услуги;</w:t>
      </w:r>
    </w:p>
    <w:p w14:paraId="4EF87001" w14:textId="77777777" w:rsidR="005C5C9B" w:rsidRPr="00CA34E3" w:rsidRDefault="00E32B86" w:rsidP="00CA34E3">
      <w:pPr>
        <w:pStyle w:val="1"/>
        <w:numPr>
          <w:ilvl w:val="2"/>
          <w:numId w:val="8"/>
        </w:numPr>
        <w:tabs>
          <w:tab w:val="left" w:pos="1389"/>
        </w:tabs>
        <w:ind w:firstLine="720"/>
        <w:jc w:val="both"/>
      </w:pPr>
      <w:bookmarkStart w:id="63" w:name="bookmark105"/>
      <w:bookmarkEnd w:id="63"/>
      <w:r w:rsidRPr="00CA34E3">
        <w:t>текст Административного регламента с приложениями;</w:t>
      </w:r>
    </w:p>
    <w:p w14:paraId="2BEDABB5" w14:textId="77777777" w:rsidR="005C5C9B" w:rsidRPr="00CA34E3" w:rsidRDefault="00E32B86" w:rsidP="00CA34E3">
      <w:pPr>
        <w:pStyle w:val="1"/>
        <w:numPr>
          <w:ilvl w:val="2"/>
          <w:numId w:val="8"/>
        </w:numPr>
        <w:tabs>
          <w:tab w:val="left" w:pos="1389"/>
        </w:tabs>
        <w:ind w:firstLine="720"/>
        <w:jc w:val="both"/>
      </w:pPr>
      <w:bookmarkStart w:id="64" w:name="bookmark106"/>
      <w:bookmarkEnd w:id="64"/>
      <w:r w:rsidRPr="00CA34E3">
        <w:t xml:space="preserve">краткое описание порядка предоставления </w:t>
      </w:r>
      <w:r w:rsidR="00D10107" w:rsidRPr="00CA34E3">
        <w:t>Муниципальной</w:t>
      </w:r>
      <w:r w:rsidRPr="00CA34E3">
        <w:t xml:space="preserve"> услуги;</w:t>
      </w:r>
    </w:p>
    <w:p w14:paraId="57E11452" w14:textId="77777777" w:rsidR="005C5C9B" w:rsidRPr="00CA34E3" w:rsidRDefault="00E32B86" w:rsidP="00CA34E3">
      <w:pPr>
        <w:pStyle w:val="1"/>
        <w:numPr>
          <w:ilvl w:val="2"/>
          <w:numId w:val="8"/>
        </w:numPr>
        <w:tabs>
          <w:tab w:val="left" w:pos="1500"/>
        </w:tabs>
        <w:ind w:firstLine="720"/>
        <w:jc w:val="both"/>
      </w:pPr>
      <w:bookmarkStart w:id="65" w:name="bookmark107"/>
      <w:bookmarkEnd w:id="65"/>
      <w:r w:rsidRPr="00CA34E3">
        <w:t>порядок обжалования решений, действий или бездействия работников Организации (ее структурных подразделений);</w:t>
      </w:r>
    </w:p>
    <w:p w14:paraId="70D57842" w14:textId="77777777" w:rsidR="005C5C9B" w:rsidRPr="00CA34E3" w:rsidRDefault="00E32B86" w:rsidP="00CA34E3">
      <w:pPr>
        <w:pStyle w:val="1"/>
        <w:numPr>
          <w:ilvl w:val="2"/>
          <w:numId w:val="8"/>
        </w:numPr>
        <w:tabs>
          <w:tab w:val="left" w:pos="1509"/>
        </w:tabs>
        <w:ind w:firstLine="720"/>
        <w:jc w:val="both"/>
      </w:pPr>
      <w:bookmarkStart w:id="66" w:name="bookmark108"/>
      <w:bookmarkEnd w:id="66"/>
      <w:r w:rsidRPr="00CA34E3">
        <w:t xml:space="preserve">информация о возможности участия Заявителей в оценке качества предоставления </w:t>
      </w:r>
      <w:r w:rsidR="00D10107" w:rsidRPr="00CA34E3">
        <w:t>Муниципальной</w:t>
      </w:r>
      <w:r w:rsidRPr="00CA34E3">
        <w:t xml:space="preserve"> услуги, в том числе в оценке эффективности деятельности руководителя Организации, а также справочно-информационные материалы, содержащие сведения о порядке и способах проведения оценки.</w:t>
      </w:r>
    </w:p>
    <w:p w14:paraId="48738073" w14:textId="77777777" w:rsidR="005C5C9B" w:rsidRPr="00CA34E3" w:rsidRDefault="00E32B86" w:rsidP="00CA34E3">
      <w:pPr>
        <w:pStyle w:val="1"/>
        <w:numPr>
          <w:ilvl w:val="1"/>
          <w:numId w:val="8"/>
        </w:numPr>
        <w:tabs>
          <w:tab w:val="left" w:pos="1345"/>
        </w:tabs>
        <w:ind w:firstLine="720"/>
        <w:jc w:val="both"/>
      </w:pPr>
      <w:bookmarkStart w:id="67" w:name="bookmark109"/>
      <w:bookmarkEnd w:id="67"/>
      <w:r w:rsidRPr="00CA34E3">
        <w:t xml:space="preserve">При информировании о порядке предоставления </w:t>
      </w:r>
      <w:r w:rsidR="00D10107" w:rsidRPr="00CA34E3">
        <w:t>Муниципальной</w:t>
      </w:r>
      <w:r w:rsidRPr="00CA34E3">
        <w:t xml:space="preserve"> услуги по телефону работник Организации, приняв вызов по телефону, представляется: называет фамилию, имя, отчество (при наличии), должность, наименование Организации (ее структурного подразделения).</w:t>
      </w:r>
    </w:p>
    <w:p w14:paraId="12139B04" w14:textId="77777777" w:rsidR="005C5C9B" w:rsidRPr="00CA34E3" w:rsidRDefault="00E32B86" w:rsidP="00CA34E3">
      <w:pPr>
        <w:pStyle w:val="1"/>
        <w:numPr>
          <w:ilvl w:val="2"/>
          <w:numId w:val="8"/>
        </w:numPr>
        <w:tabs>
          <w:tab w:val="left" w:pos="1389"/>
        </w:tabs>
        <w:ind w:firstLine="720"/>
        <w:jc w:val="both"/>
      </w:pPr>
      <w:bookmarkStart w:id="68" w:name="bookmark110"/>
      <w:bookmarkEnd w:id="68"/>
      <w:r w:rsidRPr="00CA34E3">
        <w:t xml:space="preserve">Работник Организации обязан сообщить Заявителю график работы, точные почтовый и фактический адреса Организации (ее структурных подразделений), способ проезда к нему, способы предварительной записи для приема по вопросу предоставления </w:t>
      </w:r>
      <w:r w:rsidR="00D10107" w:rsidRPr="00CA34E3">
        <w:t>Муниципальной</w:t>
      </w:r>
      <w:r w:rsidRPr="00CA34E3">
        <w:t xml:space="preserve"> услуги, требования к письменному обращению.</w:t>
      </w:r>
    </w:p>
    <w:p w14:paraId="152E96C3" w14:textId="77777777" w:rsidR="005C5C9B" w:rsidRPr="00CA34E3" w:rsidRDefault="00E32B86" w:rsidP="00CA34E3">
      <w:pPr>
        <w:pStyle w:val="1"/>
        <w:numPr>
          <w:ilvl w:val="2"/>
          <w:numId w:val="8"/>
        </w:numPr>
        <w:tabs>
          <w:tab w:val="left" w:pos="1380"/>
        </w:tabs>
        <w:ind w:firstLine="720"/>
        <w:jc w:val="both"/>
      </w:pPr>
      <w:bookmarkStart w:id="69" w:name="bookmark111"/>
      <w:bookmarkEnd w:id="69"/>
      <w:r w:rsidRPr="00CA34E3">
        <w:t xml:space="preserve">Информирование по телефону о порядке предоставления </w:t>
      </w:r>
      <w:r w:rsidR="00D10107" w:rsidRPr="00CA34E3">
        <w:t>Муниципальной</w:t>
      </w:r>
      <w:r w:rsidRPr="00CA34E3">
        <w:t xml:space="preserve"> услуги осуществляется в соответствии с режимом и графиком работы Организации (ее структурных подразделений).</w:t>
      </w:r>
    </w:p>
    <w:p w14:paraId="375A740F" w14:textId="77777777" w:rsidR="005C5C9B" w:rsidRPr="00CA34E3" w:rsidRDefault="00E32B86" w:rsidP="00CA34E3">
      <w:pPr>
        <w:pStyle w:val="1"/>
        <w:numPr>
          <w:ilvl w:val="2"/>
          <w:numId w:val="8"/>
        </w:numPr>
        <w:tabs>
          <w:tab w:val="left" w:pos="1380"/>
        </w:tabs>
        <w:ind w:firstLine="720"/>
        <w:jc w:val="both"/>
      </w:pPr>
      <w:bookmarkStart w:id="70" w:name="bookmark112"/>
      <w:bookmarkEnd w:id="70"/>
      <w:r w:rsidRPr="00CA34E3">
        <w:t>Во время разговора работники Организации (ее структурных подразделений) обязаны произносить слова четко и не прерывать разговор по причине поступления другого звонка.</w:t>
      </w:r>
    </w:p>
    <w:p w14:paraId="2423264A" w14:textId="77777777" w:rsidR="005C5C9B" w:rsidRPr="00CA34E3" w:rsidRDefault="00E32B86" w:rsidP="00CA34E3">
      <w:pPr>
        <w:pStyle w:val="1"/>
        <w:numPr>
          <w:ilvl w:val="2"/>
          <w:numId w:val="8"/>
        </w:numPr>
        <w:tabs>
          <w:tab w:val="left" w:pos="1389"/>
        </w:tabs>
        <w:ind w:firstLine="720"/>
        <w:jc w:val="both"/>
      </w:pPr>
      <w:bookmarkStart w:id="71" w:name="bookmark113"/>
      <w:bookmarkEnd w:id="71"/>
      <w:r w:rsidRPr="00CA34E3">
        <w:t>При невозможности ответить на поставленные Заявителем вопросы телефонный звонок переадресовывается (переводится) на другого работника Организации (ее структурного подразделения) либо обратившемуся сообщается номер телефона, по которому можно получить необходимую информацию.</w:t>
      </w:r>
    </w:p>
    <w:p w14:paraId="73809941" w14:textId="77777777" w:rsidR="005C5C9B" w:rsidRPr="00CA34E3" w:rsidRDefault="00E32B86" w:rsidP="00CA34E3">
      <w:pPr>
        <w:pStyle w:val="1"/>
        <w:numPr>
          <w:ilvl w:val="1"/>
          <w:numId w:val="8"/>
        </w:numPr>
        <w:tabs>
          <w:tab w:val="left" w:pos="1345"/>
        </w:tabs>
        <w:ind w:firstLine="720"/>
        <w:jc w:val="both"/>
      </w:pPr>
      <w:bookmarkStart w:id="72" w:name="bookmark114"/>
      <w:bookmarkEnd w:id="72"/>
      <w:r w:rsidRPr="00CA34E3">
        <w:t xml:space="preserve">При ответах на телефонные звонки и устные обращения по вопросам о порядке предоставления </w:t>
      </w:r>
      <w:r w:rsidR="003C76C2" w:rsidRPr="00CA34E3">
        <w:t>Муниципальной</w:t>
      </w:r>
      <w:r w:rsidRPr="00CA34E3">
        <w:t xml:space="preserve"> услуги работником Организации (ее структурного подразделения) обратившемуся сообщается следующая информация:</w:t>
      </w:r>
    </w:p>
    <w:p w14:paraId="2784518B" w14:textId="77777777" w:rsidR="005C5C9B" w:rsidRPr="00CA34E3" w:rsidRDefault="00E32B86" w:rsidP="00CA34E3">
      <w:pPr>
        <w:pStyle w:val="1"/>
        <w:numPr>
          <w:ilvl w:val="2"/>
          <w:numId w:val="8"/>
        </w:numPr>
        <w:tabs>
          <w:tab w:val="left" w:pos="1509"/>
        </w:tabs>
        <w:ind w:firstLine="720"/>
        <w:jc w:val="both"/>
      </w:pPr>
      <w:bookmarkStart w:id="73" w:name="bookmark115"/>
      <w:bookmarkEnd w:id="73"/>
      <w:r w:rsidRPr="00CA34E3">
        <w:t xml:space="preserve">о перечне лиц, имеющих право на получение </w:t>
      </w:r>
      <w:r w:rsidR="003C76C2" w:rsidRPr="00CA34E3">
        <w:t>Муниципальной</w:t>
      </w:r>
      <w:r w:rsidRPr="00CA34E3">
        <w:t xml:space="preserve"> услуги;</w:t>
      </w:r>
    </w:p>
    <w:p w14:paraId="1A390FF3" w14:textId="77777777" w:rsidR="005C5C9B" w:rsidRPr="00CA34E3" w:rsidRDefault="00E32B86" w:rsidP="00CA34E3">
      <w:pPr>
        <w:pStyle w:val="1"/>
        <w:numPr>
          <w:ilvl w:val="2"/>
          <w:numId w:val="8"/>
        </w:numPr>
        <w:tabs>
          <w:tab w:val="left" w:pos="1509"/>
        </w:tabs>
        <w:ind w:firstLine="720"/>
        <w:jc w:val="both"/>
      </w:pPr>
      <w:bookmarkStart w:id="74" w:name="bookmark116"/>
      <w:bookmarkEnd w:id="74"/>
      <w:r w:rsidRPr="00CA34E3">
        <w:t xml:space="preserve">о нормативных правовых актах, регулирующих вопросы предоставления </w:t>
      </w:r>
      <w:r w:rsidR="003C76C2" w:rsidRPr="00CA34E3">
        <w:t>Муниципальной</w:t>
      </w:r>
      <w:r w:rsidRPr="00CA34E3">
        <w:t xml:space="preserve"> услуги (наименование, дата и номер принятия нормативного правового акта);</w:t>
      </w:r>
    </w:p>
    <w:p w14:paraId="1A259793" w14:textId="77777777" w:rsidR="005C5C9B" w:rsidRPr="00CA34E3" w:rsidRDefault="00E32B86" w:rsidP="00CA34E3">
      <w:pPr>
        <w:pStyle w:val="1"/>
        <w:numPr>
          <w:ilvl w:val="2"/>
          <w:numId w:val="8"/>
        </w:numPr>
        <w:tabs>
          <w:tab w:val="left" w:pos="1509"/>
        </w:tabs>
        <w:ind w:firstLine="720"/>
        <w:jc w:val="both"/>
      </w:pPr>
      <w:bookmarkStart w:id="75" w:name="bookmark117"/>
      <w:bookmarkEnd w:id="75"/>
      <w:r w:rsidRPr="00CA34E3">
        <w:t xml:space="preserve">о перечне документов, необходимых для получения </w:t>
      </w:r>
      <w:r w:rsidR="003C76C2" w:rsidRPr="00CA34E3">
        <w:t>Муниципальной</w:t>
      </w:r>
      <w:r w:rsidRPr="00CA34E3">
        <w:t xml:space="preserve"> услуги;</w:t>
      </w:r>
    </w:p>
    <w:p w14:paraId="2F34A205" w14:textId="77777777" w:rsidR="005C5C9B" w:rsidRPr="00CA34E3" w:rsidRDefault="00E32B86" w:rsidP="00CA34E3">
      <w:pPr>
        <w:pStyle w:val="1"/>
        <w:numPr>
          <w:ilvl w:val="2"/>
          <w:numId w:val="8"/>
        </w:numPr>
        <w:tabs>
          <w:tab w:val="left" w:pos="1509"/>
        </w:tabs>
        <w:ind w:firstLine="720"/>
        <w:jc w:val="both"/>
      </w:pPr>
      <w:bookmarkStart w:id="76" w:name="bookmark118"/>
      <w:bookmarkEnd w:id="76"/>
      <w:r w:rsidRPr="00CA34E3">
        <w:t xml:space="preserve">о сроках предоставления </w:t>
      </w:r>
      <w:r w:rsidR="003C76C2" w:rsidRPr="00CA34E3">
        <w:t>Муниципальной</w:t>
      </w:r>
      <w:r w:rsidRPr="00CA34E3">
        <w:t xml:space="preserve"> услуги;</w:t>
      </w:r>
    </w:p>
    <w:p w14:paraId="11385576" w14:textId="77777777" w:rsidR="005C5C9B" w:rsidRPr="00CA34E3" w:rsidRDefault="00E32B86" w:rsidP="00CA34E3">
      <w:pPr>
        <w:pStyle w:val="1"/>
        <w:numPr>
          <w:ilvl w:val="2"/>
          <w:numId w:val="8"/>
        </w:numPr>
        <w:tabs>
          <w:tab w:val="left" w:pos="1509"/>
        </w:tabs>
        <w:ind w:firstLine="720"/>
        <w:jc w:val="both"/>
      </w:pPr>
      <w:bookmarkStart w:id="77" w:name="bookmark119"/>
      <w:bookmarkEnd w:id="77"/>
      <w:r w:rsidRPr="00CA34E3">
        <w:t xml:space="preserve">об основаниях для отказа в приеме документов, необходимых для предоставления </w:t>
      </w:r>
      <w:r w:rsidR="003C76C2" w:rsidRPr="00CA34E3">
        <w:t>Муниципальной</w:t>
      </w:r>
      <w:r w:rsidRPr="00CA34E3">
        <w:t xml:space="preserve"> услуги;</w:t>
      </w:r>
    </w:p>
    <w:p w14:paraId="393359D2" w14:textId="77777777" w:rsidR="005C5C9B" w:rsidRPr="00CA34E3" w:rsidRDefault="00E32B86" w:rsidP="00CA34E3">
      <w:pPr>
        <w:pStyle w:val="1"/>
        <w:numPr>
          <w:ilvl w:val="2"/>
          <w:numId w:val="8"/>
        </w:numPr>
        <w:tabs>
          <w:tab w:val="left" w:pos="1500"/>
        </w:tabs>
        <w:ind w:firstLine="720"/>
        <w:jc w:val="both"/>
      </w:pPr>
      <w:bookmarkStart w:id="78" w:name="bookmark120"/>
      <w:bookmarkEnd w:id="78"/>
      <w:r w:rsidRPr="00CA34E3">
        <w:t xml:space="preserve">об основаниях для приостановления предоставления </w:t>
      </w:r>
      <w:r w:rsidR="003C76C2" w:rsidRPr="00CA34E3">
        <w:t>Муниципальной</w:t>
      </w:r>
      <w:r w:rsidRPr="00CA34E3">
        <w:t xml:space="preserve"> услуги, отказа в предоставлении </w:t>
      </w:r>
      <w:r w:rsidR="003C76C2" w:rsidRPr="00CA34E3">
        <w:t>Муниципальной</w:t>
      </w:r>
      <w:r w:rsidRPr="00CA34E3">
        <w:t xml:space="preserve"> услуги;</w:t>
      </w:r>
    </w:p>
    <w:p w14:paraId="0209B1D9" w14:textId="77777777" w:rsidR="005C5C9B" w:rsidRPr="00CA34E3" w:rsidRDefault="00E32B86" w:rsidP="00CA34E3">
      <w:pPr>
        <w:pStyle w:val="1"/>
        <w:numPr>
          <w:ilvl w:val="2"/>
          <w:numId w:val="8"/>
        </w:numPr>
        <w:tabs>
          <w:tab w:val="left" w:pos="1560"/>
        </w:tabs>
        <w:ind w:firstLine="720"/>
        <w:jc w:val="both"/>
      </w:pPr>
      <w:bookmarkStart w:id="79" w:name="bookmark121"/>
      <w:bookmarkEnd w:id="79"/>
      <w:r w:rsidRPr="00CA34E3">
        <w:t>о месте размещения на ЕПГУ, РПГУ, официальном сайте Организации информации</w:t>
      </w:r>
    </w:p>
    <w:p w14:paraId="48F87C2B" w14:textId="77777777" w:rsidR="005C5C9B" w:rsidRPr="00CA34E3" w:rsidRDefault="00E32B86" w:rsidP="00CA34E3">
      <w:pPr>
        <w:pStyle w:val="1"/>
        <w:ind w:firstLine="0"/>
        <w:jc w:val="both"/>
      </w:pPr>
      <w:r w:rsidRPr="00CA34E3">
        <w:t xml:space="preserve">по вопросам предоставления </w:t>
      </w:r>
      <w:r w:rsidR="003C76C2" w:rsidRPr="00CA34E3">
        <w:t>Муниципальной</w:t>
      </w:r>
      <w:r w:rsidRPr="00CA34E3">
        <w:t xml:space="preserve"> услуги.</w:t>
      </w:r>
    </w:p>
    <w:p w14:paraId="7FC04926" w14:textId="77777777" w:rsidR="005C5C9B" w:rsidRPr="00CA34E3" w:rsidRDefault="00E32B86" w:rsidP="00CA34E3">
      <w:pPr>
        <w:pStyle w:val="1"/>
        <w:numPr>
          <w:ilvl w:val="2"/>
          <w:numId w:val="8"/>
        </w:numPr>
        <w:tabs>
          <w:tab w:val="left" w:pos="1555"/>
        </w:tabs>
        <w:ind w:firstLine="720"/>
        <w:jc w:val="both"/>
      </w:pPr>
      <w:bookmarkStart w:id="80" w:name="bookmark122"/>
      <w:bookmarkEnd w:id="80"/>
      <w:r w:rsidRPr="00CA34E3">
        <w:t xml:space="preserve">Информирование о порядке предоставления </w:t>
      </w:r>
      <w:r w:rsidR="003C76C2" w:rsidRPr="00CA34E3">
        <w:t>Муниципальной</w:t>
      </w:r>
      <w:r w:rsidRPr="00CA34E3">
        <w:t xml:space="preserve"> услуги осуществляется также</w:t>
      </w:r>
      <w:r w:rsidR="003C76C2" w:rsidRPr="00CA34E3">
        <w:t xml:space="preserve"> Отделом образования администрации Шатковского мунициального района Нижегородской области по номеру телефона (831)9041903.</w:t>
      </w:r>
    </w:p>
    <w:p w14:paraId="0EC32B3F" w14:textId="77777777" w:rsidR="005C5C9B" w:rsidRPr="00CA34E3" w:rsidRDefault="00E32B86" w:rsidP="00CA34E3">
      <w:pPr>
        <w:pStyle w:val="1"/>
        <w:numPr>
          <w:ilvl w:val="1"/>
          <w:numId w:val="8"/>
        </w:numPr>
        <w:tabs>
          <w:tab w:val="left" w:pos="1555"/>
        </w:tabs>
        <w:ind w:firstLine="720"/>
        <w:jc w:val="both"/>
      </w:pPr>
      <w:bookmarkStart w:id="81" w:name="bookmark123"/>
      <w:bookmarkStart w:id="82" w:name="bookmark126"/>
      <w:bookmarkEnd w:id="81"/>
      <w:bookmarkEnd w:id="82"/>
      <w:r w:rsidRPr="00CA34E3">
        <w:t xml:space="preserve">Организация разрабатывает информационные материалы по порядку предоставления </w:t>
      </w:r>
      <w:r w:rsidR="003C76C2" w:rsidRPr="00CA34E3">
        <w:t>Муниципальной</w:t>
      </w:r>
      <w:r w:rsidRPr="00CA34E3">
        <w:t xml:space="preserve"> услуги - памятки, инструкции, брошюры, макеты и размещает их на официальном </w:t>
      </w:r>
      <w:r w:rsidRPr="00CA34E3">
        <w:lastRenderedPageBreak/>
        <w:t>сайте Организации.</w:t>
      </w:r>
    </w:p>
    <w:p w14:paraId="705ECDDA" w14:textId="77777777" w:rsidR="005C5C9B" w:rsidRPr="00CA34E3" w:rsidRDefault="00E32B86" w:rsidP="00CA34E3">
      <w:pPr>
        <w:pStyle w:val="1"/>
        <w:numPr>
          <w:ilvl w:val="1"/>
          <w:numId w:val="8"/>
        </w:numPr>
        <w:tabs>
          <w:tab w:val="left" w:pos="1297"/>
        </w:tabs>
        <w:ind w:firstLine="720"/>
        <w:jc w:val="both"/>
      </w:pPr>
      <w:bookmarkStart w:id="83" w:name="bookmark127"/>
      <w:bookmarkEnd w:id="83"/>
      <w:r w:rsidRPr="00CA34E3">
        <w:t>Организация обеспечивает своевременную актуализацию информационных материалов, указанных в пункте</w:t>
      </w:r>
      <w:hyperlink w:anchor="bookmark124" w:tooltip="Current Document">
        <w:r w:rsidRPr="00CA34E3">
          <w:t xml:space="preserve"> 3.11 </w:t>
        </w:r>
      </w:hyperlink>
      <w:r w:rsidRPr="00CA34E3">
        <w:t>настоящего Административного регламента, на официальном сайте Организации.</w:t>
      </w:r>
    </w:p>
    <w:p w14:paraId="000C065B" w14:textId="77777777" w:rsidR="005C5C9B" w:rsidRPr="00CA34E3" w:rsidRDefault="00E32B86" w:rsidP="00CA34E3">
      <w:pPr>
        <w:pStyle w:val="1"/>
        <w:numPr>
          <w:ilvl w:val="1"/>
          <w:numId w:val="8"/>
        </w:numPr>
        <w:tabs>
          <w:tab w:val="left" w:pos="1302"/>
        </w:tabs>
        <w:ind w:firstLine="720"/>
        <w:jc w:val="both"/>
      </w:pPr>
      <w:bookmarkStart w:id="84" w:name="bookmark128"/>
      <w:bookmarkEnd w:id="84"/>
      <w:r w:rsidRPr="00CA34E3">
        <w:t xml:space="preserve">Доступ к информации о сроках и порядке предоставления </w:t>
      </w:r>
      <w:r w:rsidR="003C76C2" w:rsidRPr="00CA34E3">
        <w:t>Муниципальной</w:t>
      </w:r>
      <w:r w:rsidRPr="00CA34E3">
        <w:t xml:space="preserve">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685C82BC" w14:textId="77777777" w:rsidR="005C5C9B" w:rsidRDefault="00E32B86" w:rsidP="00CA34E3">
      <w:pPr>
        <w:pStyle w:val="1"/>
        <w:numPr>
          <w:ilvl w:val="1"/>
          <w:numId w:val="8"/>
        </w:numPr>
        <w:tabs>
          <w:tab w:val="left" w:pos="1297"/>
        </w:tabs>
        <w:ind w:firstLine="720"/>
        <w:jc w:val="both"/>
      </w:pPr>
      <w:bookmarkStart w:id="85" w:name="bookmark129"/>
      <w:bookmarkEnd w:id="85"/>
      <w:r w:rsidRPr="00CA34E3">
        <w:t xml:space="preserve">Консультирование по вопросам предоставления </w:t>
      </w:r>
      <w:r w:rsidR="003C76C2" w:rsidRPr="00CA34E3">
        <w:t>Муниципальной</w:t>
      </w:r>
      <w:r w:rsidRPr="00CA34E3">
        <w:t xml:space="preserve"> услуги работниками Организации (ее структурных подразделений) осуществляется бесплатно.</w:t>
      </w:r>
    </w:p>
    <w:p w14:paraId="4010508C" w14:textId="77777777" w:rsidR="00BB359F" w:rsidRDefault="00BB359F" w:rsidP="00BB359F">
      <w:pPr>
        <w:pStyle w:val="1"/>
        <w:tabs>
          <w:tab w:val="left" w:pos="1297"/>
        </w:tabs>
        <w:jc w:val="both"/>
      </w:pPr>
    </w:p>
    <w:p w14:paraId="4CEEE1B3" w14:textId="77777777" w:rsidR="005C5C9B" w:rsidRPr="00CA34E3" w:rsidRDefault="00E32B86" w:rsidP="00CA34E3">
      <w:pPr>
        <w:pStyle w:val="24"/>
        <w:keepNext/>
        <w:keepLines/>
        <w:numPr>
          <w:ilvl w:val="0"/>
          <w:numId w:val="5"/>
        </w:numPr>
        <w:tabs>
          <w:tab w:val="left" w:pos="725"/>
        </w:tabs>
        <w:spacing w:after="0"/>
      </w:pPr>
      <w:bookmarkStart w:id="86" w:name="bookmark132"/>
      <w:bookmarkStart w:id="87" w:name="bookmark130"/>
      <w:bookmarkStart w:id="88" w:name="bookmark131"/>
      <w:bookmarkStart w:id="89" w:name="bookmark133"/>
      <w:bookmarkEnd w:id="86"/>
      <w:r w:rsidRPr="00CA34E3">
        <w:t xml:space="preserve">Стандарт предоставления </w:t>
      </w:r>
      <w:r w:rsidR="003C76C2" w:rsidRPr="00CA34E3">
        <w:t>Муниципальной</w:t>
      </w:r>
      <w:r w:rsidRPr="00CA34E3">
        <w:t xml:space="preserve"> услуги</w:t>
      </w:r>
      <w:bookmarkEnd w:id="87"/>
      <w:bookmarkEnd w:id="88"/>
      <w:bookmarkEnd w:id="89"/>
    </w:p>
    <w:p w14:paraId="03557DE0" w14:textId="77777777" w:rsidR="005C5C9B" w:rsidRPr="0011624F" w:rsidRDefault="00E32B86" w:rsidP="00AB6266">
      <w:pPr>
        <w:pStyle w:val="1"/>
        <w:numPr>
          <w:ilvl w:val="0"/>
          <w:numId w:val="8"/>
        </w:numPr>
        <w:tabs>
          <w:tab w:val="left" w:pos="353"/>
        </w:tabs>
        <w:ind w:firstLine="0"/>
        <w:jc w:val="center"/>
      </w:pPr>
      <w:bookmarkStart w:id="90" w:name="bookmark134"/>
      <w:bookmarkEnd w:id="90"/>
      <w:r w:rsidRPr="00CA34E3">
        <w:t xml:space="preserve">Наименование </w:t>
      </w:r>
      <w:r w:rsidR="003C76C2" w:rsidRPr="0011624F">
        <w:t>Муниципальной</w:t>
      </w:r>
      <w:r w:rsidRPr="0011624F">
        <w:t xml:space="preserve"> услуги</w:t>
      </w:r>
    </w:p>
    <w:p w14:paraId="01CAB8CB" w14:textId="77777777" w:rsidR="005C5C9B" w:rsidRPr="0011624F" w:rsidRDefault="003C76C2" w:rsidP="00CA34E3">
      <w:pPr>
        <w:pStyle w:val="1"/>
        <w:numPr>
          <w:ilvl w:val="1"/>
          <w:numId w:val="8"/>
        </w:numPr>
        <w:tabs>
          <w:tab w:val="left" w:pos="1308"/>
        </w:tabs>
        <w:ind w:firstLine="720"/>
        <w:jc w:val="both"/>
      </w:pPr>
      <w:bookmarkStart w:id="91" w:name="bookmark138"/>
      <w:bookmarkStart w:id="92" w:name="bookmark135"/>
      <w:bookmarkStart w:id="93" w:name="bookmark136"/>
      <w:bookmarkStart w:id="94" w:name="bookmark137"/>
      <w:bookmarkEnd w:id="91"/>
      <w:r w:rsidRPr="0011624F">
        <w:t>Муниципальная</w:t>
      </w:r>
      <w:r w:rsidR="00E32B86" w:rsidRPr="0011624F">
        <w:t xml:space="preserve"> услуга «Запись на обучение по дополнительной </w:t>
      </w:r>
      <w:r w:rsidR="00AA6195" w:rsidRPr="0011624F">
        <w:t>обще</w:t>
      </w:r>
      <w:r w:rsidR="00E32B86" w:rsidRPr="0011624F">
        <w:t>образовательной программе».</w:t>
      </w:r>
      <w:bookmarkEnd w:id="92"/>
      <w:bookmarkEnd w:id="93"/>
      <w:bookmarkEnd w:id="94"/>
    </w:p>
    <w:p w14:paraId="592002FC" w14:textId="77777777" w:rsidR="005C5C9B" w:rsidRPr="0011624F" w:rsidRDefault="00E32B86" w:rsidP="00CA34E3">
      <w:pPr>
        <w:pStyle w:val="1"/>
        <w:numPr>
          <w:ilvl w:val="0"/>
          <w:numId w:val="8"/>
        </w:numPr>
        <w:tabs>
          <w:tab w:val="left" w:pos="2326"/>
        </w:tabs>
        <w:ind w:left="1980" w:firstLine="0"/>
        <w:jc w:val="both"/>
      </w:pPr>
      <w:bookmarkStart w:id="95" w:name="bookmark139"/>
      <w:bookmarkEnd w:id="95"/>
      <w:r w:rsidRPr="0011624F">
        <w:t xml:space="preserve">Наименование органа, предоставляющего </w:t>
      </w:r>
      <w:r w:rsidR="003C76C2" w:rsidRPr="0011624F">
        <w:t>Муниципальную</w:t>
      </w:r>
      <w:r w:rsidRPr="0011624F">
        <w:t xml:space="preserve"> услугу</w:t>
      </w:r>
    </w:p>
    <w:p w14:paraId="3C1F6314" w14:textId="77777777" w:rsidR="00836D5D" w:rsidRPr="0011624F" w:rsidRDefault="00E32B86" w:rsidP="00CA34E3">
      <w:pPr>
        <w:pStyle w:val="1"/>
        <w:numPr>
          <w:ilvl w:val="1"/>
          <w:numId w:val="8"/>
        </w:numPr>
        <w:tabs>
          <w:tab w:val="left" w:pos="1308"/>
        </w:tabs>
        <w:ind w:firstLine="720"/>
        <w:jc w:val="both"/>
      </w:pPr>
      <w:bookmarkStart w:id="96" w:name="bookmark140"/>
      <w:bookmarkEnd w:id="96"/>
      <w:r w:rsidRPr="0011624F">
        <w:t xml:space="preserve">Органом, ответственным за предоставление </w:t>
      </w:r>
      <w:r w:rsidR="003C76C2" w:rsidRPr="0011624F">
        <w:t>Муниципальной</w:t>
      </w:r>
      <w:r w:rsidRPr="0011624F">
        <w:t xml:space="preserve"> услуги, в </w:t>
      </w:r>
      <w:r w:rsidR="003C76C2" w:rsidRPr="0011624F">
        <w:t xml:space="preserve">Шатковском муниципальном районе </w:t>
      </w:r>
      <w:r w:rsidRPr="0011624F">
        <w:t>Нижегородской области, явля</w:t>
      </w:r>
      <w:r w:rsidR="00836D5D" w:rsidRPr="0011624F">
        <w:t>ю</w:t>
      </w:r>
      <w:r w:rsidRPr="0011624F">
        <w:t>тся</w:t>
      </w:r>
      <w:r w:rsidR="00836D5D" w:rsidRPr="0011624F">
        <w:t>:</w:t>
      </w:r>
    </w:p>
    <w:p w14:paraId="1B28C578" w14:textId="77777777" w:rsidR="00836D5D" w:rsidRPr="0011624F" w:rsidRDefault="00836D5D" w:rsidP="00836D5D">
      <w:pPr>
        <w:pStyle w:val="1"/>
        <w:tabs>
          <w:tab w:val="left" w:pos="1308"/>
        </w:tabs>
        <w:ind w:left="720" w:firstLine="0"/>
        <w:jc w:val="both"/>
      </w:pPr>
      <w:r w:rsidRPr="0011624F">
        <w:t xml:space="preserve">- по отрасли </w:t>
      </w:r>
      <w:r w:rsidR="00D50C87" w:rsidRPr="0011624F">
        <w:t>«О</w:t>
      </w:r>
      <w:r w:rsidRPr="0011624F">
        <w:t>бразование</w:t>
      </w:r>
      <w:r w:rsidR="00D50C87" w:rsidRPr="0011624F">
        <w:t>»</w:t>
      </w:r>
      <w:r w:rsidRPr="0011624F">
        <w:t xml:space="preserve"> - </w:t>
      </w:r>
      <w:r w:rsidR="003C76C2" w:rsidRPr="0011624F">
        <w:t xml:space="preserve"> Отдел образования администрации Шатковского муниципального района Нижегородской области</w:t>
      </w:r>
      <w:r w:rsidRPr="0011624F">
        <w:t>;</w:t>
      </w:r>
    </w:p>
    <w:p w14:paraId="062C3FD9" w14:textId="77777777" w:rsidR="005C5C9B" w:rsidRPr="0011624F" w:rsidRDefault="00836D5D" w:rsidP="00836D5D">
      <w:pPr>
        <w:pStyle w:val="1"/>
        <w:tabs>
          <w:tab w:val="left" w:pos="1308"/>
        </w:tabs>
        <w:ind w:left="720" w:firstLine="0"/>
        <w:jc w:val="both"/>
      </w:pPr>
      <w:r w:rsidRPr="0011624F">
        <w:t xml:space="preserve">- по отрасли </w:t>
      </w:r>
      <w:r w:rsidR="00D50C87" w:rsidRPr="0011624F">
        <w:t>«</w:t>
      </w:r>
      <w:r w:rsidR="00251FFC" w:rsidRPr="0011624F">
        <w:t>Спорт</w:t>
      </w:r>
      <w:r w:rsidR="00D50C87" w:rsidRPr="0011624F">
        <w:t>»</w:t>
      </w:r>
      <w:r w:rsidRPr="0011624F">
        <w:t xml:space="preserve"> – отдел культуры администрации Шатковского муниципального района Нижегородской области</w:t>
      </w:r>
      <w:r w:rsidR="003C76C2" w:rsidRPr="0011624F">
        <w:t>.</w:t>
      </w:r>
      <w:r w:rsidR="005C6563" w:rsidRPr="0011624F">
        <w:t xml:space="preserve"> </w:t>
      </w:r>
    </w:p>
    <w:p w14:paraId="6A9A2499" w14:textId="77777777" w:rsidR="005C5C9B" w:rsidRPr="0011624F" w:rsidRDefault="00E32B86" w:rsidP="00CA34E3">
      <w:pPr>
        <w:pStyle w:val="1"/>
        <w:numPr>
          <w:ilvl w:val="1"/>
          <w:numId w:val="8"/>
        </w:numPr>
        <w:tabs>
          <w:tab w:val="left" w:pos="1388"/>
        </w:tabs>
        <w:ind w:firstLine="720"/>
        <w:jc w:val="both"/>
      </w:pPr>
      <w:bookmarkStart w:id="97" w:name="bookmark141"/>
      <w:bookmarkStart w:id="98" w:name="bookmark143"/>
      <w:bookmarkEnd w:id="97"/>
      <w:bookmarkEnd w:id="98"/>
      <w:r w:rsidRPr="0011624F">
        <w:t>Организация обеспечивает предоставление Услуги путём подачи заявки посредством ИС, по выбору Заявителя.</w:t>
      </w:r>
    </w:p>
    <w:p w14:paraId="367AE756" w14:textId="77777777" w:rsidR="005C5C9B" w:rsidRPr="0011624F" w:rsidRDefault="00E32B86" w:rsidP="00CA34E3">
      <w:pPr>
        <w:pStyle w:val="1"/>
        <w:numPr>
          <w:ilvl w:val="1"/>
          <w:numId w:val="8"/>
        </w:numPr>
        <w:tabs>
          <w:tab w:val="left" w:pos="1379"/>
        </w:tabs>
        <w:ind w:firstLine="720"/>
        <w:jc w:val="both"/>
      </w:pPr>
      <w:bookmarkStart w:id="99" w:name="bookmark144"/>
      <w:bookmarkEnd w:id="99"/>
      <w:r w:rsidRPr="0011624F">
        <w:t xml:space="preserve">Непосредственное предоставление </w:t>
      </w:r>
      <w:r w:rsidR="00346EB1" w:rsidRPr="0011624F">
        <w:t>Муниципальной</w:t>
      </w:r>
      <w:r w:rsidRPr="0011624F">
        <w:t xml:space="preserve"> услуги осуществляет Организация.</w:t>
      </w:r>
    </w:p>
    <w:p w14:paraId="24099B58" w14:textId="77777777" w:rsidR="005C5C9B" w:rsidRPr="0011624F" w:rsidRDefault="00E32B86" w:rsidP="00CA34E3">
      <w:pPr>
        <w:pStyle w:val="1"/>
        <w:numPr>
          <w:ilvl w:val="0"/>
          <w:numId w:val="9"/>
        </w:numPr>
        <w:tabs>
          <w:tab w:val="left" w:pos="1201"/>
        </w:tabs>
        <w:ind w:firstLine="720"/>
        <w:jc w:val="both"/>
      </w:pPr>
      <w:bookmarkStart w:id="100" w:name="bookmark145"/>
      <w:bookmarkEnd w:id="100"/>
      <w:r w:rsidRPr="0011624F">
        <w:t xml:space="preserve">В целях предоставления </w:t>
      </w:r>
      <w:r w:rsidR="00346EB1" w:rsidRPr="0011624F">
        <w:t>Муниципальной</w:t>
      </w:r>
      <w:r w:rsidRPr="0011624F">
        <w:t xml:space="preserve"> услуги:</w:t>
      </w:r>
    </w:p>
    <w:p w14:paraId="1F99554A" w14:textId="77777777" w:rsidR="005C5C9B" w:rsidRPr="0011624F" w:rsidRDefault="00E32B86" w:rsidP="00CA34E3">
      <w:pPr>
        <w:pStyle w:val="1"/>
        <w:numPr>
          <w:ilvl w:val="0"/>
          <w:numId w:val="10"/>
        </w:numPr>
        <w:tabs>
          <w:tab w:val="left" w:pos="1512"/>
        </w:tabs>
        <w:ind w:firstLine="720"/>
        <w:jc w:val="both"/>
      </w:pPr>
      <w:bookmarkStart w:id="101" w:name="bookmark146"/>
      <w:bookmarkEnd w:id="101"/>
      <w:r w:rsidRPr="0011624F">
        <w:t xml:space="preserve">Организация, взаимодействует с </w:t>
      </w:r>
      <w:r w:rsidR="00346EB1" w:rsidRPr="0011624F">
        <w:t xml:space="preserve">Отделом образования администрации Шатковского муниципального района Нижегородской области </w:t>
      </w:r>
      <w:r w:rsidRPr="0011624F">
        <w:t xml:space="preserve">(далее - </w:t>
      </w:r>
      <w:r w:rsidR="00346EB1" w:rsidRPr="0011624F">
        <w:t>отдел</w:t>
      </w:r>
      <w:r w:rsidRPr="0011624F">
        <w:t xml:space="preserve"> образования)</w:t>
      </w:r>
      <w:r w:rsidR="00F37D79" w:rsidRPr="0011624F">
        <w:t xml:space="preserve"> – по отрасли «Образование»</w:t>
      </w:r>
      <w:r w:rsidR="00C70173" w:rsidRPr="0011624F">
        <w:t>.</w:t>
      </w:r>
    </w:p>
    <w:p w14:paraId="5869B4F3" w14:textId="77777777" w:rsidR="005C5C9B" w:rsidRPr="0011624F" w:rsidRDefault="00E32B86" w:rsidP="00CA34E3">
      <w:pPr>
        <w:pStyle w:val="1"/>
        <w:numPr>
          <w:ilvl w:val="0"/>
          <w:numId w:val="10"/>
        </w:numPr>
        <w:tabs>
          <w:tab w:val="left" w:pos="1512"/>
        </w:tabs>
        <w:ind w:firstLine="720"/>
        <w:jc w:val="both"/>
      </w:pPr>
      <w:bookmarkStart w:id="102" w:name="bookmark147"/>
      <w:bookmarkEnd w:id="102"/>
      <w:r w:rsidRPr="0011624F">
        <w:t xml:space="preserve">Организация, взаимодействует с </w:t>
      </w:r>
      <w:r w:rsidR="00ED1C7C" w:rsidRPr="0011624F">
        <w:t>о</w:t>
      </w:r>
      <w:r w:rsidR="00346EB1" w:rsidRPr="0011624F">
        <w:t>тдел</w:t>
      </w:r>
      <w:r w:rsidR="00ED1C7C" w:rsidRPr="0011624F">
        <w:t>ом</w:t>
      </w:r>
      <w:r w:rsidR="00346EB1" w:rsidRPr="0011624F">
        <w:t xml:space="preserve"> </w:t>
      </w:r>
      <w:r w:rsidR="00ED1C7C" w:rsidRPr="0011624F">
        <w:t>культуры</w:t>
      </w:r>
      <w:r w:rsidR="00346EB1" w:rsidRPr="0011624F">
        <w:t xml:space="preserve"> администрации Шатковского муниципального района Нижегородской области </w:t>
      </w:r>
      <w:r w:rsidRPr="0011624F">
        <w:t xml:space="preserve">(далее </w:t>
      </w:r>
      <w:r w:rsidR="00ED1C7C" w:rsidRPr="0011624F">
        <w:t>–</w:t>
      </w:r>
      <w:r w:rsidRPr="0011624F">
        <w:t xml:space="preserve"> </w:t>
      </w:r>
      <w:r w:rsidR="00ED1C7C" w:rsidRPr="0011624F">
        <w:t>отдел культуры</w:t>
      </w:r>
      <w:r w:rsidRPr="0011624F">
        <w:t>)</w:t>
      </w:r>
      <w:r w:rsidR="00F37D79" w:rsidRPr="0011624F">
        <w:t xml:space="preserve"> - по отрасли «Спорт»</w:t>
      </w:r>
      <w:r w:rsidR="00C70173" w:rsidRPr="0011624F">
        <w:t>.</w:t>
      </w:r>
    </w:p>
    <w:p w14:paraId="6A4FA98A" w14:textId="77777777" w:rsidR="005C5C9B" w:rsidRPr="00CA34E3" w:rsidRDefault="00E32B86" w:rsidP="00CA34E3">
      <w:pPr>
        <w:pStyle w:val="1"/>
        <w:numPr>
          <w:ilvl w:val="0"/>
          <w:numId w:val="9"/>
        </w:numPr>
        <w:tabs>
          <w:tab w:val="left" w:pos="1196"/>
        </w:tabs>
        <w:ind w:firstLine="720"/>
        <w:jc w:val="both"/>
      </w:pPr>
      <w:bookmarkStart w:id="103" w:name="bookmark149"/>
      <w:bookmarkStart w:id="104" w:name="bookmark148"/>
      <w:bookmarkEnd w:id="103"/>
      <w:r w:rsidRPr="0011624F">
        <w:t>Организация не вправе требовать от Заявителя осуществления действи</w:t>
      </w:r>
      <w:r w:rsidRPr="00CA34E3">
        <w:t>й, в том числе согласований, необходимых для получения Услуги и связанных с обращением в иные органы власти, органы местного самоуправления или организации.</w:t>
      </w:r>
      <w:bookmarkEnd w:id="104"/>
    </w:p>
    <w:p w14:paraId="0D27F61E" w14:textId="77777777" w:rsidR="005C5C9B" w:rsidRPr="00CA34E3" w:rsidRDefault="00E32B86" w:rsidP="00CA34E3">
      <w:pPr>
        <w:pStyle w:val="1"/>
        <w:numPr>
          <w:ilvl w:val="0"/>
          <w:numId w:val="8"/>
        </w:numPr>
        <w:tabs>
          <w:tab w:val="left" w:pos="353"/>
        </w:tabs>
        <w:ind w:firstLine="0"/>
        <w:jc w:val="center"/>
      </w:pPr>
      <w:bookmarkStart w:id="105" w:name="bookmark150"/>
      <w:bookmarkEnd w:id="105"/>
      <w:r w:rsidRPr="00CA34E3">
        <w:t xml:space="preserve">Результат предоставления </w:t>
      </w:r>
      <w:r w:rsidR="00980C07" w:rsidRPr="00CA34E3">
        <w:t>Муниципальной</w:t>
      </w:r>
      <w:r w:rsidRPr="00CA34E3">
        <w:t xml:space="preserve"> услуги</w:t>
      </w:r>
    </w:p>
    <w:p w14:paraId="51198E5A" w14:textId="77777777" w:rsidR="005C5C9B" w:rsidRPr="00CA34E3" w:rsidRDefault="00E32B86" w:rsidP="00CA34E3">
      <w:pPr>
        <w:pStyle w:val="1"/>
        <w:numPr>
          <w:ilvl w:val="1"/>
          <w:numId w:val="8"/>
        </w:numPr>
        <w:tabs>
          <w:tab w:val="left" w:pos="1308"/>
        </w:tabs>
        <w:ind w:firstLine="720"/>
        <w:jc w:val="both"/>
      </w:pPr>
      <w:bookmarkStart w:id="106" w:name="bookmark151"/>
      <w:bookmarkEnd w:id="106"/>
      <w:r w:rsidRPr="00CA34E3">
        <w:t xml:space="preserve">Результатом предоставления </w:t>
      </w:r>
      <w:r w:rsidR="00980C07" w:rsidRPr="00CA34E3">
        <w:t>Муниципальной</w:t>
      </w:r>
      <w:r w:rsidRPr="00CA34E3">
        <w:t xml:space="preserve"> услуги является:</w:t>
      </w:r>
    </w:p>
    <w:p w14:paraId="5C76E80A" w14:textId="77777777" w:rsidR="005C5C9B" w:rsidRPr="00CA34E3" w:rsidRDefault="00E32B86" w:rsidP="00CA34E3">
      <w:pPr>
        <w:pStyle w:val="1"/>
        <w:numPr>
          <w:ilvl w:val="2"/>
          <w:numId w:val="8"/>
        </w:numPr>
        <w:tabs>
          <w:tab w:val="left" w:pos="1512"/>
        </w:tabs>
        <w:ind w:firstLine="720"/>
        <w:jc w:val="both"/>
      </w:pPr>
      <w:bookmarkStart w:id="107" w:name="bookmark153"/>
      <w:bookmarkStart w:id="108" w:name="bookmark152"/>
      <w:bookmarkEnd w:id="107"/>
      <w:r w:rsidRPr="00CA34E3">
        <w:t xml:space="preserve">решение о предоставлении </w:t>
      </w:r>
      <w:r w:rsidR="00980C07" w:rsidRPr="00CA34E3">
        <w:t>Муниципальной</w:t>
      </w:r>
      <w:r w:rsidRPr="00CA34E3">
        <w:t xml:space="preserve"> услуги в виде электронной записи в Личном к</w:t>
      </w:r>
      <w:r w:rsidR="007C55C6" w:rsidRPr="00CA34E3">
        <w:t>абинете Заявителя в ИС или на ЕПГУ, или на РП</w:t>
      </w:r>
      <w:r w:rsidRPr="00CA34E3">
        <w:t>ГУ;</w:t>
      </w:r>
      <w:bookmarkEnd w:id="108"/>
    </w:p>
    <w:p w14:paraId="58B09D33" w14:textId="77777777" w:rsidR="005C5C9B" w:rsidRPr="00CA34E3" w:rsidRDefault="00E32B86" w:rsidP="00CA34E3">
      <w:pPr>
        <w:pStyle w:val="1"/>
        <w:numPr>
          <w:ilvl w:val="2"/>
          <w:numId w:val="8"/>
        </w:numPr>
        <w:tabs>
          <w:tab w:val="left" w:pos="1512"/>
        </w:tabs>
        <w:ind w:firstLine="720"/>
        <w:jc w:val="both"/>
      </w:pPr>
      <w:bookmarkStart w:id="109" w:name="bookmark154"/>
      <w:bookmarkEnd w:id="109"/>
      <w:r w:rsidRPr="00CA34E3">
        <w:t xml:space="preserve">решение об отказе в предоставлении </w:t>
      </w:r>
      <w:r w:rsidR="00980C07" w:rsidRPr="00CA34E3">
        <w:t>Муниципальной</w:t>
      </w:r>
      <w:r w:rsidRPr="00CA34E3">
        <w:t xml:space="preserve"> услуги, при наличии оснований для отказа в предоставлении </w:t>
      </w:r>
      <w:r w:rsidR="00980C07" w:rsidRPr="00CA34E3">
        <w:t>Муниципальной</w:t>
      </w:r>
      <w:r w:rsidRPr="00CA34E3">
        <w:t xml:space="preserve"> услуги, указанных </w:t>
      </w:r>
      <w:r w:rsidRPr="009957F1">
        <w:t xml:space="preserve">в подразделе </w:t>
      </w:r>
      <w:hyperlink w:anchor="bookmark221" w:tooltip="Current Document">
        <w:r w:rsidRPr="009957F1">
          <w:t xml:space="preserve">12 </w:t>
        </w:r>
      </w:hyperlink>
      <w:r w:rsidRPr="009957F1">
        <w:t>настоящего Административного регламента, которое оформляется в соответствии с Приложением 3</w:t>
      </w:r>
      <w:r w:rsidRPr="00CA34E3">
        <w:t xml:space="preserve"> к настоящему Административному регламенту.</w:t>
      </w:r>
    </w:p>
    <w:p w14:paraId="0A8B9801" w14:textId="77777777" w:rsidR="005C5C9B" w:rsidRPr="00CA34E3" w:rsidRDefault="00E32B86" w:rsidP="00CA34E3">
      <w:pPr>
        <w:pStyle w:val="1"/>
        <w:numPr>
          <w:ilvl w:val="1"/>
          <w:numId w:val="8"/>
        </w:numPr>
        <w:tabs>
          <w:tab w:val="left" w:pos="1388"/>
        </w:tabs>
        <w:ind w:firstLine="720"/>
        <w:jc w:val="both"/>
      </w:pPr>
      <w:bookmarkStart w:id="110" w:name="bookmark155"/>
      <w:bookmarkEnd w:id="110"/>
      <w:r w:rsidRPr="00CA34E3">
        <w:t xml:space="preserve">Результат предоставления </w:t>
      </w:r>
      <w:r w:rsidR="00980C07" w:rsidRPr="00CA34E3">
        <w:t>Муниципальной</w:t>
      </w:r>
      <w:r w:rsidRPr="00CA34E3">
        <w:t xml:space="preserve"> услуги независимо от принятого решения оформляется в виде изменения статуса электронной записи в</w:t>
      </w:r>
      <w:r w:rsidR="007C55C6" w:rsidRPr="00CA34E3">
        <w:t xml:space="preserve"> Личном кабинете Заявителя на ЕП</w:t>
      </w:r>
      <w:r w:rsidRPr="00CA34E3">
        <w:t xml:space="preserve">ГУ </w:t>
      </w:r>
      <w:r w:rsidRPr="00CA34E3">
        <w:lastRenderedPageBreak/>
        <w:t xml:space="preserve">в день формирования при обращении за предоставлением </w:t>
      </w:r>
      <w:r w:rsidR="00980C07" w:rsidRPr="00CA34E3">
        <w:t>Муниципальной</w:t>
      </w:r>
      <w:r w:rsidR="007C55C6" w:rsidRPr="00CA34E3">
        <w:t xml:space="preserve"> услуги посредством ЕП</w:t>
      </w:r>
      <w:r w:rsidRPr="00CA34E3">
        <w:t>ГУ, либо в личном кабинете Заявителя</w:t>
      </w:r>
      <w:r w:rsidR="007C55C6" w:rsidRPr="00CA34E3">
        <w:t xml:space="preserve"> на РП</w:t>
      </w:r>
      <w:r w:rsidRPr="00CA34E3">
        <w:t xml:space="preserve">ГУ при обращении за предоставлением </w:t>
      </w:r>
      <w:r w:rsidR="00980C07" w:rsidRPr="00CA34E3">
        <w:t>Муниципальной</w:t>
      </w:r>
      <w:r w:rsidR="007C55C6" w:rsidRPr="00CA34E3">
        <w:t xml:space="preserve"> услуги посредством РП</w:t>
      </w:r>
      <w:r w:rsidRPr="00CA34E3">
        <w:t>ГУ.</w:t>
      </w:r>
    </w:p>
    <w:p w14:paraId="2853161D" w14:textId="77777777" w:rsidR="005C5C9B" w:rsidRPr="00CA34E3" w:rsidRDefault="00E32B86" w:rsidP="00CA34E3">
      <w:pPr>
        <w:pStyle w:val="1"/>
        <w:ind w:firstLine="720"/>
        <w:jc w:val="both"/>
      </w:pPr>
      <w:r w:rsidRPr="00CA34E3">
        <w:t xml:space="preserve">Результат предоставления </w:t>
      </w:r>
      <w:r w:rsidR="00980C07" w:rsidRPr="00CA34E3">
        <w:t>Муниципальной</w:t>
      </w:r>
      <w:r w:rsidRPr="00CA34E3">
        <w:t xml:space="preserve"> услуги независимо от принятого решения оформляется в виде изменения статуса электронной записи в Личном кабинете Заявителя в ИС в день формирования результата при обращении за предоставлением </w:t>
      </w:r>
      <w:r w:rsidR="00980C07" w:rsidRPr="00CA34E3">
        <w:t>Муниципальной</w:t>
      </w:r>
      <w:r w:rsidRPr="00CA34E3">
        <w:t xml:space="preserve"> услуги посредством ИС.</w:t>
      </w:r>
    </w:p>
    <w:p w14:paraId="16840F69" w14:textId="77777777" w:rsidR="005C5C9B" w:rsidRPr="00CA34E3" w:rsidRDefault="00E32B86" w:rsidP="00CA34E3">
      <w:pPr>
        <w:pStyle w:val="1"/>
        <w:ind w:firstLine="720"/>
        <w:jc w:val="both"/>
      </w:pPr>
      <w:r w:rsidRPr="00CA34E3">
        <w:t xml:space="preserve">Результат предоставления </w:t>
      </w:r>
      <w:r w:rsidR="00980C07" w:rsidRPr="00CA34E3">
        <w:t>Муниципальной</w:t>
      </w:r>
      <w:r w:rsidRPr="00CA34E3">
        <w:t xml:space="preserve"> услуги независимо от принятого решения оформляется в виде уведомления об изменения статуса электронной записи, которое направляется Заявителю на указанный им контактный адрес электронной почты при обращении за предоставлением </w:t>
      </w:r>
      <w:r w:rsidR="00980C07" w:rsidRPr="00CA34E3">
        <w:t>Муниципальной</w:t>
      </w:r>
      <w:r w:rsidRPr="00CA34E3">
        <w:t xml:space="preserve"> услуги в Организацию.</w:t>
      </w:r>
    </w:p>
    <w:p w14:paraId="634FDD73" w14:textId="77777777" w:rsidR="005C5C9B" w:rsidRPr="00CA34E3" w:rsidRDefault="00E32B86" w:rsidP="00CA34E3">
      <w:pPr>
        <w:pStyle w:val="1"/>
        <w:numPr>
          <w:ilvl w:val="2"/>
          <w:numId w:val="8"/>
        </w:numPr>
        <w:tabs>
          <w:tab w:val="left" w:pos="1448"/>
        </w:tabs>
        <w:ind w:firstLine="720"/>
        <w:jc w:val="both"/>
      </w:pPr>
      <w:bookmarkStart w:id="111" w:name="bookmark157"/>
      <w:bookmarkStart w:id="112" w:name="bookmark156"/>
      <w:bookmarkEnd w:id="111"/>
      <w:r w:rsidRPr="00CA34E3">
        <w:t xml:space="preserve">Решение о предоставлении </w:t>
      </w:r>
      <w:r w:rsidR="00980C07" w:rsidRPr="00CA34E3">
        <w:t>Муниципальной</w:t>
      </w:r>
      <w:r w:rsidRPr="00CA34E3">
        <w:t xml:space="preserve"> услуги направляется Заявителю после осуществления сверки оригиналов документов (без необходимости для заявителя подачи в Организацию дополнительных форм в бумажном или электронном виде), необходимых для предоставления </w:t>
      </w:r>
      <w:r w:rsidR="00980C07" w:rsidRPr="00CA34E3">
        <w:t>Муниципальной</w:t>
      </w:r>
      <w:r w:rsidRPr="00CA34E3">
        <w:t xml:space="preserve"> услуги, с данными, указанными в Запросе, которая осуществляется:</w:t>
      </w:r>
      <w:bookmarkEnd w:id="112"/>
    </w:p>
    <w:p w14:paraId="09EF685C" w14:textId="77777777" w:rsidR="005C5C9B" w:rsidRPr="00CA34E3" w:rsidRDefault="00E32B86" w:rsidP="00CA34E3">
      <w:pPr>
        <w:pStyle w:val="1"/>
        <w:numPr>
          <w:ilvl w:val="3"/>
          <w:numId w:val="8"/>
        </w:numPr>
        <w:tabs>
          <w:tab w:val="left" w:pos="1567"/>
        </w:tabs>
        <w:ind w:firstLine="720"/>
        <w:jc w:val="both"/>
      </w:pPr>
      <w:bookmarkStart w:id="113" w:name="bookmark159"/>
      <w:bookmarkStart w:id="114" w:name="bookmark158"/>
      <w:bookmarkEnd w:id="113"/>
      <w:r w:rsidRPr="00CA34E3">
        <w:t>при необходимости проведения вступительных (приемных) испытаний - в течение 4 (Четырех) рабочих дней с момента прохождения вступительных (приемных) испытаний;</w:t>
      </w:r>
      <w:bookmarkEnd w:id="114"/>
    </w:p>
    <w:p w14:paraId="40835442" w14:textId="77777777" w:rsidR="005C5C9B" w:rsidRPr="00CA34E3" w:rsidRDefault="00E32B86" w:rsidP="00CA34E3">
      <w:pPr>
        <w:pStyle w:val="1"/>
        <w:numPr>
          <w:ilvl w:val="3"/>
          <w:numId w:val="8"/>
        </w:numPr>
        <w:tabs>
          <w:tab w:val="left" w:pos="1567"/>
        </w:tabs>
        <w:ind w:firstLine="720"/>
        <w:jc w:val="both"/>
      </w:pPr>
      <w:bookmarkStart w:id="115" w:name="bookmark160"/>
      <w:bookmarkEnd w:id="115"/>
      <w:r w:rsidRPr="00CA34E3">
        <w:t>при отсутствии необходимости проведения вступительных (приемных) испытаний - в течение 4 (Четырех) рабочих дней с момента издания приказа о зачислении на обучение по дополнительным общеобразовательным программам, программам спортивной подготовки по форме, установленной Организацией, либо подписания договора об образовании на обучение по дополнительным общеразвивающим программам в рамках системы ПФ ДОД по форме в соответствии с Приложением 7 к настоящему Административному регламенту (далее-договор ПФ).</w:t>
      </w:r>
    </w:p>
    <w:p w14:paraId="094442B8" w14:textId="77777777" w:rsidR="005C5C9B" w:rsidRPr="00CA34E3" w:rsidRDefault="00E32B86" w:rsidP="00CA34E3">
      <w:pPr>
        <w:pStyle w:val="1"/>
        <w:numPr>
          <w:ilvl w:val="1"/>
          <w:numId w:val="8"/>
        </w:numPr>
        <w:tabs>
          <w:tab w:val="left" w:pos="1448"/>
        </w:tabs>
        <w:ind w:firstLine="720"/>
        <w:jc w:val="both"/>
      </w:pPr>
      <w:bookmarkStart w:id="116" w:name="bookmark162"/>
      <w:bookmarkStart w:id="117" w:name="bookmark161"/>
      <w:bookmarkEnd w:id="116"/>
      <w:r w:rsidRPr="00CA34E3">
        <w:t xml:space="preserve">Сведения о предоставлении </w:t>
      </w:r>
      <w:r w:rsidR="00980C07" w:rsidRPr="00CA34E3">
        <w:t>Муниципальной</w:t>
      </w:r>
      <w:r w:rsidRPr="00CA34E3">
        <w:t xml:space="preserve"> услуги в течение 1 (Одного) рабочего дня подлежат обязательном</w:t>
      </w:r>
      <w:r w:rsidR="007C55C6" w:rsidRPr="00CA34E3">
        <w:t>у размещению в ИС, а также на ЕП</w:t>
      </w:r>
      <w:r w:rsidRPr="00CA34E3">
        <w:t>ГУ, в случае, если заявление о предоставле</w:t>
      </w:r>
      <w:r w:rsidR="007C55C6" w:rsidRPr="00CA34E3">
        <w:t>нии услуги подано посредством ЕП</w:t>
      </w:r>
      <w:r w:rsidRPr="00CA34E3">
        <w:t>ГУ.</w:t>
      </w:r>
      <w:bookmarkEnd w:id="117"/>
    </w:p>
    <w:p w14:paraId="1AC03F0C" w14:textId="77777777" w:rsidR="005C5C9B" w:rsidRPr="00CA34E3" w:rsidRDefault="00E32B86" w:rsidP="00CA34E3">
      <w:pPr>
        <w:pStyle w:val="1"/>
        <w:numPr>
          <w:ilvl w:val="0"/>
          <w:numId w:val="8"/>
        </w:numPr>
        <w:tabs>
          <w:tab w:val="left" w:pos="1567"/>
        </w:tabs>
        <w:ind w:left="3720" w:hanging="2540"/>
        <w:jc w:val="both"/>
      </w:pPr>
      <w:bookmarkStart w:id="118" w:name="bookmark163"/>
      <w:bookmarkEnd w:id="118"/>
      <w:r w:rsidRPr="00CA34E3">
        <w:t xml:space="preserve">Срок и порядок регистрации Запроса Заявителя о предоставлении </w:t>
      </w:r>
      <w:r w:rsidR="00980C07" w:rsidRPr="00CA34E3">
        <w:t>Муниципальной</w:t>
      </w:r>
      <w:r w:rsidRPr="00CA34E3">
        <w:t xml:space="preserve"> услуги, в том числе в электронной форме</w:t>
      </w:r>
    </w:p>
    <w:p w14:paraId="5C3F7DA8" w14:textId="77777777" w:rsidR="005C5C9B" w:rsidRPr="00CA34E3" w:rsidRDefault="00E32B86" w:rsidP="00CA34E3">
      <w:pPr>
        <w:pStyle w:val="1"/>
        <w:numPr>
          <w:ilvl w:val="1"/>
          <w:numId w:val="8"/>
        </w:numPr>
        <w:tabs>
          <w:tab w:val="left" w:pos="1448"/>
        </w:tabs>
        <w:ind w:firstLine="720"/>
        <w:jc w:val="both"/>
      </w:pPr>
      <w:bookmarkStart w:id="119" w:name="bookmark164"/>
      <w:bookmarkEnd w:id="119"/>
      <w:r w:rsidRPr="00CA34E3">
        <w:t xml:space="preserve">Запрос о предоставлении </w:t>
      </w:r>
      <w:r w:rsidR="00980C07" w:rsidRPr="00CA34E3">
        <w:t>Муниципальной</w:t>
      </w:r>
      <w:r w:rsidRPr="00CA34E3">
        <w:t xml:space="preserve"> услуги, поданный в </w:t>
      </w:r>
      <w:r w:rsidR="007C55C6" w:rsidRPr="00CA34E3">
        <w:t>электронной форме посредством ЕП</w:t>
      </w:r>
      <w:r w:rsidRPr="00CA34E3">
        <w:t>ГУ до 16:00 рабочего дня, регистрируется в Организации в день его подачи. Запрос, поданны</w:t>
      </w:r>
      <w:r w:rsidR="007C55C6" w:rsidRPr="00CA34E3">
        <w:t>й посредством ЕП</w:t>
      </w:r>
      <w:r w:rsidRPr="00CA34E3">
        <w:t>ГУ после 16:00 рабочего дня либо в нерабочий день, регистрируется в Организации на следующий рабочий день.</w:t>
      </w:r>
    </w:p>
    <w:p w14:paraId="0AC48F1E" w14:textId="77777777" w:rsidR="005C5C9B" w:rsidRPr="00CA34E3" w:rsidRDefault="00E32B86" w:rsidP="00CA34E3">
      <w:pPr>
        <w:pStyle w:val="1"/>
        <w:numPr>
          <w:ilvl w:val="1"/>
          <w:numId w:val="8"/>
        </w:numPr>
        <w:tabs>
          <w:tab w:val="left" w:pos="1448"/>
        </w:tabs>
        <w:ind w:firstLine="720"/>
        <w:jc w:val="both"/>
      </w:pPr>
      <w:bookmarkStart w:id="120" w:name="bookmark166"/>
      <w:bookmarkStart w:id="121" w:name="bookmark165"/>
      <w:bookmarkEnd w:id="120"/>
      <w:r w:rsidRPr="00CA34E3">
        <w:t>Запрос, поданный в иных формах, предусмотренных законодательством Российской Федерации, регистрируется в Организации в порядке, установленном организационно</w:t>
      </w:r>
      <w:r w:rsidRPr="00CA34E3">
        <w:softHyphen/>
        <w:t>распорядительным актом Организации.</w:t>
      </w:r>
      <w:bookmarkEnd w:id="121"/>
    </w:p>
    <w:p w14:paraId="31B339C2" w14:textId="77777777" w:rsidR="005C5C9B" w:rsidRPr="00CA34E3" w:rsidRDefault="00E32B86" w:rsidP="00CA34E3">
      <w:pPr>
        <w:pStyle w:val="1"/>
        <w:numPr>
          <w:ilvl w:val="0"/>
          <w:numId w:val="8"/>
        </w:numPr>
        <w:tabs>
          <w:tab w:val="left" w:pos="355"/>
        </w:tabs>
        <w:ind w:firstLine="0"/>
        <w:jc w:val="center"/>
      </w:pPr>
      <w:bookmarkStart w:id="122" w:name="bookmark167"/>
      <w:bookmarkEnd w:id="122"/>
      <w:r w:rsidRPr="00CA34E3">
        <w:t xml:space="preserve">Срок предоставления </w:t>
      </w:r>
      <w:r w:rsidR="00980C07" w:rsidRPr="00CA34E3">
        <w:t>Муниципальной</w:t>
      </w:r>
      <w:r w:rsidRPr="00CA34E3">
        <w:t xml:space="preserve"> услуги</w:t>
      </w:r>
    </w:p>
    <w:p w14:paraId="43BB825F" w14:textId="77777777" w:rsidR="005C5C9B" w:rsidRPr="00CA34E3" w:rsidRDefault="00E32B86" w:rsidP="00CA34E3">
      <w:pPr>
        <w:pStyle w:val="1"/>
        <w:numPr>
          <w:ilvl w:val="1"/>
          <w:numId w:val="8"/>
        </w:numPr>
        <w:tabs>
          <w:tab w:val="left" w:pos="1448"/>
        </w:tabs>
        <w:ind w:firstLine="720"/>
        <w:jc w:val="both"/>
      </w:pPr>
      <w:bookmarkStart w:id="123" w:name="bookmark168"/>
      <w:bookmarkEnd w:id="123"/>
      <w:r w:rsidRPr="00CA34E3">
        <w:t xml:space="preserve">Срок предоставления </w:t>
      </w:r>
      <w:r w:rsidR="00980C07" w:rsidRPr="00CA34E3">
        <w:t xml:space="preserve">Муниципальной </w:t>
      </w:r>
      <w:r w:rsidRPr="00CA34E3">
        <w:t>услуги:</w:t>
      </w:r>
    </w:p>
    <w:p w14:paraId="0B854783" w14:textId="77777777" w:rsidR="005C5C9B" w:rsidRPr="00CA34E3" w:rsidRDefault="00E32B86" w:rsidP="00CA34E3">
      <w:pPr>
        <w:pStyle w:val="1"/>
        <w:numPr>
          <w:ilvl w:val="2"/>
          <w:numId w:val="8"/>
        </w:numPr>
        <w:tabs>
          <w:tab w:val="left" w:pos="1448"/>
        </w:tabs>
        <w:ind w:firstLine="720"/>
        <w:jc w:val="both"/>
      </w:pPr>
      <w:bookmarkStart w:id="124" w:name="bookmark169"/>
      <w:bookmarkEnd w:id="124"/>
      <w:r w:rsidRPr="00CA34E3">
        <w:t xml:space="preserve">при необходимости проведения вступительных (приемных) испытаний составляет не более 45 (Сорока пяти) рабочих дней со дня регистрации Запроса о предоставлении </w:t>
      </w:r>
      <w:r w:rsidR="00980C07" w:rsidRPr="00CA34E3">
        <w:t>Муниципальной</w:t>
      </w:r>
      <w:r w:rsidRPr="00CA34E3">
        <w:t xml:space="preserve"> услуги в Организации;</w:t>
      </w:r>
    </w:p>
    <w:p w14:paraId="13152DA1" w14:textId="77777777" w:rsidR="005C5C9B" w:rsidRPr="00CA34E3" w:rsidRDefault="00E32B86" w:rsidP="00CA34E3">
      <w:pPr>
        <w:pStyle w:val="1"/>
        <w:numPr>
          <w:ilvl w:val="2"/>
          <w:numId w:val="8"/>
        </w:numPr>
        <w:tabs>
          <w:tab w:val="left" w:pos="1448"/>
        </w:tabs>
        <w:ind w:firstLine="720"/>
        <w:jc w:val="both"/>
      </w:pPr>
      <w:bookmarkStart w:id="125" w:name="bookmark170"/>
      <w:bookmarkEnd w:id="125"/>
      <w:r w:rsidRPr="00CA34E3">
        <w:t xml:space="preserve">при отсутствии необходимости проведения вступительных (приемных) испытаний составляет не более 7 (Семи) рабочих дней со дня регистрации Запроса о предоставлении </w:t>
      </w:r>
      <w:r w:rsidR="00980C07" w:rsidRPr="00CA34E3">
        <w:t>Муниципальной</w:t>
      </w:r>
      <w:r w:rsidRPr="00CA34E3">
        <w:t xml:space="preserve"> услуги в Организации.</w:t>
      </w:r>
    </w:p>
    <w:p w14:paraId="2E844671" w14:textId="77777777" w:rsidR="005C5C9B" w:rsidRPr="00CA34E3" w:rsidRDefault="00E32B86" w:rsidP="00CA34E3">
      <w:pPr>
        <w:pStyle w:val="1"/>
        <w:numPr>
          <w:ilvl w:val="1"/>
          <w:numId w:val="8"/>
        </w:numPr>
        <w:tabs>
          <w:tab w:val="left" w:pos="1448"/>
        </w:tabs>
        <w:ind w:firstLine="720"/>
        <w:jc w:val="both"/>
      </w:pPr>
      <w:bookmarkStart w:id="126" w:name="bookmark171"/>
      <w:bookmarkEnd w:id="126"/>
      <w:r w:rsidRPr="00CA34E3">
        <w:t xml:space="preserve">В случае наличия оснований для отказа в предоставлении </w:t>
      </w:r>
      <w:r w:rsidR="00980C07" w:rsidRPr="00CA34E3">
        <w:t>Муниципальной</w:t>
      </w:r>
      <w:r w:rsidRPr="00CA34E3">
        <w:t xml:space="preserve"> услуги, соответствующий результат направляется Заявителю:</w:t>
      </w:r>
    </w:p>
    <w:p w14:paraId="238F256F" w14:textId="77777777" w:rsidR="005C5C9B" w:rsidRPr="00CA34E3" w:rsidRDefault="00E32B86" w:rsidP="00CA34E3">
      <w:pPr>
        <w:pStyle w:val="1"/>
        <w:numPr>
          <w:ilvl w:val="2"/>
          <w:numId w:val="8"/>
        </w:numPr>
        <w:tabs>
          <w:tab w:val="left" w:pos="1434"/>
        </w:tabs>
        <w:ind w:firstLine="720"/>
        <w:jc w:val="both"/>
      </w:pPr>
      <w:bookmarkStart w:id="127" w:name="bookmark172"/>
      <w:bookmarkEnd w:id="127"/>
      <w:r w:rsidRPr="00CA34E3">
        <w:t xml:space="preserve">при необходимости проведения вступительных (приемных) испытаний - в срок не </w:t>
      </w:r>
      <w:r w:rsidRPr="00CA34E3">
        <w:lastRenderedPageBreak/>
        <w:t xml:space="preserve">более 45 (Сорока пяти) рабочих дней со дня регистрации Запроса о предоставлении </w:t>
      </w:r>
      <w:r w:rsidR="00980C07" w:rsidRPr="00CA34E3">
        <w:t>Муниципальной</w:t>
      </w:r>
      <w:r w:rsidRPr="00CA34E3">
        <w:t xml:space="preserve"> услуги в Организации;</w:t>
      </w:r>
    </w:p>
    <w:p w14:paraId="459BD8A2" w14:textId="77777777" w:rsidR="005C5C9B" w:rsidRPr="00CA34E3" w:rsidRDefault="00E32B86" w:rsidP="00CA34E3">
      <w:pPr>
        <w:pStyle w:val="1"/>
        <w:numPr>
          <w:ilvl w:val="2"/>
          <w:numId w:val="8"/>
        </w:numPr>
        <w:tabs>
          <w:tab w:val="left" w:pos="1434"/>
        </w:tabs>
        <w:ind w:firstLine="720"/>
        <w:jc w:val="both"/>
      </w:pPr>
      <w:bookmarkStart w:id="128" w:name="bookmark173"/>
      <w:bookmarkEnd w:id="128"/>
      <w:r w:rsidRPr="00CA34E3">
        <w:t xml:space="preserve">при отсутствии необходимости проведения вступительных (приемных) испытаний - в срок не более 7 (Семи) рабочих дней со дня регистрации Запроса о предоставлении </w:t>
      </w:r>
      <w:r w:rsidR="00980C07" w:rsidRPr="00CA34E3">
        <w:t>Муниципальной</w:t>
      </w:r>
      <w:r w:rsidRPr="00CA34E3">
        <w:t xml:space="preserve"> услуги в Организации.</w:t>
      </w:r>
    </w:p>
    <w:p w14:paraId="06D2995E" w14:textId="77777777" w:rsidR="005C5C9B" w:rsidRPr="00CA34E3" w:rsidRDefault="00E32B86" w:rsidP="00CA34E3">
      <w:pPr>
        <w:pStyle w:val="1"/>
        <w:numPr>
          <w:ilvl w:val="1"/>
          <w:numId w:val="8"/>
        </w:numPr>
        <w:tabs>
          <w:tab w:val="left" w:pos="1434"/>
        </w:tabs>
        <w:ind w:firstLine="720"/>
        <w:jc w:val="both"/>
      </w:pPr>
      <w:bookmarkStart w:id="129" w:name="bookmark174"/>
      <w:bookmarkEnd w:id="129"/>
      <w:r w:rsidRPr="00CA34E3">
        <w:t xml:space="preserve">Периоды обращения за предоставлением </w:t>
      </w:r>
      <w:r w:rsidR="00980C07" w:rsidRPr="00CA34E3">
        <w:t>Муниципальной</w:t>
      </w:r>
      <w:r w:rsidRPr="00CA34E3">
        <w:t xml:space="preserve"> услуги:</w:t>
      </w:r>
    </w:p>
    <w:p w14:paraId="58526ECF" w14:textId="77777777" w:rsidR="005C5C9B" w:rsidRPr="00CA34E3" w:rsidRDefault="00980C07" w:rsidP="00CA34E3">
      <w:pPr>
        <w:pStyle w:val="1"/>
        <w:numPr>
          <w:ilvl w:val="2"/>
          <w:numId w:val="8"/>
        </w:numPr>
        <w:tabs>
          <w:tab w:val="left" w:pos="1434"/>
        </w:tabs>
        <w:ind w:firstLine="720"/>
        <w:jc w:val="both"/>
      </w:pPr>
      <w:bookmarkStart w:id="130" w:name="bookmark175"/>
      <w:bookmarkEnd w:id="130"/>
      <w:r w:rsidRPr="00CA34E3">
        <w:t>Муниципальная</w:t>
      </w:r>
      <w:r w:rsidR="00E32B86" w:rsidRPr="00CA34E3">
        <w:t xml:space="preserve"> услуга предоставляется Организациями в период с 1 января по 31 декабря текущего года.</w:t>
      </w:r>
    </w:p>
    <w:p w14:paraId="6D71D5DC" w14:textId="77777777" w:rsidR="005C5C9B" w:rsidRPr="00CA34E3" w:rsidRDefault="00980C07" w:rsidP="00CA34E3">
      <w:pPr>
        <w:pStyle w:val="1"/>
        <w:numPr>
          <w:ilvl w:val="2"/>
          <w:numId w:val="8"/>
        </w:numPr>
        <w:tabs>
          <w:tab w:val="left" w:pos="1434"/>
        </w:tabs>
        <w:ind w:firstLine="720"/>
        <w:jc w:val="both"/>
      </w:pPr>
      <w:bookmarkStart w:id="131" w:name="bookmark177"/>
      <w:bookmarkStart w:id="132" w:name="bookmark176"/>
      <w:bookmarkEnd w:id="131"/>
      <w:r w:rsidRPr="00CA34E3">
        <w:t>Муниципальная</w:t>
      </w:r>
      <w:r w:rsidR="00E32B86" w:rsidRPr="00CA34E3">
        <w:t xml:space="preserve"> услуга в отношении программ, реализуемых в рамках системы ПФ ДОД, предоставляется Организациями в период с 1 января по 30 ноября текущего года.</w:t>
      </w:r>
      <w:bookmarkEnd w:id="132"/>
    </w:p>
    <w:p w14:paraId="432650E2" w14:textId="77777777" w:rsidR="005C5C9B" w:rsidRPr="00CA34E3" w:rsidRDefault="00E32B86" w:rsidP="00CA34E3">
      <w:pPr>
        <w:pStyle w:val="1"/>
        <w:numPr>
          <w:ilvl w:val="0"/>
          <w:numId w:val="8"/>
        </w:numPr>
        <w:tabs>
          <w:tab w:val="left" w:pos="1750"/>
        </w:tabs>
        <w:ind w:left="5500" w:hanging="4100"/>
        <w:jc w:val="both"/>
      </w:pPr>
      <w:bookmarkStart w:id="133" w:name="bookmark178"/>
      <w:bookmarkEnd w:id="133"/>
      <w:r w:rsidRPr="00CA34E3">
        <w:t xml:space="preserve">Нормативные правовые акты, регулирующие предоставление </w:t>
      </w:r>
      <w:r w:rsidR="00980C07" w:rsidRPr="00CA34E3">
        <w:t>Муниципальной</w:t>
      </w:r>
      <w:r w:rsidRPr="00CA34E3">
        <w:t xml:space="preserve"> услуги</w:t>
      </w:r>
    </w:p>
    <w:p w14:paraId="2FF9C099" w14:textId="77777777" w:rsidR="005C5C9B" w:rsidRPr="00CA34E3" w:rsidRDefault="00E32B86" w:rsidP="00CA34E3">
      <w:pPr>
        <w:pStyle w:val="1"/>
        <w:numPr>
          <w:ilvl w:val="1"/>
          <w:numId w:val="8"/>
        </w:numPr>
        <w:tabs>
          <w:tab w:val="left" w:pos="1186"/>
        </w:tabs>
        <w:ind w:firstLine="720"/>
        <w:jc w:val="both"/>
      </w:pPr>
      <w:bookmarkStart w:id="134" w:name="bookmark179"/>
      <w:bookmarkEnd w:id="134"/>
      <w:r w:rsidRPr="00CA34E3">
        <w:t xml:space="preserve">Актуальный перечень нормативных правовых актов, регулирующих предоставление </w:t>
      </w:r>
      <w:r w:rsidR="00980C07" w:rsidRPr="00CA34E3">
        <w:t>Муниципальной</w:t>
      </w:r>
      <w:r w:rsidRPr="00CA34E3">
        <w:t xml:space="preserve"> услуги (с указанием их реквизитов и источников официального опубликования), размещен на официальном сайте Организации.</w:t>
      </w:r>
    </w:p>
    <w:p w14:paraId="1B5E86E6" w14:textId="77777777" w:rsidR="005C5C9B" w:rsidRPr="00CA34E3" w:rsidRDefault="00E32B86" w:rsidP="00CA34E3">
      <w:pPr>
        <w:pStyle w:val="1"/>
        <w:numPr>
          <w:ilvl w:val="1"/>
          <w:numId w:val="8"/>
        </w:numPr>
        <w:tabs>
          <w:tab w:val="left" w:pos="1186"/>
        </w:tabs>
        <w:ind w:firstLine="720"/>
        <w:jc w:val="both"/>
      </w:pPr>
      <w:bookmarkStart w:id="135" w:name="bookmark181"/>
      <w:bookmarkStart w:id="136" w:name="bookmark180"/>
      <w:bookmarkEnd w:id="135"/>
      <w:r w:rsidRPr="00CA34E3">
        <w:t xml:space="preserve">Перечень нормативных правовых актов, регулирующих предоставление </w:t>
      </w:r>
      <w:r w:rsidR="00980C07" w:rsidRPr="00CA34E3">
        <w:t xml:space="preserve">Муниципальной </w:t>
      </w:r>
      <w:r w:rsidRPr="00CA34E3">
        <w:t>услуги, указан в Приложении 1 к настоящему Административному регламенту.</w:t>
      </w:r>
      <w:bookmarkEnd w:id="136"/>
    </w:p>
    <w:p w14:paraId="1469ECD1" w14:textId="77777777" w:rsidR="005C5C9B" w:rsidRPr="00CA34E3" w:rsidRDefault="00E32B86" w:rsidP="00CA34E3">
      <w:pPr>
        <w:pStyle w:val="1"/>
        <w:numPr>
          <w:ilvl w:val="0"/>
          <w:numId w:val="8"/>
        </w:numPr>
        <w:tabs>
          <w:tab w:val="left" w:pos="2050"/>
        </w:tabs>
        <w:ind w:left="2440" w:hanging="780"/>
        <w:jc w:val="both"/>
      </w:pPr>
      <w:bookmarkStart w:id="137" w:name="bookmark182"/>
      <w:bookmarkEnd w:id="137"/>
      <w:r w:rsidRPr="00CA34E3">
        <w:t xml:space="preserve">Исчерпывающий перечень документов, необходимых для предоставления </w:t>
      </w:r>
      <w:r w:rsidR="00980C07" w:rsidRPr="00CA34E3">
        <w:t>Муниципальной</w:t>
      </w:r>
      <w:r w:rsidRPr="00CA34E3">
        <w:t xml:space="preserve"> услуги, подлежащих представлению Заявителем</w:t>
      </w:r>
    </w:p>
    <w:p w14:paraId="3EAEB770" w14:textId="77777777" w:rsidR="005C5C9B" w:rsidRPr="00CA34E3" w:rsidRDefault="00E32B86" w:rsidP="00CA34E3">
      <w:pPr>
        <w:pStyle w:val="1"/>
        <w:numPr>
          <w:ilvl w:val="1"/>
          <w:numId w:val="8"/>
        </w:numPr>
        <w:tabs>
          <w:tab w:val="left" w:pos="1434"/>
        </w:tabs>
        <w:ind w:firstLine="720"/>
        <w:jc w:val="both"/>
      </w:pPr>
      <w:bookmarkStart w:id="138" w:name="bookmark184"/>
      <w:bookmarkStart w:id="139" w:name="bookmark183"/>
      <w:bookmarkEnd w:id="138"/>
      <w:r w:rsidRPr="00CA34E3">
        <w:t xml:space="preserve">Перечень документов, необходимых для предоставления </w:t>
      </w:r>
      <w:r w:rsidR="00980C07" w:rsidRPr="00CA34E3">
        <w:t>Муниципальной</w:t>
      </w:r>
      <w:r w:rsidRPr="00CA34E3">
        <w:t xml:space="preserve"> услуги, подлежащих представлению Заявителем, независимо от категории и основания для обращения за предоставлением </w:t>
      </w:r>
      <w:r w:rsidR="00980C07" w:rsidRPr="00CA34E3">
        <w:t>Муниципальной</w:t>
      </w:r>
      <w:r w:rsidRPr="00CA34E3">
        <w:t xml:space="preserve"> услуги:</w:t>
      </w:r>
      <w:bookmarkEnd w:id="139"/>
    </w:p>
    <w:p w14:paraId="4FC00F4A" w14:textId="77777777" w:rsidR="005C5C9B" w:rsidRPr="00CA34E3" w:rsidRDefault="00E32B86" w:rsidP="00CA34E3">
      <w:pPr>
        <w:pStyle w:val="1"/>
        <w:numPr>
          <w:ilvl w:val="2"/>
          <w:numId w:val="8"/>
        </w:numPr>
        <w:tabs>
          <w:tab w:val="left" w:pos="1434"/>
        </w:tabs>
        <w:ind w:firstLine="720"/>
        <w:jc w:val="both"/>
      </w:pPr>
      <w:bookmarkStart w:id="140" w:name="bookmark185"/>
      <w:bookmarkEnd w:id="140"/>
      <w:r w:rsidRPr="00CA34E3">
        <w:t xml:space="preserve">Запрос о предоставлении </w:t>
      </w:r>
      <w:r w:rsidR="00980C07" w:rsidRPr="00CA34E3">
        <w:t>Муниципальной</w:t>
      </w:r>
      <w:r w:rsidRPr="00CA34E3">
        <w:t xml:space="preserve"> услуги по форме, приведенной в Приложении 2 к настоящему Административному регламенту (далее - Запрос);</w:t>
      </w:r>
    </w:p>
    <w:p w14:paraId="16176E4A" w14:textId="77777777" w:rsidR="005C5C9B" w:rsidRPr="00CA34E3" w:rsidRDefault="00E32B86" w:rsidP="00CA34E3">
      <w:pPr>
        <w:pStyle w:val="1"/>
        <w:numPr>
          <w:ilvl w:val="2"/>
          <w:numId w:val="8"/>
        </w:numPr>
        <w:tabs>
          <w:tab w:val="left" w:pos="1470"/>
        </w:tabs>
        <w:ind w:firstLine="720"/>
        <w:jc w:val="both"/>
      </w:pPr>
      <w:bookmarkStart w:id="141" w:name="bookmark186"/>
      <w:bookmarkEnd w:id="141"/>
      <w:r w:rsidRPr="00CA34E3">
        <w:t>документ, удостоверяющий личность кандидата на обучение;</w:t>
      </w:r>
    </w:p>
    <w:p w14:paraId="1BEECFA5" w14:textId="77777777" w:rsidR="005C5C9B" w:rsidRPr="00CA34E3" w:rsidRDefault="00E32B86" w:rsidP="00CA34E3">
      <w:pPr>
        <w:pStyle w:val="1"/>
        <w:numPr>
          <w:ilvl w:val="2"/>
          <w:numId w:val="8"/>
        </w:numPr>
        <w:tabs>
          <w:tab w:val="left" w:pos="1489"/>
        </w:tabs>
        <w:ind w:firstLine="720"/>
        <w:jc w:val="both"/>
      </w:pPr>
      <w:bookmarkStart w:id="142" w:name="bookmark187"/>
      <w:bookmarkEnd w:id="142"/>
      <w:r w:rsidRPr="00CA34E3">
        <w:t xml:space="preserve">документ, удостоверяющий личность Заявителя в случае обращения за предоставлением </w:t>
      </w:r>
      <w:r w:rsidR="00E40EEB" w:rsidRPr="00CA34E3">
        <w:t>Муниципальной</w:t>
      </w:r>
      <w:r w:rsidRPr="00CA34E3">
        <w:t xml:space="preserve"> услуги в соответствии с пунктом</w:t>
      </w:r>
      <w:hyperlink w:anchor="bookmark68" w:tooltip="Current Document">
        <w:r w:rsidRPr="00CA34E3">
          <w:t xml:space="preserve"> 2.2.2 </w:t>
        </w:r>
      </w:hyperlink>
      <w:r w:rsidRPr="00CA34E3">
        <w:t>настоящего Административного регламента законного представителя несовершеннолетнего лица;</w:t>
      </w:r>
    </w:p>
    <w:p w14:paraId="33A0C0B6" w14:textId="77777777" w:rsidR="005C5C9B" w:rsidRPr="00CA34E3" w:rsidRDefault="00E32B86" w:rsidP="00CA34E3">
      <w:pPr>
        <w:pStyle w:val="1"/>
        <w:numPr>
          <w:ilvl w:val="2"/>
          <w:numId w:val="8"/>
        </w:numPr>
        <w:tabs>
          <w:tab w:val="left" w:pos="1479"/>
        </w:tabs>
        <w:ind w:firstLine="720"/>
        <w:jc w:val="both"/>
      </w:pPr>
      <w:bookmarkStart w:id="143" w:name="bookmark188"/>
      <w:bookmarkEnd w:id="143"/>
      <w:r w:rsidRPr="00CA34E3">
        <w:t xml:space="preserve">документ, подтверждающий полномочия представителя Заявителя, в случае обращения за предоставлением </w:t>
      </w:r>
      <w:r w:rsidR="00E40EEB" w:rsidRPr="00CA34E3">
        <w:t>Муниципальной</w:t>
      </w:r>
      <w:r w:rsidRPr="00CA34E3">
        <w:t xml:space="preserve"> услуги представителя Заявителя;</w:t>
      </w:r>
    </w:p>
    <w:p w14:paraId="390DE2CE" w14:textId="77777777" w:rsidR="005C5C9B" w:rsidRPr="00CA34E3" w:rsidRDefault="00E32B86" w:rsidP="00CA34E3">
      <w:pPr>
        <w:pStyle w:val="1"/>
        <w:numPr>
          <w:ilvl w:val="2"/>
          <w:numId w:val="8"/>
        </w:numPr>
        <w:tabs>
          <w:tab w:val="left" w:pos="1479"/>
        </w:tabs>
        <w:ind w:firstLine="720"/>
        <w:jc w:val="both"/>
      </w:pPr>
      <w:bookmarkStart w:id="144" w:name="bookmark189"/>
      <w:bookmarkEnd w:id="144"/>
      <w:r w:rsidRPr="00CA34E3">
        <w:t>документы об отсутствии медицинских противопоказаний для занятий отдельными видами искусства, физической культурой и спортом;</w:t>
      </w:r>
    </w:p>
    <w:p w14:paraId="64C2C6C2" w14:textId="77777777" w:rsidR="005C5C9B" w:rsidRPr="00CA34E3" w:rsidRDefault="00E32B86" w:rsidP="00CA34E3">
      <w:pPr>
        <w:pStyle w:val="1"/>
        <w:numPr>
          <w:ilvl w:val="2"/>
          <w:numId w:val="8"/>
        </w:numPr>
        <w:tabs>
          <w:tab w:val="left" w:pos="1479"/>
        </w:tabs>
        <w:ind w:firstLine="720"/>
        <w:jc w:val="both"/>
      </w:pPr>
      <w:bookmarkStart w:id="145" w:name="bookmark190"/>
      <w:bookmarkEnd w:id="145"/>
      <w:r w:rsidRPr="00CA34E3">
        <w:t>копия документа, подтверждающего регистрацию в системе индивидуального (персонифицированного) учета, либо страхового свидетельства обязательного пенсионного страхования, содержащего данные о номере СНИЛС кандидата на обучение</w:t>
      </w:r>
    </w:p>
    <w:p w14:paraId="1F4FFD16" w14:textId="77777777" w:rsidR="005C5C9B" w:rsidRPr="00CA34E3" w:rsidRDefault="00E32B86" w:rsidP="00CA34E3">
      <w:pPr>
        <w:pStyle w:val="1"/>
        <w:numPr>
          <w:ilvl w:val="2"/>
          <w:numId w:val="8"/>
        </w:numPr>
        <w:tabs>
          <w:tab w:val="left" w:pos="1489"/>
        </w:tabs>
        <w:ind w:firstLine="720"/>
        <w:jc w:val="both"/>
      </w:pPr>
      <w:bookmarkStart w:id="146" w:name="bookmark191"/>
      <w:bookmarkEnd w:id="146"/>
      <w:r w:rsidRPr="00CA34E3">
        <w:t xml:space="preserve">копия документа, подтверждающего регистрацию в системе индивидуального (персонифицированного) учета, либо страхового свидетельства обязательного пенсионного страхования, содержащего данные о номере СНИЛС Заявителя в случае обращения за предоставлением </w:t>
      </w:r>
      <w:r w:rsidR="00E40EEB" w:rsidRPr="00CA34E3">
        <w:t>Муниципальной</w:t>
      </w:r>
      <w:r w:rsidRPr="00CA34E3">
        <w:t xml:space="preserve"> услуги в соответствии с пунктом</w:t>
      </w:r>
      <w:hyperlink w:anchor="bookmark68" w:tooltip="Current Document">
        <w:r w:rsidRPr="00CA34E3">
          <w:t xml:space="preserve"> 2.2.2 </w:t>
        </w:r>
      </w:hyperlink>
      <w:r w:rsidRPr="00CA34E3">
        <w:t>настоящего Административного регламента законного представителя несовершеннолетнего лица.</w:t>
      </w:r>
    </w:p>
    <w:p w14:paraId="5AACEB17" w14:textId="77777777" w:rsidR="005C5C9B" w:rsidRPr="00CA34E3" w:rsidRDefault="00E32B86" w:rsidP="00CA34E3">
      <w:pPr>
        <w:pStyle w:val="1"/>
        <w:numPr>
          <w:ilvl w:val="1"/>
          <w:numId w:val="8"/>
        </w:numPr>
        <w:tabs>
          <w:tab w:val="left" w:pos="1436"/>
        </w:tabs>
        <w:ind w:firstLine="720"/>
        <w:jc w:val="both"/>
      </w:pPr>
      <w:bookmarkStart w:id="147" w:name="bookmark193"/>
      <w:bookmarkStart w:id="148" w:name="bookmark192"/>
      <w:bookmarkEnd w:id="147"/>
      <w:r w:rsidRPr="00CA34E3">
        <w:t xml:space="preserve">Перечень документов, необходимых для предоставления </w:t>
      </w:r>
      <w:r w:rsidR="00E40EEB" w:rsidRPr="00CA34E3">
        <w:t>Муниципальной</w:t>
      </w:r>
      <w:r w:rsidRPr="00CA34E3">
        <w:t xml:space="preserve"> услуги, подлежащих представлению Заявителем при подаче запроса на предоставление услуги посредством ЕПГУ (сведения о документах заполняютс</w:t>
      </w:r>
      <w:r w:rsidR="007C55C6" w:rsidRPr="00CA34E3">
        <w:t>я в поля электронной формы на ЕП</w:t>
      </w:r>
      <w:r w:rsidRPr="00CA34E3">
        <w:t>ГУ):</w:t>
      </w:r>
      <w:bookmarkEnd w:id="148"/>
    </w:p>
    <w:p w14:paraId="36C3B0BD" w14:textId="77777777" w:rsidR="005C5C9B" w:rsidRPr="00CA34E3" w:rsidRDefault="00E32B86" w:rsidP="00CA34E3">
      <w:pPr>
        <w:pStyle w:val="1"/>
        <w:numPr>
          <w:ilvl w:val="2"/>
          <w:numId w:val="8"/>
        </w:numPr>
        <w:tabs>
          <w:tab w:val="left" w:pos="1436"/>
        </w:tabs>
        <w:ind w:firstLine="720"/>
        <w:jc w:val="both"/>
      </w:pPr>
      <w:bookmarkStart w:id="149" w:name="bookmark194"/>
      <w:bookmarkEnd w:id="149"/>
      <w:r w:rsidRPr="00CA34E3">
        <w:t xml:space="preserve">Запрос о предоставлении </w:t>
      </w:r>
      <w:r w:rsidR="00E40EEB" w:rsidRPr="00CA34E3">
        <w:t>Муниципальной</w:t>
      </w:r>
      <w:r w:rsidRPr="00CA34E3">
        <w:t xml:space="preserve"> услуги по форме, приведенной в Приложении 2 к настоящему Административному регламенту (далее - Запрос);</w:t>
      </w:r>
    </w:p>
    <w:p w14:paraId="0C602545" w14:textId="77777777" w:rsidR="005C5C9B" w:rsidRPr="00CA34E3" w:rsidRDefault="00E32B86" w:rsidP="00CA34E3">
      <w:pPr>
        <w:pStyle w:val="1"/>
        <w:numPr>
          <w:ilvl w:val="2"/>
          <w:numId w:val="8"/>
        </w:numPr>
        <w:tabs>
          <w:tab w:val="left" w:pos="1470"/>
        </w:tabs>
        <w:ind w:firstLine="720"/>
        <w:jc w:val="both"/>
      </w:pPr>
      <w:bookmarkStart w:id="150" w:name="bookmark195"/>
      <w:bookmarkEnd w:id="150"/>
      <w:r w:rsidRPr="00CA34E3">
        <w:t>сведения о документе, удостоверяющем личность кандидата на обучение;</w:t>
      </w:r>
    </w:p>
    <w:p w14:paraId="5F827D0A" w14:textId="77777777" w:rsidR="005C5C9B" w:rsidRPr="00CA34E3" w:rsidRDefault="00E32B86" w:rsidP="00CA34E3">
      <w:pPr>
        <w:pStyle w:val="1"/>
        <w:numPr>
          <w:ilvl w:val="2"/>
          <w:numId w:val="8"/>
        </w:numPr>
        <w:tabs>
          <w:tab w:val="left" w:pos="1489"/>
        </w:tabs>
        <w:ind w:firstLine="720"/>
        <w:jc w:val="both"/>
      </w:pPr>
      <w:bookmarkStart w:id="151" w:name="bookmark196"/>
      <w:bookmarkEnd w:id="151"/>
      <w:r w:rsidRPr="00CA34E3">
        <w:t xml:space="preserve">сведения о документе, удостоверяющем личность Заявителя в случае обращения за </w:t>
      </w:r>
      <w:r w:rsidRPr="00CA34E3">
        <w:lastRenderedPageBreak/>
        <w:t xml:space="preserve">предоставлением </w:t>
      </w:r>
      <w:r w:rsidR="00E40EEB" w:rsidRPr="00CA34E3">
        <w:t>Муниципальной</w:t>
      </w:r>
      <w:r w:rsidRPr="00CA34E3">
        <w:t xml:space="preserve"> услуги в соответствии с пунктом</w:t>
      </w:r>
      <w:hyperlink w:anchor="bookmark68" w:tooltip="Current Document">
        <w:r w:rsidRPr="00CA34E3">
          <w:t xml:space="preserve"> 2.2.2 </w:t>
        </w:r>
      </w:hyperlink>
      <w:r w:rsidRPr="00CA34E3">
        <w:t>настоящего Административного регламента законного представителя несовершеннолетнего лица;</w:t>
      </w:r>
    </w:p>
    <w:p w14:paraId="2C03D295" w14:textId="77777777" w:rsidR="005C5C9B" w:rsidRPr="00CA34E3" w:rsidRDefault="00E32B86" w:rsidP="00CA34E3">
      <w:pPr>
        <w:pStyle w:val="1"/>
        <w:numPr>
          <w:ilvl w:val="2"/>
          <w:numId w:val="8"/>
        </w:numPr>
        <w:tabs>
          <w:tab w:val="left" w:pos="1479"/>
        </w:tabs>
        <w:ind w:firstLine="720"/>
        <w:jc w:val="both"/>
      </w:pPr>
      <w:bookmarkStart w:id="152" w:name="bookmark197"/>
      <w:bookmarkEnd w:id="152"/>
      <w:r w:rsidRPr="00CA34E3">
        <w:t xml:space="preserve">сведения о документе, подтверждающем полномочия представителя Заявителя, в случае обращения за предоставлением </w:t>
      </w:r>
      <w:r w:rsidR="00E40EEB" w:rsidRPr="00CA34E3">
        <w:t>Муниципальной</w:t>
      </w:r>
      <w:r w:rsidRPr="00CA34E3">
        <w:t xml:space="preserve"> услуги представителя Заявителя;</w:t>
      </w:r>
    </w:p>
    <w:p w14:paraId="29B271D3" w14:textId="77777777" w:rsidR="005C5C9B" w:rsidRPr="00CA34E3" w:rsidRDefault="00E32B86" w:rsidP="00CA34E3">
      <w:pPr>
        <w:pStyle w:val="1"/>
        <w:numPr>
          <w:ilvl w:val="2"/>
          <w:numId w:val="8"/>
        </w:numPr>
        <w:tabs>
          <w:tab w:val="left" w:pos="1479"/>
        </w:tabs>
        <w:ind w:firstLine="720"/>
        <w:jc w:val="both"/>
      </w:pPr>
      <w:bookmarkStart w:id="153" w:name="bookmark198"/>
      <w:bookmarkEnd w:id="153"/>
      <w:r w:rsidRPr="00CA34E3">
        <w:t>сведения о документах об отсутствии медицинских противопоказаний для занятий отдельными видами искусства, физической культурой и спортом;</w:t>
      </w:r>
    </w:p>
    <w:p w14:paraId="3DC5815F" w14:textId="77777777" w:rsidR="005C5C9B" w:rsidRPr="00CA34E3" w:rsidRDefault="00E32B86" w:rsidP="00CA34E3">
      <w:pPr>
        <w:pStyle w:val="1"/>
        <w:numPr>
          <w:ilvl w:val="2"/>
          <w:numId w:val="8"/>
        </w:numPr>
        <w:tabs>
          <w:tab w:val="left" w:pos="1470"/>
        </w:tabs>
        <w:ind w:firstLine="720"/>
        <w:jc w:val="both"/>
      </w:pPr>
      <w:bookmarkStart w:id="154" w:name="bookmark199"/>
      <w:bookmarkEnd w:id="154"/>
      <w:r w:rsidRPr="00CA34E3">
        <w:t>сведения о номере СНИЛС кандидата на обучение;</w:t>
      </w:r>
    </w:p>
    <w:p w14:paraId="5D00EB8F" w14:textId="77777777" w:rsidR="005C5C9B" w:rsidRPr="00CA34E3" w:rsidRDefault="00E32B86" w:rsidP="00CA34E3">
      <w:pPr>
        <w:pStyle w:val="1"/>
        <w:numPr>
          <w:ilvl w:val="2"/>
          <w:numId w:val="8"/>
        </w:numPr>
        <w:tabs>
          <w:tab w:val="left" w:pos="1489"/>
        </w:tabs>
        <w:ind w:firstLine="720"/>
        <w:jc w:val="both"/>
      </w:pPr>
      <w:bookmarkStart w:id="155" w:name="bookmark200"/>
      <w:bookmarkEnd w:id="155"/>
      <w:r w:rsidRPr="00CA34E3">
        <w:t xml:space="preserve">сведения о номере СНИЛС Заявителя в случае обращения за предоставлением </w:t>
      </w:r>
      <w:r w:rsidR="00E40EEB" w:rsidRPr="00CA34E3">
        <w:t>Муниципальной</w:t>
      </w:r>
      <w:r w:rsidRPr="00CA34E3">
        <w:t xml:space="preserve"> услуги в соответствии с пунктом</w:t>
      </w:r>
      <w:hyperlink w:anchor="bookmark68" w:tooltip="Current Document">
        <w:r w:rsidRPr="00CA34E3">
          <w:t xml:space="preserve"> 2.2.2 </w:t>
        </w:r>
      </w:hyperlink>
      <w:r w:rsidRPr="00CA34E3">
        <w:t>настоящего Административного регламента законного представителя несовершеннолетнего лица.</w:t>
      </w:r>
    </w:p>
    <w:p w14:paraId="0759A2D2" w14:textId="77777777" w:rsidR="005C5C9B" w:rsidRPr="00CA34E3" w:rsidRDefault="00E32B86" w:rsidP="00CA34E3">
      <w:pPr>
        <w:pStyle w:val="1"/>
        <w:numPr>
          <w:ilvl w:val="1"/>
          <w:numId w:val="8"/>
        </w:numPr>
        <w:tabs>
          <w:tab w:val="left" w:pos="1436"/>
        </w:tabs>
        <w:ind w:firstLine="720"/>
        <w:jc w:val="both"/>
      </w:pPr>
      <w:bookmarkStart w:id="156" w:name="bookmark201"/>
      <w:bookmarkEnd w:id="156"/>
      <w:r w:rsidRPr="00CA34E3">
        <w:t>Описание требований к документам и формам представления в зависимости от способа обращения приведено в Приложении 8 к настоящему Административному регламенту.</w:t>
      </w:r>
    </w:p>
    <w:p w14:paraId="14C80BE9" w14:textId="77777777" w:rsidR="005C5C9B" w:rsidRPr="00CA34E3" w:rsidRDefault="00E32B86" w:rsidP="00CA34E3">
      <w:pPr>
        <w:pStyle w:val="1"/>
        <w:numPr>
          <w:ilvl w:val="1"/>
          <w:numId w:val="8"/>
        </w:numPr>
        <w:tabs>
          <w:tab w:val="left" w:pos="1436"/>
        </w:tabs>
        <w:ind w:firstLine="720"/>
        <w:jc w:val="both"/>
      </w:pPr>
      <w:bookmarkStart w:id="157" w:name="bookmark202"/>
      <w:bookmarkEnd w:id="157"/>
      <w:r w:rsidRPr="00CA34E3">
        <w:t xml:space="preserve">В случае, если для предоставления </w:t>
      </w:r>
      <w:r w:rsidR="007F2DA1" w:rsidRPr="00CA34E3">
        <w:t>Муниципальной</w:t>
      </w:r>
      <w:r w:rsidRPr="00CA34E3">
        <w:t xml:space="preserve"> услуги необходима обработка персональных данных лица, не являющегося Заявителем, и если в соответствии с законодательством Российской Федерации обработка таких персональных данных может осуществляться с согласия указанного лица, при обращении за получением </w:t>
      </w:r>
      <w:r w:rsidR="007F2DA1" w:rsidRPr="00CA34E3">
        <w:t>Муниципальной</w:t>
      </w:r>
      <w:r w:rsidRPr="00CA34E3">
        <w:t xml:space="preserve">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w:t>
      </w:r>
    </w:p>
    <w:p w14:paraId="597DB745" w14:textId="77777777" w:rsidR="005C5C9B" w:rsidRPr="00CA34E3" w:rsidRDefault="00E32B86" w:rsidP="00CA34E3">
      <w:pPr>
        <w:pStyle w:val="1"/>
        <w:numPr>
          <w:ilvl w:val="1"/>
          <w:numId w:val="8"/>
        </w:numPr>
        <w:tabs>
          <w:tab w:val="left" w:pos="1436"/>
        </w:tabs>
        <w:ind w:firstLine="720"/>
        <w:jc w:val="both"/>
      </w:pPr>
      <w:bookmarkStart w:id="158" w:name="bookmark203"/>
      <w:bookmarkEnd w:id="158"/>
      <w:r w:rsidRPr="00CA34E3">
        <w:t>Организации запрещено требовать у Заявителя:</w:t>
      </w:r>
    </w:p>
    <w:p w14:paraId="46ECB2CC" w14:textId="77777777" w:rsidR="005C5C9B" w:rsidRPr="00CA34E3" w:rsidRDefault="00E32B86" w:rsidP="00CA34E3">
      <w:pPr>
        <w:pStyle w:val="1"/>
        <w:numPr>
          <w:ilvl w:val="2"/>
          <w:numId w:val="8"/>
        </w:numPr>
        <w:tabs>
          <w:tab w:val="left" w:pos="1489"/>
        </w:tabs>
        <w:ind w:firstLine="720"/>
        <w:jc w:val="both"/>
      </w:pPr>
      <w:bookmarkStart w:id="159" w:name="bookmark204"/>
      <w:bookmarkEnd w:id="159"/>
      <w:r w:rsidRPr="00CA34E3">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субъекта Российской Федерации, настоящим Административным регламентом для предоставления </w:t>
      </w:r>
      <w:r w:rsidR="007F2DA1" w:rsidRPr="00CA34E3">
        <w:t>Муниципальной</w:t>
      </w:r>
      <w:r w:rsidRPr="00CA34E3">
        <w:t xml:space="preserve"> услуги;</w:t>
      </w:r>
    </w:p>
    <w:p w14:paraId="0194290F" w14:textId="77777777" w:rsidR="005C5C9B" w:rsidRPr="00CA34E3" w:rsidRDefault="00E32B86" w:rsidP="00CA34E3">
      <w:pPr>
        <w:pStyle w:val="1"/>
        <w:numPr>
          <w:ilvl w:val="2"/>
          <w:numId w:val="8"/>
        </w:numPr>
        <w:tabs>
          <w:tab w:val="left" w:pos="1489"/>
        </w:tabs>
        <w:ind w:firstLine="720"/>
        <w:jc w:val="both"/>
      </w:pPr>
      <w:bookmarkStart w:id="160" w:name="bookmark205"/>
      <w:bookmarkEnd w:id="160"/>
      <w:r w:rsidRPr="00CA34E3">
        <w:t xml:space="preserve">представления документов и информации, в том числе подтверждающих внесение Заявителем платы за предоставление </w:t>
      </w:r>
      <w:r w:rsidR="007F2DA1" w:rsidRPr="00CA34E3">
        <w:t>Муниципальной</w:t>
      </w:r>
      <w:r w:rsidRPr="00CA34E3">
        <w:t xml:space="preserve"> услуги, которые находятся в распоряжении Организации,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w:t>
      </w:r>
      <w:r w:rsidR="007F2DA1" w:rsidRPr="00CA34E3">
        <w:t>Муниципальной</w:t>
      </w:r>
      <w:r w:rsidRPr="00CA34E3">
        <w:t xml:space="preserve"> услуги, в соответствии с нормативными правовыми актами Российской Федерации, нормативными правовыми актами субъекта Российской Федерации, настоящим Административным регламентом за исключением документов, включенных в определенный </w:t>
      </w:r>
      <w:hyperlink r:id="rId11" w:history="1">
        <w:r w:rsidRPr="00CA34E3">
          <w:t xml:space="preserve">частью 6 </w:t>
        </w:r>
      </w:hyperlink>
      <w:r w:rsidRPr="00CA34E3">
        <w:t>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Организацию по собственной инициативе);</w:t>
      </w:r>
    </w:p>
    <w:p w14:paraId="2BF7DBF9" w14:textId="77777777" w:rsidR="005C5C9B" w:rsidRPr="00CA34E3" w:rsidRDefault="00E32B86" w:rsidP="00CA34E3">
      <w:pPr>
        <w:pStyle w:val="1"/>
        <w:numPr>
          <w:ilvl w:val="2"/>
          <w:numId w:val="8"/>
        </w:numPr>
        <w:tabs>
          <w:tab w:val="left" w:pos="1489"/>
        </w:tabs>
        <w:ind w:firstLine="720"/>
        <w:jc w:val="both"/>
      </w:pPr>
      <w:bookmarkStart w:id="161" w:name="bookmark206"/>
      <w:bookmarkEnd w:id="161"/>
      <w:r w:rsidRPr="00CA34E3">
        <w:t xml:space="preserve">осуществления действий, в том числе согласований, необходимых для получения </w:t>
      </w:r>
      <w:r w:rsidR="007F2DA1" w:rsidRPr="00CA34E3">
        <w:t>Муниципальной</w:t>
      </w:r>
      <w:r w:rsidRPr="00CA34E3">
        <w:t xml:space="preserve"> услуги и связанных с обращением в иные государственные органы, органы </w:t>
      </w:r>
      <w:bookmarkStart w:id="162" w:name="bookmark207"/>
      <w:r w:rsidRPr="00CA34E3">
        <w:t>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указанных в подразделе</w:t>
      </w:r>
      <w:hyperlink w:anchor="bookmark259" w:tooltip="Current Document">
        <w:r w:rsidRPr="00CA34E3">
          <w:t xml:space="preserve"> 15 </w:t>
        </w:r>
      </w:hyperlink>
      <w:r w:rsidRPr="00CA34E3">
        <w:t>настоящего Административного регламента;</w:t>
      </w:r>
      <w:bookmarkEnd w:id="162"/>
    </w:p>
    <w:p w14:paraId="5EBEA9C9" w14:textId="77777777" w:rsidR="005C5C9B" w:rsidRPr="00CA34E3" w:rsidRDefault="00E32B86" w:rsidP="00CA34E3">
      <w:pPr>
        <w:pStyle w:val="1"/>
        <w:numPr>
          <w:ilvl w:val="2"/>
          <w:numId w:val="8"/>
        </w:numPr>
        <w:tabs>
          <w:tab w:val="left" w:pos="1489"/>
        </w:tabs>
        <w:ind w:firstLine="720"/>
        <w:jc w:val="both"/>
      </w:pPr>
      <w:bookmarkStart w:id="163" w:name="bookmark208"/>
      <w:bookmarkEnd w:id="163"/>
      <w:r w:rsidRPr="00CA34E3">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7F2DA1" w:rsidRPr="00CA34E3">
        <w:t>Муниципальной</w:t>
      </w:r>
      <w:r w:rsidRPr="00CA34E3">
        <w:t xml:space="preserve"> услуги, либо в предоставлении </w:t>
      </w:r>
      <w:r w:rsidR="007F2DA1" w:rsidRPr="00CA34E3">
        <w:t>Муниципальной</w:t>
      </w:r>
      <w:r w:rsidRPr="00CA34E3">
        <w:t xml:space="preserve"> услуги, за исключением следующих случаев:</w:t>
      </w:r>
    </w:p>
    <w:p w14:paraId="5384708D" w14:textId="77777777" w:rsidR="005C5C9B" w:rsidRPr="00CA34E3" w:rsidRDefault="00E32B86" w:rsidP="00CA34E3">
      <w:pPr>
        <w:pStyle w:val="1"/>
        <w:tabs>
          <w:tab w:val="left" w:pos="1056"/>
        </w:tabs>
        <w:ind w:firstLine="720"/>
        <w:jc w:val="both"/>
      </w:pPr>
      <w:bookmarkStart w:id="164" w:name="bookmark209"/>
      <w:r w:rsidRPr="00CA34E3">
        <w:t>а</w:t>
      </w:r>
      <w:bookmarkEnd w:id="164"/>
      <w:r w:rsidRPr="00CA34E3">
        <w:t>)</w:t>
      </w:r>
      <w:r w:rsidRPr="00CA34E3">
        <w:tab/>
        <w:t xml:space="preserve">изменение требований нормативных правовых актов, касающихся предоставления </w:t>
      </w:r>
      <w:r w:rsidR="007F2DA1" w:rsidRPr="00CA34E3">
        <w:t>Муниципальной</w:t>
      </w:r>
      <w:r w:rsidRPr="00CA34E3">
        <w:t xml:space="preserve"> услуги, после первоначальной подачи Запроса;</w:t>
      </w:r>
    </w:p>
    <w:p w14:paraId="1ADEC25E" w14:textId="77777777" w:rsidR="005C5C9B" w:rsidRPr="00CA34E3" w:rsidRDefault="00E32B86" w:rsidP="00CA34E3">
      <w:pPr>
        <w:pStyle w:val="1"/>
        <w:tabs>
          <w:tab w:val="left" w:pos="1056"/>
        </w:tabs>
        <w:ind w:firstLine="720"/>
        <w:jc w:val="both"/>
      </w:pPr>
      <w:bookmarkStart w:id="165" w:name="bookmark210"/>
      <w:r w:rsidRPr="00CA34E3">
        <w:t>б</w:t>
      </w:r>
      <w:bookmarkEnd w:id="165"/>
      <w:r w:rsidRPr="00CA34E3">
        <w:t>)</w:t>
      </w:r>
      <w:r w:rsidRPr="00CA34E3">
        <w:tab/>
        <w:t xml:space="preserve">наличие ошибок в Запросе и документах, поданных Заявителем после первоначального </w:t>
      </w:r>
      <w:r w:rsidRPr="00CA34E3">
        <w:lastRenderedPageBreak/>
        <w:t xml:space="preserve">отказа в приеме документов, необходимых для предоставления </w:t>
      </w:r>
      <w:r w:rsidR="007F2DA1" w:rsidRPr="00CA34E3">
        <w:t>Муниципальной</w:t>
      </w:r>
      <w:r w:rsidRPr="00CA34E3">
        <w:t xml:space="preserve"> услуги, либо в предоставлении </w:t>
      </w:r>
      <w:r w:rsidR="007F2DA1" w:rsidRPr="00CA34E3">
        <w:t>Муниципальной</w:t>
      </w:r>
      <w:r w:rsidRPr="00CA34E3">
        <w:t xml:space="preserve"> услуги и не включенных в представленный ранее комплект документов, необходимых для предоставления </w:t>
      </w:r>
      <w:r w:rsidR="007F2DA1" w:rsidRPr="00CA34E3">
        <w:t>Муниципальной</w:t>
      </w:r>
      <w:r w:rsidRPr="00CA34E3">
        <w:t xml:space="preserve"> услуги;</w:t>
      </w:r>
    </w:p>
    <w:p w14:paraId="6ED34E43" w14:textId="77777777" w:rsidR="005C5C9B" w:rsidRPr="00CA34E3" w:rsidRDefault="00E32B86" w:rsidP="00CA34E3">
      <w:pPr>
        <w:pStyle w:val="1"/>
        <w:tabs>
          <w:tab w:val="left" w:pos="1190"/>
        </w:tabs>
        <w:ind w:firstLine="720"/>
        <w:jc w:val="both"/>
      </w:pPr>
      <w:bookmarkStart w:id="166" w:name="bookmark211"/>
      <w:r w:rsidRPr="00CA34E3">
        <w:t>в</w:t>
      </w:r>
      <w:bookmarkEnd w:id="166"/>
      <w:r w:rsidRPr="00CA34E3">
        <w:t>)</w:t>
      </w:r>
      <w:r w:rsidRPr="00CA34E3">
        <w:tab/>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7F2DA1" w:rsidRPr="00CA34E3">
        <w:t>Муниципальной</w:t>
      </w:r>
      <w:r w:rsidRPr="00CA34E3">
        <w:t xml:space="preserve"> услуги, либо в предоставлении </w:t>
      </w:r>
      <w:r w:rsidR="007F2DA1" w:rsidRPr="00CA34E3">
        <w:t>Муниципальной</w:t>
      </w:r>
      <w:r w:rsidRPr="00CA34E3">
        <w:t xml:space="preserve"> услуги;</w:t>
      </w:r>
    </w:p>
    <w:p w14:paraId="3B6E506F" w14:textId="77777777" w:rsidR="005C5C9B" w:rsidRPr="00CA34E3" w:rsidRDefault="00E32B86" w:rsidP="00CA34E3">
      <w:pPr>
        <w:pStyle w:val="1"/>
        <w:tabs>
          <w:tab w:val="left" w:pos="1056"/>
        </w:tabs>
        <w:ind w:firstLine="720"/>
        <w:jc w:val="both"/>
      </w:pPr>
      <w:bookmarkStart w:id="167" w:name="bookmark212"/>
      <w:r w:rsidRPr="00CA34E3">
        <w:t>г</w:t>
      </w:r>
      <w:bookmarkEnd w:id="167"/>
      <w:r w:rsidRPr="00CA34E3">
        <w:t>)</w:t>
      </w:r>
      <w:r w:rsidRPr="00CA34E3">
        <w:tab/>
        <w:t xml:space="preserve">выявление документально подтвержденного факта (признаков) ошибочного или противоправного действия (бездействия) работника Организации при первоначальном отказе в приеме документов, необходимых для предоставления </w:t>
      </w:r>
      <w:r w:rsidR="007F2DA1" w:rsidRPr="00CA34E3">
        <w:t>Муниципальной</w:t>
      </w:r>
      <w:r w:rsidRPr="00CA34E3">
        <w:t xml:space="preserve"> услуги, либо в предоставлении </w:t>
      </w:r>
      <w:r w:rsidR="007F2DA1" w:rsidRPr="00CA34E3">
        <w:t>Муниципальной</w:t>
      </w:r>
      <w:r w:rsidRPr="00CA34E3">
        <w:t xml:space="preserve"> услуги, о чем в письменном виде за подписью руководителя Организации при первоначальном отказе в приеме документов, необходимых для предоставления </w:t>
      </w:r>
      <w:r w:rsidR="007F2DA1" w:rsidRPr="00CA34E3">
        <w:t>Муниципальной</w:t>
      </w:r>
      <w:r w:rsidRPr="00CA34E3">
        <w:t xml:space="preserve"> услуги, уведомляется Заявитель, а также приносятся извинения за доставленные неудобства.</w:t>
      </w:r>
    </w:p>
    <w:p w14:paraId="121081FA" w14:textId="77777777" w:rsidR="005C5C9B" w:rsidRPr="00CA34E3" w:rsidRDefault="00E32B86" w:rsidP="009957F1">
      <w:pPr>
        <w:pStyle w:val="1"/>
        <w:numPr>
          <w:ilvl w:val="1"/>
          <w:numId w:val="8"/>
        </w:numPr>
        <w:tabs>
          <w:tab w:val="left" w:pos="1442"/>
          <w:tab w:val="left" w:pos="8021"/>
          <w:tab w:val="left" w:pos="8386"/>
        </w:tabs>
        <w:ind w:firstLine="709"/>
        <w:jc w:val="both"/>
      </w:pPr>
      <w:bookmarkStart w:id="168" w:name="bookmark213"/>
      <w:bookmarkEnd w:id="168"/>
      <w:r w:rsidRPr="00CA34E3">
        <w:t>Документы из перечня, установленного пунктами</w:t>
      </w:r>
      <w:hyperlink w:anchor="bookmark183" w:tooltip="Current Document">
        <w:r w:rsidRPr="00CA34E3">
          <w:t xml:space="preserve"> 10.1</w:t>
        </w:r>
      </w:hyperlink>
      <w:r w:rsidRPr="00CA34E3">
        <w:t>-</w:t>
      </w:r>
      <w:hyperlink w:anchor="bookmark192" w:tooltip="Current Document">
        <w:r w:rsidRPr="00CA34E3">
          <w:t xml:space="preserve">10.2 </w:t>
        </w:r>
      </w:hyperlink>
      <w:r w:rsidRPr="00CA34E3">
        <w:t>настоящего</w:t>
      </w:r>
      <w:r w:rsidR="009957F1">
        <w:t xml:space="preserve"> </w:t>
      </w:r>
      <w:bookmarkStart w:id="169" w:name="bookmark214"/>
      <w:r w:rsidRPr="00CA34E3">
        <w:t>Административного регламента, составленные на иностранном языке, подлежат переводу на русский язык. Верность перевода, подлинность подписи переводчика свидетельствуются в порядке, установленном законодательством Российской Федерации о нотариате, либо удостоверяется апостилем в соответствии с «Гаагской конвенцией, отменяющей требование легализации иностранных официальных документов» от 5 октября 1961 года.</w:t>
      </w:r>
      <w:bookmarkEnd w:id="169"/>
    </w:p>
    <w:p w14:paraId="1E570A85" w14:textId="77777777" w:rsidR="005C5C9B" w:rsidRPr="00CA34E3" w:rsidRDefault="00E32B86" w:rsidP="00CA34E3">
      <w:pPr>
        <w:pStyle w:val="1"/>
        <w:numPr>
          <w:ilvl w:val="0"/>
          <w:numId w:val="8"/>
        </w:numPr>
        <w:tabs>
          <w:tab w:val="left" w:pos="2050"/>
        </w:tabs>
        <w:ind w:left="1660" w:firstLine="0"/>
        <w:jc w:val="center"/>
      </w:pPr>
      <w:bookmarkStart w:id="170" w:name="bookmark215"/>
      <w:bookmarkEnd w:id="170"/>
      <w:r w:rsidRPr="00CA34E3">
        <w:t xml:space="preserve">Исчерпывающий перечень документов, необходимых для предоставления </w:t>
      </w:r>
      <w:r w:rsidR="007F2DA1" w:rsidRPr="00CA34E3">
        <w:t>Муниципальной</w:t>
      </w:r>
      <w:r w:rsidRPr="00CA34E3">
        <w:t xml:space="preserve"> услуги, которые находятся в распоряжении органов власти, органов местного самоуправления или организаций</w:t>
      </w:r>
    </w:p>
    <w:p w14:paraId="0C3B5AB9" w14:textId="77777777" w:rsidR="005C5C9B" w:rsidRPr="00CA34E3" w:rsidRDefault="00E32B86" w:rsidP="00CA34E3">
      <w:pPr>
        <w:pStyle w:val="1"/>
        <w:numPr>
          <w:ilvl w:val="1"/>
          <w:numId w:val="8"/>
        </w:numPr>
        <w:tabs>
          <w:tab w:val="left" w:pos="1442"/>
        </w:tabs>
        <w:ind w:firstLine="720"/>
        <w:jc w:val="both"/>
      </w:pPr>
      <w:bookmarkStart w:id="171" w:name="bookmark217"/>
      <w:bookmarkStart w:id="172" w:name="bookmark216"/>
      <w:bookmarkEnd w:id="171"/>
      <w:r w:rsidRPr="00CA34E3">
        <w:t xml:space="preserve">Организация в порядке межведомственного информационного взаимодействия в целях представления и получения документов и информации для предоставления </w:t>
      </w:r>
      <w:r w:rsidR="007F2DA1" w:rsidRPr="00CA34E3">
        <w:t>Муниципальной</w:t>
      </w:r>
      <w:r w:rsidRPr="00CA34E3">
        <w:t xml:space="preserve"> услуги, которые находятся в распоряжении органов власти, органов местного самоуправления или организаций, запрашивает:</w:t>
      </w:r>
      <w:bookmarkEnd w:id="172"/>
    </w:p>
    <w:p w14:paraId="5C142CD8" w14:textId="77777777" w:rsidR="005C5C9B" w:rsidRPr="00CA34E3" w:rsidRDefault="00E32B86" w:rsidP="00CA34E3">
      <w:pPr>
        <w:pStyle w:val="1"/>
        <w:numPr>
          <w:ilvl w:val="2"/>
          <w:numId w:val="8"/>
        </w:numPr>
        <w:tabs>
          <w:tab w:val="left" w:pos="1484"/>
        </w:tabs>
        <w:ind w:firstLine="720"/>
        <w:jc w:val="both"/>
      </w:pPr>
      <w:bookmarkStart w:id="173" w:name="bookmark219"/>
      <w:bookmarkStart w:id="174" w:name="bookmark218"/>
      <w:bookmarkEnd w:id="173"/>
      <w:r w:rsidRPr="00CA34E3">
        <w:t>в случае, предусмотренном подпунктом</w:t>
      </w:r>
      <w:hyperlink w:anchor="bookmark152" w:tooltip="Current Document">
        <w:r w:rsidRPr="00CA34E3">
          <w:t xml:space="preserve"> 6.1.1 </w:t>
        </w:r>
      </w:hyperlink>
      <w:r w:rsidRPr="00CA34E3">
        <w:t>настоящего Административного регламента, данные сертификата дополнительного образования, выданного ранее кандидату на обучение по дополнительным общеразвивающим программам.</w:t>
      </w:r>
      <w:bookmarkEnd w:id="174"/>
    </w:p>
    <w:p w14:paraId="0D0938CF" w14:textId="77777777" w:rsidR="005C5C9B" w:rsidRPr="00CA34E3" w:rsidRDefault="00E32B86" w:rsidP="00CA34E3">
      <w:pPr>
        <w:pStyle w:val="1"/>
        <w:ind w:firstLine="720"/>
        <w:jc w:val="both"/>
      </w:pPr>
      <w:r w:rsidRPr="00CA34E3">
        <w:t xml:space="preserve">11.2. Непредставление (несвоевременное представление) органами государственной власти, органами местного самоуправления или организациями по межведомственному информационному запросу документов и информации не может являться основанием для отказа в предоставлении Заявителю </w:t>
      </w:r>
      <w:r w:rsidR="00C43B6A" w:rsidRPr="00CA34E3">
        <w:t>Муниципальной</w:t>
      </w:r>
      <w:r w:rsidRPr="00CA34E3">
        <w:t xml:space="preserve"> услуги.</w:t>
      </w:r>
    </w:p>
    <w:p w14:paraId="35D5049D" w14:textId="77777777" w:rsidR="005C5C9B" w:rsidRPr="00CA34E3" w:rsidRDefault="00E32B86" w:rsidP="009957F1">
      <w:pPr>
        <w:pStyle w:val="1"/>
        <w:numPr>
          <w:ilvl w:val="0"/>
          <w:numId w:val="11"/>
        </w:numPr>
        <w:tabs>
          <w:tab w:val="left" w:pos="1439"/>
        </w:tabs>
        <w:ind w:firstLine="709"/>
        <w:jc w:val="both"/>
      </w:pPr>
      <w:bookmarkStart w:id="175" w:name="bookmark220"/>
      <w:bookmarkEnd w:id="175"/>
      <w:r w:rsidRPr="00CA34E3">
        <w:t>Должностное лицо и (или) работник указанных в пункте</w:t>
      </w:r>
      <w:hyperlink w:anchor="bookmark218" w:tooltip="Current Document">
        <w:r w:rsidRPr="00CA34E3">
          <w:t xml:space="preserve"> 11.2 </w:t>
        </w:r>
      </w:hyperlink>
      <w:r w:rsidRPr="00CA34E3">
        <w:t>настоящего</w:t>
      </w:r>
      <w:r w:rsidR="009957F1">
        <w:t xml:space="preserve"> </w:t>
      </w:r>
      <w:r w:rsidRPr="00CA34E3">
        <w:t>Административного регламента органов и организаций, не представившие (несвоевременно представившие) запрошенные и находящиеся в их распоряжении документ или информацию, подлежат административной (статья 19.7 Кодекса об административных правонарушениях), дисциплинарной</w:t>
      </w:r>
      <w:r w:rsidRPr="00CA34E3">
        <w:tab/>
        <w:t>или</w:t>
      </w:r>
      <w:r w:rsidRPr="00CA34E3">
        <w:tab/>
        <w:t>иной</w:t>
      </w:r>
      <w:r w:rsidRPr="00CA34E3">
        <w:tab/>
        <w:t>ответственности</w:t>
      </w:r>
      <w:r w:rsidRPr="00CA34E3">
        <w:tab/>
        <w:t>в</w:t>
      </w:r>
      <w:r w:rsidRPr="00CA34E3">
        <w:tab/>
        <w:t>соответствии</w:t>
      </w:r>
      <w:r w:rsidR="009957F1">
        <w:t xml:space="preserve"> </w:t>
      </w:r>
      <w:r w:rsidRPr="00CA34E3">
        <w:t>с законодательством Российской Федерации.</w:t>
      </w:r>
    </w:p>
    <w:p w14:paraId="481EC357" w14:textId="77777777" w:rsidR="005C5C9B" w:rsidRPr="00CA34E3" w:rsidRDefault="00E32B86" w:rsidP="00CA34E3">
      <w:pPr>
        <w:pStyle w:val="1"/>
        <w:numPr>
          <w:ilvl w:val="0"/>
          <w:numId w:val="11"/>
        </w:numPr>
        <w:tabs>
          <w:tab w:val="left" w:pos="1439"/>
        </w:tabs>
        <w:ind w:firstLine="720"/>
        <w:jc w:val="both"/>
      </w:pPr>
      <w:bookmarkStart w:id="176" w:name="bookmark222"/>
      <w:bookmarkStart w:id="177" w:name="bookmark221"/>
      <w:bookmarkEnd w:id="176"/>
      <w:r w:rsidRPr="00CA34E3">
        <w:t>Документы, указанные в пункте</w:t>
      </w:r>
      <w:hyperlink w:anchor="bookmark216" w:tooltip="Current Document">
        <w:r w:rsidRPr="00CA34E3">
          <w:t xml:space="preserve"> 11.1 </w:t>
        </w:r>
      </w:hyperlink>
      <w:r w:rsidRPr="00CA34E3">
        <w:t xml:space="preserve">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w:t>
      </w:r>
      <w:r w:rsidR="000C64B3" w:rsidRPr="00CA34E3">
        <w:t>Муниципальной</w:t>
      </w:r>
      <w:r w:rsidRPr="00CA34E3">
        <w:t xml:space="preserve"> услуги.</w:t>
      </w:r>
      <w:bookmarkEnd w:id="177"/>
    </w:p>
    <w:p w14:paraId="5F38C54F" w14:textId="77777777" w:rsidR="005C5C9B" w:rsidRPr="00CA34E3" w:rsidRDefault="00E32B86" w:rsidP="00CA34E3">
      <w:pPr>
        <w:pStyle w:val="1"/>
        <w:numPr>
          <w:ilvl w:val="0"/>
          <w:numId w:val="8"/>
        </w:numPr>
        <w:tabs>
          <w:tab w:val="left" w:pos="1490"/>
        </w:tabs>
        <w:ind w:left="3520" w:hanging="2420"/>
        <w:jc w:val="both"/>
      </w:pPr>
      <w:bookmarkStart w:id="178" w:name="bookmark223"/>
      <w:bookmarkEnd w:id="178"/>
      <w:r w:rsidRPr="00CA34E3">
        <w:t xml:space="preserve">Исчерпывающий перечень оснований для отказа в приеме документов, необходимых для предоставления </w:t>
      </w:r>
      <w:r w:rsidR="000C64B3" w:rsidRPr="00CA34E3">
        <w:t>Муниципальной</w:t>
      </w:r>
      <w:r w:rsidRPr="00CA34E3">
        <w:t xml:space="preserve"> услуги</w:t>
      </w:r>
    </w:p>
    <w:p w14:paraId="1FF64656" w14:textId="77777777" w:rsidR="005C5C9B" w:rsidRPr="00CA34E3" w:rsidRDefault="00E32B86" w:rsidP="00CA34E3">
      <w:pPr>
        <w:pStyle w:val="1"/>
        <w:numPr>
          <w:ilvl w:val="1"/>
          <w:numId w:val="8"/>
        </w:numPr>
        <w:tabs>
          <w:tab w:val="left" w:pos="1439"/>
        </w:tabs>
        <w:ind w:firstLine="720"/>
        <w:jc w:val="both"/>
      </w:pPr>
      <w:bookmarkStart w:id="179" w:name="bookmark224"/>
      <w:bookmarkEnd w:id="179"/>
      <w:r w:rsidRPr="00CA34E3">
        <w:t xml:space="preserve">Основаниями для отказа в приеме документов, необходимых для предоставления </w:t>
      </w:r>
      <w:r w:rsidR="000C64B3" w:rsidRPr="00CA34E3">
        <w:t>Муниципальной</w:t>
      </w:r>
      <w:r w:rsidRPr="00CA34E3">
        <w:t xml:space="preserve"> услуги, являются:</w:t>
      </w:r>
    </w:p>
    <w:p w14:paraId="45F51487" w14:textId="77777777" w:rsidR="005C5C9B" w:rsidRPr="00CA34E3" w:rsidRDefault="00E32B86" w:rsidP="00CA34E3">
      <w:pPr>
        <w:pStyle w:val="1"/>
        <w:numPr>
          <w:ilvl w:val="2"/>
          <w:numId w:val="8"/>
        </w:numPr>
        <w:tabs>
          <w:tab w:val="left" w:pos="1470"/>
        </w:tabs>
        <w:ind w:firstLine="720"/>
        <w:jc w:val="both"/>
      </w:pPr>
      <w:bookmarkStart w:id="180" w:name="bookmark225"/>
      <w:bookmarkEnd w:id="180"/>
      <w:r w:rsidRPr="00CA34E3">
        <w:lastRenderedPageBreak/>
        <w:t>Запрос направлен адресату не по принадлежности;</w:t>
      </w:r>
    </w:p>
    <w:p w14:paraId="66215D3A" w14:textId="77777777" w:rsidR="005C5C9B" w:rsidRPr="00CA34E3" w:rsidRDefault="00E32B86" w:rsidP="00CA34E3">
      <w:pPr>
        <w:pStyle w:val="1"/>
        <w:numPr>
          <w:ilvl w:val="2"/>
          <w:numId w:val="8"/>
        </w:numPr>
        <w:tabs>
          <w:tab w:val="left" w:pos="1479"/>
        </w:tabs>
        <w:ind w:firstLine="720"/>
        <w:jc w:val="both"/>
      </w:pPr>
      <w:bookmarkStart w:id="181" w:name="bookmark226"/>
      <w:bookmarkEnd w:id="181"/>
      <w:r w:rsidRPr="00CA34E3">
        <w:t xml:space="preserve">Заявителем представлен неполный комплект документов, необходимых для предоставления </w:t>
      </w:r>
      <w:r w:rsidR="00400F10" w:rsidRPr="00CA34E3">
        <w:t>Муниципальной</w:t>
      </w:r>
      <w:r w:rsidRPr="00CA34E3">
        <w:t xml:space="preserve"> услуги;</w:t>
      </w:r>
    </w:p>
    <w:p w14:paraId="29026046" w14:textId="77777777" w:rsidR="005C5C9B" w:rsidRPr="00CA34E3" w:rsidRDefault="00E32B86" w:rsidP="00CA34E3">
      <w:pPr>
        <w:pStyle w:val="1"/>
        <w:numPr>
          <w:ilvl w:val="2"/>
          <w:numId w:val="8"/>
        </w:numPr>
        <w:tabs>
          <w:tab w:val="left" w:pos="1479"/>
        </w:tabs>
        <w:ind w:firstLine="720"/>
        <w:jc w:val="both"/>
      </w:pPr>
      <w:bookmarkStart w:id="182" w:name="bookmark227"/>
      <w:bookmarkEnd w:id="182"/>
      <w:r w:rsidRPr="00CA34E3">
        <w:t xml:space="preserve">документы, необходимые для предоставления </w:t>
      </w:r>
      <w:r w:rsidR="00400F10" w:rsidRPr="00CA34E3">
        <w:t>Муниципальной</w:t>
      </w:r>
      <w:r w:rsidRPr="00CA34E3">
        <w:t xml:space="preserve"> услуги, утратили силу;</w:t>
      </w:r>
    </w:p>
    <w:p w14:paraId="5B342DFA" w14:textId="77777777" w:rsidR="005C5C9B" w:rsidRPr="00CA34E3" w:rsidRDefault="00E32B86" w:rsidP="00CA34E3">
      <w:pPr>
        <w:pStyle w:val="1"/>
        <w:numPr>
          <w:ilvl w:val="2"/>
          <w:numId w:val="8"/>
        </w:numPr>
        <w:tabs>
          <w:tab w:val="left" w:pos="1489"/>
        </w:tabs>
        <w:ind w:firstLine="720"/>
        <w:jc w:val="both"/>
      </w:pPr>
      <w:bookmarkStart w:id="183" w:name="bookmark228"/>
      <w:bookmarkEnd w:id="183"/>
      <w:r w:rsidRPr="00CA34E3">
        <w:t>документы содержат подчистки и исправления текста, не заверенные в порядке, установленном законодательством Российской Федерации;</w:t>
      </w:r>
    </w:p>
    <w:p w14:paraId="7BD4B3C5" w14:textId="77777777" w:rsidR="005C5C9B" w:rsidRPr="00CA34E3" w:rsidRDefault="00E32B86" w:rsidP="00CA34E3">
      <w:pPr>
        <w:pStyle w:val="1"/>
        <w:numPr>
          <w:ilvl w:val="2"/>
          <w:numId w:val="8"/>
        </w:numPr>
        <w:tabs>
          <w:tab w:val="left" w:pos="1489"/>
        </w:tabs>
        <w:ind w:firstLine="720"/>
        <w:jc w:val="both"/>
      </w:pPr>
      <w:bookmarkStart w:id="184" w:name="bookmark229"/>
      <w:bookmarkEnd w:id="184"/>
      <w:r w:rsidRPr="00CA34E3">
        <w:t xml:space="preserve">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00400F10" w:rsidRPr="00CA34E3">
        <w:t xml:space="preserve">Муниципальной </w:t>
      </w:r>
      <w:r w:rsidRPr="00CA34E3">
        <w:t>услуги;</w:t>
      </w:r>
    </w:p>
    <w:p w14:paraId="2A01989C" w14:textId="77777777" w:rsidR="005C5C9B" w:rsidRPr="00CA34E3" w:rsidRDefault="00E32B86" w:rsidP="00CA34E3">
      <w:pPr>
        <w:pStyle w:val="1"/>
        <w:numPr>
          <w:ilvl w:val="2"/>
          <w:numId w:val="8"/>
        </w:numPr>
        <w:tabs>
          <w:tab w:val="left" w:pos="1479"/>
        </w:tabs>
        <w:ind w:firstLine="720"/>
        <w:jc w:val="both"/>
      </w:pPr>
      <w:bookmarkStart w:id="185" w:name="bookmark230"/>
      <w:bookmarkEnd w:id="185"/>
      <w:r w:rsidRPr="00CA34E3">
        <w:t>некорректное заполнение обязательных полей в фо</w:t>
      </w:r>
      <w:r w:rsidR="0091085B" w:rsidRPr="00CA34E3">
        <w:t>рме интерактивного Запроса на ЕП</w:t>
      </w:r>
      <w:r w:rsidRPr="00CA34E3">
        <w:t>ГУ или РИГУ (отсутствие заполнения, недостоверное, неполное либо неправильное, несоответствующее требованиям, установленным настоящим Административным регламентом);</w:t>
      </w:r>
    </w:p>
    <w:p w14:paraId="1A485EE2" w14:textId="77777777" w:rsidR="005C5C9B" w:rsidRPr="00CA34E3" w:rsidRDefault="00E32B86" w:rsidP="00CA34E3">
      <w:pPr>
        <w:pStyle w:val="1"/>
        <w:numPr>
          <w:ilvl w:val="2"/>
          <w:numId w:val="8"/>
        </w:numPr>
        <w:tabs>
          <w:tab w:val="left" w:pos="1479"/>
        </w:tabs>
        <w:ind w:firstLine="720"/>
        <w:jc w:val="both"/>
      </w:pPr>
      <w:bookmarkStart w:id="186" w:name="bookmark231"/>
      <w:bookmarkEnd w:id="186"/>
      <w:r w:rsidRPr="00CA34E3">
        <w:t>подача Запроса и иных документов в электронной форме, подписанных с использованием электронной подписи (далее - ЭН), не принадлежащей Заявителю или представителю Заявителя;</w:t>
      </w:r>
    </w:p>
    <w:p w14:paraId="656CBF25" w14:textId="77777777" w:rsidR="005C5C9B" w:rsidRPr="00CA34E3" w:rsidRDefault="00E32B86" w:rsidP="00CA34E3">
      <w:pPr>
        <w:pStyle w:val="1"/>
        <w:numPr>
          <w:ilvl w:val="2"/>
          <w:numId w:val="8"/>
        </w:numPr>
        <w:tabs>
          <w:tab w:val="left" w:pos="1484"/>
        </w:tabs>
        <w:ind w:firstLine="720"/>
        <w:jc w:val="both"/>
      </w:pPr>
      <w:bookmarkStart w:id="187" w:name="bookmark232"/>
      <w:bookmarkEnd w:id="187"/>
      <w:r w:rsidRPr="00CA34E3">
        <w:t xml:space="preserve">поступление Запроса, аналогичного ранее зарегистрированному Запросу, срок предоставления </w:t>
      </w:r>
      <w:r w:rsidR="00400F10" w:rsidRPr="00CA34E3">
        <w:t>Муниципальной</w:t>
      </w:r>
      <w:r w:rsidRPr="00CA34E3">
        <w:t xml:space="preserve"> услуги по которому не истек на момент поступления такого Запроса.</w:t>
      </w:r>
    </w:p>
    <w:p w14:paraId="17EDCD61" w14:textId="77777777" w:rsidR="005C5C9B" w:rsidRPr="00CA34E3" w:rsidRDefault="0091085B" w:rsidP="00CA34E3">
      <w:pPr>
        <w:pStyle w:val="1"/>
        <w:numPr>
          <w:ilvl w:val="1"/>
          <w:numId w:val="8"/>
        </w:numPr>
        <w:tabs>
          <w:tab w:val="left" w:pos="1439"/>
        </w:tabs>
        <w:ind w:firstLine="720"/>
        <w:jc w:val="both"/>
      </w:pPr>
      <w:bookmarkStart w:id="188" w:name="bookmark233"/>
      <w:bookmarkEnd w:id="188"/>
      <w:r w:rsidRPr="00CA34E3">
        <w:t>При обращении через ЕП</w:t>
      </w:r>
      <w:r w:rsidR="007C55C6" w:rsidRPr="00CA34E3">
        <w:t>ГУ или РП</w:t>
      </w:r>
      <w:r w:rsidR="00E32B86" w:rsidRPr="00CA34E3">
        <w:t xml:space="preserve">ГУ решение об отказе в приеме документов, необходимых для предоставления </w:t>
      </w:r>
      <w:r w:rsidRPr="00CA34E3">
        <w:t>Муниципальной</w:t>
      </w:r>
      <w:r w:rsidR="00E32B86" w:rsidRPr="00CA34E3">
        <w:t xml:space="preserve"> услуги, оформ</w:t>
      </w:r>
      <w:r w:rsidRPr="00CA34E3">
        <w:t>ляется по форме, приведенной в П</w:t>
      </w:r>
      <w:r w:rsidR="00E32B86" w:rsidRPr="00CA34E3">
        <w:t xml:space="preserve">риложении 4 к настоящему Административному регламенту, в виде электронного документа направляется </w:t>
      </w:r>
      <w:r w:rsidRPr="00CA34E3">
        <w:t>в личный кабинет Заявителя на ЕП</w:t>
      </w:r>
      <w:r w:rsidR="007C55C6" w:rsidRPr="00CA34E3">
        <w:t>ГУ или РП</w:t>
      </w:r>
      <w:r w:rsidR="00E32B86" w:rsidRPr="00CA34E3">
        <w:t>ГУ не позднее первого рабочего дня, следующего за днем подачи Запроса.</w:t>
      </w:r>
    </w:p>
    <w:p w14:paraId="18ECBB09" w14:textId="77777777" w:rsidR="005C5C9B" w:rsidRPr="00CA34E3" w:rsidRDefault="00E32B86" w:rsidP="00CA34E3">
      <w:pPr>
        <w:pStyle w:val="1"/>
        <w:numPr>
          <w:ilvl w:val="1"/>
          <w:numId w:val="8"/>
        </w:numPr>
        <w:tabs>
          <w:tab w:val="left" w:pos="1439"/>
        </w:tabs>
        <w:ind w:firstLine="720"/>
        <w:jc w:val="both"/>
      </w:pPr>
      <w:bookmarkStart w:id="189" w:name="bookmark234"/>
      <w:bookmarkEnd w:id="189"/>
      <w:r w:rsidRPr="00CA34E3">
        <w:t xml:space="preserve">Выдача решения об отказе в приеме документов, необходимых для предоставления </w:t>
      </w:r>
      <w:r w:rsidR="00D7445F" w:rsidRPr="00CA34E3">
        <w:t>Муниципальной</w:t>
      </w:r>
      <w:r w:rsidRPr="00CA34E3">
        <w:t xml:space="preserve"> услуги, в случае обращения Заявителя в Организацию в иных формах, предусмотренных законодательством Российской Федерации, устанавливается организационно</w:t>
      </w:r>
      <w:r w:rsidRPr="00CA34E3">
        <w:softHyphen/>
        <w:t>распорядительным актом Организации, который размещается на сайте Организации.</w:t>
      </w:r>
    </w:p>
    <w:p w14:paraId="4CD015F8" w14:textId="77777777" w:rsidR="005C5C9B" w:rsidRPr="00CA34E3" w:rsidRDefault="00E32B86" w:rsidP="00CA34E3">
      <w:pPr>
        <w:pStyle w:val="1"/>
        <w:numPr>
          <w:ilvl w:val="1"/>
          <w:numId w:val="8"/>
        </w:numPr>
        <w:tabs>
          <w:tab w:val="left" w:pos="1439"/>
        </w:tabs>
        <w:ind w:firstLine="720"/>
        <w:jc w:val="both"/>
      </w:pPr>
      <w:bookmarkStart w:id="190" w:name="bookmark236"/>
      <w:bookmarkStart w:id="191" w:name="bookmark235"/>
      <w:bookmarkEnd w:id="190"/>
      <w:r w:rsidRPr="00CA34E3">
        <w:t xml:space="preserve">Отказ в приеме документов, необходимых для предоставления </w:t>
      </w:r>
      <w:r w:rsidR="00D7445F" w:rsidRPr="00CA34E3">
        <w:t>Муниципальной</w:t>
      </w:r>
      <w:r w:rsidRPr="00CA34E3">
        <w:t xml:space="preserve"> услуги, не препятствует повторному обращению Заявителя в Организацию за предоставлением </w:t>
      </w:r>
      <w:r w:rsidR="00D7445F" w:rsidRPr="00CA34E3">
        <w:t>Муниципальной</w:t>
      </w:r>
      <w:r w:rsidRPr="00CA34E3">
        <w:t xml:space="preserve"> услуги.</w:t>
      </w:r>
      <w:bookmarkEnd w:id="191"/>
    </w:p>
    <w:p w14:paraId="65E7B2CB" w14:textId="77777777" w:rsidR="005C5C9B" w:rsidRPr="00CA34E3" w:rsidRDefault="00E32B86" w:rsidP="00CA34E3">
      <w:pPr>
        <w:pStyle w:val="1"/>
        <w:numPr>
          <w:ilvl w:val="0"/>
          <w:numId w:val="8"/>
        </w:numPr>
        <w:tabs>
          <w:tab w:val="left" w:pos="2163"/>
        </w:tabs>
        <w:ind w:left="3720" w:hanging="1960"/>
        <w:jc w:val="both"/>
      </w:pPr>
      <w:bookmarkStart w:id="192" w:name="bookmark237"/>
      <w:bookmarkEnd w:id="192"/>
      <w:r w:rsidRPr="00CA34E3">
        <w:t xml:space="preserve">Исчерпывающий перечень оснований для приостановления или отказа в предоставлении </w:t>
      </w:r>
      <w:r w:rsidR="00D7445F" w:rsidRPr="00CA34E3">
        <w:t>Муниципальной</w:t>
      </w:r>
      <w:r w:rsidRPr="00CA34E3">
        <w:t xml:space="preserve"> услуги</w:t>
      </w:r>
    </w:p>
    <w:p w14:paraId="04C2FE93" w14:textId="77777777" w:rsidR="005C5C9B" w:rsidRPr="00CA34E3" w:rsidRDefault="00E32B86" w:rsidP="00CA34E3">
      <w:pPr>
        <w:pStyle w:val="1"/>
        <w:numPr>
          <w:ilvl w:val="1"/>
          <w:numId w:val="8"/>
        </w:numPr>
        <w:tabs>
          <w:tab w:val="left" w:pos="1439"/>
        </w:tabs>
        <w:ind w:firstLine="720"/>
        <w:jc w:val="both"/>
      </w:pPr>
      <w:bookmarkStart w:id="193" w:name="bookmark239"/>
      <w:bookmarkStart w:id="194" w:name="bookmark238"/>
      <w:bookmarkEnd w:id="193"/>
      <w:r w:rsidRPr="00CA34E3">
        <w:t xml:space="preserve">Основания для приостановления предоставления </w:t>
      </w:r>
      <w:r w:rsidR="00D7445F" w:rsidRPr="00CA34E3">
        <w:t>Муниципальной</w:t>
      </w:r>
      <w:r w:rsidRPr="00CA34E3">
        <w:t xml:space="preserve"> услуги отсутствуют.</w:t>
      </w:r>
      <w:bookmarkEnd w:id="194"/>
    </w:p>
    <w:p w14:paraId="47AD054C" w14:textId="77777777" w:rsidR="005C5C9B" w:rsidRPr="00CA34E3" w:rsidRDefault="00E32B86" w:rsidP="00CA34E3">
      <w:pPr>
        <w:pStyle w:val="1"/>
        <w:numPr>
          <w:ilvl w:val="1"/>
          <w:numId w:val="8"/>
        </w:numPr>
        <w:tabs>
          <w:tab w:val="left" w:pos="1439"/>
        </w:tabs>
        <w:ind w:firstLine="720"/>
        <w:jc w:val="both"/>
      </w:pPr>
      <w:bookmarkStart w:id="195" w:name="bookmark240"/>
      <w:bookmarkEnd w:id="195"/>
      <w:r w:rsidRPr="00CA34E3">
        <w:t xml:space="preserve">Основаниями для отказа в предоставлении </w:t>
      </w:r>
      <w:r w:rsidR="00D7445F" w:rsidRPr="00CA34E3">
        <w:t>Муниципальной</w:t>
      </w:r>
      <w:r w:rsidRPr="00CA34E3">
        <w:t xml:space="preserve"> услуги являются:</w:t>
      </w:r>
    </w:p>
    <w:p w14:paraId="53B121C7" w14:textId="77777777" w:rsidR="005C5C9B" w:rsidRPr="00CA34E3" w:rsidRDefault="00E32B86" w:rsidP="00CA34E3">
      <w:pPr>
        <w:pStyle w:val="1"/>
        <w:numPr>
          <w:ilvl w:val="2"/>
          <w:numId w:val="8"/>
        </w:numPr>
        <w:tabs>
          <w:tab w:val="left" w:pos="1483"/>
        </w:tabs>
        <w:ind w:firstLine="720"/>
        <w:jc w:val="both"/>
      </w:pPr>
      <w:bookmarkStart w:id="196" w:name="bookmark241"/>
      <w:bookmarkEnd w:id="196"/>
      <w:r w:rsidRPr="00CA34E3">
        <w:t>наличие противоречивых сведений в Запросе и приложенных к нему документах;</w:t>
      </w:r>
    </w:p>
    <w:p w14:paraId="4D69C215" w14:textId="77777777" w:rsidR="005C5C9B" w:rsidRPr="00CA34E3" w:rsidRDefault="00E32B86" w:rsidP="00CA34E3">
      <w:pPr>
        <w:pStyle w:val="1"/>
        <w:numPr>
          <w:ilvl w:val="2"/>
          <w:numId w:val="8"/>
        </w:numPr>
        <w:tabs>
          <w:tab w:val="left" w:pos="1497"/>
        </w:tabs>
        <w:ind w:firstLine="720"/>
        <w:jc w:val="both"/>
      </w:pPr>
      <w:bookmarkStart w:id="197" w:name="bookmark242"/>
      <w:bookmarkEnd w:id="197"/>
      <w:r w:rsidRPr="00CA34E3">
        <w:t xml:space="preserve">несоответствие категории Заявителя кругу лиц, указанных в подразделе </w:t>
      </w:r>
      <w:hyperlink w:anchor="bookmark61" w:tooltip="Current Document">
        <w:r w:rsidRPr="00CA34E3">
          <w:t xml:space="preserve">2 </w:t>
        </w:r>
      </w:hyperlink>
      <w:r w:rsidRPr="00CA34E3">
        <w:t>настоящего Административного регламента;</w:t>
      </w:r>
    </w:p>
    <w:p w14:paraId="6D4783F5" w14:textId="77777777" w:rsidR="005C5C9B" w:rsidRPr="00CA34E3" w:rsidRDefault="00E32B86" w:rsidP="00CA34E3">
      <w:pPr>
        <w:pStyle w:val="1"/>
        <w:numPr>
          <w:ilvl w:val="2"/>
          <w:numId w:val="8"/>
        </w:numPr>
        <w:tabs>
          <w:tab w:val="left" w:pos="1502"/>
        </w:tabs>
        <w:ind w:firstLine="720"/>
        <w:jc w:val="both"/>
      </w:pPr>
      <w:bookmarkStart w:id="198" w:name="bookmark243"/>
      <w:bookmarkEnd w:id="198"/>
      <w:r w:rsidRPr="00CA34E3">
        <w:t>несоответствие документов, указанных в подразделе</w:t>
      </w:r>
      <w:hyperlink w:anchor="bookmark180" w:tooltip="Current Document">
        <w:r w:rsidRPr="00CA34E3">
          <w:t xml:space="preserve"> 10 </w:t>
        </w:r>
      </w:hyperlink>
      <w:r w:rsidRPr="00CA34E3">
        <w:t>настоящего Административного регламента, по форме или содержанию требованиям законодательства Российской Федерации;</w:t>
      </w:r>
    </w:p>
    <w:p w14:paraId="6B9E3028" w14:textId="77777777" w:rsidR="005C5C9B" w:rsidRPr="00CA34E3" w:rsidRDefault="00E32B86" w:rsidP="00CA34E3">
      <w:pPr>
        <w:pStyle w:val="1"/>
        <w:numPr>
          <w:ilvl w:val="2"/>
          <w:numId w:val="8"/>
        </w:numPr>
        <w:tabs>
          <w:tab w:val="left" w:pos="1483"/>
        </w:tabs>
        <w:ind w:firstLine="720"/>
        <w:jc w:val="both"/>
      </w:pPr>
      <w:bookmarkStart w:id="199" w:name="bookmark244"/>
      <w:bookmarkEnd w:id="199"/>
      <w:r w:rsidRPr="00CA34E3">
        <w:t>Запрос подан лицом, не имеющим полномочий представлять интересы Заявителя;</w:t>
      </w:r>
    </w:p>
    <w:p w14:paraId="2EAA6CF0" w14:textId="77777777" w:rsidR="005C5C9B" w:rsidRPr="00CA34E3" w:rsidRDefault="00E32B86" w:rsidP="00CA34E3">
      <w:pPr>
        <w:pStyle w:val="1"/>
        <w:numPr>
          <w:ilvl w:val="2"/>
          <w:numId w:val="8"/>
        </w:numPr>
        <w:tabs>
          <w:tab w:val="left" w:pos="1483"/>
        </w:tabs>
        <w:ind w:firstLine="720"/>
        <w:jc w:val="both"/>
      </w:pPr>
      <w:bookmarkStart w:id="200" w:name="bookmark245"/>
      <w:bookmarkEnd w:id="200"/>
      <w:r w:rsidRPr="00CA34E3">
        <w:t>отзыв Запроса по инициативе Заявителя;</w:t>
      </w:r>
    </w:p>
    <w:p w14:paraId="5B21F725" w14:textId="77777777" w:rsidR="005C5C9B" w:rsidRPr="00CA34E3" w:rsidRDefault="00E32B86" w:rsidP="00CA34E3">
      <w:pPr>
        <w:pStyle w:val="1"/>
        <w:numPr>
          <w:ilvl w:val="2"/>
          <w:numId w:val="8"/>
        </w:numPr>
        <w:tabs>
          <w:tab w:val="left" w:pos="1492"/>
        </w:tabs>
        <w:ind w:firstLine="720"/>
        <w:jc w:val="both"/>
      </w:pPr>
      <w:bookmarkStart w:id="201" w:name="bookmark246"/>
      <w:bookmarkEnd w:id="201"/>
      <w:r w:rsidRPr="00CA34E3">
        <w:t>наличие медицинских противопоказаний для освоения программ по отдельным видам искусства, физической культуры и спорта, программ спортивной подготовки;</w:t>
      </w:r>
    </w:p>
    <w:p w14:paraId="41133CFA" w14:textId="77777777" w:rsidR="005C5C9B" w:rsidRPr="00CA34E3" w:rsidRDefault="00E32B86" w:rsidP="00CA34E3">
      <w:pPr>
        <w:pStyle w:val="1"/>
        <w:numPr>
          <w:ilvl w:val="2"/>
          <w:numId w:val="8"/>
        </w:numPr>
        <w:tabs>
          <w:tab w:val="left" w:pos="1483"/>
        </w:tabs>
        <w:ind w:firstLine="720"/>
        <w:jc w:val="both"/>
      </w:pPr>
      <w:bookmarkStart w:id="202" w:name="bookmark247"/>
      <w:bookmarkEnd w:id="202"/>
      <w:r w:rsidRPr="00CA34E3">
        <w:t>отсутствие свободных мест в Организации;</w:t>
      </w:r>
    </w:p>
    <w:p w14:paraId="1A172A4D" w14:textId="77777777" w:rsidR="005C5C9B" w:rsidRPr="00CA34E3" w:rsidRDefault="00E32B86" w:rsidP="00CA34E3">
      <w:pPr>
        <w:pStyle w:val="1"/>
        <w:numPr>
          <w:ilvl w:val="2"/>
          <w:numId w:val="8"/>
        </w:numPr>
        <w:tabs>
          <w:tab w:val="left" w:pos="1502"/>
        </w:tabs>
        <w:ind w:firstLine="720"/>
        <w:jc w:val="both"/>
      </w:pPr>
      <w:bookmarkStart w:id="203" w:name="bookmark248"/>
      <w:bookmarkEnd w:id="203"/>
      <w:r w:rsidRPr="00CA34E3">
        <w:t xml:space="preserve">неявка в Организацию в течение 4 (Четырех) рабочих дней после получения </w:t>
      </w:r>
      <w:r w:rsidRPr="00CA34E3">
        <w:lastRenderedPageBreak/>
        <w:t>уведомления о необходимости личного посещения для заключения договора об образовании;</w:t>
      </w:r>
    </w:p>
    <w:p w14:paraId="05BE7988" w14:textId="77777777" w:rsidR="005C5C9B" w:rsidRPr="00CA34E3" w:rsidRDefault="00E32B86" w:rsidP="00CA34E3">
      <w:pPr>
        <w:pStyle w:val="1"/>
        <w:numPr>
          <w:ilvl w:val="2"/>
          <w:numId w:val="8"/>
        </w:numPr>
        <w:tabs>
          <w:tab w:val="left" w:pos="1497"/>
        </w:tabs>
        <w:ind w:firstLine="720"/>
        <w:jc w:val="both"/>
      </w:pPr>
      <w:bookmarkStart w:id="204" w:name="bookmark249"/>
      <w:bookmarkEnd w:id="204"/>
      <w:r w:rsidRPr="00CA34E3">
        <w:t>доступный остаток обеспечения сертификата дополнительного образования в текущем году меньше стоимости одного занятия в соответствии с установленным расписанием либо сертификат дополнительного образования невозможно использовать для обучения по выбранной программе;</w:t>
      </w:r>
    </w:p>
    <w:p w14:paraId="77491AAA" w14:textId="77777777" w:rsidR="005C5C9B" w:rsidRPr="00CA34E3" w:rsidRDefault="00E32B86" w:rsidP="00036771">
      <w:pPr>
        <w:pStyle w:val="1"/>
        <w:numPr>
          <w:ilvl w:val="2"/>
          <w:numId w:val="8"/>
        </w:numPr>
        <w:tabs>
          <w:tab w:val="left" w:pos="1560"/>
        </w:tabs>
        <w:ind w:firstLine="720"/>
        <w:jc w:val="both"/>
      </w:pPr>
      <w:bookmarkStart w:id="205" w:name="bookmark250"/>
      <w:bookmarkEnd w:id="205"/>
      <w:r w:rsidRPr="00CA34E3">
        <w:t>неявка на прохождение вступительных (приемных) испытаний в Организацию;</w:t>
      </w:r>
    </w:p>
    <w:p w14:paraId="4A90D7CE" w14:textId="77777777" w:rsidR="005C5C9B" w:rsidRPr="00CA34E3" w:rsidRDefault="00E32B86" w:rsidP="00036771">
      <w:pPr>
        <w:pStyle w:val="1"/>
        <w:numPr>
          <w:ilvl w:val="2"/>
          <w:numId w:val="8"/>
        </w:numPr>
        <w:tabs>
          <w:tab w:val="left" w:pos="1560"/>
        </w:tabs>
        <w:ind w:firstLine="720"/>
        <w:jc w:val="both"/>
      </w:pPr>
      <w:bookmarkStart w:id="206" w:name="bookmark251"/>
      <w:bookmarkEnd w:id="206"/>
      <w:r w:rsidRPr="00CA34E3">
        <w:t>непредставление оригиналов документов, сведения о которых указаны Заявителем в электронной форме З</w:t>
      </w:r>
      <w:r w:rsidR="00D7445F" w:rsidRPr="00CA34E3">
        <w:t>апроса на ЕПГУ или РП</w:t>
      </w:r>
      <w:r w:rsidRPr="00CA34E3">
        <w:t>ГУ, в день проведения вступительных (приемных) испытаний в Организации либо в случае отсутствия необходимости проведения вступительных (приемных) испытаний в день подписания договора;</w:t>
      </w:r>
    </w:p>
    <w:p w14:paraId="31B3D0FB" w14:textId="77777777" w:rsidR="005C5C9B" w:rsidRPr="00CA34E3" w:rsidRDefault="00E32B86" w:rsidP="00036771">
      <w:pPr>
        <w:pStyle w:val="1"/>
        <w:numPr>
          <w:ilvl w:val="2"/>
          <w:numId w:val="8"/>
        </w:numPr>
        <w:tabs>
          <w:tab w:val="left" w:pos="1560"/>
        </w:tabs>
        <w:ind w:firstLine="720"/>
        <w:jc w:val="both"/>
      </w:pPr>
      <w:bookmarkStart w:id="207" w:name="bookmark252"/>
      <w:bookmarkEnd w:id="207"/>
      <w:r w:rsidRPr="00CA34E3">
        <w:t>несоответствие оригиналов документов сведениям, указанным в</w:t>
      </w:r>
      <w:r w:rsidR="007C55C6" w:rsidRPr="00CA34E3">
        <w:t xml:space="preserve"> электронной форме Запроса на ЕПГУ или РП</w:t>
      </w:r>
      <w:r w:rsidRPr="00CA34E3">
        <w:t>ГУ;</w:t>
      </w:r>
    </w:p>
    <w:p w14:paraId="5A64EA2D" w14:textId="77777777" w:rsidR="005C5C9B" w:rsidRPr="00CA34E3" w:rsidRDefault="00E32B86" w:rsidP="00036771">
      <w:pPr>
        <w:pStyle w:val="1"/>
        <w:numPr>
          <w:ilvl w:val="2"/>
          <w:numId w:val="8"/>
        </w:numPr>
        <w:tabs>
          <w:tab w:val="left" w:pos="1560"/>
        </w:tabs>
        <w:ind w:firstLine="720"/>
        <w:jc w:val="both"/>
      </w:pPr>
      <w:bookmarkStart w:id="208" w:name="bookmark253"/>
      <w:bookmarkEnd w:id="208"/>
      <w:r w:rsidRPr="00CA34E3">
        <w:t>отрицательные результаты вступительных (приемных) испытаний;</w:t>
      </w:r>
    </w:p>
    <w:p w14:paraId="6C7894A4" w14:textId="77777777" w:rsidR="005C5C9B" w:rsidRPr="00CA34E3" w:rsidRDefault="00E32B86" w:rsidP="00036771">
      <w:pPr>
        <w:pStyle w:val="1"/>
        <w:numPr>
          <w:ilvl w:val="2"/>
          <w:numId w:val="8"/>
        </w:numPr>
        <w:tabs>
          <w:tab w:val="left" w:pos="1560"/>
        </w:tabs>
        <w:ind w:firstLine="720"/>
        <w:jc w:val="both"/>
      </w:pPr>
      <w:bookmarkStart w:id="209" w:name="bookmark254"/>
      <w:bookmarkEnd w:id="209"/>
      <w:r w:rsidRPr="00CA34E3">
        <w:t>недостоверность информации, которая содержится в документах, представленных Заявителем, данным, полученным в результате межведомственного информационного взаимодействия.</w:t>
      </w:r>
    </w:p>
    <w:p w14:paraId="68EB3EAD" w14:textId="77777777" w:rsidR="005C5C9B" w:rsidRPr="00CA34E3" w:rsidRDefault="00E32B86" w:rsidP="00036771">
      <w:pPr>
        <w:pStyle w:val="1"/>
        <w:numPr>
          <w:ilvl w:val="1"/>
          <w:numId w:val="8"/>
        </w:numPr>
        <w:tabs>
          <w:tab w:val="left" w:pos="1439"/>
          <w:tab w:val="left" w:pos="2136"/>
          <w:tab w:val="left" w:pos="4387"/>
          <w:tab w:val="left" w:pos="6610"/>
          <w:tab w:val="left" w:pos="8405"/>
          <w:tab w:val="left" w:pos="9557"/>
        </w:tabs>
        <w:ind w:firstLine="709"/>
        <w:jc w:val="both"/>
      </w:pPr>
      <w:bookmarkStart w:id="210" w:name="bookmark255"/>
      <w:bookmarkEnd w:id="210"/>
      <w:r w:rsidRPr="00CA34E3">
        <w:t xml:space="preserve">Заявитель вправе отказаться от получения </w:t>
      </w:r>
      <w:r w:rsidR="00D7445F" w:rsidRPr="00CA34E3">
        <w:t>Муниципальной</w:t>
      </w:r>
      <w:r w:rsidRPr="00CA34E3">
        <w:t xml:space="preserve"> услуги на основании заявления, написанного в свободной форме, направив по адресу электронной почты или обратившись в Орг</w:t>
      </w:r>
      <w:r w:rsidR="00D7445F" w:rsidRPr="00CA34E3">
        <w:t>анизацию, а также посредством ЕПГУ или РП</w:t>
      </w:r>
      <w:r w:rsidRPr="00CA34E3">
        <w:t xml:space="preserve">ГУ в Личном кабинете. На основании поступившего заявления об отказе от предоставления </w:t>
      </w:r>
      <w:r w:rsidR="00D7445F" w:rsidRPr="00CA34E3">
        <w:t>Муниципальной</w:t>
      </w:r>
      <w:r w:rsidRPr="00CA34E3">
        <w:t xml:space="preserve"> услуги работником</w:t>
      </w:r>
      <w:r w:rsidRPr="00CA34E3">
        <w:tab/>
        <w:t>Организации</w:t>
      </w:r>
      <w:r w:rsidRPr="00CA34E3">
        <w:tab/>
        <w:t>принимается</w:t>
      </w:r>
      <w:r w:rsidRPr="00CA34E3">
        <w:tab/>
        <w:t>решение</w:t>
      </w:r>
      <w:r w:rsidRPr="00CA34E3">
        <w:tab/>
        <w:t>об</w:t>
      </w:r>
      <w:r w:rsidRPr="00CA34E3">
        <w:tab/>
        <w:t>отказе</w:t>
      </w:r>
      <w:r w:rsidR="00036771">
        <w:t xml:space="preserve"> </w:t>
      </w:r>
      <w:r w:rsidRPr="00CA34E3">
        <w:t xml:space="preserve">в предоставлении </w:t>
      </w:r>
      <w:r w:rsidR="00D7445F" w:rsidRPr="00CA34E3">
        <w:t>Муниципальной</w:t>
      </w:r>
      <w:r w:rsidRPr="00CA34E3">
        <w:t xml:space="preserve"> услуги. Факт отказа Заявителя от предоставления </w:t>
      </w:r>
      <w:r w:rsidR="00D7445F" w:rsidRPr="00CA34E3">
        <w:t>Муниципальной</w:t>
      </w:r>
      <w:r w:rsidRPr="00CA34E3">
        <w:t xml:space="preserve"> услуги с приложением заявления и решения об отказе в предоставлении </w:t>
      </w:r>
      <w:r w:rsidR="00D7445F" w:rsidRPr="00CA34E3">
        <w:t>Муниципальной</w:t>
      </w:r>
      <w:r w:rsidRPr="00CA34E3">
        <w:t xml:space="preserve"> услуги фиксируется в ИС. Отказ от предоставления </w:t>
      </w:r>
      <w:r w:rsidR="008D1CE0" w:rsidRPr="00CA34E3">
        <w:t>Муниципальной</w:t>
      </w:r>
      <w:r w:rsidRPr="00CA34E3">
        <w:t xml:space="preserve"> услуги не препятствует повторному обращению Заявителя в Организацию за предоставлением </w:t>
      </w:r>
      <w:r w:rsidR="008D1CE0" w:rsidRPr="00CA34E3">
        <w:t>Муниципальной</w:t>
      </w:r>
      <w:r w:rsidRPr="00CA34E3">
        <w:t xml:space="preserve"> услуги.</w:t>
      </w:r>
    </w:p>
    <w:p w14:paraId="23D070A8" w14:textId="77777777" w:rsidR="005C5C9B" w:rsidRPr="00CA34E3" w:rsidRDefault="00E32B86" w:rsidP="00CA34E3">
      <w:pPr>
        <w:pStyle w:val="1"/>
        <w:numPr>
          <w:ilvl w:val="1"/>
          <w:numId w:val="8"/>
        </w:numPr>
        <w:tabs>
          <w:tab w:val="left" w:pos="1434"/>
        </w:tabs>
        <w:ind w:firstLine="720"/>
        <w:jc w:val="both"/>
      </w:pPr>
      <w:bookmarkStart w:id="211" w:name="bookmark257"/>
      <w:bookmarkStart w:id="212" w:name="bookmark256"/>
      <w:bookmarkEnd w:id="211"/>
      <w:r w:rsidRPr="00CA34E3">
        <w:t>Заявитель вправе повторно обратиться в Организацию с Запросом после устранения оснований, указанных в пункте</w:t>
      </w:r>
      <w:hyperlink w:anchor="bookmark238" w:tooltip="Current Document">
        <w:r w:rsidRPr="00CA34E3">
          <w:t xml:space="preserve"> 13.2 </w:t>
        </w:r>
      </w:hyperlink>
      <w:r w:rsidRPr="00CA34E3">
        <w:t>настоящего Административного регламента.</w:t>
      </w:r>
      <w:bookmarkEnd w:id="212"/>
    </w:p>
    <w:p w14:paraId="0E7E8F89" w14:textId="77777777" w:rsidR="005C5C9B" w:rsidRPr="0011624F" w:rsidRDefault="00E32B86" w:rsidP="00CA34E3">
      <w:pPr>
        <w:pStyle w:val="1"/>
        <w:numPr>
          <w:ilvl w:val="0"/>
          <w:numId w:val="8"/>
        </w:numPr>
        <w:tabs>
          <w:tab w:val="left" w:pos="1250"/>
        </w:tabs>
        <w:ind w:left="2700" w:hanging="1840"/>
      </w:pPr>
      <w:bookmarkStart w:id="213" w:name="bookmark258"/>
      <w:bookmarkEnd w:id="213"/>
      <w:r w:rsidRPr="00CA34E3">
        <w:t xml:space="preserve">Порядок, размер и </w:t>
      </w:r>
      <w:r w:rsidRPr="0011624F">
        <w:t xml:space="preserve">основания взимания государственной пошлины или иной платы, взимаемой за предоставление </w:t>
      </w:r>
      <w:r w:rsidR="008D1CE0" w:rsidRPr="0011624F">
        <w:t>Муниципальной</w:t>
      </w:r>
      <w:r w:rsidRPr="0011624F">
        <w:t xml:space="preserve"> услуги</w:t>
      </w:r>
    </w:p>
    <w:p w14:paraId="28553E95" w14:textId="77777777" w:rsidR="005C5C9B" w:rsidRPr="0011624F" w:rsidRDefault="00B033CE" w:rsidP="00CA34E3">
      <w:pPr>
        <w:pStyle w:val="1"/>
        <w:numPr>
          <w:ilvl w:val="1"/>
          <w:numId w:val="8"/>
        </w:numPr>
        <w:tabs>
          <w:tab w:val="left" w:pos="1434"/>
        </w:tabs>
        <w:ind w:firstLine="720"/>
        <w:jc w:val="both"/>
      </w:pPr>
      <w:bookmarkStart w:id="214" w:name="bookmark260"/>
      <w:bookmarkStart w:id="215" w:name="bookmark259"/>
      <w:bookmarkEnd w:id="214"/>
      <w:r w:rsidRPr="0011624F">
        <w:t>Муниципальной</w:t>
      </w:r>
      <w:r w:rsidR="00E32B86" w:rsidRPr="0011624F">
        <w:t xml:space="preserve"> услуга предоставляется бесплатно за исключением случаев превышения стоимости обучения по дополнительной </w:t>
      </w:r>
      <w:r w:rsidR="00AA6195" w:rsidRPr="0011624F">
        <w:t>обще</w:t>
      </w:r>
      <w:r w:rsidR="00E32B86" w:rsidRPr="0011624F">
        <w:t>образовательной программе, установленной Организацией, доступного остатка обеспечения сертификата дополнительного образования.</w:t>
      </w:r>
      <w:bookmarkEnd w:id="215"/>
    </w:p>
    <w:p w14:paraId="694E9C5D" w14:textId="77777777" w:rsidR="005C5C9B" w:rsidRPr="00CA34E3" w:rsidRDefault="00E32B86" w:rsidP="00CA34E3">
      <w:pPr>
        <w:pStyle w:val="1"/>
        <w:numPr>
          <w:ilvl w:val="0"/>
          <w:numId w:val="8"/>
        </w:numPr>
        <w:tabs>
          <w:tab w:val="left" w:pos="990"/>
        </w:tabs>
        <w:ind w:left="600" w:firstLine="0"/>
        <w:jc w:val="center"/>
      </w:pPr>
      <w:bookmarkStart w:id="216" w:name="bookmark261"/>
      <w:bookmarkEnd w:id="216"/>
      <w:r w:rsidRPr="00CA34E3">
        <w:t xml:space="preserve">Перечень услуг, которые являются необходимыми и обязательными для предоставления </w:t>
      </w:r>
      <w:r w:rsidR="00B033CE" w:rsidRPr="00CA34E3">
        <w:t>Муниципальной</w:t>
      </w:r>
      <w:r w:rsidRPr="00CA34E3">
        <w:t xml:space="preserve"> услуги, подлежащих представлению Заявителем, способы их получения, в том числе в электронной форме, порядок их предоставления, а также порядок, размер и основания взимания платы за предоставление таких услуг</w:t>
      </w:r>
    </w:p>
    <w:p w14:paraId="07D18B82" w14:textId="77777777" w:rsidR="005C5C9B" w:rsidRPr="00CA34E3" w:rsidRDefault="00E32B86" w:rsidP="00CA34E3">
      <w:pPr>
        <w:pStyle w:val="1"/>
        <w:numPr>
          <w:ilvl w:val="1"/>
          <w:numId w:val="8"/>
        </w:numPr>
        <w:tabs>
          <w:tab w:val="left" w:pos="1434"/>
        </w:tabs>
        <w:ind w:firstLine="720"/>
        <w:jc w:val="both"/>
      </w:pPr>
      <w:bookmarkStart w:id="217" w:name="bookmark263"/>
      <w:bookmarkStart w:id="218" w:name="bookmark262"/>
      <w:bookmarkEnd w:id="217"/>
      <w:r w:rsidRPr="00CA34E3">
        <w:t xml:space="preserve">Услуги, которые являются необходимыми и обязательными для предоставления </w:t>
      </w:r>
      <w:r w:rsidR="00B033CE" w:rsidRPr="00CA34E3">
        <w:t>Муниципальной</w:t>
      </w:r>
      <w:r w:rsidRPr="00CA34E3">
        <w:t xml:space="preserve"> услуги, отсутствуют.</w:t>
      </w:r>
      <w:bookmarkEnd w:id="218"/>
    </w:p>
    <w:p w14:paraId="0CE1A70A" w14:textId="77777777" w:rsidR="005C5C9B" w:rsidRPr="00CA34E3" w:rsidRDefault="00E32B86" w:rsidP="00CA34E3">
      <w:pPr>
        <w:pStyle w:val="1"/>
        <w:numPr>
          <w:ilvl w:val="0"/>
          <w:numId w:val="8"/>
        </w:numPr>
        <w:tabs>
          <w:tab w:val="left" w:pos="1735"/>
        </w:tabs>
        <w:ind w:left="3860" w:hanging="2840"/>
      </w:pPr>
      <w:bookmarkStart w:id="219" w:name="bookmark264"/>
      <w:bookmarkEnd w:id="219"/>
      <w:r w:rsidRPr="00CA34E3">
        <w:t xml:space="preserve">Способы предоставления Заявителем документов, необходимых для получения </w:t>
      </w:r>
      <w:r w:rsidR="00B033CE" w:rsidRPr="00CA34E3">
        <w:t>Муниципальной</w:t>
      </w:r>
      <w:r w:rsidRPr="00CA34E3">
        <w:t xml:space="preserve"> услуги</w:t>
      </w:r>
    </w:p>
    <w:p w14:paraId="47D1CF93" w14:textId="77777777" w:rsidR="005C5C9B" w:rsidRPr="00CA34E3" w:rsidRDefault="00E32B86" w:rsidP="00CA34E3">
      <w:pPr>
        <w:pStyle w:val="1"/>
        <w:numPr>
          <w:ilvl w:val="1"/>
          <w:numId w:val="8"/>
        </w:numPr>
        <w:tabs>
          <w:tab w:val="left" w:pos="1306"/>
        </w:tabs>
        <w:ind w:firstLine="720"/>
        <w:jc w:val="both"/>
      </w:pPr>
      <w:bookmarkStart w:id="220" w:name="bookmark265"/>
      <w:bookmarkEnd w:id="220"/>
      <w:r w:rsidRPr="00CA34E3">
        <w:t xml:space="preserve">Организация обеспечивает предоставление </w:t>
      </w:r>
      <w:r w:rsidR="00B033CE" w:rsidRPr="00CA34E3">
        <w:t>Муниципальной</w:t>
      </w:r>
      <w:r w:rsidRPr="00CA34E3">
        <w:rPr>
          <w:color w:val="00000A"/>
        </w:rPr>
        <w:t xml:space="preserve"> услуги посредством ЕПГУ, а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p>
    <w:p w14:paraId="571502EF" w14:textId="77777777" w:rsidR="005C5C9B" w:rsidRPr="00036771" w:rsidRDefault="00E32B86" w:rsidP="00CA34E3">
      <w:pPr>
        <w:pStyle w:val="24"/>
        <w:keepNext/>
        <w:keepLines/>
        <w:numPr>
          <w:ilvl w:val="1"/>
          <w:numId w:val="8"/>
        </w:numPr>
        <w:tabs>
          <w:tab w:val="left" w:pos="1434"/>
        </w:tabs>
        <w:spacing w:after="0"/>
        <w:ind w:firstLine="720"/>
        <w:jc w:val="both"/>
        <w:rPr>
          <w:b w:val="0"/>
          <w:bCs w:val="0"/>
        </w:rPr>
      </w:pPr>
      <w:bookmarkStart w:id="221" w:name="bookmark268"/>
      <w:bookmarkStart w:id="222" w:name="bookmark266"/>
      <w:bookmarkStart w:id="223" w:name="bookmark267"/>
      <w:bookmarkStart w:id="224" w:name="bookmark269"/>
      <w:bookmarkEnd w:id="221"/>
      <w:r w:rsidRPr="00036771">
        <w:rPr>
          <w:b w:val="0"/>
          <w:bCs w:val="0"/>
        </w:rPr>
        <w:t>Обращение Заявителя посредством ЕПГУ.</w:t>
      </w:r>
      <w:bookmarkEnd w:id="222"/>
      <w:bookmarkEnd w:id="223"/>
      <w:bookmarkEnd w:id="224"/>
    </w:p>
    <w:p w14:paraId="5C1E5E11" w14:textId="77777777" w:rsidR="005C5C9B" w:rsidRPr="00CA34E3" w:rsidRDefault="00E32B86" w:rsidP="00CA34E3">
      <w:pPr>
        <w:pStyle w:val="1"/>
        <w:numPr>
          <w:ilvl w:val="2"/>
          <w:numId w:val="8"/>
        </w:numPr>
        <w:tabs>
          <w:tab w:val="left" w:pos="1479"/>
        </w:tabs>
        <w:ind w:firstLine="720"/>
        <w:jc w:val="both"/>
      </w:pPr>
      <w:bookmarkStart w:id="225" w:name="bookmark270"/>
      <w:bookmarkEnd w:id="225"/>
      <w:r w:rsidRPr="00CA34E3">
        <w:t xml:space="preserve">Для получения </w:t>
      </w:r>
      <w:r w:rsidR="00B033CE" w:rsidRPr="00CA34E3">
        <w:t>Муниципальной</w:t>
      </w:r>
      <w:r w:rsidRPr="00CA34E3">
        <w:t xml:space="preserve"> услуги Заявитель авторизуется на ЕПГУ посредством </w:t>
      </w:r>
      <w:r w:rsidRPr="00CA34E3">
        <w:lastRenderedPageBreak/>
        <w:t>подтвержденной учетной записи в ЕСИА, затем заполняет Запрос в электронном виде с использованием специальной интерактивной формы. При авторизации посредством подтвержденной учетной записи в ЕСИА Запрос считается подписанным простой электронной подписью Заявителя, представителя Заявителя, уполномоченного на подписание Запроса.</w:t>
      </w:r>
    </w:p>
    <w:p w14:paraId="140BAAD0" w14:textId="77777777" w:rsidR="005C5C9B" w:rsidRPr="00CA34E3" w:rsidRDefault="00E32B86" w:rsidP="00CA34E3">
      <w:pPr>
        <w:pStyle w:val="1"/>
        <w:numPr>
          <w:ilvl w:val="2"/>
          <w:numId w:val="8"/>
        </w:numPr>
        <w:tabs>
          <w:tab w:val="left" w:pos="1470"/>
        </w:tabs>
        <w:ind w:firstLine="720"/>
        <w:jc w:val="both"/>
      </w:pPr>
      <w:bookmarkStart w:id="226" w:name="bookmark271"/>
      <w:bookmarkEnd w:id="226"/>
      <w:r w:rsidRPr="00CA34E3">
        <w:t>Заполненный Запрос отправляется Заявителем в Организацию.</w:t>
      </w:r>
    </w:p>
    <w:p w14:paraId="1EA4B1F9" w14:textId="77777777" w:rsidR="005C5C9B" w:rsidRPr="00CA34E3" w:rsidRDefault="00E32B86" w:rsidP="00CA34E3">
      <w:pPr>
        <w:pStyle w:val="1"/>
        <w:numPr>
          <w:ilvl w:val="2"/>
          <w:numId w:val="8"/>
        </w:numPr>
        <w:tabs>
          <w:tab w:val="left" w:pos="1479"/>
        </w:tabs>
        <w:ind w:firstLine="720"/>
        <w:jc w:val="both"/>
      </w:pPr>
      <w:bookmarkStart w:id="227" w:name="bookmark272"/>
      <w:bookmarkEnd w:id="227"/>
      <w:r w:rsidRPr="00CA34E3">
        <w:t>Отправленные документы поступают в Организацию путём размещения в ИС, интегрированной с ЕАИС ДО.</w:t>
      </w:r>
    </w:p>
    <w:p w14:paraId="2F4C7114" w14:textId="77777777" w:rsidR="005C5C9B" w:rsidRPr="00CA34E3" w:rsidRDefault="00E32B86" w:rsidP="00CA34E3">
      <w:pPr>
        <w:pStyle w:val="1"/>
        <w:numPr>
          <w:ilvl w:val="2"/>
          <w:numId w:val="8"/>
        </w:numPr>
        <w:tabs>
          <w:tab w:val="left" w:pos="1479"/>
        </w:tabs>
        <w:ind w:firstLine="720"/>
        <w:jc w:val="both"/>
      </w:pPr>
      <w:bookmarkStart w:id="228" w:name="bookmark273"/>
      <w:bookmarkEnd w:id="228"/>
      <w:r w:rsidRPr="00CA34E3">
        <w:t>Заявитель уведомляется о получении Организацией Запроса и документов в день его подачи посредством изменения статуса Запроса в Личном кабинете Заявителя на ЕПГУ.</w:t>
      </w:r>
    </w:p>
    <w:p w14:paraId="229ADB04" w14:textId="77777777" w:rsidR="005C5C9B" w:rsidRPr="00CA34E3" w:rsidRDefault="00E32B86" w:rsidP="00CA34E3">
      <w:pPr>
        <w:pStyle w:val="1"/>
        <w:numPr>
          <w:ilvl w:val="2"/>
          <w:numId w:val="8"/>
        </w:numPr>
        <w:tabs>
          <w:tab w:val="left" w:pos="1479"/>
        </w:tabs>
        <w:ind w:firstLine="720"/>
        <w:jc w:val="both"/>
      </w:pPr>
      <w:bookmarkStart w:id="229" w:name="bookmark274"/>
      <w:bookmarkEnd w:id="229"/>
      <w:r w:rsidRPr="00CA34E3">
        <w:t>В случае необходимости проведения приемных (вступительных) испытаний в Организации Заявителю в течение 7 (Семи) рабочих дней с даты регистрации Запроса в Организации в Личный кабинет на ЕПГУ направляется уведомление о дате, месте и времени проведения вступительных (приемных) испытаний.</w:t>
      </w:r>
    </w:p>
    <w:p w14:paraId="29D0FE9F" w14:textId="77777777" w:rsidR="005C5C9B" w:rsidRPr="00CA34E3" w:rsidRDefault="00E32B86" w:rsidP="00CA34E3">
      <w:pPr>
        <w:pStyle w:val="1"/>
        <w:numPr>
          <w:ilvl w:val="2"/>
          <w:numId w:val="8"/>
        </w:numPr>
        <w:tabs>
          <w:tab w:val="left" w:pos="1479"/>
        </w:tabs>
        <w:ind w:firstLine="720"/>
        <w:jc w:val="both"/>
      </w:pPr>
      <w:bookmarkStart w:id="230" w:name="bookmark275"/>
      <w:bookmarkEnd w:id="230"/>
      <w:r w:rsidRPr="00CA34E3">
        <w:t>Информация о дате, времени и месте проведения вступительных (приемных) испытаний размещается на информационном стенде и официальном сайте Организации не позднее, чем за 3 (Три) рабочих дня до даты проведения вступительных (приемных) испытаний.</w:t>
      </w:r>
    </w:p>
    <w:p w14:paraId="51C4EF41" w14:textId="77777777" w:rsidR="005C5C9B" w:rsidRPr="00CA34E3" w:rsidRDefault="00E32B86" w:rsidP="00CA34E3">
      <w:pPr>
        <w:pStyle w:val="1"/>
        <w:numPr>
          <w:ilvl w:val="2"/>
          <w:numId w:val="8"/>
        </w:numPr>
        <w:tabs>
          <w:tab w:val="left" w:pos="1479"/>
        </w:tabs>
        <w:ind w:firstLine="720"/>
        <w:jc w:val="both"/>
      </w:pPr>
      <w:bookmarkStart w:id="231" w:name="bookmark276"/>
      <w:bookmarkEnd w:id="231"/>
      <w:r w:rsidRPr="00CA34E3">
        <w:t>Для прохождения приемных (вступительных) испытаний Заявитель предоставляет в Организацию оригиналы документов, сведения о которых указаны в Запросе, ранее направленном Заявителе</w:t>
      </w:r>
      <w:r w:rsidR="00B033CE" w:rsidRPr="00CA34E3">
        <w:t>м посредством ЕП</w:t>
      </w:r>
      <w:r w:rsidRPr="00CA34E3">
        <w:t>ГУ.</w:t>
      </w:r>
    </w:p>
    <w:p w14:paraId="0B1B741F" w14:textId="77777777" w:rsidR="005C5C9B" w:rsidRPr="00CA34E3" w:rsidRDefault="00E32B86" w:rsidP="00CA34E3">
      <w:pPr>
        <w:pStyle w:val="1"/>
        <w:numPr>
          <w:ilvl w:val="2"/>
          <w:numId w:val="8"/>
        </w:numPr>
        <w:tabs>
          <w:tab w:val="left" w:pos="1489"/>
        </w:tabs>
        <w:ind w:firstLine="720"/>
        <w:jc w:val="both"/>
      </w:pPr>
      <w:bookmarkStart w:id="232" w:name="bookmark277"/>
      <w:bookmarkEnd w:id="232"/>
      <w:r w:rsidRPr="00CA34E3">
        <w:t xml:space="preserve">В случае отсутствия оснований для отказа в предоставлении </w:t>
      </w:r>
      <w:r w:rsidR="00B033CE" w:rsidRPr="00CA34E3">
        <w:t>Муниципальной</w:t>
      </w:r>
      <w:r w:rsidRPr="00CA34E3">
        <w:t xml:space="preserve"> услуги, указанных в подразделе</w:t>
      </w:r>
      <w:hyperlink w:anchor="bookmark235" w:tooltip="Current Document">
        <w:r w:rsidRPr="00CA34E3">
          <w:t xml:space="preserve"> 13 </w:t>
        </w:r>
      </w:hyperlink>
      <w:r w:rsidRPr="00CA34E3">
        <w:t xml:space="preserve">настоящего Административного регламента, и в течение 4 (Четырех) рабочих дней после проведения вступительных (приемных) </w:t>
      </w:r>
      <w:r w:rsidR="00B033CE" w:rsidRPr="00CA34E3">
        <w:t>испытаний в Личный кабинет на ЕП</w:t>
      </w:r>
      <w:r w:rsidRPr="00CA34E3">
        <w:t xml:space="preserve">ГУ направляется уведомление о предоставлении </w:t>
      </w:r>
      <w:r w:rsidR="00B033CE" w:rsidRPr="00CA34E3">
        <w:t>Муниципальной</w:t>
      </w:r>
      <w:r w:rsidRPr="00CA34E3">
        <w:t xml:space="preserve"> услуги в соответствии с пунктом</w:t>
      </w:r>
      <w:hyperlink w:anchor="bookmark156" w:tooltip="Current Document">
        <w:r w:rsidRPr="00CA34E3">
          <w:t xml:space="preserve"> 6.2.1.1 </w:t>
        </w:r>
      </w:hyperlink>
      <w:r w:rsidRPr="00CA34E3">
        <w:t>настоящего Административного регламента.</w:t>
      </w:r>
    </w:p>
    <w:p w14:paraId="37428521" w14:textId="77777777" w:rsidR="005C5C9B" w:rsidRPr="00CA34E3" w:rsidRDefault="00E32B86" w:rsidP="00CA34E3">
      <w:pPr>
        <w:pStyle w:val="1"/>
        <w:numPr>
          <w:ilvl w:val="2"/>
          <w:numId w:val="8"/>
        </w:numPr>
        <w:tabs>
          <w:tab w:val="left" w:pos="1489"/>
        </w:tabs>
        <w:ind w:firstLine="720"/>
        <w:jc w:val="both"/>
      </w:pPr>
      <w:bookmarkStart w:id="233" w:name="bookmark278"/>
      <w:bookmarkEnd w:id="233"/>
      <w:r w:rsidRPr="00CA34E3">
        <w:t>В случае отсутствия необходимости проведения приемных (вступительных) испытаний в Организации Заявителю в течение 4 (Четырех) рабочих дней с даты регистрации Запроса в Ор</w:t>
      </w:r>
      <w:r w:rsidR="007C55C6" w:rsidRPr="00CA34E3">
        <w:t>ганизации в Личный кабинет на ЕП</w:t>
      </w:r>
      <w:r w:rsidRPr="00CA34E3">
        <w:t>ГУ направляется уведомление о необходимости в течение 4 (Четырех) рабочих дней подписания договора посредством фу</w:t>
      </w:r>
      <w:r w:rsidR="00B033CE" w:rsidRPr="00CA34E3">
        <w:t>нкционала Личного кабинета на ЕП</w:t>
      </w:r>
      <w:r w:rsidRPr="00CA34E3">
        <w:t>ГУ в соответствии с пунктом</w:t>
      </w:r>
      <w:hyperlink w:anchor="bookmark158" w:tooltip="Current Document">
        <w:r w:rsidRPr="00CA34E3">
          <w:t xml:space="preserve"> 6.2.1.2 </w:t>
        </w:r>
      </w:hyperlink>
      <w:r w:rsidRPr="00CA34E3">
        <w:t>настоящего Административного регламента.</w:t>
      </w:r>
    </w:p>
    <w:p w14:paraId="0DFA21DA" w14:textId="77777777" w:rsidR="005C5C9B" w:rsidRPr="00036771" w:rsidRDefault="00E32B86" w:rsidP="00CA34E3">
      <w:pPr>
        <w:pStyle w:val="24"/>
        <w:keepNext/>
        <w:keepLines/>
        <w:numPr>
          <w:ilvl w:val="1"/>
          <w:numId w:val="8"/>
        </w:numPr>
        <w:tabs>
          <w:tab w:val="left" w:pos="1435"/>
        </w:tabs>
        <w:spacing w:after="0"/>
        <w:ind w:firstLine="720"/>
        <w:jc w:val="both"/>
        <w:rPr>
          <w:b w:val="0"/>
          <w:bCs w:val="0"/>
        </w:rPr>
      </w:pPr>
      <w:bookmarkStart w:id="234" w:name="bookmark281"/>
      <w:bookmarkStart w:id="235" w:name="bookmark279"/>
      <w:bookmarkStart w:id="236" w:name="bookmark280"/>
      <w:bookmarkStart w:id="237" w:name="bookmark282"/>
      <w:bookmarkEnd w:id="234"/>
      <w:r w:rsidRPr="00036771">
        <w:rPr>
          <w:b w:val="0"/>
          <w:bCs w:val="0"/>
        </w:rPr>
        <w:t>Обращение Заявителя посредством РПГУ.</w:t>
      </w:r>
      <w:bookmarkEnd w:id="235"/>
      <w:bookmarkEnd w:id="236"/>
      <w:bookmarkEnd w:id="237"/>
    </w:p>
    <w:p w14:paraId="4FF15A06" w14:textId="77777777" w:rsidR="005C5C9B" w:rsidRPr="00CA34E3" w:rsidRDefault="00E32B86" w:rsidP="00CA34E3">
      <w:pPr>
        <w:pStyle w:val="1"/>
        <w:numPr>
          <w:ilvl w:val="2"/>
          <w:numId w:val="8"/>
        </w:numPr>
        <w:tabs>
          <w:tab w:val="left" w:pos="1479"/>
        </w:tabs>
        <w:ind w:firstLine="720"/>
        <w:jc w:val="both"/>
      </w:pPr>
      <w:bookmarkStart w:id="238" w:name="bookmark283"/>
      <w:bookmarkEnd w:id="238"/>
      <w:r w:rsidRPr="00CA34E3">
        <w:t xml:space="preserve">Для получения </w:t>
      </w:r>
      <w:r w:rsidR="00550D99" w:rsidRPr="00CA34E3">
        <w:t>Муниципальной</w:t>
      </w:r>
      <w:r w:rsidRPr="00CA34E3">
        <w:t xml:space="preserve"> усл</w:t>
      </w:r>
      <w:r w:rsidR="00550D99" w:rsidRPr="00CA34E3">
        <w:t>уги Заявитель авторизуется на РП</w:t>
      </w:r>
      <w:r w:rsidRPr="00CA34E3">
        <w:t>ГУ посредством подтвержденной учетной записи в ЕСИА, затем заполняет Запрос в электронном виде с использованием сп</w:t>
      </w:r>
      <w:r w:rsidR="00550D99" w:rsidRPr="00CA34E3">
        <w:t>ециальной интерактивной формы. П</w:t>
      </w:r>
      <w:r w:rsidRPr="00CA34E3">
        <w:t>ри авторизации посредством подтвержденной учетной записи в ЕСИА Запрос считается подписанным простой электронной подписью Заявителя, представителя Заявителя, уполномоченного на подписание Запроса.</w:t>
      </w:r>
    </w:p>
    <w:p w14:paraId="79176A00" w14:textId="77777777" w:rsidR="005C5C9B" w:rsidRPr="00CA34E3" w:rsidRDefault="00E32B86" w:rsidP="00CA34E3">
      <w:pPr>
        <w:pStyle w:val="1"/>
        <w:numPr>
          <w:ilvl w:val="2"/>
          <w:numId w:val="8"/>
        </w:numPr>
        <w:tabs>
          <w:tab w:val="left" w:pos="1470"/>
        </w:tabs>
        <w:ind w:firstLine="720"/>
        <w:jc w:val="both"/>
      </w:pPr>
      <w:bookmarkStart w:id="239" w:name="bookmark284"/>
      <w:bookmarkEnd w:id="239"/>
      <w:r w:rsidRPr="00CA34E3">
        <w:t>Заполненный Запрос отправляется Заявителем в Организацию.</w:t>
      </w:r>
    </w:p>
    <w:p w14:paraId="124A6954" w14:textId="77777777" w:rsidR="005C5C9B" w:rsidRPr="00CA34E3" w:rsidRDefault="00E32B86" w:rsidP="00CA34E3">
      <w:pPr>
        <w:pStyle w:val="1"/>
        <w:numPr>
          <w:ilvl w:val="2"/>
          <w:numId w:val="8"/>
        </w:numPr>
        <w:tabs>
          <w:tab w:val="left" w:pos="1479"/>
        </w:tabs>
        <w:ind w:firstLine="720"/>
        <w:jc w:val="both"/>
      </w:pPr>
      <w:bookmarkStart w:id="240" w:name="bookmark285"/>
      <w:bookmarkEnd w:id="240"/>
      <w:r w:rsidRPr="00CA34E3">
        <w:t>Отправленные документы поступают в Организацию путём р</w:t>
      </w:r>
      <w:r w:rsidR="00550D99" w:rsidRPr="00CA34E3">
        <w:t>азмещения в интегрированной с РП</w:t>
      </w:r>
      <w:r w:rsidRPr="00CA34E3">
        <w:t>ГУ ИС.</w:t>
      </w:r>
    </w:p>
    <w:p w14:paraId="4BB78193" w14:textId="77777777" w:rsidR="005C5C9B" w:rsidRPr="00CA34E3" w:rsidRDefault="00E32B86" w:rsidP="00CA34E3">
      <w:pPr>
        <w:pStyle w:val="1"/>
        <w:numPr>
          <w:ilvl w:val="2"/>
          <w:numId w:val="8"/>
        </w:numPr>
        <w:tabs>
          <w:tab w:val="left" w:pos="1479"/>
        </w:tabs>
        <w:ind w:firstLine="720"/>
        <w:jc w:val="both"/>
      </w:pPr>
      <w:bookmarkStart w:id="241" w:name="bookmark286"/>
      <w:bookmarkEnd w:id="241"/>
      <w:r w:rsidRPr="00CA34E3">
        <w:t>Заявитель уведомляется о получении Организацией Запроса и документов в день его подачи посредством изменения статуса Запроса в</w:t>
      </w:r>
      <w:r w:rsidR="00550D99" w:rsidRPr="00CA34E3">
        <w:t xml:space="preserve"> Личном кабинете Заявителя на РП</w:t>
      </w:r>
      <w:r w:rsidRPr="00CA34E3">
        <w:t>ГУ.</w:t>
      </w:r>
    </w:p>
    <w:p w14:paraId="59F2B7DF" w14:textId="77777777" w:rsidR="005C5C9B" w:rsidRPr="00CA34E3" w:rsidRDefault="00E32B86" w:rsidP="00CA34E3">
      <w:pPr>
        <w:pStyle w:val="1"/>
        <w:numPr>
          <w:ilvl w:val="2"/>
          <w:numId w:val="8"/>
        </w:numPr>
        <w:tabs>
          <w:tab w:val="left" w:pos="1479"/>
        </w:tabs>
        <w:ind w:firstLine="720"/>
        <w:jc w:val="both"/>
      </w:pPr>
      <w:bookmarkStart w:id="242" w:name="bookmark287"/>
      <w:bookmarkEnd w:id="242"/>
      <w:r w:rsidRPr="00CA34E3">
        <w:t>В случае необходимости проведения приемных (вступительных) испытаний в Организации Заявителю в течение 7 (Семи) рабочих дней с даты регистрации Запроса в Ор</w:t>
      </w:r>
      <w:r w:rsidR="00550D99" w:rsidRPr="00CA34E3">
        <w:t>ганизации в Личный кабинет на РП</w:t>
      </w:r>
      <w:r w:rsidRPr="00CA34E3">
        <w:t>ГУ направляется уведомление о дате, месте и времени проведения вступительных (приемных) испытаний.</w:t>
      </w:r>
    </w:p>
    <w:p w14:paraId="4F84CD30" w14:textId="77777777" w:rsidR="005C5C9B" w:rsidRPr="00CA34E3" w:rsidRDefault="00E32B86" w:rsidP="00CA34E3">
      <w:pPr>
        <w:pStyle w:val="1"/>
        <w:numPr>
          <w:ilvl w:val="2"/>
          <w:numId w:val="8"/>
        </w:numPr>
        <w:tabs>
          <w:tab w:val="left" w:pos="1479"/>
        </w:tabs>
        <w:ind w:firstLine="720"/>
        <w:jc w:val="both"/>
      </w:pPr>
      <w:bookmarkStart w:id="243" w:name="bookmark288"/>
      <w:bookmarkEnd w:id="243"/>
      <w:r w:rsidRPr="00CA34E3">
        <w:t>Информация о дате, времени и месте проведения вступительных (приемных) испытаний размещается на информационном стенде и официальном сайте Организации не позднее, чем за 3 (Три) рабочих дня до даты проведения вступительных (приемных) испытаний.</w:t>
      </w:r>
    </w:p>
    <w:p w14:paraId="34C088D9" w14:textId="77777777" w:rsidR="005C5C9B" w:rsidRPr="00CA34E3" w:rsidRDefault="00E32B86" w:rsidP="00CA34E3">
      <w:pPr>
        <w:pStyle w:val="1"/>
        <w:numPr>
          <w:ilvl w:val="2"/>
          <w:numId w:val="8"/>
        </w:numPr>
        <w:tabs>
          <w:tab w:val="left" w:pos="1479"/>
        </w:tabs>
        <w:ind w:firstLine="720"/>
        <w:jc w:val="both"/>
      </w:pPr>
      <w:bookmarkStart w:id="244" w:name="bookmark289"/>
      <w:bookmarkEnd w:id="244"/>
      <w:r w:rsidRPr="00CA34E3">
        <w:lastRenderedPageBreak/>
        <w:t>Для прохождения приемных (вступительных) испытаний Заявитель предоставляет в Организацию оригиналы документов, сведения о которых указаны в Запросе, ранее направ</w:t>
      </w:r>
      <w:r w:rsidR="00550D99" w:rsidRPr="00CA34E3">
        <w:t>ленном Заявителем посредством РП</w:t>
      </w:r>
      <w:r w:rsidRPr="00CA34E3">
        <w:t>ГУ.</w:t>
      </w:r>
    </w:p>
    <w:p w14:paraId="594EC193" w14:textId="77777777" w:rsidR="005C5C9B" w:rsidRPr="00CA34E3" w:rsidRDefault="00E32B86" w:rsidP="00CA34E3">
      <w:pPr>
        <w:pStyle w:val="1"/>
        <w:numPr>
          <w:ilvl w:val="2"/>
          <w:numId w:val="8"/>
        </w:numPr>
        <w:tabs>
          <w:tab w:val="left" w:pos="1489"/>
        </w:tabs>
        <w:ind w:firstLine="720"/>
        <w:jc w:val="both"/>
      </w:pPr>
      <w:bookmarkStart w:id="245" w:name="bookmark290"/>
      <w:bookmarkEnd w:id="245"/>
      <w:r w:rsidRPr="00CA34E3">
        <w:t xml:space="preserve">В случае отсутствия оснований для отказа в предоставлении </w:t>
      </w:r>
      <w:r w:rsidR="00550D99" w:rsidRPr="00CA34E3">
        <w:t>Муниципальной</w:t>
      </w:r>
      <w:r w:rsidRPr="00CA34E3">
        <w:t xml:space="preserve"> услуги, указанных в подразделе</w:t>
      </w:r>
      <w:hyperlink w:anchor="bookmark235" w:tooltip="Current Document">
        <w:r w:rsidRPr="00CA34E3">
          <w:t xml:space="preserve"> 13 </w:t>
        </w:r>
      </w:hyperlink>
      <w:r w:rsidRPr="00CA34E3">
        <w:t xml:space="preserve">настоящего Административного регламента, и в течение 4 (Четырех) рабочих дней после проведения вступительных (приемных) </w:t>
      </w:r>
      <w:r w:rsidR="00550D99" w:rsidRPr="00CA34E3">
        <w:t>испытаний в Личный кабинет на РП</w:t>
      </w:r>
      <w:r w:rsidRPr="00CA34E3">
        <w:t xml:space="preserve">ГУ направляется уведомление о предоставлении </w:t>
      </w:r>
      <w:r w:rsidR="00550D99" w:rsidRPr="00CA34E3">
        <w:t>Муниципальной</w:t>
      </w:r>
      <w:r w:rsidRPr="00CA34E3">
        <w:t xml:space="preserve"> услуги в соответствии с пунктом</w:t>
      </w:r>
      <w:hyperlink w:anchor="bookmark156" w:tooltip="Current Document">
        <w:r w:rsidRPr="00CA34E3">
          <w:t xml:space="preserve"> 6.2.1.1 </w:t>
        </w:r>
      </w:hyperlink>
      <w:r w:rsidRPr="00CA34E3">
        <w:t>настоящего Административного регламента.</w:t>
      </w:r>
    </w:p>
    <w:p w14:paraId="3D650EF3" w14:textId="77777777" w:rsidR="005C5C9B" w:rsidRPr="00CA34E3" w:rsidRDefault="00E32B86" w:rsidP="00CA34E3">
      <w:pPr>
        <w:pStyle w:val="1"/>
        <w:numPr>
          <w:ilvl w:val="2"/>
          <w:numId w:val="8"/>
        </w:numPr>
        <w:tabs>
          <w:tab w:val="left" w:pos="1494"/>
        </w:tabs>
        <w:ind w:firstLine="720"/>
        <w:jc w:val="both"/>
      </w:pPr>
      <w:bookmarkStart w:id="246" w:name="bookmark291"/>
      <w:bookmarkEnd w:id="246"/>
      <w:r w:rsidRPr="00CA34E3">
        <w:t>В случае отсутствия необходимости проведения приемных (вступительных) испытаний в Организации Заявителю в течение 4 (Четырех) рабочих дней с даты регистрации Запроса в Ор</w:t>
      </w:r>
      <w:r w:rsidR="00550D99" w:rsidRPr="00CA34E3">
        <w:t>ганизации в Личный кабинет на РП</w:t>
      </w:r>
      <w:r w:rsidRPr="00CA34E3">
        <w:t>ГУ направляется уведомление, о необходимости посетить Организацию для предоставления оригиналов документов и подписания договора в соответствии с пунктом</w:t>
      </w:r>
      <w:hyperlink w:anchor="bookmark158" w:tooltip="Current Document">
        <w:r w:rsidRPr="00CA34E3">
          <w:t xml:space="preserve"> 6.2.1.2 </w:t>
        </w:r>
      </w:hyperlink>
      <w:r w:rsidRPr="00CA34E3">
        <w:t>настоящего Административного регламента.</w:t>
      </w:r>
    </w:p>
    <w:p w14:paraId="68FB655A" w14:textId="77777777" w:rsidR="005C5C9B" w:rsidRPr="00036771" w:rsidRDefault="00E32B86" w:rsidP="00CA34E3">
      <w:pPr>
        <w:pStyle w:val="1"/>
        <w:numPr>
          <w:ilvl w:val="1"/>
          <w:numId w:val="8"/>
        </w:numPr>
        <w:tabs>
          <w:tab w:val="left" w:pos="1435"/>
        </w:tabs>
        <w:ind w:firstLine="720"/>
        <w:jc w:val="both"/>
      </w:pPr>
      <w:bookmarkStart w:id="247" w:name="bookmark292"/>
      <w:bookmarkEnd w:id="247"/>
      <w:r w:rsidRPr="00036771">
        <w:t>Обращение Заявителя посредством ИС.</w:t>
      </w:r>
    </w:p>
    <w:p w14:paraId="0F6C2F2D" w14:textId="77777777" w:rsidR="005C5C9B" w:rsidRPr="00CA34E3" w:rsidRDefault="00E32B86" w:rsidP="00CA34E3">
      <w:pPr>
        <w:pStyle w:val="1"/>
        <w:numPr>
          <w:ilvl w:val="2"/>
          <w:numId w:val="8"/>
        </w:numPr>
        <w:tabs>
          <w:tab w:val="left" w:pos="1489"/>
        </w:tabs>
        <w:ind w:firstLine="720"/>
        <w:jc w:val="both"/>
      </w:pPr>
      <w:bookmarkStart w:id="248" w:name="bookmark293"/>
      <w:bookmarkEnd w:id="248"/>
      <w:r w:rsidRPr="00CA34E3">
        <w:t xml:space="preserve">Для получения </w:t>
      </w:r>
      <w:r w:rsidR="00550D99" w:rsidRPr="00CA34E3">
        <w:t>Муниципальной</w:t>
      </w:r>
      <w:r w:rsidRPr="00CA34E3">
        <w:t xml:space="preserve"> услуги Заявитель авторизуется в ИС, затем заполняет Запрос в электронном виде с использованием специальной интерактивной формы. При авторизации в ИС Запрос считается подписанным простой ЭП Заявителя, представителя Заявителя, уполномоченного на подписание Запроса.</w:t>
      </w:r>
    </w:p>
    <w:p w14:paraId="445A8007" w14:textId="77777777" w:rsidR="005C5C9B" w:rsidRPr="00CA34E3" w:rsidRDefault="00E32B86" w:rsidP="00CA34E3">
      <w:pPr>
        <w:pStyle w:val="1"/>
        <w:numPr>
          <w:ilvl w:val="2"/>
          <w:numId w:val="8"/>
        </w:numPr>
        <w:tabs>
          <w:tab w:val="left" w:pos="1470"/>
        </w:tabs>
        <w:ind w:firstLine="720"/>
        <w:jc w:val="both"/>
      </w:pPr>
      <w:bookmarkStart w:id="249" w:name="bookmark294"/>
      <w:bookmarkEnd w:id="249"/>
      <w:r w:rsidRPr="00CA34E3">
        <w:t>Заполненный Запрос отправляется Заявителем в Организацию.</w:t>
      </w:r>
    </w:p>
    <w:p w14:paraId="5EEE6C99" w14:textId="77777777" w:rsidR="005C5C9B" w:rsidRPr="00CA34E3" w:rsidRDefault="00E32B86" w:rsidP="00CA34E3">
      <w:pPr>
        <w:pStyle w:val="1"/>
        <w:numPr>
          <w:ilvl w:val="2"/>
          <w:numId w:val="8"/>
        </w:numPr>
        <w:tabs>
          <w:tab w:val="left" w:pos="1479"/>
        </w:tabs>
        <w:ind w:firstLine="720"/>
        <w:jc w:val="both"/>
      </w:pPr>
      <w:bookmarkStart w:id="250" w:name="bookmark295"/>
      <w:bookmarkEnd w:id="250"/>
      <w:r w:rsidRPr="00CA34E3">
        <w:t>Заявитель уведомляется о получении Организацией Запроса и документов в день его подачи посредством изменения статуса Запроса в ИС.</w:t>
      </w:r>
    </w:p>
    <w:p w14:paraId="7BC92489" w14:textId="77777777" w:rsidR="005C5C9B" w:rsidRPr="00CA34E3" w:rsidRDefault="00E32B86" w:rsidP="00CA34E3">
      <w:pPr>
        <w:pStyle w:val="1"/>
        <w:numPr>
          <w:ilvl w:val="2"/>
          <w:numId w:val="8"/>
        </w:numPr>
        <w:tabs>
          <w:tab w:val="left" w:pos="1489"/>
        </w:tabs>
        <w:ind w:firstLine="720"/>
        <w:jc w:val="both"/>
      </w:pPr>
      <w:bookmarkStart w:id="251" w:name="bookmark296"/>
      <w:bookmarkEnd w:id="251"/>
      <w:r w:rsidRPr="00CA34E3">
        <w:t>В случае необходимости проведения приемных (вступительных) испытаний в Организации Заявителю в течение 7 (Семи) рабочих дней с даты регистрации Запроса в Организации на электронную почту Заявителя, указанную при регистрации в ИС, направляется уведомление о дате, месте и времени проведения вступительных (приемных) испытаний по форме, приведенной в Приложении 5 к настоящему Административному регламенту.</w:t>
      </w:r>
    </w:p>
    <w:p w14:paraId="6E8B9EBE" w14:textId="77777777" w:rsidR="005C5C9B" w:rsidRPr="00CA34E3" w:rsidRDefault="00E32B86" w:rsidP="00CA34E3">
      <w:pPr>
        <w:pStyle w:val="1"/>
        <w:numPr>
          <w:ilvl w:val="2"/>
          <w:numId w:val="8"/>
        </w:numPr>
        <w:tabs>
          <w:tab w:val="left" w:pos="1479"/>
        </w:tabs>
        <w:ind w:firstLine="720"/>
        <w:jc w:val="both"/>
      </w:pPr>
      <w:bookmarkStart w:id="252" w:name="bookmark297"/>
      <w:bookmarkEnd w:id="252"/>
      <w:r w:rsidRPr="00CA34E3">
        <w:t>Информация о дате, времени и месте проведения вступительных (приемных) испытаний размещается на информационном стенде и официальном сайте Организации не позднее, чем за 3 (Три) рабочих дня до даты проведения вступительных (приемных) испытаний.</w:t>
      </w:r>
    </w:p>
    <w:p w14:paraId="7D55CC57" w14:textId="77777777" w:rsidR="005C5C9B" w:rsidRPr="00CA34E3" w:rsidRDefault="00E32B86" w:rsidP="00CA34E3">
      <w:pPr>
        <w:pStyle w:val="1"/>
        <w:numPr>
          <w:ilvl w:val="2"/>
          <w:numId w:val="8"/>
        </w:numPr>
        <w:tabs>
          <w:tab w:val="left" w:pos="1479"/>
        </w:tabs>
        <w:ind w:firstLine="720"/>
        <w:jc w:val="both"/>
      </w:pPr>
      <w:bookmarkStart w:id="253" w:name="bookmark298"/>
      <w:bookmarkEnd w:id="253"/>
      <w:r w:rsidRPr="00CA34E3">
        <w:t>Для прохождения приемных (вступительных) испытаний Заявитель предоставляет в Организацию оригиналы документов, сведения о которых указаны в Запросе, ранее направленном Заявителем посредством ИС.</w:t>
      </w:r>
    </w:p>
    <w:p w14:paraId="5F8D2668" w14:textId="77777777" w:rsidR="005C5C9B" w:rsidRPr="00CA34E3" w:rsidRDefault="00E32B86" w:rsidP="00CA34E3">
      <w:pPr>
        <w:pStyle w:val="1"/>
        <w:numPr>
          <w:ilvl w:val="2"/>
          <w:numId w:val="8"/>
        </w:numPr>
        <w:tabs>
          <w:tab w:val="left" w:pos="1489"/>
        </w:tabs>
        <w:ind w:firstLine="720"/>
        <w:jc w:val="both"/>
      </w:pPr>
      <w:bookmarkStart w:id="254" w:name="bookmark299"/>
      <w:bookmarkEnd w:id="254"/>
      <w:r w:rsidRPr="00CA34E3">
        <w:t xml:space="preserve">В случае отсутствия оснований для отказа в предоставлении </w:t>
      </w:r>
      <w:r w:rsidR="00550D99" w:rsidRPr="00CA34E3">
        <w:t>Муниципальной</w:t>
      </w:r>
      <w:r w:rsidRPr="00CA34E3">
        <w:t xml:space="preserve"> услуги, указанных в подразделе</w:t>
      </w:r>
      <w:hyperlink w:anchor="bookmark235" w:tooltip="Current Document">
        <w:r w:rsidRPr="00CA34E3">
          <w:t xml:space="preserve"> 13 </w:t>
        </w:r>
      </w:hyperlink>
      <w:r w:rsidRPr="00CA34E3">
        <w:t>настоящего Административного регламента, и в течение 4 (Четырех) рабочих дней после проведения вступительных (приемных) испытаний на электронную почту Заявителя, указанную при регистрации в ИС, направляется уведомление по форме, приведенной в Приложении 6 к настоящему Административному регламенту, о необходимости в течение 4 (Четырех) рабочих дней посетить Организацию для заключения договора, в соответствии с пунктом</w:t>
      </w:r>
      <w:hyperlink w:anchor="bookmark158" w:tooltip="Current Document">
        <w:r w:rsidRPr="00CA34E3">
          <w:t xml:space="preserve"> 6.2.1.2 </w:t>
        </w:r>
      </w:hyperlink>
      <w:r w:rsidRPr="00CA34E3">
        <w:t>настоящего Административного регламента.</w:t>
      </w:r>
    </w:p>
    <w:p w14:paraId="450746E9" w14:textId="77777777" w:rsidR="005C5C9B" w:rsidRPr="00CA34E3" w:rsidRDefault="00E32B86" w:rsidP="00CA34E3">
      <w:pPr>
        <w:pStyle w:val="1"/>
        <w:numPr>
          <w:ilvl w:val="2"/>
          <w:numId w:val="8"/>
        </w:numPr>
        <w:tabs>
          <w:tab w:val="left" w:pos="1484"/>
        </w:tabs>
        <w:ind w:firstLine="720"/>
        <w:jc w:val="both"/>
      </w:pPr>
      <w:bookmarkStart w:id="255" w:name="bookmark300"/>
      <w:bookmarkEnd w:id="255"/>
      <w:r w:rsidRPr="00CA34E3">
        <w:t>В случае отсутствия необходимости проведения приемных (вступительных) испытаний в Организации Заявителю в течение 4 (четырех) рабочих дней с даты регистрации Запроса в Организации на электронную почту Заявителя, указанную при регистрации в ИС, направляется уведомление по форме, приведенной в Приложении 6 к настоящему Административному регламенту, о необходимости посетить Организацию для предоставления оригиналов документов и подписания договора в соответствии с пунктом</w:t>
      </w:r>
      <w:hyperlink w:anchor="bookmark158" w:tooltip="Current Document">
        <w:r w:rsidRPr="00CA34E3">
          <w:t xml:space="preserve"> 6.2.1.2 </w:t>
        </w:r>
      </w:hyperlink>
      <w:r w:rsidRPr="00CA34E3">
        <w:t>настоящего Административного регламента.</w:t>
      </w:r>
    </w:p>
    <w:p w14:paraId="43383E66" w14:textId="77777777" w:rsidR="005C5C9B" w:rsidRPr="00CA34E3" w:rsidRDefault="00E32B86" w:rsidP="00CA34E3">
      <w:pPr>
        <w:pStyle w:val="1"/>
        <w:numPr>
          <w:ilvl w:val="2"/>
          <w:numId w:val="8"/>
        </w:numPr>
        <w:tabs>
          <w:tab w:val="left" w:pos="1489"/>
        </w:tabs>
        <w:ind w:firstLine="720"/>
        <w:jc w:val="both"/>
      </w:pPr>
      <w:bookmarkStart w:id="256" w:name="bookmark301"/>
      <w:bookmarkEnd w:id="256"/>
      <w:r w:rsidRPr="00CA34E3">
        <w:t xml:space="preserve">Выбор Заявителем способа подачи Запроса и документов, необходимых для </w:t>
      </w:r>
      <w:r w:rsidRPr="00CA34E3">
        <w:lastRenderedPageBreak/>
        <w:t xml:space="preserve">получения </w:t>
      </w:r>
      <w:r w:rsidR="00550D99" w:rsidRPr="00CA34E3">
        <w:t>Муниципальной</w:t>
      </w:r>
      <w:r w:rsidRPr="00CA34E3">
        <w:t xml:space="preserve"> услуги, осуществляется в соответствии с законодательством Российский Федерации.</w:t>
      </w:r>
      <w:r w:rsidR="00550D99" w:rsidRPr="00CA34E3">
        <w:t xml:space="preserve"> </w:t>
      </w:r>
    </w:p>
    <w:p w14:paraId="5FBE9C27" w14:textId="77777777" w:rsidR="005C5C9B" w:rsidRPr="00CA34E3" w:rsidRDefault="00E32B86" w:rsidP="00CA34E3">
      <w:pPr>
        <w:pStyle w:val="1"/>
        <w:numPr>
          <w:ilvl w:val="2"/>
          <w:numId w:val="8"/>
        </w:numPr>
        <w:tabs>
          <w:tab w:val="left" w:pos="1489"/>
        </w:tabs>
        <w:ind w:firstLine="720"/>
        <w:jc w:val="both"/>
      </w:pPr>
      <w:bookmarkStart w:id="257" w:name="bookmark302"/>
      <w:bookmarkEnd w:id="257"/>
      <w:r w:rsidRPr="00CA34E3">
        <w:t>Порядок приема документов, необходимых для предоставления</w:t>
      </w:r>
      <w:r w:rsidR="00550D99" w:rsidRPr="00CA34E3">
        <w:t xml:space="preserve"> Муниципальной</w:t>
      </w:r>
      <w:r w:rsidRPr="00CA34E3">
        <w:t xml:space="preserve"> услуги, в иных формах в соответствии с Федеральным законом от 27.07.2010 №</w:t>
      </w:r>
      <w:r w:rsidR="00550D99" w:rsidRPr="00CA34E3">
        <w:t xml:space="preserve"> </w:t>
      </w:r>
      <w:r w:rsidRPr="00CA34E3">
        <w:t>210-ФЗ «Об организации предоставления государственных и муниципальных услуг»</w:t>
      </w:r>
      <w:r w:rsidR="00550D99" w:rsidRPr="00CA34E3">
        <w:t xml:space="preserve"> </w:t>
      </w:r>
      <w:r w:rsidRPr="00CA34E3">
        <w:t>устанавливается организационно-распорядительным актом Организации, который размещается на сайте Организации.</w:t>
      </w:r>
    </w:p>
    <w:p w14:paraId="2E7980DA" w14:textId="77777777" w:rsidR="005C5C9B" w:rsidRPr="00036771" w:rsidRDefault="00E32B86" w:rsidP="00CA34E3">
      <w:pPr>
        <w:pStyle w:val="24"/>
        <w:keepNext/>
        <w:keepLines/>
        <w:numPr>
          <w:ilvl w:val="1"/>
          <w:numId w:val="8"/>
        </w:numPr>
        <w:tabs>
          <w:tab w:val="left" w:pos="1453"/>
        </w:tabs>
        <w:spacing w:after="0"/>
        <w:ind w:firstLine="720"/>
        <w:jc w:val="both"/>
        <w:rPr>
          <w:b w:val="0"/>
          <w:bCs w:val="0"/>
        </w:rPr>
      </w:pPr>
      <w:bookmarkStart w:id="258" w:name="bookmark305"/>
      <w:bookmarkStart w:id="259" w:name="bookmark303"/>
      <w:bookmarkStart w:id="260" w:name="bookmark304"/>
      <w:bookmarkStart w:id="261" w:name="bookmark306"/>
      <w:bookmarkEnd w:id="258"/>
      <w:r w:rsidRPr="00036771">
        <w:rPr>
          <w:b w:val="0"/>
          <w:bCs w:val="0"/>
        </w:rPr>
        <w:t>Обращение Заявителя в Организацию.</w:t>
      </w:r>
      <w:bookmarkEnd w:id="259"/>
      <w:bookmarkEnd w:id="260"/>
      <w:bookmarkEnd w:id="261"/>
    </w:p>
    <w:p w14:paraId="0650E844" w14:textId="77777777" w:rsidR="005C5C9B" w:rsidRPr="00CA34E3" w:rsidRDefault="00E32B86" w:rsidP="00CA34E3">
      <w:pPr>
        <w:pStyle w:val="1"/>
        <w:numPr>
          <w:ilvl w:val="2"/>
          <w:numId w:val="8"/>
        </w:numPr>
        <w:tabs>
          <w:tab w:val="left" w:pos="1484"/>
        </w:tabs>
        <w:ind w:firstLine="720"/>
        <w:jc w:val="both"/>
      </w:pPr>
      <w:bookmarkStart w:id="262" w:name="bookmark307"/>
      <w:bookmarkEnd w:id="262"/>
      <w:r w:rsidRPr="00CA34E3">
        <w:t xml:space="preserve">Для получения </w:t>
      </w:r>
      <w:r w:rsidR="00550D99" w:rsidRPr="00CA34E3">
        <w:t>Муниципальной</w:t>
      </w:r>
      <w:r w:rsidRPr="00CA34E3">
        <w:t xml:space="preserve"> услуги Заявитель обращается в Организацию, где предоставляет пакет документов, предусмотренных пунктом</w:t>
      </w:r>
      <w:hyperlink w:anchor="bookmark183" w:tooltip="Current Document">
        <w:r w:rsidRPr="00CA34E3">
          <w:t xml:space="preserve"> 10.1 </w:t>
        </w:r>
      </w:hyperlink>
      <w:r w:rsidRPr="00CA34E3">
        <w:t>настоящего Административного регламента.</w:t>
      </w:r>
    </w:p>
    <w:p w14:paraId="68EB2D9A" w14:textId="77777777" w:rsidR="005C5C9B" w:rsidRPr="00CA34E3" w:rsidRDefault="00E32B86" w:rsidP="00CA34E3">
      <w:pPr>
        <w:pStyle w:val="1"/>
        <w:numPr>
          <w:ilvl w:val="2"/>
          <w:numId w:val="8"/>
        </w:numPr>
        <w:tabs>
          <w:tab w:val="left" w:pos="1487"/>
        </w:tabs>
        <w:ind w:firstLine="720"/>
        <w:jc w:val="both"/>
      </w:pPr>
      <w:bookmarkStart w:id="263" w:name="bookmark308"/>
      <w:bookmarkEnd w:id="263"/>
      <w:r w:rsidRPr="00CA34E3">
        <w:t xml:space="preserve">Заявление о предоставлении </w:t>
      </w:r>
      <w:r w:rsidR="00550D99" w:rsidRPr="00CA34E3">
        <w:t>Муниципальной</w:t>
      </w:r>
      <w:r w:rsidRPr="00CA34E3">
        <w:t xml:space="preserve"> услуги заполняется на основании сведений, указанных в документах, предоставленных Заявителем, и распечатывается работником Организации, подписывается Заявителем в присутствии работника Организации.</w:t>
      </w:r>
    </w:p>
    <w:p w14:paraId="21414FEE" w14:textId="77777777" w:rsidR="005C5C9B" w:rsidRPr="00CA34E3" w:rsidRDefault="00E32B86" w:rsidP="00CA34E3">
      <w:pPr>
        <w:pStyle w:val="1"/>
        <w:numPr>
          <w:ilvl w:val="2"/>
          <w:numId w:val="8"/>
        </w:numPr>
        <w:tabs>
          <w:tab w:val="left" w:pos="1496"/>
        </w:tabs>
        <w:ind w:firstLine="720"/>
        <w:jc w:val="both"/>
      </w:pPr>
      <w:bookmarkStart w:id="264" w:name="bookmark309"/>
      <w:bookmarkEnd w:id="264"/>
      <w:r w:rsidRPr="00CA34E3">
        <w:t>В случае наличия оснований, предусмотренных подразделом</w:t>
      </w:r>
      <w:hyperlink w:anchor="bookmark221" w:tooltip="Current Document">
        <w:r w:rsidRPr="00CA34E3">
          <w:t xml:space="preserve"> 12 </w:t>
        </w:r>
      </w:hyperlink>
      <w:r w:rsidRPr="00CA34E3">
        <w:t xml:space="preserve">настоящего Административного регламента, работником Организации Заявителю сообщается об отказе в приеме документов с указанием причин отказа в срок не позднее 30 минут с момента получения от Заявителя (представителя Заявителя) документов. Решение об отказе в приеме документов, необходимых для предоставления </w:t>
      </w:r>
      <w:r w:rsidR="00550D99" w:rsidRPr="00CA34E3">
        <w:t>Муниципальной</w:t>
      </w:r>
      <w:r w:rsidRPr="00CA34E3">
        <w:t xml:space="preserve"> услуги, составляется по форме согласно Приложению 4, подписывается работником Организации и выдается Заявителю в бумажной форме.</w:t>
      </w:r>
    </w:p>
    <w:p w14:paraId="61A40EE9" w14:textId="77777777" w:rsidR="005C5C9B" w:rsidRPr="00CA34E3" w:rsidRDefault="00E32B86" w:rsidP="00CA34E3">
      <w:pPr>
        <w:pStyle w:val="1"/>
        <w:numPr>
          <w:ilvl w:val="2"/>
          <w:numId w:val="8"/>
        </w:numPr>
        <w:tabs>
          <w:tab w:val="left" w:pos="1491"/>
        </w:tabs>
        <w:ind w:firstLine="720"/>
        <w:jc w:val="both"/>
      </w:pPr>
      <w:bookmarkStart w:id="265" w:name="bookmark310"/>
      <w:bookmarkEnd w:id="265"/>
      <w:r w:rsidRPr="00CA34E3">
        <w:t xml:space="preserve">При отсутствии оснований для отказа в приеме документов работник Организации принимает у Заявителя документы, необходимые для предоставления услуги, и подписанное Заявителем или представителем Заявителя в присутствии работника Организации заявление о предоставлении </w:t>
      </w:r>
      <w:r w:rsidR="000A1EA5" w:rsidRPr="00CA34E3">
        <w:t>Муниципальной</w:t>
      </w:r>
      <w:r w:rsidRPr="00CA34E3">
        <w:t xml:space="preserve"> услуги.</w:t>
      </w:r>
    </w:p>
    <w:p w14:paraId="6DDCFC59" w14:textId="77777777" w:rsidR="005C5C9B" w:rsidRPr="00CA34E3" w:rsidRDefault="00E32B86" w:rsidP="00CA34E3">
      <w:pPr>
        <w:pStyle w:val="1"/>
        <w:numPr>
          <w:ilvl w:val="2"/>
          <w:numId w:val="8"/>
        </w:numPr>
        <w:tabs>
          <w:tab w:val="left" w:pos="1491"/>
        </w:tabs>
        <w:ind w:firstLine="720"/>
        <w:jc w:val="both"/>
      </w:pPr>
      <w:bookmarkStart w:id="266" w:name="bookmark312"/>
      <w:bookmarkStart w:id="267" w:name="bookmark311"/>
      <w:bookmarkEnd w:id="266"/>
      <w:r w:rsidRPr="00CA34E3">
        <w:t>Работник Организации выдает Заявителю расписку о получении документов, которая содержит опись о приеме Заявления, документов с указанием их перечня и количества листов, регистрационного номера Заявления, даты получения документов от Заявителя и плановой даты готовности результата предоставления услуги.</w:t>
      </w:r>
      <w:bookmarkEnd w:id="267"/>
    </w:p>
    <w:p w14:paraId="51C9DE43" w14:textId="77777777" w:rsidR="005C5C9B" w:rsidRPr="00CA34E3" w:rsidRDefault="00E32B86" w:rsidP="00CA34E3">
      <w:pPr>
        <w:pStyle w:val="1"/>
        <w:numPr>
          <w:ilvl w:val="0"/>
          <w:numId w:val="8"/>
        </w:numPr>
        <w:tabs>
          <w:tab w:val="left" w:pos="1117"/>
        </w:tabs>
        <w:ind w:firstLine="720"/>
        <w:jc w:val="both"/>
      </w:pPr>
      <w:bookmarkStart w:id="268" w:name="bookmark313"/>
      <w:bookmarkEnd w:id="268"/>
      <w:r w:rsidRPr="00CA34E3">
        <w:t xml:space="preserve">Способы получения Заявителем результатов предоставления </w:t>
      </w:r>
      <w:r w:rsidR="000A1EA5" w:rsidRPr="00CA34E3">
        <w:t xml:space="preserve">Муниципальной </w:t>
      </w:r>
      <w:r w:rsidRPr="00CA34E3">
        <w:t>услуги</w:t>
      </w:r>
    </w:p>
    <w:p w14:paraId="48609AF6" w14:textId="77777777" w:rsidR="005C5C9B" w:rsidRPr="00CA34E3" w:rsidRDefault="00E32B86" w:rsidP="00CA34E3">
      <w:pPr>
        <w:pStyle w:val="1"/>
        <w:numPr>
          <w:ilvl w:val="1"/>
          <w:numId w:val="8"/>
        </w:numPr>
        <w:tabs>
          <w:tab w:val="left" w:pos="1485"/>
        </w:tabs>
        <w:ind w:firstLine="720"/>
        <w:jc w:val="both"/>
      </w:pPr>
      <w:bookmarkStart w:id="269" w:name="bookmark314"/>
      <w:bookmarkEnd w:id="269"/>
      <w:r w:rsidRPr="00CA34E3">
        <w:t xml:space="preserve">Заявитель уведомляется о ходе рассмотрения и готовности результата предоставления </w:t>
      </w:r>
      <w:r w:rsidR="000A1EA5" w:rsidRPr="00CA34E3">
        <w:t>Муниципальной</w:t>
      </w:r>
      <w:r w:rsidRPr="00CA34E3">
        <w:t xml:space="preserve"> услуги следующими способами:</w:t>
      </w:r>
    </w:p>
    <w:p w14:paraId="3D25BB6A" w14:textId="77777777" w:rsidR="005C5C9B" w:rsidRPr="00CA34E3" w:rsidRDefault="00E32B86" w:rsidP="00CA34E3">
      <w:pPr>
        <w:pStyle w:val="1"/>
        <w:numPr>
          <w:ilvl w:val="2"/>
          <w:numId w:val="8"/>
        </w:numPr>
        <w:tabs>
          <w:tab w:val="left" w:pos="1485"/>
        </w:tabs>
        <w:ind w:firstLine="720"/>
        <w:jc w:val="both"/>
      </w:pPr>
      <w:bookmarkStart w:id="270" w:name="bookmark315"/>
      <w:bookmarkEnd w:id="270"/>
      <w:r w:rsidRPr="00CA34E3">
        <w:t>личного кабинета на ЕПГУ или РПГУ, и в ИС;</w:t>
      </w:r>
    </w:p>
    <w:p w14:paraId="6B93A87F" w14:textId="77777777" w:rsidR="005C5C9B" w:rsidRPr="00CA34E3" w:rsidRDefault="00E32B86" w:rsidP="00CA34E3">
      <w:pPr>
        <w:pStyle w:val="1"/>
        <w:numPr>
          <w:ilvl w:val="2"/>
          <w:numId w:val="8"/>
        </w:numPr>
        <w:tabs>
          <w:tab w:val="left" w:pos="1485"/>
        </w:tabs>
        <w:ind w:firstLine="720"/>
        <w:jc w:val="both"/>
      </w:pPr>
      <w:bookmarkStart w:id="271" w:name="bookmark316"/>
      <w:bookmarkEnd w:id="271"/>
      <w:r w:rsidRPr="00CA34E3">
        <w:t>по электронной почте;</w:t>
      </w:r>
    </w:p>
    <w:p w14:paraId="1AB40BEC" w14:textId="77777777" w:rsidR="005C5C9B" w:rsidRPr="00CA34E3" w:rsidRDefault="00E32B86" w:rsidP="00CA34E3">
      <w:pPr>
        <w:pStyle w:val="1"/>
        <w:numPr>
          <w:ilvl w:val="2"/>
          <w:numId w:val="8"/>
        </w:numPr>
        <w:tabs>
          <w:tab w:val="left" w:pos="1487"/>
        </w:tabs>
        <w:ind w:firstLine="720"/>
        <w:jc w:val="both"/>
      </w:pPr>
      <w:bookmarkStart w:id="272" w:name="bookmark317"/>
      <w:bookmarkEnd w:id="272"/>
      <w:r w:rsidRPr="00CA34E3">
        <w:t xml:space="preserve">Заявитель может самостоятельно получить информацию о ходе рассмотрения и готовности результата предоставления </w:t>
      </w:r>
      <w:r w:rsidR="000A1EA5" w:rsidRPr="00CA34E3">
        <w:t>Муниципальной</w:t>
      </w:r>
      <w:r w:rsidRPr="00CA34E3">
        <w:t xml:space="preserve"> услуги посредством:</w:t>
      </w:r>
    </w:p>
    <w:p w14:paraId="083A12E9" w14:textId="77777777" w:rsidR="005C5C9B" w:rsidRPr="00CA34E3" w:rsidRDefault="00E32B86" w:rsidP="00CA34E3">
      <w:pPr>
        <w:pStyle w:val="1"/>
        <w:tabs>
          <w:tab w:val="left" w:pos="1035"/>
        </w:tabs>
        <w:ind w:firstLine="720"/>
        <w:jc w:val="both"/>
      </w:pPr>
      <w:bookmarkStart w:id="273" w:name="bookmark318"/>
      <w:r w:rsidRPr="00CA34E3">
        <w:t>а</w:t>
      </w:r>
      <w:bookmarkEnd w:id="273"/>
      <w:r w:rsidRPr="00CA34E3">
        <w:t>)</w:t>
      </w:r>
      <w:r w:rsidRPr="00CA34E3">
        <w:tab/>
        <w:t>сервиса ЕПГУ «Узнать статус Заявления»;</w:t>
      </w:r>
    </w:p>
    <w:p w14:paraId="36F434A2" w14:textId="77777777" w:rsidR="005C5C9B" w:rsidRPr="00036771" w:rsidRDefault="00E32B86" w:rsidP="00CA34E3">
      <w:pPr>
        <w:pStyle w:val="1"/>
        <w:tabs>
          <w:tab w:val="left" w:pos="1050"/>
        </w:tabs>
        <w:ind w:firstLine="720"/>
        <w:jc w:val="both"/>
      </w:pPr>
      <w:bookmarkStart w:id="274" w:name="bookmark319"/>
      <w:r w:rsidRPr="00CA34E3">
        <w:t>б</w:t>
      </w:r>
      <w:bookmarkEnd w:id="274"/>
      <w:r w:rsidRPr="00CA34E3">
        <w:t>)</w:t>
      </w:r>
      <w:r w:rsidRPr="00CA34E3">
        <w:tab/>
        <w:t xml:space="preserve">по бесплатному единому номеру телефона </w:t>
      </w:r>
      <w:r w:rsidRPr="00036771">
        <w:t>поддержки ЕПГУ 8 800 100-70-10;</w:t>
      </w:r>
    </w:p>
    <w:p w14:paraId="51940956" w14:textId="77777777" w:rsidR="005C5C9B" w:rsidRPr="00036771" w:rsidRDefault="00E32B86" w:rsidP="00CA34E3">
      <w:pPr>
        <w:pStyle w:val="1"/>
        <w:numPr>
          <w:ilvl w:val="1"/>
          <w:numId w:val="8"/>
        </w:numPr>
        <w:tabs>
          <w:tab w:val="left" w:pos="1485"/>
        </w:tabs>
        <w:ind w:firstLine="720"/>
        <w:jc w:val="both"/>
      </w:pPr>
      <w:bookmarkStart w:id="275" w:name="bookmark320"/>
      <w:bookmarkEnd w:id="275"/>
      <w:r w:rsidRPr="00036771">
        <w:t xml:space="preserve">Способы получения результата </w:t>
      </w:r>
      <w:r w:rsidR="000A1EA5" w:rsidRPr="00036771">
        <w:t>Муниципальной</w:t>
      </w:r>
      <w:r w:rsidRPr="00036771">
        <w:t xml:space="preserve"> услуги:</w:t>
      </w:r>
    </w:p>
    <w:p w14:paraId="373703F5" w14:textId="77777777" w:rsidR="005C5C9B" w:rsidRPr="00036771" w:rsidRDefault="00E32B86" w:rsidP="00CA34E3">
      <w:pPr>
        <w:pStyle w:val="24"/>
        <w:keepNext/>
        <w:keepLines/>
        <w:numPr>
          <w:ilvl w:val="2"/>
          <w:numId w:val="8"/>
        </w:numPr>
        <w:tabs>
          <w:tab w:val="left" w:pos="1496"/>
        </w:tabs>
        <w:spacing w:after="0"/>
        <w:ind w:firstLine="720"/>
        <w:jc w:val="both"/>
        <w:rPr>
          <w:b w:val="0"/>
          <w:bCs w:val="0"/>
        </w:rPr>
      </w:pPr>
      <w:bookmarkStart w:id="276" w:name="bookmark323"/>
      <w:bookmarkStart w:id="277" w:name="bookmark321"/>
      <w:bookmarkStart w:id="278" w:name="bookmark322"/>
      <w:bookmarkStart w:id="279" w:name="bookmark324"/>
      <w:bookmarkEnd w:id="276"/>
      <w:r w:rsidRPr="00036771">
        <w:rPr>
          <w:b w:val="0"/>
          <w:bCs w:val="0"/>
        </w:rPr>
        <w:t>В</w:t>
      </w:r>
      <w:r w:rsidRPr="00CA34E3">
        <w:t xml:space="preserve"> </w:t>
      </w:r>
      <w:r w:rsidRPr="00036771">
        <w:rPr>
          <w:b w:val="0"/>
          <w:bCs w:val="0"/>
        </w:rPr>
        <w:t>Личном кабинете на ЕПГУ или РПГУ.</w:t>
      </w:r>
      <w:bookmarkEnd w:id="277"/>
      <w:bookmarkEnd w:id="278"/>
      <w:bookmarkEnd w:id="279"/>
    </w:p>
    <w:p w14:paraId="549F8E11" w14:textId="77777777" w:rsidR="005C5C9B" w:rsidRPr="00CA34E3" w:rsidRDefault="00E32B86" w:rsidP="00CA34E3">
      <w:pPr>
        <w:pStyle w:val="1"/>
        <w:ind w:firstLine="720"/>
        <w:jc w:val="both"/>
      </w:pPr>
      <w:r w:rsidRPr="00CA34E3">
        <w:t xml:space="preserve">Результат предоставления </w:t>
      </w:r>
      <w:r w:rsidR="000A1EA5" w:rsidRPr="00CA34E3">
        <w:t>Муниципальной</w:t>
      </w:r>
      <w:r w:rsidRPr="00CA34E3">
        <w:t xml:space="preserve"> услуги независимо от принятого решения направляется Заявителю</w:t>
      </w:r>
      <w:r w:rsidR="000A1EA5" w:rsidRPr="00CA34E3">
        <w:t xml:space="preserve"> в Личный кабинет на ЕПГУ или РП</w:t>
      </w:r>
      <w:r w:rsidRPr="00CA34E3">
        <w:t>ГУ.</w:t>
      </w:r>
    </w:p>
    <w:p w14:paraId="081A07A2" w14:textId="77777777" w:rsidR="005C5C9B" w:rsidRPr="00CA34E3" w:rsidRDefault="00E32B86" w:rsidP="00CA34E3">
      <w:pPr>
        <w:pStyle w:val="1"/>
        <w:ind w:firstLine="720"/>
        <w:jc w:val="both"/>
      </w:pPr>
      <w:r w:rsidRPr="00CA34E3">
        <w:t xml:space="preserve">В случае принятия предварительного решения о предоставлении </w:t>
      </w:r>
      <w:r w:rsidR="000A1EA5" w:rsidRPr="00CA34E3">
        <w:t>Муниципальной</w:t>
      </w:r>
      <w:r w:rsidRPr="00CA34E3">
        <w:t xml:space="preserve"> услуги Заявителю направляется ув</w:t>
      </w:r>
      <w:r w:rsidR="000A1EA5" w:rsidRPr="00CA34E3">
        <w:t>едомление в Личный кабинет на ЕП</w:t>
      </w:r>
      <w:r w:rsidRPr="00CA34E3">
        <w:t>ГУ:</w:t>
      </w:r>
    </w:p>
    <w:p w14:paraId="69A38314" w14:textId="77777777" w:rsidR="005C5C9B" w:rsidRPr="00CA34E3" w:rsidRDefault="00E32B86" w:rsidP="00CA34E3">
      <w:pPr>
        <w:pStyle w:val="1"/>
        <w:numPr>
          <w:ilvl w:val="3"/>
          <w:numId w:val="8"/>
        </w:numPr>
        <w:tabs>
          <w:tab w:val="left" w:pos="2160"/>
        </w:tabs>
        <w:ind w:firstLine="720"/>
        <w:jc w:val="both"/>
      </w:pPr>
      <w:bookmarkStart w:id="280" w:name="bookmark325"/>
      <w:bookmarkEnd w:id="280"/>
      <w:r w:rsidRPr="00CA34E3">
        <w:t>о необходимости явиться на приемные (вступительные) испытания с оригиналами документов для сверки со сведениями, указанными Заявителем в Запр</w:t>
      </w:r>
      <w:r w:rsidR="000A1EA5" w:rsidRPr="00CA34E3">
        <w:t>осе, направленном посредством ЕП</w:t>
      </w:r>
      <w:r w:rsidRPr="00CA34E3">
        <w:t>ГУ или РПГУ в Организацию;</w:t>
      </w:r>
    </w:p>
    <w:p w14:paraId="40E87D11" w14:textId="77777777" w:rsidR="005C5C9B" w:rsidRPr="00CA34E3" w:rsidRDefault="00E32B86" w:rsidP="00CA34E3">
      <w:pPr>
        <w:pStyle w:val="1"/>
        <w:numPr>
          <w:ilvl w:val="3"/>
          <w:numId w:val="8"/>
        </w:numPr>
        <w:tabs>
          <w:tab w:val="left" w:pos="2160"/>
        </w:tabs>
        <w:ind w:firstLine="720"/>
        <w:jc w:val="both"/>
      </w:pPr>
      <w:bookmarkStart w:id="281" w:name="bookmark326"/>
      <w:bookmarkEnd w:id="281"/>
      <w:r w:rsidRPr="00CA34E3">
        <w:t xml:space="preserve">в случае отсутствия необходимости приемных (вступительных) испытаний </w:t>
      </w:r>
      <w:r w:rsidRPr="00CA34E3">
        <w:lastRenderedPageBreak/>
        <w:t>явиться для подписания договора в соответствии с пунктом 6.2.1.2 настоящего Административного регламента с оригиналами документов для сверки со сведениями, ранее указанными Заявителем в Запросе, направленном посредством ЕПГУ или РПГУ в Организацию.</w:t>
      </w:r>
    </w:p>
    <w:p w14:paraId="3212D71C" w14:textId="77777777" w:rsidR="005C5C9B" w:rsidRPr="00036771" w:rsidRDefault="00E32B86" w:rsidP="00CA34E3">
      <w:pPr>
        <w:pStyle w:val="24"/>
        <w:keepNext/>
        <w:keepLines/>
        <w:numPr>
          <w:ilvl w:val="2"/>
          <w:numId w:val="8"/>
        </w:numPr>
        <w:tabs>
          <w:tab w:val="left" w:pos="1655"/>
        </w:tabs>
        <w:spacing w:after="0"/>
        <w:ind w:firstLine="720"/>
        <w:jc w:val="both"/>
        <w:rPr>
          <w:b w:val="0"/>
          <w:bCs w:val="0"/>
        </w:rPr>
      </w:pPr>
      <w:bookmarkStart w:id="282" w:name="bookmark329"/>
      <w:bookmarkStart w:id="283" w:name="bookmark327"/>
      <w:bookmarkStart w:id="284" w:name="bookmark328"/>
      <w:bookmarkStart w:id="285" w:name="bookmark330"/>
      <w:bookmarkEnd w:id="282"/>
      <w:r w:rsidRPr="00036771">
        <w:rPr>
          <w:b w:val="0"/>
          <w:bCs w:val="0"/>
        </w:rPr>
        <w:t>В Личном кабинете Заявителя в ИС.</w:t>
      </w:r>
      <w:bookmarkEnd w:id="283"/>
      <w:bookmarkEnd w:id="284"/>
      <w:bookmarkEnd w:id="285"/>
    </w:p>
    <w:p w14:paraId="17D31029" w14:textId="77777777" w:rsidR="005C5C9B" w:rsidRPr="00CA34E3" w:rsidRDefault="00E32B86" w:rsidP="00CA34E3">
      <w:pPr>
        <w:pStyle w:val="1"/>
        <w:ind w:firstLine="720"/>
        <w:jc w:val="both"/>
      </w:pPr>
      <w:r w:rsidRPr="00CA34E3">
        <w:t xml:space="preserve">Результат предоставления </w:t>
      </w:r>
      <w:r w:rsidR="000A1EA5" w:rsidRPr="00CA34E3">
        <w:t xml:space="preserve">Муниципальной </w:t>
      </w:r>
      <w:r w:rsidRPr="00CA34E3">
        <w:t>услуги независимо от принятого решения направляется Заявителю в Личный кабинет в ИС.</w:t>
      </w:r>
    </w:p>
    <w:p w14:paraId="171FB735" w14:textId="77777777" w:rsidR="005C5C9B" w:rsidRPr="00CA34E3" w:rsidRDefault="00E32B86" w:rsidP="00CA34E3">
      <w:pPr>
        <w:pStyle w:val="1"/>
        <w:ind w:firstLine="720"/>
        <w:jc w:val="both"/>
      </w:pPr>
      <w:r w:rsidRPr="00CA34E3">
        <w:t xml:space="preserve">В случае принятия предварительного решения о предоставлении </w:t>
      </w:r>
      <w:r w:rsidR="000A1EA5" w:rsidRPr="00CA34E3">
        <w:t>Муниципальной</w:t>
      </w:r>
      <w:r w:rsidRPr="00CA34E3">
        <w:t xml:space="preserve"> услуги Заявителю направляется уведомление на электронную почту Заявителя, указанную при регистрации в ИС:</w:t>
      </w:r>
    </w:p>
    <w:p w14:paraId="36C43C94" w14:textId="77777777" w:rsidR="005C5C9B" w:rsidRPr="00CA34E3" w:rsidRDefault="00E32B86" w:rsidP="00CA34E3">
      <w:pPr>
        <w:pStyle w:val="1"/>
        <w:numPr>
          <w:ilvl w:val="3"/>
          <w:numId w:val="8"/>
        </w:numPr>
        <w:tabs>
          <w:tab w:val="left" w:pos="2160"/>
        </w:tabs>
        <w:ind w:firstLine="720"/>
        <w:jc w:val="both"/>
      </w:pPr>
      <w:bookmarkStart w:id="286" w:name="bookmark331"/>
      <w:bookmarkEnd w:id="286"/>
      <w:r w:rsidRPr="00CA34E3">
        <w:t>о необходимости явиться на приемные (вступительные) испытания с оригиналами документов для сверки со сведениями, указанными Заявителем в Запросе, направленном посредством ИС в Организацию, по форме, приведенной в Приложении 5 к настоящему Административному регламенту;</w:t>
      </w:r>
    </w:p>
    <w:p w14:paraId="2154C8D1" w14:textId="77777777" w:rsidR="005C5C9B" w:rsidRPr="00CA34E3" w:rsidRDefault="00E32B86" w:rsidP="00CA34E3">
      <w:pPr>
        <w:pStyle w:val="1"/>
        <w:numPr>
          <w:ilvl w:val="3"/>
          <w:numId w:val="8"/>
        </w:numPr>
        <w:tabs>
          <w:tab w:val="left" w:pos="2160"/>
        </w:tabs>
        <w:ind w:firstLine="720"/>
        <w:jc w:val="both"/>
      </w:pPr>
      <w:bookmarkStart w:id="287" w:name="bookmark332"/>
      <w:bookmarkEnd w:id="287"/>
      <w:r w:rsidRPr="00CA34E3">
        <w:t>в случае отсутствия необходимости приемных (вступительных) испытаний явиться для подписания договора в соответствии с пунктом 6.2.1.2 настоящего Административного регламента с оригиналами документов для сверки со сведениями, ранее указанными Заявителем в Запросе, направленном посредством ИС в Организацию, по форме, приведенной в Приложении 6 к настоящему Административному регламенту.</w:t>
      </w:r>
    </w:p>
    <w:p w14:paraId="4CA8C59A" w14:textId="77777777" w:rsidR="005C5C9B" w:rsidRPr="00CA34E3" w:rsidRDefault="00E32B86" w:rsidP="00CA34E3">
      <w:pPr>
        <w:pStyle w:val="1"/>
        <w:numPr>
          <w:ilvl w:val="2"/>
          <w:numId w:val="8"/>
        </w:numPr>
        <w:tabs>
          <w:tab w:val="left" w:pos="1479"/>
        </w:tabs>
        <w:ind w:firstLine="720"/>
        <w:jc w:val="both"/>
      </w:pPr>
      <w:bookmarkStart w:id="288" w:name="bookmark333"/>
      <w:bookmarkEnd w:id="288"/>
      <w:r w:rsidRPr="00036771">
        <w:t>В Организации</w:t>
      </w:r>
      <w:r w:rsidRPr="00CA34E3">
        <w:rPr>
          <w:b/>
          <w:bCs/>
        </w:rPr>
        <w:t xml:space="preserve"> </w:t>
      </w:r>
      <w:r w:rsidRPr="00CA34E3">
        <w:t>в виде выписки из приказа о зачислении на обучение по дополнительным общеобразовательным программам, программам спортивной подготовки по форме, установленной Организацией, в случае получения договора об образовании на бумажном носителе в день подписания Договора.</w:t>
      </w:r>
    </w:p>
    <w:p w14:paraId="01B19052" w14:textId="77777777" w:rsidR="005C5C9B" w:rsidRPr="00CA34E3" w:rsidRDefault="00E32B86" w:rsidP="00CA34E3">
      <w:pPr>
        <w:pStyle w:val="1"/>
        <w:numPr>
          <w:ilvl w:val="1"/>
          <w:numId w:val="8"/>
        </w:numPr>
        <w:tabs>
          <w:tab w:val="left" w:pos="1479"/>
        </w:tabs>
        <w:ind w:firstLine="720"/>
        <w:jc w:val="both"/>
      </w:pPr>
      <w:bookmarkStart w:id="289" w:name="bookmark335"/>
      <w:bookmarkStart w:id="290" w:name="bookmark334"/>
      <w:bookmarkEnd w:id="289"/>
      <w:r w:rsidRPr="00CA34E3">
        <w:t xml:space="preserve">Выдача (направление) результата предоставления </w:t>
      </w:r>
      <w:r w:rsidR="00CC1271" w:rsidRPr="00CA34E3">
        <w:t>Муниципальной</w:t>
      </w:r>
      <w:r w:rsidRPr="00CA34E3">
        <w:t xml:space="preserve"> услуги в иных формах, предусмотренных законодательством Российской Федерации, по выбору Заявителя, осуществляется в порядке, предусмотренном организационно - распорядительным актом Организации.</w:t>
      </w:r>
      <w:bookmarkEnd w:id="290"/>
    </w:p>
    <w:p w14:paraId="13FA586F" w14:textId="77777777" w:rsidR="005C5C9B" w:rsidRPr="00CA34E3" w:rsidRDefault="00E32B86" w:rsidP="00CA34E3">
      <w:pPr>
        <w:pStyle w:val="1"/>
        <w:numPr>
          <w:ilvl w:val="0"/>
          <w:numId w:val="8"/>
        </w:numPr>
        <w:tabs>
          <w:tab w:val="left" w:pos="390"/>
        </w:tabs>
        <w:ind w:firstLine="0"/>
        <w:jc w:val="center"/>
      </w:pPr>
      <w:bookmarkStart w:id="291" w:name="bookmark336"/>
      <w:bookmarkEnd w:id="291"/>
      <w:r w:rsidRPr="00CA34E3">
        <w:t>Максимальный срок ожидания в очереди</w:t>
      </w:r>
    </w:p>
    <w:p w14:paraId="061F481D" w14:textId="77777777" w:rsidR="005C5C9B" w:rsidRPr="00CA34E3" w:rsidRDefault="00E32B86" w:rsidP="00CA34E3">
      <w:pPr>
        <w:pStyle w:val="1"/>
        <w:numPr>
          <w:ilvl w:val="1"/>
          <w:numId w:val="8"/>
        </w:numPr>
        <w:tabs>
          <w:tab w:val="left" w:pos="1425"/>
        </w:tabs>
        <w:ind w:firstLine="720"/>
        <w:jc w:val="both"/>
      </w:pPr>
      <w:bookmarkStart w:id="292" w:name="bookmark338"/>
      <w:bookmarkStart w:id="293" w:name="bookmark337"/>
      <w:bookmarkEnd w:id="292"/>
      <w:r w:rsidRPr="00CA34E3">
        <w:t xml:space="preserve">Максимальный срок ожидания в очереди при личной подаче Запроса в Организации при получении результата предоставления </w:t>
      </w:r>
      <w:r w:rsidR="00CC1271" w:rsidRPr="00CA34E3">
        <w:t>Муниципальной</w:t>
      </w:r>
      <w:r w:rsidRPr="00CA34E3">
        <w:t xml:space="preserve"> услуги не должен превышать 25 минут.</w:t>
      </w:r>
      <w:bookmarkEnd w:id="293"/>
    </w:p>
    <w:p w14:paraId="791E23F9" w14:textId="77777777" w:rsidR="005C5C9B" w:rsidRPr="00CA34E3" w:rsidRDefault="00E32B86" w:rsidP="00CA34E3">
      <w:pPr>
        <w:pStyle w:val="1"/>
        <w:numPr>
          <w:ilvl w:val="0"/>
          <w:numId w:val="8"/>
        </w:numPr>
        <w:tabs>
          <w:tab w:val="left" w:pos="1090"/>
        </w:tabs>
        <w:ind w:left="700" w:firstLine="20"/>
        <w:jc w:val="center"/>
      </w:pPr>
      <w:bookmarkStart w:id="294" w:name="bookmark339"/>
      <w:bookmarkEnd w:id="294"/>
      <w:r w:rsidRPr="00CA34E3">
        <w:t xml:space="preserve">Требования к помещениям, в которых предоставляется </w:t>
      </w:r>
      <w:r w:rsidR="00CC1271" w:rsidRPr="00CA34E3">
        <w:t>Муниципальная</w:t>
      </w:r>
      <w:r w:rsidRPr="00CA34E3">
        <w:t xml:space="preserve"> услуга, к залу ожидания, местам для заполнения Запросов о предоставлении </w:t>
      </w:r>
      <w:r w:rsidR="00CC1271" w:rsidRPr="00CA34E3">
        <w:t>Муниципальной</w:t>
      </w:r>
      <w:r w:rsidRPr="00CA34E3">
        <w:t xml:space="preserve"> услуги, информационным стендам с образцами их заполнения и перечнем документов, необходимых для предоставления </w:t>
      </w:r>
      <w:r w:rsidR="00CC1271" w:rsidRPr="00CA34E3">
        <w:t>Муниципальной</w:t>
      </w:r>
      <w:r w:rsidRPr="00CA34E3">
        <w:t xml:space="preserve"> услуги, в том числе к обеспечению доступности указанных объектов для инвалидов, маломобильных групп населения</w:t>
      </w:r>
    </w:p>
    <w:p w14:paraId="14570471" w14:textId="77777777" w:rsidR="005C5C9B" w:rsidRPr="00CA34E3" w:rsidRDefault="00E32B86" w:rsidP="00CA34E3">
      <w:pPr>
        <w:pStyle w:val="1"/>
        <w:numPr>
          <w:ilvl w:val="1"/>
          <w:numId w:val="8"/>
        </w:numPr>
        <w:tabs>
          <w:tab w:val="left" w:pos="1425"/>
        </w:tabs>
        <w:ind w:firstLine="720"/>
        <w:jc w:val="both"/>
      </w:pPr>
      <w:bookmarkStart w:id="295" w:name="bookmark340"/>
      <w:bookmarkEnd w:id="295"/>
      <w:r w:rsidRPr="00CA34E3">
        <w:t xml:space="preserve">Организация при предоставлении </w:t>
      </w:r>
      <w:r w:rsidR="00CC1271" w:rsidRPr="00CA34E3">
        <w:t>Муниципальной</w:t>
      </w:r>
      <w:r w:rsidRPr="00CA34E3">
        <w:t xml:space="preserve"> услуги создает условия инвалидам и другим маломобильным группам населения для беспрепятственного доступа к помещениям, в которых предоставляется </w:t>
      </w:r>
      <w:r w:rsidR="00CC1271" w:rsidRPr="00CA34E3">
        <w:t>Муниципальная</w:t>
      </w:r>
      <w:r w:rsidRPr="00CA34E3">
        <w:t xml:space="preserve"> услуга, и беспрепятственного их передвижения в указанных помещениях.</w:t>
      </w:r>
    </w:p>
    <w:p w14:paraId="695215A0" w14:textId="77777777" w:rsidR="005C5C9B" w:rsidRPr="00CA34E3" w:rsidRDefault="00E32B86" w:rsidP="00CA34E3">
      <w:pPr>
        <w:pStyle w:val="1"/>
        <w:numPr>
          <w:ilvl w:val="1"/>
          <w:numId w:val="8"/>
        </w:numPr>
        <w:tabs>
          <w:tab w:val="left" w:pos="1425"/>
        </w:tabs>
        <w:ind w:firstLine="720"/>
        <w:jc w:val="both"/>
      </w:pPr>
      <w:bookmarkStart w:id="296" w:name="bookmark341"/>
      <w:bookmarkEnd w:id="296"/>
      <w:r w:rsidRPr="00CA34E3">
        <w:t xml:space="preserve">Предоставление </w:t>
      </w:r>
      <w:r w:rsidR="00CC1271" w:rsidRPr="00CA34E3">
        <w:t>Муниципальной</w:t>
      </w:r>
      <w:r w:rsidRPr="00CA34E3">
        <w:t xml:space="preserve"> услуги осуществляется в специально выделенных для этой цели помещениях, которые располагаются, по возможности, на нижних этажах зданий и имеют отдельный вход.</w:t>
      </w:r>
    </w:p>
    <w:p w14:paraId="0D148C45" w14:textId="77777777" w:rsidR="005C5C9B" w:rsidRPr="00CA34E3" w:rsidRDefault="00E32B86" w:rsidP="00CA34E3">
      <w:pPr>
        <w:pStyle w:val="1"/>
        <w:numPr>
          <w:ilvl w:val="1"/>
          <w:numId w:val="8"/>
        </w:numPr>
        <w:tabs>
          <w:tab w:val="left" w:pos="1425"/>
        </w:tabs>
        <w:ind w:firstLine="720"/>
        <w:jc w:val="both"/>
      </w:pPr>
      <w:bookmarkStart w:id="297" w:name="bookmark342"/>
      <w:bookmarkEnd w:id="297"/>
      <w:r w:rsidRPr="00CA34E3">
        <w:t xml:space="preserve">Помещения, в которых осуществляется предоставление </w:t>
      </w:r>
      <w:r w:rsidR="00CC1271" w:rsidRPr="00CA34E3">
        <w:t>Муниципальной</w:t>
      </w:r>
      <w:r w:rsidRPr="00CA34E3">
        <w:t xml:space="preserve"> услуги, должны обеспечивать свободный доступ к ним и к предоставляемым в них услугам инвалидам и другим маломобильным группам населения, удовлетворять их потребность в беспрепятственном самостоятельном передвижении по территории, на которой расположены помещения Организации, входа в такие объекты и выхода из них, посадки в транспортное средство и высадки из него, в том числе с использованием кресла-коляски, а также соответствовать нормам и правилам, </w:t>
      </w:r>
      <w:r w:rsidRPr="00CA34E3">
        <w:lastRenderedPageBreak/>
        <w:t>установленным законодательством Российской Федерации.</w:t>
      </w:r>
    </w:p>
    <w:p w14:paraId="6855F12E" w14:textId="77777777" w:rsidR="005C5C9B" w:rsidRPr="00CA34E3" w:rsidRDefault="00E32B86" w:rsidP="00CA34E3">
      <w:pPr>
        <w:pStyle w:val="1"/>
        <w:numPr>
          <w:ilvl w:val="1"/>
          <w:numId w:val="8"/>
        </w:numPr>
        <w:tabs>
          <w:tab w:val="left" w:pos="1417"/>
        </w:tabs>
        <w:ind w:firstLine="720"/>
        <w:jc w:val="both"/>
      </w:pPr>
      <w:bookmarkStart w:id="298" w:name="bookmark343"/>
      <w:bookmarkEnd w:id="298"/>
      <w:r w:rsidRPr="00CA34E3">
        <w:t xml:space="preserve">Здания, в которых осуществляется предоставление </w:t>
      </w:r>
      <w:r w:rsidR="00CC1271" w:rsidRPr="00CA34E3">
        <w:t>Муниципальной</w:t>
      </w:r>
      <w:r w:rsidRPr="00CA34E3">
        <w:t xml:space="preserve"> услуги, должны быть оснащены следующими специальными приспособлениями и оборудованием:</w:t>
      </w:r>
    </w:p>
    <w:p w14:paraId="441261CE" w14:textId="77777777" w:rsidR="005C5C9B" w:rsidRPr="00CA34E3" w:rsidRDefault="00E32B86" w:rsidP="00CA34E3">
      <w:pPr>
        <w:pStyle w:val="1"/>
        <w:numPr>
          <w:ilvl w:val="2"/>
          <w:numId w:val="8"/>
        </w:numPr>
        <w:tabs>
          <w:tab w:val="left" w:pos="1493"/>
        </w:tabs>
        <w:ind w:firstLine="720"/>
        <w:jc w:val="both"/>
      </w:pPr>
      <w:bookmarkStart w:id="299" w:name="bookmark344"/>
      <w:bookmarkEnd w:id="299"/>
      <w:r w:rsidRPr="00CA34E3">
        <w:t>специальными указателями около строящихся и ремонтируемых объектов;</w:t>
      </w:r>
    </w:p>
    <w:p w14:paraId="103EEB7D" w14:textId="77777777" w:rsidR="005C5C9B" w:rsidRPr="00CA34E3" w:rsidRDefault="00E32B86" w:rsidP="00CA34E3">
      <w:pPr>
        <w:pStyle w:val="1"/>
        <w:numPr>
          <w:ilvl w:val="2"/>
          <w:numId w:val="8"/>
        </w:numPr>
        <w:tabs>
          <w:tab w:val="left" w:pos="1493"/>
        </w:tabs>
        <w:ind w:firstLine="720"/>
        <w:jc w:val="both"/>
      </w:pPr>
      <w:bookmarkStart w:id="300" w:name="bookmark345"/>
      <w:bookmarkEnd w:id="300"/>
      <w:r w:rsidRPr="00CA34E3">
        <w:t>звуковой сигнализацией у светофоров;</w:t>
      </w:r>
    </w:p>
    <w:p w14:paraId="58DCD11B" w14:textId="77777777" w:rsidR="005C5C9B" w:rsidRPr="00CA34E3" w:rsidRDefault="00E32B86" w:rsidP="00CA34E3">
      <w:pPr>
        <w:pStyle w:val="1"/>
        <w:numPr>
          <w:ilvl w:val="2"/>
          <w:numId w:val="8"/>
        </w:numPr>
        <w:tabs>
          <w:tab w:val="left" w:pos="1493"/>
        </w:tabs>
        <w:ind w:firstLine="720"/>
        <w:jc w:val="both"/>
      </w:pPr>
      <w:bookmarkStart w:id="301" w:name="bookmark346"/>
      <w:bookmarkEnd w:id="301"/>
      <w:r w:rsidRPr="00CA34E3">
        <w:t>телефонами-автоматами или иными средствами связи, доступными для инвалидов;</w:t>
      </w:r>
    </w:p>
    <w:p w14:paraId="2A4EE994" w14:textId="77777777" w:rsidR="005C5C9B" w:rsidRPr="00CA34E3" w:rsidRDefault="00E32B86" w:rsidP="00CA34E3">
      <w:pPr>
        <w:pStyle w:val="1"/>
        <w:numPr>
          <w:ilvl w:val="2"/>
          <w:numId w:val="8"/>
        </w:numPr>
        <w:tabs>
          <w:tab w:val="left" w:pos="1493"/>
        </w:tabs>
        <w:ind w:firstLine="720"/>
        <w:jc w:val="both"/>
      </w:pPr>
      <w:bookmarkStart w:id="302" w:name="bookmark347"/>
      <w:bookmarkEnd w:id="302"/>
      <w:r w:rsidRPr="00CA34E3">
        <w:t>санитарно-гигиеническими помещениями;</w:t>
      </w:r>
    </w:p>
    <w:p w14:paraId="30639467" w14:textId="77777777" w:rsidR="005C5C9B" w:rsidRPr="00CA34E3" w:rsidRDefault="00E32B86" w:rsidP="00CA34E3">
      <w:pPr>
        <w:pStyle w:val="1"/>
        <w:numPr>
          <w:ilvl w:val="2"/>
          <w:numId w:val="8"/>
        </w:numPr>
        <w:tabs>
          <w:tab w:val="left" w:pos="1493"/>
        </w:tabs>
        <w:ind w:firstLine="720"/>
        <w:jc w:val="both"/>
      </w:pPr>
      <w:bookmarkStart w:id="303" w:name="bookmark348"/>
      <w:bookmarkEnd w:id="303"/>
      <w:r w:rsidRPr="00CA34E3">
        <w:t>пандусами и поручнями у лестниц при входах в здание;</w:t>
      </w:r>
    </w:p>
    <w:p w14:paraId="774111C0" w14:textId="77777777" w:rsidR="005C5C9B" w:rsidRPr="00CA34E3" w:rsidRDefault="00E32B86" w:rsidP="00CA34E3">
      <w:pPr>
        <w:pStyle w:val="1"/>
        <w:numPr>
          <w:ilvl w:val="2"/>
          <w:numId w:val="8"/>
        </w:numPr>
        <w:tabs>
          <w:tab w:val="left" w:pos="1502"/>
        </w:tabs>
        <w:ind w:firstLine="720"/>
        <w:jc w:val="both"/>
      </w:pPr>
      <w:bookmarkStart w:id="304" w:name="bookmark349"/>
      <w:bookmarkEnd w:id="304"/>
      <w:r w:rsidRPr="00CA34E3">
        <w:t>пандусами при входах в здания, пандусами или подъемными пандусами, или подъемными устройствами у лестниц на лифтовых площадках;</w:t>
      </w:r>
    </w:p>
    <w:p w14:paraId="1652E6E4" w14:textId="77777777" w:rsidR="005C5C9B" w:rsidRPr="00CA34E3" w:rsidRDefault="00E32B86" w:rsidP="00CA34E3">
      <w:pPr>
        <w:pStyle w:val="1"/>
        <w:numPr>
          <w:ilvl w:val="2"/>
          <w:numId w:val="8"/>
        </w:numPr>
        <w:tabs>
          <w:tab w:val="left" w:pos="1502"/>
        </w:tabs>
        <w:ind w:firstLine="720"/>
        <w:jc w:val="both"/>
      </w:pPr>
      <w:bookmarkStart w:id="305" w:name="bookmark350"/>
      <w:bookmarkEnd w:id="305"/>
      <w:r w:rsidRPr="00CA34E3">
        <w:t>средствами дублирования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0570814A" w14:textId="77777777" w:rsidR="005C5C9B" w:rsidRPr="00CA34E3" w:rsidRDefault="00E32B86" w:rsidP="00CA34E3">
      <w:pPr>
        <w:pStyle w:val="1"/>
        <w:numPr>
          <w:ilvl w:val="1"/>
          <w:numId w:val="8"/>
        </w:numPr>
        <w:tabs>
          <w:tab w:val="left" w:pos="1417"/>
        </w:tabs>
        <w:ind w:firstLine="720"/>
        <w:jc w:val="both"/>
      </w:pPr>
      <w:bookmarkStart w:id="306" w:name="bookmark351"/>
      <w:bookmarkEnd w:id="306"/>
      <w:r w:rsidRPr="00CA34E3">
        <w:t>На каждой стоянке (остановке) транспортных средств мест отдыха выделяется не менее 10 (Десяти)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законодательством Российской Федерации, и транспортных средств, перевозящих таких инвалидов и (или) детей-инвалидов.</w:t>
      </w:r>
    </w:p>
    <w:p w14:paraId="481C99CC" w14:textId="77777777" w:rsidR="005C5C9B" w:rsidRPr="00CA34E3" w:rsidRDefault="00E32B86" w:rsidP="00CA34E3">
      <w:pPr>
        <w:pStyle w:val="1"/>
        <w:numPr>
          <w:ilvl w:val="1"/>
          <w:numId w:val="8"/>
        </w:numPr>
        <w:tabs>
          <w:tab w:val="left" w:pos="1417"/>
        </w:tabs>
        <w:ind w:firstLine="720"/>
        <w:jc w:val="both"/>
      </w:pPr>
      <w:bookmarkStart w:id="307" w:name="bookmark352"/>
      <w:bookmarkEnd w:id="307"/>
      <w:r w:rsidRPr="00CA34E3">
        <w:t>Количество мест ожидания определяется исходя из фактической нагрузки и возможностей для их размещения в здании.</w:t>
      </w:r>
    </w:p>
    <w:p w14:paraId="0C44FD81" w14:textId="77777777" w:rsidR="005C5C9B" w:rsidRPr="00CA34E3" w:rsidRDefault="00E32B86" w:rsidP="00CA34E3">
      <w:pPr>
        <w:pStyle w:val="1"/>
        <w:numPr>
          <w:ilvl w:val="1"/>
          <w:numId w:val="8"/>
        </w:numPr>
        <w:tabs>
          <w:tab w:val="left" w:pos="1417"/>
        </w:tabs>
        <w:ind w:firstLine="720"/>
        <w:jc w:val="both"/>
      </w:pPr>
      <w:bookmarkStart w:id="308" w:name="bookmark353"/>
      <w:bookmarkEnd w:id="308"/>
      <w:r w:rsidRPr="00CA34E3">
        <w:t>Места ожидания должны соответствовать комфортным условиям для Заявителей и оптимальным условиям работы работников.</w:t>
      </w:r>
    </w:p>
    <w:p w14:paraId="4DBE01E6" w14:textId="77777777" w:rsidR="005C5C9B" w:rsidRPr="00CA34E3" w:rsidRDefault="00E32B86" w:rsidP="00CA34E3">
      <w:pPr>
        <w:pStyle w:val="1"/>
        <w:numPr>
          <w:ilvl w:val="1"/>
          <w:numId w:val="8"/>
        </w:numPr>
        <w:tabs>
          <w:tab w:val="left" w:pos="1417"/>
        </w:tabs>
        <w:ind w:firstLine="720"/>
        <w:jc w:val="both"/>
      </w:pPr>
      <w:bookmarkStart w:id="309" w:name="bookmark354"/>
      <w:bookmarkEnd w:id="309"/>
      <w:r w:rsidRPr="00CA34E3">
        <w:t xml:space="preserve">В помещениях, в которых осуществляется предоставление </w:t>
      </w:r>
      <w:r w:rsidR="00CC1271" w:rsidRPr="00CA34E3">
        <w:t>Муниципальной</w:t>
      </w:r>
      <w:r w:rsidRPr="00CA34E3">
        <w:t xml:space="preserve"> услуги, созданы условия для обслуживания инвалидов (включая инвалидов, использующих кресла- коляски и собак-проводников):</w:t>
      </w:r>
    </w:p>
    <w:p w14:paraId="0D5BABB3" w14:textId="77777777" w:rsidR="005C5C9B" w:rsidRPr="00CA34E3" w:rsidRDefault="00E32B86" w:rsidP="00CA34E3">
      <w:pPr>
        <w:pStyle w:val="1"/>
        <w:numPr>
          <w:ilvl w:val="2"/>
          <w:numId w:val="8"/>
        </w:numPr>
        <w:tabs>
          <w:tab w:val="left" w:pos="1512"/>
        </w:tabs>
        <w:ind w:firstLine="720"/>
        <w:jc w:val="both"/>
      </w:pPr>
      <w:bookmarkStart w:id="310" w:name="bookmark355"/>
      <w:bookmarkEnd w:id="310"/>
      <w:r w:rsidRPr="00CA34E3">
        <w:t xml:space="preserve">беспрепятственный доступ к помещениям Организации где предоставляется </w:t>
      </w:r>
      <w:r w:rsidR="00CC1271" w:rsidRPr="00CA34E3">
        <w:t>Муниципальной</w:t>
      </w:r>
      <w:r w:rsidRPr="00CA34E3">
        <w:t xml:space="preserve"> услуга;</w:t>
      </w:r>
    </w:p>
    <w:p w14:paraId="10D6AF06" w14:textId="77777777" w:rsidR="005C5C9B" w:rsidRPr="00CA34E3" w:rsidRDefault="00E32B86" w:rsidP="00CA34E3">
      <w:pPr>
        <w:pStyle w:val="1"/>
        <w:numPr>
          <w:ilvl w:val="2"/>
          <w:numId w:val="8"/>
        </w:numPr>
        <w:tabs>
          <w:tab w:val="left" w:pos="1502"/>
        </w:tabs>
        <w:ind w:firstLine="720"/>
        <w:jc w:val="both"/>
      </w:pPr>
      <w:bookmarkStart w:id="311" w:name="bookmark356"/>
      <w:bookmarkEnd w:id="311"/>
      <w:r w:rsidRPr="00CA34E3">
        <w:t>возможность самостоятельного или с помощью работников Организации передвижения по территории, на которой расположены помещения;</w:t>
      </w:r>
    </w:p>
    <w:p w14:paraId="1705271D" w14:textId="77777777" w:rsidR="005C5C9B" w:rsidRPr="00CA34E3" w:rsidRDefault="00E32B86" w:rsidP="00CA34E3">
      <w:pPr>
        <w:pStyle w:val="1"/>
        <w:numPr>
          <w:ilvl w:val="2"/>
          <w:numId w:val="8"/>
        </w:numPr>
        <w:tabs>
          <w:tab w:val="left" w:pos="1507"/>
        </w:tabs>
        <w:ind w:firstLine="720"/>
        <w:jc w:val="both"/>
      </w:pPr>
      <w:bookmarkStart w:id="312" w:name="bookmark357"/>
      <w:bookmarkEnd w:id="312"/>
      <w:r w:rsidRPr="00CA34E3">
        <w:t>возможность посадки в транспортное средство и высадки из него перед входом в помещения, в том числе с использованием кресла-коляски и при необходимости с помощью работников Организации;</w:t>
      </w:r>
    </w:p>
    <w:p w14:paraId="3BBA4446" w14:textId="77777777" w:rsidR="005C5C9B" w:rsidRPr="00CA34E3" w:rsidRDefault="00E32B86" w:rsidP="00CA34E3">
      <w:pPr>
        <w:pStyle w:val="1"/>
        <w:numPr>
          <w:ilvl w:val="2"/>
          <w:numId w:val="8"/>
        </w:numPr>
        <w:tabs>
          <w:tab w:val="left" w:pos="1502"/>
        </w:tabs>
        <w:ind w:firstLine="720"/>
        <w:jc w:val="both"/>
      </w:pPr>
      <w:bookmarkStart w:id="313" w:name="bookmark358"/>
      <w:bookmarkEnd w:id="313"/>
      <w:r w:rsidRPr="00CA34E3">
        <w:t>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 в помещении;</w:t>
      </w:r>
    </w:p>
    <w:p w14:paraId="73DA08DE" w14:textId="77777777" w:rsidR="005C5C9B" w:rsidRPr="00CA34E3" w:rsidRDefault="00E32B86" w:rsidP="00CA34E3">
      <w:pPr>
        <w:pStyle w:val="1"/>
        <w:numPr>
          <w:ilvl w:val="2"/>
          <w:numId w:val="8"/>
        </w:numPr>
        <w:tabs>
          <w:tab w:val="left" w:pos="1502"/>
        </w:tabs>
        <w:ind w:firstLine="720"/>
        <w:jc w:val="both"/>
      </w:pPr>
      <w:bookmarkStart w:id="314" w:name="bookmark360"/>
      <w:bookmarkStart w:id="315" w:name="bookmark359"/>
      <w:bookmarkEnd w:id="314"/>
      <w:r w:rsidRPr="00CA34E3">
        <w:t>сопровождение инвалидов, имеющих стойкие расстройства функции зрения и самостоятельного передвижения, и оказание им помощи в помещениях.</w:t>
      </w:r>
      <w:bookmarkEnd w:id="315"/>
    </w:p>
    <w:p w14:paraId="0E932BE1" w14:textId="77777777" w:rsidR="005C5C9B" w:rsidRPr="00CA34E3" w:rsidRDefault="00E32B86" w:rsidP="00CA34E3">
      <w:pPr>
        <w:pStyle w:val="1"/>
        <w:numPr>
          <w:ilvl w:val="0"/>
          <w:numId w:val="8"/>
        </w:numPr>
        <w:tabs>
          <w:tab w:val="left" w:pos="437"/>
        </w:tabs>
        <w:ind w:firstLine="0"/>
        <w:jc w:val="center"/>
      </w:pPr>
      <w:bookmarkStart w:id="316" w:name="bookmark361"/>
      <w:bookmarkEnd w:id="316"/>
      <w:r w:rsidRPr="00CA34E3">
        <w:t xml:space="preserve">Показатели доступности и качества </w:t>
      </w:r>
      <w:r w:rsidR="00CC1271" w:rsidRPr="00CA34E3">
        <w:t>Муниципальной</w:t>
      </w:r>
      <w:r w:rsidRPr="00CA34E3">
        <w:t xml:space="preserve"> услуги</w:t>
      </w:r>
    </w:p>
    <w:p w14:paraId="3F071AB3" w14:textId="77777777" w:rsidR="005C5C9B" w:rsidRPr="00CA34E3" w:rsidRDefault="00E32B86" w:rsidP="00CA34E3">
      <w:pPr>
        <w:pStyle w:val="1"/>
        <w:numPr>
          <w:ilvl w:val="1"/>
          <w:numId w:val="8"/>
        </w:numPr>
        <w:tabs>
          <w:tab w:val="left" w:pos="1417"/>
        </w:tabs>
        <w:ind w:firstLine="720"/>
        <w:jc w:val="both"/>
      </w:pPr>
      <w:bookmarkStart w:id="317" w:name="bookmark362"/>
      <w:bookmarkEnd w:id="317"/>
      <w:r w:rsidRPr="00CA34E3">
        <w:t xml:space="preserve">Оценка доступности и качества предоставления </w:t>
      </w:r>
      <w:r w:rsidR="00CC1271" w:rsidRPr="00CA34E3">
        <w:t>Муниципальной</w:t>
      </w:r>
      <w:r w:rsidRPr="00CA34E3">
        <w:t xml:space="preserve"> услуги должна осуществляться по следующим показателям:</w:t>
      </w:r>
    </w:p>
    <w:p w14:paraId="0E981534" w14:textId="77777777" w:rsidR="005C5C9B" w:rsidRPr="00CA34E3" w:rsidRDefault="00E32B86" w:rsidP="00CA34E3">
      <w:pPr>
        <w:pStyle w:val="1"/>
        <w:numPr>
          <w:ilvl w:val="2"/>
          <w:numId w:val="8"/>
        </w:numPr>
        <w:tabs>
          <w:tab w:val="left" w:pos="1489"/>
        </w:tabs>
        <w:ind w:firstLine="720"/>
        <w:jc w:val="both"/>
      </w:pPr>
      <w:bookmarkStart w:id="318" w:name="bookmark363"/>
      <w:bookmarkEnd w:id="318"/>
      <w:r w:rsidRPr="00CA34E3">
        <w:t xml:space="preserve">степень информированности граждан о порядке предоставления </w:t>
      </w:r>
      <w:r w:rsidR="00CC1271" w:rsidRPr="00CA34E3">
        <w:t>Муниципальной</w:t>
      </w:r>
      <w:r w:rsidRPr="00CA34E3">
        <w:t xml:space="preserve"> услуги (доступность информации о </w:t>
      </w:r>
      <w:r w:rsidR="00CC1271" w:rsidRPr="00CA34E3">
        <w:t>Муниципальной</w:t>
      </w:r>
      <w:r w:rsidRPr="00CA34E3">
        <w:t xml:space="preserve"> услуге, возможность выбора способа получения информации);</w:t>
      </w:r>
    </w:p>
    <w:p w14:paraId="7B722D00" w14:textId="77777777" w:rsidR="005C5C9B" w:rsidRPr="00CA34E3" w:rsidRDefault="00E32B86" w:rsidP="00CA34E3">
      <w:pPr>
        <w:pStyle w:val="1"/>
        <w:numPr>
          <w:ilvl w:val="2"/>
          <w:numId w:val="8"/>
        </w:numPr>
        <w:tabs>
          <w:tab w:val="left" w:pos="1479"/>
        </w:tabs>
        <w:ind w:firstLine="720"/>
        <w:jc w:val="both"/>
      </w:pPr>
      <w:bookmarkStart w:id="319" w:name="bookmark364"/>
      <w:bookmarkEnd w:id="319"/>
      <w:r w:rsidRPr="00CA34E3">
        <w:t xml:space="preserve">возможность выбора Заявителем форм предоставления </w:t>
      </w:r>
      <w:r w:rsidR="00CC1271" w:rsidRPr="00CA34E3">
        <w:t>Муниципальной</w:t>
      </w:r>
      <w:r w:rsidRPr="00CA34E3">
        <w:t xml:space="preserve"> услуги, в том числе в электронной форме посред</w:t>
      </w:r>
      <w:r w:rsidR="00CC1271" w:rsidRPr="00CA34E3">
        <w:t>ством ЕП</w:t>
      </w:r>
      <w:r w:rsidRPr="00CA34E3">
        <w:t>ГУ или РПГУ;</w:t>
      </w:r>
    </w:p>
    <w:p w14:paraId="66355348" w14:textId="77777777" w:rsidR="005C5C9B" w:rsidRPr="00CA34E3" w:rsidRDefault="00E32B86" w:rsidP="00CA34E3">
      <w:pPr>
        <w:pStyle w:val="1"/>
        <w:numPr>
          <w:ilvl w:val="2"/>
          <w:numId w:val="8"/>
        </w:numPr>
        <w:tabs>
          <w:tab w:val="left" w:pos="1484"/>
        </w:tabs>
        <w:ind w:firstLine="720"/>
        <w:jc w:val="both"/>
      </w:pPr>
      <w:bookmarkStart w:id="320" w:name="bookmark365"/>
      <w:bookmarkEnd w:id="320"/>
      <w:r w:rsidRPr="00CA34E3">
        <w:t>обес</w:t>
      </w:r>
      <w:r w:rsidR="007C55C6" w:rsidRPr="00CA34E3">
        <w:t>печение бесплатного доступа к ЕП</w:t>
      </w:r>
      <w:r w:rsidRPr="00CA34E3">
        <w:t xml:space="preserve">ГУ или РПГУ для подачи запросов, документов, информации, необходимых для получения </w:t>
      </w:r>
      <w:r w:rsidR="00CC1271" w:rsidRPr="00CA34E3">
        <w:t>Муниципальной</w:t>
      </w:r>
      <w:r w:rsidRPr="00CA34E3">
        <w:t xml:space="preserve"> услуги в электронной </w:t>
      </w:r>
      <w:r w:rsidRPr="00CA34E3">
        <w:lastRenderedPageBreak/>
        <w:t>форме по выбору Заявителя независимо от его места жительства или места пребывания;</w:t>
      </w:r>
    </w:p>
    <w:p w14:paraId="26C8DBC8" w14:textId="77777777" w:rsidR="005C5C9B" w:rsidRPr="00CA34E3" w:rsidRDefault="00E32B86" w:rsidP="00CA34E3">
      <w:pPr>
        <w:pStyle w:val="1"/>
        <w:numPr>
          <w:ilvl w:val="2"/>
          <w:numId w:val="8"/>
        </w:numPr>
        <w:tabs>
          <w:tab w:val="left" w:pos="1484"/>
        </w:tabs>
        <w:ind w:firstLine="720"/>
        <w:jc w:val="both"/>
      </w:pPr>
      <w:bookmarkStart w:id="321" w:name="bookmark366"/>
      <w:bookmarkEnd w:id="321"/>
      <w:r w:rsidRPr="00CA34E3">
        <w:t xml:space="preserve">доступность обращения за предоставлением </w:t>
      </w:r>
      <w:r w:rsidR="00CC1271" w:rsidRPr="00CA34E3">
        <w:t>Муниципальной</w:t>
      </w:r>
      <w:r w:rsidRPr="00CA34E3">
        <w:t xml:space="preserve"> услуги, в том числе для инвалидов и других маломобильных групп населения;</w:t>
      </w:r>
    </w:p>
    <w:p w14:paraId="02A44D58" w14:textId="77777777" w:rsidR="005C5C9B" w:rsidRPr="00CA34E3" w:rsidRDefault="00E32B86" w:rsidP="00CA34E3">
      <w:pPr>
        <w:pStyle w:val="1"/>
        <w:numPr>
          <w:ilvl w:val="2"/>
          <w:numId w:val="8"/>
        </w:numPr>
        <w:tabs>
          <w:tab w:val="left" w:pos="1479"/>
        </w:tabs>
        <w:ind w:firstLine="720"/>
        <w:jc w:val="both"/>
      </w:pPr>
      <w:bookmarkStart w:id="322" w:name="bookmark367"/>
      <w:bookmarkEnd w:id="322"/>
      <w:r w:rsidRPr="00CA34E3">
        <w:t xml:space="preserve">соблюдения установленного времени ожидания в очереди при подаче Запроса и при получении результата предоставления </w:t>
      </w:r>
      <w:r w:rsidR="00CC1271" w:rsidRPr="00CA34E3">
        <w:t>Муниципальной</w:t>
      </w:r>
      <w:r w:rsidRPr="00CA34E3">
        <w:t xml:space="preserve"> услуги;</w:t>
      </w:r>
    </w:p>
    <w:p w14:paraId="7437D998" w14:textId="77777777" w:rsidR="005C5C9B" w:rsidRPr="00CA34E3" w:rsidRDefault="00E32B86" w:rsidP="00CA34E3">
      <w:pPr>
        <w:pStyle w:val="1"/>
        <w:numPr>
          <w:ilvl w:val="2"/>
          <w:numId w:val="8"/>
        </w:numPr>
        <w:tabs>
          <w:tab w:val="left" w:pos="1479"/>
        </w:tabs>
        <w:ind w:firstLine="720"/>
        <w:jc w:val="both"/>
      </w:pPr>
      <w:bookmarkStart w:id="323" w:name="bookmark368"/>
      <w:bookmarkEnd w:id="323"/>
      <w:r w:rsidRPr="00CA34E3">
        <w:t xml:space="preserve">соблюдение сроков предоставления </w:t>
      </w:r>
      <w:r w:rsidR="00CC1271" w:rsidRPr="00CA34E3">
        <w:t>Муниципальной</w:t>
      </w:r>
      <w:r w:rsidRPr="00CA34E3">
        <w:t xml:space="preserve"> услуги и сроков выполнения административных процедур при предоставлении </w:t>
      </w:r>
      <w:r w:rsidR="00CC1271" w:rsidRPr="00CA34E3">
        <w:t>Муниципальной</w:t>
      </w:r>
      <w:r w:rsidRPr="00CA34E3">
        <w:t xml:space="preserve"> услуги;</w:t>
      </w:r>
    </w:p>
    <w:p w14:paraId="1DA39801" w14:textId="77777777" w:rsidR="005C5C9B" w:rsidRPr="00CA34E3" w:rsidRDefault="00E32B86" w:rsidP="00CA34E3">
      <w:pPr>
        <w:pStyle w:val="1"/>
        <w:numPr>
          <w:ilvl w:val="2"/>
          <w:numId w:val="8"/>
        </w:numPr>
        <w:tabs>
          <w:tab w:val="left" w:pos="1479"/>
        </w:tabs>
        <w:ind w:firstLine="720"/>
        <w:jc w:val="both"/>
      </w:pPr>
      <w:bookmarkStart w:id="324" w:name="bookmark369"/>
      <w:bookmarkEnd w:id="324"/>
      <w:r w:rsidRPr="00CA34E3">
        <w:t xml:space="preserve">отсутствие обоснованных жалоб со стороны Заявителей по результатам предоставления </w:t>
      </w:r>
      <w:r w:rsidR="00CC1271" w:rsidRPr="00CA34E3">
        <w:t>Муниципальной</w:t>
      </w:r>
      <w:r w:rsidRPr="00CA34E3">
        <w:t xml:space="preserve"> услуги;</w:t>
      </w:r>
    </w:p>
    <w:p w14:paraId="280B2B9E" w14:textId="77777777" w:rsidR="005C5C9B" w:rsidRPr="00CA34E3" w:rsidRDefault="00E32B86" w:rsidP="00CA34E3">
      <w:pPr>
        <w:pStyle w:val="1"/>
        <w:numPr>
          <w:ilvl w:val="2"/>
          <w:numId w:val="8"/>
        </w:numPr>
        <w:tabs>
          <w:tab w:val="left" w:pos="1489"/>
        </w:tabs>
        <w:ind w:firstLine="720"/>
        <w:jc w:val="both"/>
      </w:pPr>
      <w:bookmarkStart w:id="325" w:name="bookmark370"/>
      <w:bookmarkEnd w:id="325"/>
      <w:r w:rsidRPr="00CA34E3">
        <w:t xml:space="preserve">предоставление возможности получения информации о ходе предоставления </w:t>
      </w:r>
      <w:r w:rsidR="00CC1271" w:rsidRPr="00CA34E3">
        <w:t>Муниципальной</w:t>
      </w:r>
      <w:r w:rsidRPr="00CA34E3">
        <w:t xml:space="preserve"> услуги, в том числе с использованием ЕПГУ или РПГУ.</w:t>
      </w:r>
    </w:p>
    <w:p w14:paraId="4F950A4A" w14:textId="77777777" w:rsidR="005C5C9B" w:rsidRPr="00CA34E3" w:rsidRDefault="00E32B86" w:rsidP="00CA34E3">
      <w:pPr>
        <w:pStyle w:val="1"/>
        <w:numPr>
          <w:ilvl w:val="1"/>
          <w:numId w:val="8"/>
        </w:numPr>
        <w:tabs>
          <w:tab w:val="left" w:pos="1442"/>
        </w:tabs>
        <w:ind w:firstLine="720"/>
        <w:jc w:val="both"/>
      </w:pPr>
      <w:bookmarkStart w:id="326" w:name="bookmark372"/>
      <w:bookmarkStart w:id="327" w:name="bookmark371"/>
      <w:bookmarkEnd w:id="326"/>
      <w:r w:rsidRPr="00CA34E3">
        <w:t xml:space="preserve">В целях предоставления </w:t>
      </w:r>
      <w:r w:rsidR="00CC1271" w:rsidRPr="00CA34E3">
        <w:t>Муниципальной</w:t>
      </w:r>
      <w:r w:rsidRPr="00CA34E3">
        <w:t xml:space="preserve"> услуги, консультаций и информирования о ходе предоставления </w:t>
      </w:r>
      <w:r w:rsidR="00CC1271" w:rsidRPr="00CA34E3">
        <w:t>Муниципальной</w:t>
      </w:r>
      <w:r w:rsidRPr="00CA34E3">
        <w:t xml:space="preserve"> услуги осуществляется прием Заявителей по предварительной записи. Запись на прием проводится при личном обращении Заявителя или с использованием средств телефонной связи, а также через сеть Интернет, в том числе через официальный сайт Организации.</w:t>
      </w:r>
      <w:bookmarkEnd w:id="327"/>
    </w:p>
    <w:p w14:paraId="23B89413" w14:textId="77777777" w:rsidR="005C5C9B" w:rsidRPr="00CA34E3" w:rsidRDefault="00E32B86" w:rsidP="00CA34E3">
      <w:pPr>
        <w:pStyle w:val="1"/>
        <w:numPr>
          <w:ilvl w:val="0"/>
          <w:numId w:val="8"/>
        </w:numPr>
        <w:tabs>
          <w:tab w:val="left" w:pos="954"/>
        </w:tabs>
        <w:ind w:firstLine="540"/>
        <w:jc w:val="both"/>
      </w:pPr>
      <w:bookmarkStart w:id="328" w:name="bookmark373"/>
      <w:bookmarkEnd w:id="328"/>
      <w:r w:rsidRPr="00CA34E3">
        <w:t xml:space="preserve">Требования к организации предоставления </w:t>
      </w:r>
      <w:r w:rsidR="00CC1271" w:rsidRPr="00CA34E3">
        <w:t>Муниципальной</w:t>
      </w:r>
      <w:r w:rsidRPr="00CA34E3">
        <w:t xml:space="preserve"> услуги в электронной форме</w:t>
      </w:r>
    </w:p>
    <w:p w14:paraId="7B15528C" w14:textId="77777777" w:rsidR="005C5C9B" w:rsidRPr="00CA34E3" w:rsidRDefault="00E32B86" w:rsidP="00CA34E3">
      <w:pPr>
        <w:pStyle w:val="1"/>
        <w:numPr>
          <w:ilvl w:val="1"/>
          <w:numId w:val="8"/>
        </w:numPr>
        <w:tabs>
          <w:tab w:val="left" w:pos="1442"/>
        </w:tabs>
        <w:ind w:firstLine="720"/>
        <w:jc w:val="both"/>
      </w:pPr>
      <w:bookmarkStart w:id="329" w:name="bookmark374"/>
      <w:bookmarkEnd w:id="329"/>
      <w:r w:rsidRPr="00CA34E3">
        <w:t xml:space="preserve">В целях предоставления </w:t>
      </w:r>
      <w:r w:rsidR="00CC1271" w:rsidRPr="00CA34E3">
        <w:t>Муниципальной</w:t>
      </w:r>
      <w:r w:rsidRPr="00CA34E3">
        <w:t xml:space="preserve"> услуги в электронной форме с использованием ЕПГУ или РПГУ Заявителем заполняется электронная форма Запроса в карточке </w:t>
      </w:r>
      <w:r w:rsidR="00CC1271" w:rsidRPr="00CA34E3">
        <w:t>Муниципальной</w:t>
      </w:r>
      <w:r w:rsidRPr="00CA34E3">
        <w:t xml:space="preserve"> услуги на ЕПГУ или РПГУ с указанием сведений из документов, необходимых для предоставления </w:t>
      </w:r>
      <w:r w:rsidR="00CC1271" w:rsidRPr="00CA34E3">
        <w:t>Муниципальной</w:t>
      </w:r>
      <w:r w:rsidRPr="00CA34E3">
        <w:t xml:space="preserve"> услуги и указанных в подразделе </w:t>
      </w:r>
      <w:hyperlink w:anchor="bookmark180" w:tooltip="Current Document">
        <w:r w:rsidRPr="00CA34E3">
          <w:t xml:space="preserve">10 </w:t>
        </w:r>
      </w:hyperlink>
      <w:r w:rsidRPr="00CA34E3">
        <w:t>настоящего Административного регламента.</w:t>
      </w:r>
    </w:p>
    <w:p w14:paraId="7C0CC728" w14:textId="77777777" w:rsidR="005C5C9B" w:rsidRPr="00CA34E3" w:rsidRDefault="00E32B86" w:rsidP="00CA34E3">
      <w:pPr>
        <w:pStyle w:val="1"/>
        <w:numPr>
          <w:ilvl w:val="1"/>
          <w:numId w:val="8"/>
        </w:numPr>
        <w:tabs>
          <w:tab w:val="left" w:pos="1442"/>
        </w:tabs>
        <w:ind w:firstLine="720"/>
        <w:jc w:val="both"/>
      </w:pPr>
      <w:bookmarkStart w:id="330" w:name="bookmark375"/>
      <w:bookmarkEnd w:id="330"/>
      <w:r w:rsidRPr="00CA34E3">
        <w:t xml:space="preserve">При предоставлении </w:t>
      </w:r>
      <w:r w:rsidR="00CC1271" w:rsidRPr="00CA34E3">
        <w:t>Муниципальной</w:t>
      </w:r>
      <w:r w:rsidRPr="00CA34E3">
        <w:t xml:space="preserve"> услуги в электронной форме осуществляются:</w:t>
      </w:r>
    </w:p>
    <w:p w14:paraId="114144F1" w14:textId="77777777" w:rsidR="005C5C9B" w:rsidRPr="00CA34E3" w:rsidRDefault="00E32B86" w:rsidP="00CA34E3">
      <w:pPr>
        <w:pStyle w:val="1"/>
        <w:numPr>
          <w:ilvl w:val="2"/>
          <w:numId w:val="8"/>
        </w:numPr>
        <w:tabs>
          <w:tab w:val="left" w:pos="1484"/>
        </w:tabs>
        <w:ind w:firstLine="720"/>
        <w:jc w:val="both"/>
      </w:pPr>
      <w:bookmarkStart w:id="331" w:name="bookmark376"/>
      <w:bookmarkEnd w:id="331"/>
      <w:r w:rsidRPr="00CA34E3">
        <w:t xml:space="preserve">предоставление в порядке, установленном настоящим Административным регламентом, информации Заявителю и обеспечение доступа Заявителя к сведениям о </w:t>
      </w:r>
      <w:r w:rsidR="00CC1271" w:rsidRPr="00CA34E3">
        <w:t>Муниципальной</w:t>
      </w:r>
      <w:r w:rsidRPr="00CA34E3">
        <w:t xml:space="preserve"> услуге;</w:t>
      </w:r>
    </w:p>
    <w:p w14:paraId="0FFE8B53" w14:textId="77777777" w:rsidR="005C5C9B" w:rsidRPr="00CA34E3" w:rsidRDefault="00E32B86" w:rsidP="00CA34E3">
      <w:pPr>
        <w:pStyle w:val="1"/>
        <w:numPr>
          <w:ilvl w:val="2"/>
          <w:numId w:val="8"/>
        </w:numPr>
        <w:tabs>
          <w:tab w:val="left" w:pos="1489"/>
        </w:tabs>
        <w:ind w:firstLine="720"/>
        <w:jc w:val="both"/>
      </w:pPr>
      <w:bookmarkStart w:id="332" w:name="bookmark377"/>
      <w:bookmarkEnd w:id="332"/>
      <w:r w:rsidRPr="00CA34E3">
        <w:t xml:space="preserve">подача Запроса и иных документов, необходимых для предоставления </w:t>
      </w:r>
      <w:r w:rsidR="00CC1271" w:rsidRPr="00CA34E3">
        <w:t>Муниципальной</w:t>
      </w:r>
      <w:r w:rsidRPr="00CA34E3">
        <w:t xml:space="preserve"> услуги, в Организацию с использованием ЕПГУ или РПГУ;</w:t>
      </w:r>
    </w:p>
    <w:p w14:paraId="3333A45A" w14:textId="77777777" w:rsidR="005C5C9B" w:rsidRPr="00CA34E3" w:rsidRDefault="00E32B86" w:rsidP="00CA34E3">
      <w:pPr>
        <w:pStyle w:val="1"/>
        <w:numPr>
          <w:ilvl w:val="2"/>
          <w:numId w:val="8"/>
        </w:numPr>
        <w:tabs>
          <w:tab w:val="left" w:pos="1489"/>
        </w:tabs>
        <w:ind w:firstLine="720"/>
        <w:jc w:val="both"/>
      </w:pPr>
      <w:bookmarkStart w:id="333" w:name="bookmark378"/>
      <w:bookmarkEnd w:id="333"/>
      <w:r w:rsidRPr="00CA34E3">
        <w:t xml:space="preserve">поступление Запроса и документов, необходимых для предоставления </w:t>
      </w:r>
      <w:r w:rsidR="00CC1271" w:rsidRPr="00CA34E3">
        <w:t>Муниципальной</w:t>
      </w:r>
      <w:r w:rsidRPr="00CA34E3">
        <w:t xml:space="preserve"> услуги, в интегрированную с ЕАИС ДО или Р</w:t>
      </w:r>
      <w:r w:rsidR="00CC1271" w:rsidRPr="00CA34E3">
        <w:t>П</w:t>
      </w:r>
      <w:r w:rsidRPr="00CA34E3">
        <w:t>ГУ ИС;</w:t>
      </w:r>
    </w:p>
    <w:p w14:paraId="5F34E92F" w14:textId="77777777" w:rsidR="005C5C9B" w:rsidRPr="00CA34E3" w:rsidRDefault="00E32B86" w:rsidP="00CA34E3">
      <w:pPr>
        <w:pStyle w:val="1"/>
        <w:numPr>
          <w:ilvl w:val="2"/>
          <w:numId w:val="8"/>
        </w:numPr>
        <w:tabs>
          <w:tab w:val="left" w:pos="1489"/>
        </w:tabs>
        <w:ind w:firstLine="720"/>
        <w:jc w:val="both"/>
      </w:pPr>
      <w:bookmarkStart w:id="334" w:name="bookmark379"/>
      <w:bookmarkEnd w:id="334"/>
      <w:r w:rsidRPr="00CA34E3">
        <w:t xml:space="preserve">обработка и регистрация Запроса и документов, необходимых для предоставления </w:t>
      </w:r>
      <w:r w:rsidR="00CC1271" w:rsidRPr="00CA34E3">
        <w:t>Муниципальной</w:t>
      </w:r>
      <w:r w:rsidRPr="00CA34E3">
        <w:t xml:space="preserve"> услуги, в ИС;</w:t>
      </w:r>
    </w:p>
    <w:p w14:paraId="0BE29DC6" w14:textId="77777777" w:rsidR="005C5C9B" w:rsidRPr="00CA34E3" w:rsidRDefault="00E32B86" w:rsidP="00CA34E3">
      <w:pPr>
        <w:pStyle w:val="1"/>
        <w:numPr>
          <w:ilvl w:val="2"/>
          <w:numId w:val="8"/>
        </w:numPr>
        <w:tabs>
          <w:tab w:val="left" w:pos="1479"/>
        </w:tabs>
        <w:ind w:firstLine="720"/>
        <w:jc w:val="both"/>
      </w:pPr>
      <w:bookmarkStart w:id="335" w:name="bookmark380"/>
      <w:bookmarkEnd w:id="335"/>
      <w:r w:rsidRPr="00CA34E3">
        <w:t xml:space="preserve">получение Заявителем уведомлений о ходе предоставлении </w:t>
      </w:r>
      <w:r w:rsidR="00CC1271" w:rsidRPr="00CA34E3">
        <w:t>Муниципальной услуги в Личный кабинет на ЕП</w:t>
      </w:r>
      <w:r w:rsidRPr="00CA34E3">
        <w:t>ГУ или РПГУ;</w:t>
      </w:r>
    </w:p>
    <w:p w14:paraId="0FCB6569" w14:textId="77777777" w:rsidR="005C5C9B" w:rsidRPr="00CA34E3" w:rsidRDefault="00E32B86" w:rsidP="00CA34E3">
      <w:pPr>
        <w:pStyle w:val="1"/>
        <w:numPr>
          <w:ilvl w:val="2"/>
          <w:numId w:val="8"/>
        </w:numPr>
        <w:tabs>
          <w:tab w:val="left" w:pos="1499"/>
        </w:tabs>
        <w:ind w:firstLine="740"/>
        <w:jc w:val="both"/>
      </w:pPr>
      <w:bookmarkStart w:id="336" w:name="bookmark381"/>
      <w:bookmarkEnd w:id="336"/>
      <w:r w:rsidRPr="00CA34E3">
        <w:t xml:space="preserve">взаимодействие Организации и иных органов, предоставляющих государственные и муниципальные услуги, участвующих в предоставлении </w:t>
      </w:r>
      <w:r w:rsidR="00CC1271" w:rsidRPr="00CA34E3">
        <w:t>Муниципальной</w:t>
      </w:r>
      <w:r w:rsidRPr="00CA34E3">
        <w:t xml:space="preserve"> услуги и указанных в подразделах</w:t>
      </w:r>
      <w:hyperlink w:anchor="bookmark137" w:tooltip="Current Document">
        <w:r w:rsidRPr="00CA34E3">
          <w:t xml:space="preserve"> 5 </w:t>
        </w:r>
      </w:hyperlink>
      <w:r w:rsidRPr="00CA34E3">
        <w:t>и</w:t>
      </w:r>
      <w:hyperlink w:anchor="bookmark214" w:tooltip="Current Document">
        <w:r w:rsidRPr="00CA34E3">
          <w:t xml:space="preserve"> 11 </w:t>
        </w:r>
      </w:hyperlink>
      <w:r w:rsidRPr="00CA34E3">
        <w:t>настоящего Административного регламента, посредством системы электронного межведомственного информационного взаимодействия;</w:t>
      </w:r>
    </w:p>
    <w:p w14:paraId="08FE34A1" w14:textId="77777777" w:rsidR="005C5C9B" w:rsidRPr="00CA34E3" w:rsidRDefault="00E32B86" w:rsidP="00CA34E3">
      <w:pPr>
        <w:pStyle w:val="1"/>
        <w:numPr>
          <w:ilvl w:val="2"/>
          <w:numId w:val="8"/>
        </w:numPr>
        <w:tabs>
          <w:tab w:val="left" w:pos="1499"/>
        </w:tabs>
        <w:ind w:firstLine="740"/>
        <w:jc w:val="both"/>
      </w:pPr>
      <w:bookmarkStart w:id="337" w:name="bookmark382"/>
      <w:bookmarkEnd w:id="337"/>
      <w:r w:rsidRPr="00CA34E3">
        <w:t xml:space="preserve">возможность оплаты государственной пошлины, иной платы за предоставление </w:t>
      </w:r>
      <w:r w:rsidR="00CC1271" w:rsidRPr="00CA34E3">
        <w:t>Муниципальной</w:t>
      </w:r>
      <w:r w:rsidRPr="00CA34E3">
        <w:t xml:space="preserve"> услуги посред</w:t>
      </w:r>
      <w:r w:rsidR="00CC1271" w:rsidRPr="00CA34E3">
        <w:t>ством электронных сервисов на ЕПГУ или РП</w:t>
      </w:r>
      <w:r w:rsidRPr="00CA34E3">
        <w:t>ГУ;</w:t>
      </w:r>
    </w:p>
    <w:p w14:paraId="1B35C2E8" w14:textId="77777777" w:rsidR="005C5C9B" w:rsidRPr="00CA34E3" w:rsidRDefault="00E32B86" w:rsidP="00CA34E3">
      <w:pPr>
        <w:pStyle w:val="1"/>
        <w:numPr>
          <w:ilvl w:val="2"/>
          <w:numId w:val="8"/>
        </w:numPr>
        <w:tabs>
          <w:tab w:val="left" w:pos="1489"/>
        </w:tabs>
        <w:ind w:firstLine="740"/>
        <w:jc w:val="both"/>
      </w:pPr>
      <w:bookmarkStart w:id="338" w:name="bookmark383"/>
      <w:bookmarkEnd w:id="338"/>
      <w:r w:rsidRPr="00CA34E3">
        <w:t xml:space="preserve">получение Заявителем сведений о ходе предоставления </w:t>
      </w:r>
      <w:r w:rsidR="00CC1271" w:rsidRPr="00CA34E3">
        <w:t>Муниципальной</w:t>
      </w:r>
      <w:r w:rsidRPr="00CA34E3">
        <w:t xml:space="preserve"> услуги посредством информационного сервиса «Узнать статус Заявления»;</w:t>
      </w:r>
    </w:p>
    <w:p w14:paraId="7882FD85" w14:textId="77777777" w:rsidR="005C5C9B" w:rsidRPr="00CA34E3" w:rsidRDefault="00E32B86" w:rsidP="00CA34E3">
      <w:pPr>
        <w:pStyle w:val="1"/>
        <w:numPr>
          <w:ilvl w:val="2"/>
          <w:numId w:val="8"/>
        </w:numPr>
        <w:tabs>
          <w:tab w:val="left" w:pos="1494"/>
        </w:tabs>
        <w:ind w:firstLine="740"/>
        <w:jc w:val="both"/>
      </w:pPr>
      <w:bookmarkStart w:id="339" w:name="bookmark384"/>
      <w:bookmarkEnd w:id="339"/>
      <w:r w:rsidRPr="00CA34E3">
        <w:t xml:space="preserve">получение Заявителем результата предоставления </w:t>
      </w:r>
      <w:r w:rsidR="00CC1271" w:rsidRPr="00CA34E3">
        <w:t>Муниципальной услуги в Личном кабинете на ЕПГУ или РП</w:t>
      </w:r>
      <w:r w:rsidRPr="00CA34E3">
        <w:t>ГУ в виде электронного документа;</w:t>
      </w:r>
    </w:p>
    <w:p w14:paraId="5444BCD8" w14:textId="77777777" w:rsidR="005C5C9B" w:rsidRPr="00CA34E3" w:rsidRDefault="00E32B86" w:rsidP="00CA34E3">
      <w:pPr>
        <w:pStyle w:val="1"/>
        <w:numPr>
          <w:ilvl w:val="2"/>
          <w:numId w:val="8"/>
        </w:numPr>
        <w:tabs>
          <w:tab w:val="left" w:pos="2165"/>
        </w:tabs>
        <w:ind w:firstLine="740"/>
        <w:jc w:val="both"/>
      </w:pPr>
      <w:bookmarkStart w:id="340" w:name="bookmark385"/>
      <w:bookmarkEnd w:id="340"/>
      <w:r w:rsidRPr="00CA34E3">
        <w:t xml:space="preserve">направление жалобы на решения, действия (бездействие) Организации, работников Организации в порядке, установленном в разделе V настоящего Административного регламента. В случае подачи Запроса на предоставление </w:t>
      </w:r>
      <w:r w:rsidR="00F21540" w:rsidRPr="00CA34E3">
        <w:t>Муниципальной</w:t>
      </w:r>
      <w:r w:rsidRPr="00CA34E3">
        <w:t xml:space="preserve"> услуги посред</w:t>
      </w:r>
      <w:r w:rsidR="00F21540" w:rsidRPr="00CA34E3">
        <w:t>ством ЕП</w:t>
      </w:r>
      <w:r w:rsidRPr="00CA34E3">
        <w:t xml:space="preserve">ГУ, </w:t>
      </w:r>
      <w:r w:rsidRPr="00CA34E3">
        <w:lastRenderedPageBreak/>
        <w:t>Заявитель имеет право на обжалование результата оказания услуги через ИС «Досудебное обжалование».</w:t>
      </w:r>
    </w:p>
    <w:p w14:paraId="6C0D891A" w14:textId="77777777" w:rsidR="005C5C9B" w:rsidRPr="0011624F" w:rsidRDefault="00E32B86" w:rsidP="00CA34E3">
      <w:pPr>
        <w:pStyle w:val="1"/>
        <w:numPr>
          <w:ilvl w:val="1"/>
          <w:numId w:val="8"/>
        </w:numPr>
        <w:tabs>
          <w:tab w:val="left" w:pos="1449"/>
        </w:tabs>
        <w:ind w:firstLine="740"/>
        <w:jc w:val="both"/>
        <w:rPr>
          <w:color w:val="FF0000"/>
        </w:rPr>
      </w:pPr>
      <w:bookmarkStart w:id="341" w:name="bookmark386"/>
      <w:bookmarkEnd w:id="341"/>
      <w:r w:rsidRPr="0011624F">
        <w:t>Требования к форматам заявлений и иных документов, представляемых в форме электронных документов, необходимых для предоставления муниципальн</w:t>
      </w:r>
      <w:r w:rsidR="003216DF" w:rsidRPr="0011624F">
        <w:t>ой</w:t>
      </w:r>
      <w:r w:rsidRPr="0011624F">
        <w:t xml:space="preserve"> услуг</w:t>
      </w:r>
      <w:r w:rsidR="003216DF" w:rsidRPr="0011624F">
        <w:t>и:</w:t>
      </w:r>
    </w:p>
    <w:p w14:paraId="5E519418" w14:textId="77777777" w:rsidR="005C5C9B" w:rsidRPr="0011624F" w:rsidRDefault="00E32B86" w:rsidP="00CA34E3">
      <w:pPr>
        <w:pStyle w:val="1"/>
        <w:numPr>
          <w:ilvl w:val="2"/>
          <w:numId w:val="8"/>
        </w:numPr>
        <w:tabs>
          <w:tab w:val="left" w:pos="1503"/>
        </w:tabs>
        <w:ind w:firstLine="720"/>
        <w:jc w:val="both"/>
      </w:pPr>
      <w:bookmarkStart w:id="342" w:name="bookmark387"/>
      <w:bookmarkEnd w:id="342"/>
      <w:r w:rsidRPr="0011624F">
        <w:t>Электронные документы представляются в следующих форматах:</w:t>
      </w:r>
    </w:p>
    <w:p w14:paraId="7AAB3B0D" w14:textId="77777777" w:rsidR="005C5C9B" w:rsidRPr="00CA34E3" w:rsidRDefault="00E32B86" w:rsidP="00CA34E3">
      <w:pPr>
        <w:pStyle w:val="1"/>
        <w:tabs>
          <w:tab w:val="left" w:pos="1056"/>
        </w:tabs>
        <w:ind w:firstLine="720"/>
        <w:jc w:val="both"/>
      </w:pPr>
      <w:bookmarkStart w:id="343" w:name="bookmark388"/>
      <w:r w:rsidRPr="00CA34E3">
        <w:t>а</w:t>
      </w:r>
      <w:bookmarkEnd w:id="343"/>
      <w:r w:rsidRPr="00CA34E3">
        <w:t>.</w:t>
      </w:r>
      <w:r w:rsidRPr="00CA34E3">
        <w:tab/>
        <w:t>xml - для формализованных документов;</w:t>
      </w:r>
    </w:p>
    <w:p w14:paraId="160555DD" w14:textId="77777777" w:rsidR="005C5C9B" w:rsidRPr="00CA34E3" w:rsidRDefault="00E32B86" w:rsidP="00CA34E3">
      <w:pPr>
        <w:pStyle w:val="1"/>
        <w:tabs>
          <w:tab w:val="left" w:pos="1056"/>
        </w:tabs>
        <w:ind w:firstLine="740"/>
        <w:jc w:val="both"/>
      </w:pPr>
      <w:bookmarkStart w:id="344" w:name="bookmark390"/>
      <w:bookmarkStart w:id="345" w:name="bookmark389"/>
      <w:r w:rsidRPr="00CA34E3">
        <w:t>б</w:t>
      </w:r>
      <w:bookmarkEnd w:id="344"/>
      <w:r w:rsidRPr="00CA34E3">
        <w:t>.</w:t>
      </w:r>
      <w:r w:rsidRPr="00CA34E3">
        <w:tab/>
        <w:t xml:space="preserve">doc, docx, odt - для документов с текстовым содержанием, не включающим формулы (за исключением документов, указанных в подпункте </w:t>
      </w:r>
      <w:hyperlink w:anchor="bookmark389" w:tooltip="Current Document">
        <w:r w:rsidRPr="00CA34E3">
          <w:t>«в»</w:t>
        </w:r>
      </w:hyperlink>
      <w:r w:rsidRPr="00CA34E3">
        <w:t xml:space="preserve"> настоящего пункта);</w:t>
      </w:r>
      <w:bookmarkEnd w:id="345"/>
    </w:p>
    <w:p w14:paraId="65BBC7BD" w14:textId="77777777" w:rsidR="005C5C9B" w:rsidRPr="00CA34E3" w:rsidRDefault="00E32B86" w:rsidP="00CA34E3">
      <w:pPr>
        <w:pStyle w:val="1"/>
        <w:tabs>
          <w:tab w:val="left" w:pos="1056"/>
        </w:tabs>
        <w:ind w:firstLine="740"/>
        <w:jc w:val="both"/>
      </w:pPr>
      <w:bookmarkStart w:id="346" w:name="bookmark391"/>
      <w:r w:rsidRPr="00CA34E3">
        <w:t>в</w:t>
      </w:r>
      <w:bookmarkEnd w:id="346"/>
      <w:r w:rsidRPr="00CA34E3">
        <w:t>.</w:t>
      </w:r>
      <w:r w:rsidRPr="00CA34E3">
        <w:tab/>
        <w:t>xls, xlsx, ods - для документов, содержащих расчеты;</w:t>
      </w:r>
    </w:p>
    <w:p w14:paraId="6FEA904C" w14:textId="77777777" w:rsidR="005C5C9B" w:rsidRPr="00CA34E3" w:rsidRDefault="00E32B86" w:rsidP="00CA34E3">
      <w:pPr>
        <w:pStyle w:val="1"/>
        <w:tabs>
          <w:tab w:val="left" w:pos="1056"/>
        </w:tabs>
        <w:ind w:firstLine="740"/>
        <w:jc w:val="both"/>
      </w:pPr>
      <w:bookmarkStart w:id="347" w:name="bookmark392"/>
      <w:r w:rsidRPr="00CA34E3">
        <w:t>г</w:t>
      </w:r>
      <w:bookmarkEnd w:id="347"/>
      <w:r w:rsidRPr="00CA34E3">
        <w:t>.</w:t>
      </w:r>
      <w:r w:rsidRPr="00CA34E3">
        <w:tab/>
        <w:t xml:space="preserve">pdf, jpg, jpeg - для документов с текстовым содержанием, в том числе включающих формулы и (или) графические изображения (за исключением документов, указанных в подпункте </w:t>
      </w:r>
      <w:hyperlink w:anchor="bookmark389" w:tooltip="Current Document">
        <w:r w:rsidRPr="00CA34E3">
          <w:t>«в»</w:t>
        </w:r>
      </w:hyperlink>
      <w:r w:rsidRPr="00CA34E3">
        <w:t xml:space="preserve"> настоящего пункта), а также документов с графическим содержанием.</w:t>
      </w:r>
    </w:p>
    <w:p w14:paraId="14AEB05E" w14:textId="77777777" w:rsidR="005C5C9B" w:rsidRPr="00CA34E3" w:rsidRDefault="00E32B86" w:rsidP="00CA34E3">
      <w:pPr>
        <w:pStyle w:val="1"/>
        <w:numPr>
          <w:ilvl w:val="2"/>
          <w:numId w:val="8"/>
        </w:numPr>
        <w:tabs>
          <w:tab w:val="left" w:pos="1489"/>
        </w:tabs>
        <w:ind w:firstLine="740"/>
        <w:jc w:val="both"/>
      </w:pPr>
      <w:bookmarkStart w:id="348" w:name="bookmark393"/>
      <w:bookmarkEnd w:id="348"/>
      <w:r w:rsidRPr="00CA34E3">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с использованием следующих режимов:</w:t>
      </w:r>
    </w:p>
    <w:p w14:paraId="0CB0CA43" w14:textId="77777777" w:rsidR="005C5C9B" w:rsidRPr="00CA34E3" w:rsidRDefault="00E32B86" w:rsidP="00CA34E3">
      <w:pPr>
        <w:pStyle w:val="1"/>
        <w:tabs>
          <w:tab w:val="left" w:pos="1038"/>
        </w:tabs>
        <w:ind w:firstLine="740"/>
        <w:jc w:val="both"/>
      </w:pPr>
      <w:bookmarkStart w:id="349" w:name="bookmark394"/>
      <w:r w:rsidRPr="00CA34E3">
        <w:t>а</w:t>
      </w:r>
      <w:bookmarkEnd w:id="349"/>
      <w:r w:rsidRPr="00CA34E3">
        <w:t>)</w:t>
      </w:r>
      <w:r w:rsidRPr="00CA34E3">
        <w:tab/>
        <w:t>«черно-белый» (при отсутствии в документе графических изображений и (или) цветного текста);</w:t>
      </w:r>
    </w:p>
    <w:p w14:paraId="754C2415" w14:textId="77777777" w:rsidR="005C5C9B" w:rsidRPr="00CA34E3" w:rsidRDefault="00E32B86" w:rsidP="00CA34E3">
      <w:pPr>
        <w:pStyle w:val="1"/>
        <w:tabs>
          <w:tab w:val="left" w:pos="1056"/>
        </w:tabs>
        <w:ind w:firstLine="740"/>
        <w:jc w:val="both"/>
      </w:pPr>
      <w:bookmarkStart w:id="350" w:name="bookmark395"/>
      <w:r w:rsidRPr="00CA34E3">
        <w:t>б</w:t>
      </w:r>
      <w:bookmarkEnd w:id="350"/>
      <w:r w:rsidRPr="00CA34E3">
        <w:t>)</w:t>
      </w:r>
      <w:r w:rsidRPr="00CA34E3">
        <w:tab/>
        <w:t>«оттенки серого» (при наличии в документе графических изображений, отличных от цветного графического изображения);</w:t>
      </w:r>
    </w:p>
    <w:p w14:paraId="05113F3B" w14:textId="77777777" w:rsidR="005C5C9B" w:rsidRPr="00CA34E3" w:rsidRDefault="00E32B86" w:rsidP="00CA34E3">
      <w:pPr>
        <w:pStyle w:val="1"/>
        <w:tabs>
          <w:tab w:val="left" w:pos="1056"/>
        </w:tabs>
        <w:ind w:firstLine="740"/>
        <w:jc w:val="both"/>
      </w:pPr>
      <w:bookmarkStart w:id="351" w:name="bookmark396"/>
      <w:r w:rsidRPr="00CA34E3">
        <w:t>в</w:t>
      </w:r>
      <w:bookmarkEnd w:id="351"/>
      <w:r w:rsidRPr="00CA34E3">
        <w:t>)</w:t>
      </w:r>
      <w:r w:rsidRPr="00CA34E3">
        <w:tab/>
        <w:t>«цветной» или «режим полной цветопередачи» (при наличии в документе цветных графических изображений либо цветного текста);</w:t>
      </w:r>
    </w:p>
    <w:p w14:paraId="01B368D1" w14:textId="77777777" w:rsidR="005C5C9B" w:rsidRPr="00CA34E3" w:rsidRDefault="00E32B86" w:rsidP="00CA34E3">
      <w:pPr>
        <w:pStyle w:val="1"/>
        <w:tabs>
          <w:tab w:val="left" w:pos="1047"/>
        </w:tabs>
        <w:ind w:firstLine="740"/>
        <w:jc w:val="both"/>
      </w:pPr>
      <w:bookmarkStart w:id="352" w:name="bookmark397"/>
      <w:r w:rsidRPr="00CA34E3">
        <w:t>г</w:t>
      </w:r>
      <w:bookmarkEnd w:id="352"/>
      <w:r w:rsidRPr="00CA34E3">
        <w:t>)</w:t>
      </w:r>
      <w:r w:rsidRPr="00CA34E3">
        <w:tab/>
        <w:t>сохранением всех аутентичных признаков подлинности, а именно: графической подписи лица, печати, углового штампа бланка;</w:t>
      </w:r>
    </w:p>
    <w:p w14:paraId="5AC8DE1C" w14:textId="77777777" w:rsidR="005C5C9B" w:rsidRPr="00CA34E3" w:rsidRDefault="00E32B86" w:rsidP="00CA34E3">
      <w:pPr>
        <w:pStyle w:val="1"/>
        <w:tabs>
          <w:tab w:val="left" w:pos="1043"/>
        </w:tabs>
        <w:ind w:firstLine="740"/>
        <w:jc w:val="both"/>
      </w:pPr>
      <w:bookmarkStart w:id="353" w:name="bookmark398"/>
      <w:r w:rsidRPr="00CA34E3">
        <w:t>д</w:t>
      </w:r>
      <w:bookmarkEnd w:id="353"/>
      <w:r w:rsidRPr="00CA34E3">
        <w:t>)</w:t>
      </w:r>
      <w:r w:rsidRPr="00CA34E3">
        <w:tab/>
        <w:t>количество файлов должно соответствовать количеству документов, каждый из которых содержит текстовую и (или) графическую информацию.</w:t>
      </w:r>
    </w:p>
    <w:p w14:paraId="66FDBD40" w14:textId="77777777" w:rsidR="005C5C9B" w:rsidRPr="00CA34E3" w:rsidRDefault="00E32B86" w:rsidP="00CA34E3">
      <w:pPr>
        <w:pStyle w:val="1"/>
        <w:numPr>
          <w:ilvl w:val="2"/>
          <w:numId w:val="8"/>
        </w:numPr>
        <w:tabs>
          <w:tab w:val="left" w:pos="1523"/>
        </w:tabs>
        <w:ind w:firstLine="740"/>
        <w:jc w:val="both"/>
      </w:pPr>
      <w:bookmarkStart w:id="354" w:name="bookmark399"/>
      <w:bookmarkEnd w:id="354"/>
      <w:r w:rsidRPr="00CA34E3">
        <w:t>Электронные документы должны обеспечивать:</w:t>
      </w:r>
    </w:p>
    <w:p w14:paraId="2F52325E" w14:textId="77777777" w:rsidR="005C5C9B" w:rsidRPr="00CA34E3" w:rsidRDefault="00E32B86" w:rsidP="00CA34E3">
      <w:pPr>
        <w:pStyle w:val="1"/>
        <w:tabs>
          <w:tab w:val="left" w:pos="1058"/>
        </w:tabs>
        <w:ind w:firstLine="740"/>
        <w:jc w:val="both"/>
      </w:pPr>
      <w:bookmarkStart w:id="355" w:name="bookmark400"/>
      <w:r w:rsidRPr="00CA34E3">
        <w:t>а</w:t>
      </w:r>
      <w:bookmarkEnd w:id="355"/>
      <w:r w:rsidRPr="00CA34E3">
        <w:t>)</w:t>
      </w:r>
      <w:r w:rsidRPr="00CA34E3">
        <w:tab/>
        <w:t>возможность идентифицировать документ и количество листов в документе;</w:t>
      </w:r>
    </w:p>
    <w:p w14:paraId="7F630C1F" w14:textId="77777777" w:rsidR="005C5C9B" w:rsidRPr="00CA34E3" w:rsidRDefault="00E32B86" w:rsidP="00CA34E3">
      <w:pPr>
        <w:pStyle w:val="1"/>
        <w:tabs>
          <w:tab w:val="left" w:pos="1052"/>
        </w:tabs>
        <w:ind w:firstLine="740"/>
        <w:jc w:val="both"/>
      </w:pPr>
      <w:bookmarkStart w:id="356" w:name="bookmark401"/>
      <w:r w:rsidRPr="00CA34E3">
        <w:t>б</w:t>
      </w:r>
      <w:bookmarkEnd w:id="356"/>
      <w:r w:rsidRPr="00CA34E3">
        <w:t>)</w:t>
      </w:r>
      <w:r w:rsidRPr="00CA34E3">
        <w:tab/>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14:paraId="15D50883" w14:textId="77777777" w:rsidR="005C5C9B" w:rsidRPr="00CA34E3" w:rsidRDefault="00E32B86" w:rsidP="00CA34E3">
      <w:pPr>
        <w:pStyle w:val="1"/>
        <w:tabs>
          <w:tab w:val="left" w:pos="1063"/>
        </w:tabs>
        <w:ind w:firstLine="720"/>
        <w:jc w:val="both"/>
      </w:pPr>
      <w:bookmarkStart w:id="357" w:name="bookmark402"/>
      <w:r w:rsidRPr="00CA34E3">
        <w:t>в</w:t>
      </w:r>
      <w:bookmarkEnd w:id="357"/>
      <w:r w:rsidRPr="00CA34E3">
        <w:t>)</w:t>
      </w:r>
      <w:r w:rsidRPr="00CA34E3">
        <w:tab/>
        <w:t>содержать оглавление, соответствующее смыслу и содержанию документа;</w:t>
      </w:r>
    </w:p>
    <w:p w14:paraId="28B437D3" w14:textId="77777777" w:rsidR="005C5C9B" w:rsidRPr="00CA34E3" w:rsidRDefault="00E32B86" w:rsidP="00CA34E3">
      <w:pPr>
        <w:pStyle w:val="1"/>
        <w:tabs>
          <w:tab w:val="left" w:pos="1054"/>
        </w:tabs>
        <w:ind w:firstLine="720"/>
        <w:jc w:val="both"/>
      </w:pPr>
      <w:bookmarkStart w:id="358" w:name="bookmark403"/>
      <w:r w:rsidRPr="00CA34E3">
        <w:t>г</w:t>
      </w:r>
      <w:bookmarkEnd w:id="358"/>
      <w:r w:rsidRPr="00CA34E3">
        <w:t>)</w:t>
      </w:r>
      <w:r w:rsidRPr="00CA34E3">
        <w:tab/>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24CE4FE7" w14:textId="77777777" w:rsidR="005C5C9B" w:rsidRPr="00CA34E3" w:rsidRDefault="00E32B86" w:rsidP="00CA34E3">
      <w:pPr>
        <w:pStyle w:val="1"/>
        <w:numPr>
          <w:ilvl w:val="2"/>
          <w:numId w:val="8"/>
        </w:numPr>
        <w:tabs>
          <w:tab w:val="left" w:pos="1510"/>
        </w:tabs>
        <w:ind w:firstLine="720"/>
        <w:jc w:val="both"/>
      </w:pPr>
      <w:bookmarkStart w:id="359" w:name="bookmark404"/>
      <w:bookmarkEnd w:id="359"/>
      <w:r w:rsidRPr="00CA34E3">
        <w:t>Документы, подлежащие представлению в форматах xls, xlsx или ods, формируются в виде отдельного электронного документа.</w:t>
      </w:r>
    </w:p>
    <w:p w14:paraId="19DC17E1" w14:textId="77777777" w:rsidR="005C5C9B" w:rsidRDefault="00E32B86" w:rsidP="00CA34E3">
      <w:pPr>
        <w:pStyle w:val="1"/>
        <w:numPr>
          <w:ilvl w:val="2"/>
          <w:numId w:val="8"/>
        </w:numPr>
        <w:tabs>
          <w:tab w:val="left" w:pos="1510"/>
        </w:tabs>
        <w:ind w:firstLine="720"/>
        <w:jc w:val="both"/>
      </w:pPr>
      <w:bookmarkStart w:id="360" w:name="bookmark405"/>
      <w:bookmarkEnd w:id="360"/>
      <w:r w:rsidRPr="00CA34E3">
        <w:t>Максимально допустимый размер прикрепленного пакета документов не должен превышать 10 ГБ.</w:t>
      </w:r>
    </w:p>
    <w:p w14:paraId="2B8CC6BD" w14:textId="77777777" w:rsidR="005C5C9B" w:rsidRPr="006B7315" w:rsidRDefault="00E32B86" w:rsidP="006B7315">
      <w:pPr>
        <w:pStyle w:val="af3"/>
        <w:numPr>
          <w:ilvl w:val="0"/>
          <w:numId w:val="5"/>
        </w:numPr>
        <w:tabs>
          <w:tab w:val="left" w:pos="1290"/>
        </w:tabs>
        <w:jc w:val="center"/>
        <w:rPr>
          <w:rFonts w:ascii="Times New Roman" w:hAnsi="Times New Roman" w:cs="Times New Roman"/>
          <w:b/>
          <w:bCs/>
        </w:rPr>
      </w:pPr>
      <w:bookmarkStart w:id="361" w:name="bookmark407"/>
      <w:bookmarkStart w:id="362" w:name="bookmark408"/>
      <w:bookmarkStart w:id="363" w:name="bookmark410"/>
      <w:bookmarkStart w:id="364" w:name="bookmark406"/>
      <w:r w:rsidRPr="006B7315">
        <w:rPr>
          <w:rFonts w:ascii="Times New Roman" w:hAnsi="Times New Roman" w:cs="Times New Roman"/>
          <w:b/>
          <w:bCs/>
        </w:rPr>
        <w:t>Состав, последовательность и сроки выполнения административных процедур</w:t>
      </w:r>
      <w:r w:rsidRPr="006B7315">
        <w:rPr>
          <w:rFonts w:ascii="Times New Roman" w:hAnsi="Times New Roman" w:cs="Times New Roman"/>
          <w:b/>
          <w:bCs/>
        </w:rPr>
        <w:br/>
        <w:t>(действий), требования к порядку их выполнения</w:t>
      </w:r>
      <w:bookmarkEnd w:id="361"/>
      <w:bookmarkEnd w:id="362"/>
      <w:bookmarkEnd w:id="363"/>
      <w:bookmarkEnd w:id="364"/>
    </w:p>
    <w:p w14:paraId="52B11CBF" w14:textId="77777777" w:rsidR="005C5C9B" w:rsidRPr="00CA34E3" w:rsidRDefault="00E32B86" w:rsidP="00CA34E3">
      <w:pPr>
        <w:pStyle w:val="1"/>
        <w:numPr>
          <w:ilvl w:val="0"/>
          <w:numId w:val="8"/>
        </w:numPr>
        <w:tabs>
          <w:tab w:val="left" w:pos="968"/>
        </w:tabs>
        <w:ind w:left="3180" w:hanging="2640"/>
        <w:jc w:val="both"/>
      </w:pPr>
      <w:bookmarkStart w:id="365" w:name="bookmark412"/>
      <w:bookmarkStart w:id="366" w:name="bookmark411"/>
      <w:bookmarkEnd w:id="365"/>
      <w:r w:rsidRPr="00CA34E3">
        <w:t xml:space="preserve">Состав, последовательность и сроки выполнения административных процедур (действий) при предоставлении </w:t>
      </w:r>
      <w:r w:rsidR="00F21540" w:rsidRPr="00CA34E3">
        <w:t>Муниципальной</w:t>
      </w:r>
      <w:r w:rsidRPr="00CA34E3">
        <w:t xml:space="preserve"> услуги</w:t>
      </w:r>
      <w:bookmarkEnd w:id="366"/>
    </w:p>
    <w:p w14:paraId="6FA8AE4A" w14:textId="77777777" w:rsidR="005C5C9B" w:rsidRPr="00CA34E3" w:rsidRDefault="00E32B86" w:rsidP="00CA34E3">
      <w:pPr>
        <w:pStyle w:val="1"/>
        <w:numPr>
          <w:ilvl w:val="1"/>
          <w:numId w:val="8"/>
        </w:numPr>
        <w:tabs>
          <w:tab w:val="left" w:pos="1444"/>
        </w:tabs>
        <w:ind w:firstLine="720"/>
        <w:jc w:val="both"/>
      </w:pPr>
      <w:bookmarkStart w:id="367" w:name="bookmark413"/>
      <w:bookmarkEnd w:id="367"/>
      <w:r w:rsidRPr="00CA34E3">
        <w:t>Перечень административных процедур:</w:t>
      </w:r>
    </w:p>
    <w:p w14:paraId="35334418" w14:textId="77777777" w:rsidR="005C5C9B" w:rsidRPr="00CA34E3" w:rsidRDefault="00E32B86" w:rsidP="00CA34E3">
      <w:pPr>
        <w:pStyle w:val="1"/>
        <w:numPr>
          <w:ilvl w:val="2"/>
          <w:numId w:val="8"/>
        </w:numPr>
        <w:tabs>
          <w:tab w:val="left" w:pos="1503"/>
        </w:tabs>
        <w:ind w:firstLine="720"/>
        <w:jc w:val="both"/>
      </w:pPr>
      <w:bookmarkStart w:id="368" w:name="bookmark414"/>
      <w:bookmarkEnd w:id="368"/>
      <w:r w:rsidRPr="00CA34E3">
        <w:t xml:space="preserve">прием и регистрация Запроса и документов, необходимых для предоставления </w:t>
      </w:r>
      <w:r w:rsidR="00F21540" w:rsidRPr="00CA34E3">
        <w:t>Муниципальной</w:t>
      </w:r>
      <w:r w:rsidRPr="00CA34E3">
        <w:t xml:space="preserve"> услуги;</w:t>
      </w:r>
    </w:p>
    <w:p w14:paraId="0AC82643" w14:textId="77777777" w:rsidR="005C5C9B" w:rsidRPr="00CA34E3" w:rsidRDefault="00E32B86" w:rsidP="00CA34E3">
      <w:pPr>
        <w:pStyle w:val="1"/>
        <w:numPr>
          <w:ilvl w:val="2"/>
          <w:numId w:val="8"/>
        </w:numPr>
        <w:tabs>
          <w:tab w:val="left" w:pos="1494"/>
        </w:tabs>
        <w:ind w:firstLine="720"/>
        <w:jc w:val="both"/>
      </w:pPr>
      <w:bookmarkStart w:id="369" w:name="bookmark415"/>
      <w:bookmarkEnd w:id="369"/>
      <w:r w:rsidRPr="00CA34E3">
        <w:t xml:space="preserve">формирование и направление межведомственных информационных запросов в органы (организации), участвующие в предоставлении </w:t>
      </w:r>
      <w:r w:rsidR="00F21540" w:rsidRPr="00CA34E3">
        <w:t>Муниципальной</w:t>
      </w:r>
      <w:r w:rsidRPr="00CA34E3">
        <w:t xml:space="preserve"> услуги;</w:t>
      </w:r>
    </w:p>
    <w:p w14:paraId="3B708E24" w14:textId="77777777" w:rsidR="005C5C9B" w:rsidRPr="00CA34E3" w:rsidRDefault="00E32B86" w:rsidP="00CA34E3">
      <w:pPr>
        <w:pStyle w:val="1"/>
        <w:numPr>
          <w:ilvl w:val="2"/>
          <w:numId w:val="8"/>
        </w:numPr>
        <w:tabs>
          <w:tab w:val="left" w:pos="1508"/>
        </w:tabs>
        <w:ind w:firstLine="720"/>
        <w:jc w:val="both"/>
      </w:pPr>
      <w:bookmarkStart w:id="370" w:name="bookmark416"/>
      <w:bookmarkEnd w:id="370"/>
      <w:r w:rsidRPr="00CA34E3">
        <w:t>рассмотрение документов и принятие предварительного решения;</w:t>
      </w:r>
    </w:p>
    <w:p w14:paraId="6809BE96" w14:textId="77777777" w:rsidR="005C5C9B" w:rsidRPr="00CA34E3" w:rsidRDefault="00E32B86" w:rsidP="00CA34E3">
      <w:pPr>
        <w:pStyle w:val="1"/>
        <w:numPr>
          <w:ilvl w:val="2"/>
          <w:numId w:val="8"/>
        </w:numPr>
        <w:tabs>
          <w:tab w:val="left" w:pos="1508"/>
        </w:tabs>
        <w:ind w:firstLine="720"/>
        <w:jc w:val="both"/>
      </w:pPr>
      <w:bookmarkStart w:id="371" w:name="bookmark417"/>
      <w:bookmarkEnd w:id="371"/>
      <w:r w:rsidRPr="00CA34E3">
        <w:lastRenderedPageBreak/>
        <w:t>проведение приемных (вступительных) испытаний (при необходимости);</w:t>
      </w:r>
    </w:p>
    <w:p w14:paraId="58E17395" w14:textId="77777777" w:rsidR="005C5C9B" w:rsidRPr="00CA34E3" w:rsidRDefault="00E32B86" w:rsidP="00CA34E3">
      <w:pPr>
        <w:pStyle w:val="1"/>
        <w:numPr>
          <w:ilvl w:val="2"/>
          <w:numId w:val="8"/>
        </w:numPr>
        <w:tabs>
          <w:tab w:val="left" w:pos="1503"/>
        </w:tabs>
        <w:ind w:firstLine="720"/>
        <w:jc w:val="both"/>
      </w:pPr>
      <w:bookmarkStart w:id="372" w:name="bookmark418"/>
      <w:bookmarkEnd w:id="372"/>
      <w:r w:rsidRPr="00CA34E3">
        <w:t xml:space="preserve">принятие решения о предоставлении (об отказе в предоставлении) </w:t>
      </w:r>
      <w:r w:rsidR="00F21540" w:rsidRPr="00CA34E3">
        <w:t>Муниципальной</w:t>
      </w:r>
      <w:r w:rsidRPr="00CA34E3">
        <w:t xml:space="preserve"> услуги и оформление результата предоставления </w:t>
      </w:r>
      <w:r w:rsidR="00F21540" w:rsidRPr="00CA34E3">
        <w:t>Муниципальной</w:t>
      </w:r>
      <w:r w:rsidRPr="00CA34E3">
        <w:t xml:space="preserve"> услуги;</w:t>
      </w:r>
    </w:p>
    <w:p w14:paraId="5C1BF4F7" w14:textId="77777777" w:rsidR="005C5C9B" w:rsidRPr="00CA34E3" w:rsidRDefault="00E32B86" w:rsidP="00CA34E3">
      <w:pPr>
        <w:pStyle w:val="1"/>
        <w:numPr>
          <w:ilvl w:val="2"/>
          <w:numId w:val="8"/>
        </w:numPr>
        <w:tabs>
          <w:tab w:val="left" w:pos="1508"/>
        </w:tabs>
        <w:ind w:firstLine="720"/>
        <w:jc w:val="both"/>
      </w:pPr>
      <w:bookmarkStart w:id="373" w:name="bookmark419"/>
      <w:bookmarkEnd w:id="373"/>
      <w:r w:rsidRPr="00CA34E3">
        <w:t xml:space="preserve">выдача результата предоставления </w:t>
      </w:r>
      <w:r w:rsidR="00F21540" w:rsidRPr="00CA34E3">
        <w:t xml:space="preserve">Муниципальной </w:t>
      </w:r>
      <w:r w:rsidRPr="00CA34E3">
        <w:t>услуги Заявителю.</w:t>
      </w:r>
    </w:p>
    <w:p w14:paraId="37919FC4" w14:textId="77777777" w:rsidR="005C5C9B" w:rsidRPr="00CA34E3" w:rsidRDefault="00E32B86" w:rsidP="00CA34E3">
      <w:pPr>
        <w:pStyle w:val="1"/>
        <w:numPr>
          <w:ilvl w:val="1"/>
          <w:numId w:val="8"/>
        </w:numPr>
        <w:tabs>
          <w:tab w:val="left" w:pos="1444"/>
        </w:tabs>
        <w:ind w:firstLine="720"/>
        <w:jc w:val="both"/>
      </w:pPr>
      <w:bookmarkStart w:id="374" w:name="bookmark420"/>
      <w:bookmarkEnd w:id="374"/>
      <w:r w:rsidRPr="00CA34E3">
        <w:t>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9 к настоящему Административному регламенту.</w:t>
      </w:r>
    </w:p>
    <w:p w14:paraId="68AAFB97" w14:textId="77777777" w:rsidR="005C5C9B" w:rsidRPr="00CA34E3" w:rsidRDefault="00E32B86" w:rsidP="00CA34E3">
      <w:pPr>
        <w:pStyle w:val="1"/>
        <w:numPr>
          <w:ilvl w:val="1"/>
          <w:numId w:val="8"/>
        </w:numPr>
        <w:tabs>
          <w:tab w:val="left" w:pos="1444"/>
        </w:tabs>
        <w:ind w:firstLine="720"/>
        <w:jc w:val="both"/>
      </w:pPr>
      <w:bookmarkStart w:id="375" w:name="bookmark422"/>
      <w:bookmarkStart w:id="376" w:name="bookmark421"/>
      <w:bookmarkEnd w:id="375"/>
      <w:r w:rsidRPr="00CA34E3">
        <w:t xml:space="preserve">Исправление допущенных опечаток и ошибок в документах, выданных в результате предоставления </w:t>
      </w:r>
      <w:r w:rsidR="00F21540" w:rsidRPr="00CA34E3">
        <w:t>Муниципальной</w:t>
      </w:r>
      <w:r w:rsidRPr="00CA34E3">
        <w:t xml:space="preserve"> услуги, осуществляется в следующем порядке:</w:t>
      </w:r>
      <w:bookmarkEnd w:id="376"/>
    </w:p>
    <w:p w14:paraId="0282C473" w14:textId="77777777" w:rsidR="005C5C9B" w:rsidRPr="00CA34E3" w:rsidRDefault="00E32B86" w:rsidP="00CA34E3">
      <w:pPr>
        <w:pStyle w:val="1"/>
        <w:numPr>
          <w:ilvl w:val="2"/>
          <w:numId w:val="8"/>
        </w:numPr>
        <w:tabs>
          <w:tab w:val="left" w:pos="1494"/>
        </w:tabs>
        <w:ind w:firstLine="720"/>
        <w:jc w:val="both"/>
      </w:pPr>
      <w:bookmarkStart w:id="377" w:name="bookmark423"/>
      <w:bookmarkEnd w:id="377"/>
      <w:r w:rsidRPr="00CA34E3">
        <w:t xml:space="preserve">Заявитель при обнаружении опечаток и ошибок в документах, выданных в результате предоставления </w:t>
      </w:r>
      <w:r w:rsidR="00F21540" w:rsidRPr="00CA34E3">
        <w:t>Муниципальной</w:t>
      </w:r>
      <w:r w:rsidRPr="00CA34E3">
        <w:t xml:space="preserve"> услуги, обращается в Организацию (лично, по почте, электронной почте) с заявлением о необходимости исправления опечаток и ошибок, которое содержит их описание.</w:t>
      </w:r>
    </w:p>
    <w:p w14:paraId="6DB7152A" w14:textId="77777777" w:rsidR="005C5C9B" w:rsidRPr="00CA34E3" w:rsidRDefault="00E32B86" w:rsidP="00CA34E3">
      <w:pPr>
        <w:pStyle w:val="1"/>
        <w:numPr>
          <w:ilvl w:val="2"/>
          <w:numId w:val="8"/>
        </w:numPr>
        <w:tabs>
          <w:tab w:val="left" w:pos="1503"/>
        </w:tabs>
        <w:ind w:firstLine="720"/>
        <w:jc w:val="both"/>
      </w:pPr>
      <w:bookmarkStart w:id="378" w:name="bookmark424"/>
      <w:bookmarkEnd w:id="378"/>
      <w:r w:rsidRPr="00CA34E3">
        <w:t xml:space="preserve">Организация обеспечивает устранение опечаток и ошибок в документах, являющихся результатом предоставления </w:t>
      </w:r>
      <w:r w:rsidR="00F21540" w:rsidRPr="00CA34E3">
        <w:t>Муниципальной</w:t>
      </w:r>
      <w:r w:rsidRPr="00CA34E3">
        <w:t xml:space="preserve"> услуги.</w:t>
      </w:r>
    </w:p>
    <w:p w14:paraId="23B3DE9A" w14:textId="77777777" w:rsidR="005C5C9B" w:rsidRPr="00CA34E3" w:rsidRDefault="00E32B86" w:rsidP="00CA34E3">
      <w:pPr>
        <w:pStyle w:val="1"/>
        <w:numPr>
          <w:ilvl w:val="2"/>
          <w:numId w:val="8"/>
        </w:numPr>
        <w:tabs>
          <w:tab w:val="left" w:pos="1498"/>
        </w:tabs>
        <w:ind w:firstLine="720"/>
        <w:jc w:val="both"/>
      </w:pPr>
      <w:bookmarkStart w:id="379" w:name="bookmark425"/>
      <w:bookmarkEnd w:id="379"/>
      <w:r w:rsidRPr="00CA34E3">
        <w:t>Срок устранения опечаток и ошибок не должен превышать 5 (Пяти) рабочих дней с момента регистрации заявления, указанного в подпункте</w:t>
      </w:r>
      <w:hyperlink w:anchor="bookmark421" w:tooltip="Current Document">
        <w:r w:rsidRPr="00CA34E3">
          <w:t xml:space="preserve"> 22.3.1 </w:t>
        </w:r>
      </w:hyperlink>
      <w:r w:rsidRPr="00CA34E3">
        <w:t>настоящего Административного регламента.</w:t>
      </w:r>
    </w:p>
    <w:p w14:paraId="466F8B8B" w14:textId="77777777" w:rsidR="005C5C9B" w:rsidRPr="00CA34E3" w:rsidRDefault="00E32B86" w:rsidP="00CA34E3">
      <w:pPr>
        <w:pStyle w:val="1"/>
        <w:numPr>
          <w:ilvl w:val="2"/>
          <w:numId w:val="8"/>
        </w:numPr>
        <w:tabs>
          <w:tab w:val="left" w:pos="1503"/>
        </w:tabs>
        <w:ind w:firstLine="720"/>
        <w:jc w:val="both"/>
      </w:pPr>
      <w:bookmarkStart w:id="380" w:name="bookmark426"/>
      <w:bookmarkEnd w:id="380"/>
      <w:r w:rsidRPr="00CA34E3">
        <w:t>При самостоятельном выявлении работником Организации допущенных им технических ошибок (описка, опечатка и прочее) и принятии решения о необходимости их устранения:</w:t>
      </w:r>
    </w:p>
    <w:p w14:paraId="404925EB" w14:textId="77777777" w:rsidR="005C5C9B" w:rsidRPr="00CA34E3" w:rsidRDefault="00E32B86" w:rsidP="00CA34E3">
      <w:pPr>
        <w:pStyle w:val="1"/>
        <w:numPr>
          <w:ilvl w:val="3"/>
          <w:numId w:val="8"/>
        </w:numPr>
        <w:tabs>
          <w:tab w:val="left" w:pos="2158"/>
        </w:tabs>
        <w:ind w:firstLine="720"/>
        <w:jc w:val="both"/>
      </w:pPr>
      <w:bookmarkStart w:id="381" w:name="bookmark427"/>
      <w:bookmarkEnd w:id="381"/>
      <w:r w:rsidRPr="00CA34E3">
        <w:t>Заявитель уведомляется о необходимости переоформления выданных документов, в том числе посредством направления почтового отправления по адресу, указанному в Запросе, не позднее следующего дня с момента обнаружения ошибок;</w:t>
      </w:r>
    </w:p>
    <w:p w14:paraId="51407AB7" w14:textId="77777777" w:rsidR="005C5C9B" w:rsidRPr="00CA34E3" w:rsidRDefault="00E32B86" w:rsidP="00CA34E3">
      <w:pPr>
        <w:pStyle w:val="1"/>
        <w:numPr>
          <w:ilvl w:val="3"/>
          <w:numId w:val="8"/>
        </w:numPr>
        <w:tabs>
          <w:tab w:val="left" w:pos="2158"/>
        </w:tabs>
        <w:ind w:firstLine="720"/>
        <w:jc w:val="both"/>
      </w:pPr>
      <w:bookmarkStart w:id="382" w:name="bookmark428"/>
      <w:bookmarkEnd w:id="382"/>
      <w:r w:rsidRPr="00CA34E3">
        <w:t>исправление технических ошибок осуществляется в течение 5 (Пяти) рабочих дней.</w:t>
      </w:r>
    </w:p>
    <w:p w14:paraId="31B0B039" w14:textId="77777777" w:rsidR="005C5C9B" w:rsidRPr="00CA34E3" w:rsidRDefault="00E32B86" w:rsidP="00CA34E3">
      <w:pPr>
        <w:pStyle w:val="1"/>
        <w:numPr>
          <w:ilvl w:val="1"/>
          <w:numId w:val="8"/>
        </w:numPr>
        <w:tabs>
          <w:tab w:val="left" w:pos="1503"/>
        </w:tabs>
        <w:ind w:firstLine="720"/>
        <w:jc w:val="both"/>
      </w:pPr>
      <w:bookmarkStart w:id="383" w:name="bookmark429"/>
      <w:bookmarkEnd w:id="383"/>
      <w:r w:rsidRPr="00CA34E3">
        <w:t xml:space="preserve">Исправление технических ошибок в выданных в результате предоставления </w:t>
      </w:r>
      <w:r w:rsidR="00F21540" w:rsidRPr="00CA34E3">
        <w:t>Муниципальной</w:t>
      </w:r>
      <w:r w:rsidRPr="00CA34E3">
        <w:t xml:space="preserve"> услуги документах не влечет за собой приостановление или прекращение оказания </w:t>
      </w:r>
      <w:r w:rsidR="00F21540" w:rsidRPr="00CA34E3">
        <w:t>Муниципальной</w:t>
      </w:r>
      <w:r w:rsidRPr="00CA34E3">
        <w:t xml:space="preserve"> услуги.</w:t>
      </w:r>
    </w:p>
    <w:p w14:paraId="62654A34" w14:textId="77777777" w:rsidR="005C5C9B" w:rsidRPr="00CA34E3" w:rsidRDefault="00E32B86" w:rsidP="00CA34E3">
      <w:pPr>
        <w:pStyle w:val="24"/>
        <w:keepNext/>
        <w:keepLines/>
        <w:numPr>
          <w:ilvl w:val="0"/>
          <w:numId w:val="5"/>
        </w:numPr>
        <w:tabs>
          <w:tab w:val="left" w:pos="720"/>
        </w:tabs>
        <w:spacing w:after="0"/>
      </w:pPr>
      <w:bookmarkStart w:id="384" w:name="bookmark434"/>
      <w:bookmarkStart w:id="385" w:name="bookmark432"/>
      <w:bookmarkStart w:id="386" w:name="bookmark433"/>
      <w:bookmarkStart w:id="387" w:name="bookmark435"/>
      <w:bookmarkStart w:id="388" w:name="bookmark430"/>
      <w:bookmarkStart w:id="389" w:name="bookmark431"/>
      <w:bookmarkEnd w:id="384"/>
      <w:r w:rsidRPr="00CA34E3">
        <w:t>Порядок и формы контроля за исполнением Административного регламента</w:t>
      </w:r>
      <w:bookmarkEnd w:id="385"/>
      <w:bookmarkEnd w:id="386"/>
      <w:bookmarkEnd w:id="387"/>
      <w:bookmarkEnd w:id="388"/>
      <w:bookmarkEnd w:id="389"/>
    </w:p>
    <w:p w14:paraId="62DCA260" w14:textId="77777777" w:rsidR="005C5C9B" w:rsidRPr="00CA34E3" w:rsidRDefault="00E32B86" w:rsidP="00CA34E3">
      <w:pPr>
        <w:pStyle w:val="1"/>
        <w:numPr>
          <w:ilvl w:val="0"/>
          <w:numId w:val="8"/>
        </w:numPr>
        <w:tabs>
          <w:tab w:val="left" w:pos="1418"/>
        </w:tabs>
        <w:ind w:firstLine="709"/>
        <w:jc w:val="both"/>
      </w:pPr>
      <w:bookmarkStart w:id="390" w:name="bookmark436"/>
      <w:bookmarkEnd w:id="390"/>
      <w:r w:rsidRPr="00CA34E3">
        <w:t xml:space="preserve">Порядок осуществления текущего контроля за соблюдением и исполнением ответственными работниками Организации положений Административного регламента и иных нормативных правовых актов, устанавливающих требования к предоставлению </w:t>
      </w:r>
      <w:r w:rsidR="00F21540" w:rsidRPr="00CA34E3">
        <w:t>Муниципальной</w:t>
      </w:r>
      <w:r w:rsidRPr="00CA34E3">
        <w:t xml:space="preserve"> услуги, а также принятием ими решений</w:t>
      </w:r>
      <w:r w:rsidR="00F21540" w:rsidRPr="00CA34E3">
        <w:t>.</w:t>
      </w:r>
    </w:p>
    <w:p w14:paraId="454E35E2" w14:textId="77777777" w:rsidR="005C5C9B" w:rsidRPr="00CA34E3" w:rsidRDefault="00E32B86" w:rsidP="00CA34E3">
      <w:pPr>
        <w:pStyle w:val="1"/>
        <w:numPr>
          <w:ilvl w:val="1"/>
          <w:numId w:val="8"/>
        </w:numPr>
        <w:tabs>
          <w:tab w:val="left" w:pos="1844"/>
        </w:tabs>
        <w:ind w:firstLine="720"/>
        <w:jc w:val="both"/>
      </w:pPr>
      <w:bookmarkStart w:id="391" w:name="bookmark437"/>
      <w:bookmarkEnd w:id="391"/>
      <w:r w:rsidRPr="00CA34E3">
        <w:t xml:space="preserve">Текущий контроль за соблюдением и исполнением ответственными работниками Организации положений настоящего Административного регламента и иных нормативных правовых актов, устанавливающих требования к предоставлению </w:t>
      </w:r>
      <w:r w:rsidR="00F21540" w:rsidRPr="00CA34E3">
        <w:t>Муниципальной</w:t>
      </w:r>
      <w:r w:rsidRPr="00CA34E3">
        <w:t xml:space="preserve"> услуги, а также принятия ими решений осуществляется в порядке, установленном организационно - распорядительным актом Организации, который включает порядок выявления и устранения нарушений прав Заявителей, рассмотрения, принятия решений и подготовку ответов на обращения Заявителей, содержащих жалобы на решения, действия (бездействие) работников Организации.</w:t>
      </w:r>
    </w:p>
    <w:p w14:paraId="6476065A" w14:textId="77777777" w:rsidR="005C5C9B" w:rsidRPr="00CA34E3" w:rsidRDefault="00E32B86" w:rsidP="00CA34E3">
      <w:pPr>
        <w:pStyle w:val="1"/>
        <w:numPr>
          <w:ilvl w:val="1"/>
          <w:numId w:val="8"/>
        </w:numPr>
        <w:tabs>
          <w:tab w:val="left" w:pos="1844"/>
        </w:tabs>
        <w:ind w:firstLine="720"/>
        <w:jc w:val="both"/>
      </w:pPr>
      <w:bookmarkStart w:id="392" w:name="bookmark438"/>
      <w:bookmarkEnd w:id="392"/>
      <w:r w:rsidRPr="00CA34E3">
        <w:t xml:space="preserve">Требованиями к порядку и формам текущего контроля за предоставлением </w:t>
      </w:r>
      <w:r w:rsidR="00F21540" w:rsidRPr="00CA34E3">
        <w:t>Муниципальной</w:t>
      </w:r>
      <w:r w:rsidRPr="00CA34E3">
        <w:t xml:space="preserve"> услуги являются:</w:t>
      </w:r>
    </w:p>
    <w:p w14:paraId="1EDE9013" w14:textId="77777777" w:rsidR="005C5C9B" w:rsidRPr="00CA34E3" w:rsidRDefault="00E32B86" w:rsidP="00CA34E3">
      <w:pPr>
        <w:pStyle w:val="1"/>
        <w:numPr>
          <w:ilvl w:val="2"/>
          <w:numId w:val="8"/>
        </w:numPr>
        <w:tabs>
          <w:tab w:val="left" w:pos="1844"/>
        </w:tabs>
        <w:ind w:firstLine="720"/>
        <w:jc w:val="both"/>
      </w:pPr>
      <w:bookmarkStart w:id="393" w:name="bookmark439"/>
      <w:bookmarkEnd w:id="393"/>
      <w:r w:rsidRPr="00CA34E3">
        <w:t>независимость;</w:t>
      </w:r>
    </w:p>
    <w:p w14:paraId="5B49F986" w14:textId="77777777" w:rsidR="005C5C9B" w:rsidRPr="00CA34E3" w:rsidRDefault="00E32B86" w:rsidP="00CA34E3">
      <w:pPr>
        <w:pStyle w:val="1"/>
        <w:numPr>
          <w:ilvl w:val="2"/>
          <w:numId w:val="8"/>
        </w:numPr>
        <w:tabs>
          <w:tab w:val="left" w:pos="1844"/>
        </w:tabs>
        <w:ind w:firstLine="720"/>
        <w:jc w:val="both"/>
      </w:pPr>
      <w:bookmarkStart w:id="394" w:name="bookmark440"/>
      <w:bookmarkEnd w:id="394"/>
      <w:r w:rsidRPr="00CA34E3">
        <w:t>тщательность.</w:t>
      </w:r>
    </w:p>
    <w:p w14:paraId="3FF6749A" w14:textId="77777777" w:rsidR="005C5C9B" w:rsidRPr="00CA34E3" w:rsidRDefault="00E32B86" w:rsidP="00CA34E3">
      <w:pPr>
        <w:pStyle w:val="1"/>
        <w:numPr>
          <w:ilvl w:val="1"/>
          <w:numId w:val="8"/>
        </w:numPr>
        <w:tabs>
          <w:tab w:val="left" w:pos="1844"/>
        </w:tabs>
        <w:ind w:firstLine="720"/>
        <w:jc w:val="both"/>
      </w:pPr>
      <w:bookmarkStart w:id="395" w:name="bookmark441"/>
      <w:bookmarkEnd w:id="395"/>
      <w:r w:rsidRPr="00CA34E3">
        <w:t xml:space="preserve">Независимость текущего контроля заключается в том, что работник Организации, уполномоченный на его осуществление, не находится в служебной зависимости от работника </w:t>
      </w:r>
      <w:r w:rsidRPr="00CA34E3">
        <w:lastRenderedPageBreak/>
        <w:t xml:space="preserve">Организации, участвующего в предоставлении </w:t>
      </w:r>
      <w:r w:rsidR="00F21540" w:rsidRPr="00CA34E3">
        <w:t>Муниципальной</w:t>
      </w:r>
      <w:r w:rsidRPr="00CA34E3">
        <w:t xml:space="preserve">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14:paraId="6CE41980" w14:textId="77777777" w:rsidR="005C5C9B" w:rsidRPr="00CA34E3" w:rsidRDefault="00E32B86" w:rsidP="00CA34E3">
      <w:pPr>
        <w:pStyle w:val="1"/>
        <w:numPr>
          <w:ilvl w:val="1"/>
          <w:numId w:val="8"/>
        </w:numPr>
        <w:tabs>
          <w:tab w:val="left" w:pos="1844"/>
          <w:tab w:val="left" w:pos="3509"/>
          <w:tab w:val="left" w:pos="5472"/>
          <w:tab w:val="left" w:pos="7814"/>
          <w:tab w:val="left" w:pos="9274"/>
        </w:tabs>
        <w:ind w:firstLine="720"/>
        <w:jc w:val="both"/>
      </w:pPr>
      <w:bookmarkStart w:id="396" w:name="bookmark442"/>
      <w:bookmarkEnd w:id="396"/>
      <w:r w:rsidRPr="00CA34E3">
        <w:t>Работники</w:t>
      </w:r>
      <w:r w:rsidRPr="00CA34E3">
        <w:tab/>
        <w:t>Организации,</w:t>
      </w:r>
      <w:r w:rsidRPr="00CA34E3">
        <w:tab/>
        <w:t>осуществляющие</w:t>
      </w:r>
      <w:r w:rsidRPr="00CA34E3">
        <w:tab/>
        <w:t>текущий</w:t>
      </w:r>
      <w:r w:rsidRPr="00CA34E3">
        <w:tab/>
        <w:t>контроль</w:t>
      </w:r>
    </w:p>
    <w:p w14:paraId="05B33060" w14:textId="77777777" w:rsidR="005C5C9B" w:rsidRPr="00CA34E3" w:rsidRDefault="00E32B86" w:rsidP="00CA34E3">
      <w:pPr>
        <w:pStyle w:val="1"/>
        <w:ind w:firstLine="0"/>
        <w:jc w:val="both"/>
      </w:pPr>
      <w:r w:rsidRPr="00CA34E3">
        <w:t xml:space="preserve">за предоставлением </w:t>
      </w:r>
      <w:r w:rsidR="00F21540" w:rsidRPr="00CA34E3">
        <w:t>Муниципальной</w:t>
      </w:r>
      <w:r w:rsidRPr="00CA34E3">
        <w:t xml:space="preserve"> услуги, обязаны принимать меры по предотвращению конфликта интересов при предоставлении </w:t>
      </w:r>
      <w:r w:rsidR="00F21540" w:rsidRPr="00CA34E3">
        <w:t>Муниципальной</w:t>
      </w:r>
      <w:r w:rsidRPr="00CA34E3">
        <w:t xml:space="preserve"> услуги.</w:t>
      </w:r>
    </w:p>
    <w:p w14:paraId="46538381" w14:textId="77777777" w:rsidR="005C5C9B" w:rsidRPr="00CA34E3" w:rsidRDefault="00E32B86" w:rsidP="00CA34E3">
      <w:pPr>
        <w:pStyle w:val="1"/>
        <w:numPr>
          <w:ilvl w:val="1"/>
          <w:numId w:val="8"/>
        </w:numPr>
        <w:tabs>
          <w:tab w:val="left" w:pos="1844"/>
        </w:tabs>
        <w:ind w:firstLine="720"/>
        <w:jc w:val="both"/>
      </w:pPr>
      <w:bookmarkStart w:id="397" w:name="bookmark444"/>
      <w:bookmarkStart w:id="398" w:name="bookmark443"/>
      <w:bookmarkEnd w:id="397"/>
      <w:r w:rsidRPr="00CA34E3">
        <w:t xml:space="preserve">Тщательность осуществления текущего контроля за предоставлением </w:t>
      </w:r>
      <w:r w:rsidR="00F21540" w:rsidRPr="00CA34E3">
        <w:t>Муниципальной</w:t>
      </w:r>
      <w:r w:rsidRPr="00CA34E3">
        <w:t xml:space="preserve"> услуги состоит в исполнении работниками Организации обязанностей, предусмотренных настоящим подразделом.</w:t>
      </w:r>
      <w:bookmarkEnd w:id="398"/>
    </w:p>
    <w:p w14:paraId="0CE8C149" w14:textId="77777777" w:rsidR="005C5C9B" w:rsidRPr="00CA34E3" w:rsidRDefault="00E32B86" w:rsidP="00CA34E3">
      <w:pPr>
        <w:pStyle w:val="1"/>
        <w:numPr>
          <w:ilvl w:val="0"/>
          <w:numId w:val="8"/>
        </w:numPr>
        <w:tabs>
          <w:tab w:val="left" w:pos="1134"/>
        </w:tabs>
        <w:ind w:firstLine="720"/>
        <w:jc w:val="center"/>
      </w:pPr>
      <w:bookmarkStart w:id="399" w:name="bookmark445"/>
      <w:bookmarkEnd w:id="399"/>
      <w:r w:rsidRPr="00CA34E3">
        <w:t xml:space="preserve">Порядок и периодичность осуществления плановых и внеплановых проверок полноты и качества предоставления </w:t>
      </w:r>
      <w:r w:rsidR="00F21540" w:rsidRPr="00CA34E3">
        <w:t>Муниципальной</w:t>
      </w:r>
      <w:r w:rsidRPr="00CA34E3">
        <w:t xml:space="preserve"> услуги</w:t>
      </w:r>
    </w:p>
    <w:p w14:paraId="584BC3B1" w14:textId="77777777" w:rsidR="005C5C9B" w:rsidRPr="00CA34E3" w:rsidRDefault="00E32B86" w:rsidP="00CA34E3">
      <w:pPr>
        <w:pStyle w:val="1"/>
        <w:numPr>
          <w:ilvl w:val="1"/>
          <w:numId w:val="8"/>
        </w:numPr>
        <w:tabs>
          <w:tab w:val="left" w:pos="1844"/>
        </w:tabs>
        <w:ind w:firstLine="720"/>
        <w:jc w:val="both"/>
      </w:pPr>
      <w:bookmarkStart w:id="400" w:name="bookmark446"/>
      <w:bookmarkEnd w:id="400"/>
      <w:r w:rsidRPr="00CA34E3">
        <w:t xml:space="preserve">Порядок и периодичность осуществления плановых и внеплановых проверок полноты и качества предоставления </w:t>
      </w:r>
      <w:r w:rsidR="00160133" w:rsidRPr="00CA34E3">
        <w:t>Муниципальной</w:t>
      </w:r>
      <w:r w:rsidRPr="00CA34E3">
        <w:t xml:space="preserve"> услуги устанавливается организационно - распорядительным актом Организации.</w:t>
      </w:r>
    </w:p>
    <w:p w14:paraId="6D9F43A6" w14:textId="77777777" w:rsidR="005C5C9B" w:rsidRPr="00CA34E3" w:rsidRDefault="00E32B86" w:rsidP="00CA34E3">
      <w:pPr>
        <w:pStyle w:val="1"/>
        <w:numPr>
          <w:ilvl w:val="1"/>
          <w:numId w:val="8"/>
        </w:numPr>
        <w:tabs>
          <w:tab w:val="left" w:pos="1844"/>
        </w:tabs>
        <w:ind w:firstLine="720"/>
        <w:jc w:val="both"/>
      </w:pPr>
      <w:bookmarkStart w:id="401" w:name="bookmark447"/>
      <w:bookmarkEnd w:id="401"/>
      <w:r w:rsidRPr="00CA34E3">
        <w:t xml:space="preserve">При выявлении в ходе проверок нарушений исполнения положений законодательства Российской Федерации, включая положения настоящего Административного регламента, устанавливающих требования к предоставлению </w:t>
      </w:r>
      <w:r w:rsidR="00160133" w:rsidRPr="00CA34E3">
        <w:t>Муниципальной</w:t>
      </w:r>
      <w:r w:rsidRPr="00CA34E3">
        <w:t xml:space="preserve"> услуги, в том числе по жалобам на решения и (или) действия (бездействие) работников Организации, принимаются меры по устранению таких нарушений.</w:t>
      </w:r>
    </w:p>
    <w:p w14:paraId="11F33C28" w14:textId="77777777" w:rsidR="005C5C9B" w:rsidRPr="00CA34E3" w:rsidRDefault="00E32B86" w:rsidP="00CA34E3">
      <w:pPr>
        <w:pStyle w:val="1"/>
        <w:numPr>
          <w:ilvl w:val="0"/>
          <w:numId w:val="8"/>
        </w:numPr>
        <w:tabs>
          <w:tab w:val="left" w:pos="1434"/>
        </w:tabs>
        <w:ind w:left="1120" w:hanging="100"/>
      </w:pPr>
      <w:bookmarkStart w:id="402" w:name="bookmark449"/>
      <w:bookmarkStart w:id="403" w:name="bookmark448"/>
      <w:bookmarkEnd w:id="402"/>
      <w:r w:rsidRPr="00CA34E3">
        <w:t xml:space="preserve">Ответственность работников Организации за решения и действия (бездействие), принимаемые (осуществляемые) ими в ходе предоставления </w:t>
      </w:r>
      <w:r w:rsidR="00B60CDD" w:rsidRPr="00CA34E3">
        <w:t>Муниципальной</w:t>
      </w:r>
      <w:r w:rsidRPr="00CA34E3">
        <w:t xml:space="preserve"> услуги</w:t>
      </w:r>
      <w:bookmarkEnd w:id="403"/>
    </w:p>
    <w:p w14:paraId="3B577FF5" w14:textId="77777777" w:rsidR="005C5C9B" w:rsidRPr="00CA34E3" w:rsidRDefault="00E32B86" w:rsidP="00CA34E3">
      <w:pPr>
        <w:pStyle w:val="1"/>
        <w:numPr>
          <w:ilvl w:val="1"/>
          <w:numId w:val="8"/>
        </w:numPr>
        <w:tabs>
          <w:tab w:val="left" w:pos="1752"/>
        </w:tabs>
        <w:ind w:firstLine="720"/>
        <w:jc w:val="both"/>
      </w:pPr>
      <w:bookmarkStart w:id="404" w:name="bookmark450"/>
      <w:bookmarkEnd w:id="404"/>
      <w:r w:rsidRPr="00CA34E3">
        <w:t xml:space="preserve">Работником Организации, ответственным за предоставление </w:t>
      </w:r>
      <w:r w:rsidR="00B60CDD" w:rsidRPr="00CA34E3">
        <w:t>Муниципальной</w:t>
      </w:r>
      <w:r w:rsidRPr="00CA34E3">
        <w:t xml:space="preserve"> услуги, а также за соблюдением порядка предоставления </w:t>
      </w:r>
      <w:r w:rsidR="00B60CDD" w:rsidRPr="00CA34E3">
        <w:t>Муниципальной</w:t>
      </w:r>
      <w:r w:rsidRPr="00CA34E3">
        <w:t xml:space="preserve"> услуги, является руководитель Организации, непосредственно предоставляющей </w:t>
      </w:r>
      <w:r w:rsidR="00B60CDD" w:rsidRPr="00CA34E3">
        <w:t>Муниципальной</w:t>
      </w:r>
      <w:r w:rsidRPr="00CA34E3">
        <w:t xml:space="preserve"> услугу.</w:t>
      </w:r>
    </w:p>
    <w:p w14:paraId="26D4A10A" w14:textId="77777777" w:rsidR="005C5C9B" w:rsidRPr="00CA34E3" w:rsidRDefault="00E32B86" w:rsidP="00CA34E3">
      <w:pPr>
        <w:pStyle w:val="1"/>
        <w:numPr>
          <w:ilvl w:val="1"/>
          <w:numId w:val="8"/>
        </w:numPr>
        <w:tabs>
          <w:tab w:val="left" w:pos="1752"/>
        </w:tabs>
        <w:ind w:firstLine="720"/>
        <w:jc w:val="both"/>
      </w:pPr>
      <w:bookmarkStart w:id="405" w:name="bookmark452"/>
      <w:bookmarkStart w:id="406" w:name="bookmark451"/>
      <w:bookmarkEnd w:id="405"/>
      <w:r w:rsidRPr="00CA34E3">
        <w:t>По результатам проведенных мониторинга и проверок, в случае выявления неправомерных решений, действий (бездействия) работников Организации и фактов нарушения прав и законных интересов Заявителей, работники Организации несут ответственность в соответствии с законодательством Российской Федерации.</w:t>
      </w:r>
      <w:bookmarkEnd w:id="406"/>
    </w:p>
    <w:p w14:paraId="4632B79A" w14:textId="77777777" w:rsidR="005C5C9B" w:rsidRPr="00CA34E3" w:rsidRDefault="00E32B86" w:rsidP="00CA34E3">
      <w:pPr>
        <w:pStyle w:val="1"/>
        <w:numPr>
          <w:ilvl w:val="0"/>
          <w:numId w:val="8"/>
        </w:numPr>
        <w:tabs>
          <w:tab w:val="left" w:pos="414"/>
        </w:tabs>
        <w:ind w:firstLine="0"/>
        <w:jc w:val="center"/>
      </w:pPr>
      <w:bookmarkStart w:id="407" w:name="bookmark453"/>
      <w:bookmarkEnd w:id="407"/>
      <w:r w:rsidRPr="00CA34E3">
        <w:t>Положения, характеризующие требования к порядку и формам контроля за</w:t>
      </w:r>
      <w:r w:rsidRPr="00CA34E3">
        <w:br/>
        <w:t xml:space="preserve">предоставлением </w:t>
      </w:r>
      <w:r w:rsidR="00B60CDD" w:rsidRPr="00CA34E3">
        <w:t>Муниципальной</w:t>
      </w:r>
      <w:r w:rsidRPr="00CA34E3">
        <w:t xml:space="preserve"> услуги, в том числе со стороны граждан, их</w:t>
      </w:r>
      <w:r w:rsidRPr="00CA34E3">
        <w:br/>
        <w:t>объединений и организаций</w:t>
      </w:r>
    </w:p>
    <w:p w14:paraId="22BA66EA" w14:textId="77777777" w:rsidR="005C5C9B" w:rsidRPr="00CA34E3" w:rsidRDefault="00E32B86" w:rsidP="00CA34E3">
      <w:pPr>
        <w:pStyle w:val="1"/>
        <w:numPr>
          <w:ilvl w:val="1"/>
          <w:numId w:val="8"/>
        </w:numPr>
        <w:tabs>
          <w:tab w:val="left" w:pos="1690"/>
        </w:tabs>
        <w:ind w:firstLine="720"/>
        <w:jc w:val="both"/>
      </w:pPr>
      <w:bookmarkStart w:id="408" w:name="bookmark454"/>
      <w:bookmarkEnd w:id="408"/>
      <w:r w:rsidRPr="00CA34E3">
        <w:t xml:space="preserve">Контроль за предоставлением </w:t>
      </w:r>
      <w:r w:rsidR="00B60CDD" w:rsidRPr="00CA34E3">
        <w:t>Муниципальной</w:t>
      </w:r>
      <w:r w:rsidRPr="00CA34E3">
        <w:t xml:space="preserve"> услуги осуществляется в порядке и формах, предусмотренными подразделами</w:t>
      </w:r>
      <w:hyperlink w:anchor="bookmark431" w:tooltip="Current Document">
        <w:r w:rsidRPr="00CA34E3">
          <w:t xml:space="preserve"> 23 </w:t>
        </w:r>
      </w:hyperlink>
      <w:r w:rsidRPr="00CA34E3">
        <w:t>и</w:t>
      </w:r>
      <w:hyperlink w:anchor="bookmark443" w:tooltip="Current Document">
        <w:r w:rsidRPr="00CA34E3">
          <w:t xml:space="preserve"> 24 </w:t>
        </w:r>
      </w:hyperlink>
      <w:r w:rsidRPr="00CA34E3">
        <w:t>настоящего Административного регламента.</w:t>
      </w:r>
    </w:p>
    <w:p w14:paraId="640ADBEC" w14:textId="77777777" w:rsidR="005C5C9B" w:rsidRPr="00CA34E3" w:rsidRDefault="00E32B86" w:rsidP="00CA34E3">
      <w:pPr>
        <w:pStyle w:val="1"/>
        <w:numPr>
          <w:ilvl w:val="1"/>
          <w:numId w:val="8"/>
        </w:numPr>
        <w:tabs>
          <w:tab w:val="left" w:pos="1690"/>
        </w:tabs>
        <w:ind w:firstLine="720"/>
        <w:jc w:val="both"/>
      </w:pPr>
      <w:bookmarkStart w:id="409" w:name="bookmark455"/>
      <w:bookmarkEnd w:id="409"/>
      <w:r w:rsidRPr="00CA34E3">
        <w:t xml:space="preserve">Граждане, их объединения и организации для осуществления контроля за предоставлением </w:t>
      </w:r>
      <w:r w:rsidR="00B60CDD" w:rsidRPr="00CA34E3">
        <w:t>Муниципальной</w:t>
      </w:r>
      <w:r w:rsidRPr="00CA34E3">
        <w:t xml:space="preserve"> услуги с целью соблюдения порядка ее предоставления имеют право направлять в Администрацию жалобы на нарушение работниками Организации порядка предоставления </w:t>
      </w:r>
      <w:r w:rsidR="00B60CDD" w:rsidRPr="00CA34E3">
        <w:t>Муниципальной</w:t>
      </w:r>
      <w:r w:rsidRPr="00CA34E3">
        <w:t xml:space="preserve"> услуги, повлекшее ее непредставление или предоставление с нарушением срока, установленного настоящим Административным регламентом.</w:t>
      </w:r>
    </w:p>
    <w:p w14:paraId="0FA3E06D" w14:textId="77777777" w:rsidR="005C5C9B" w:rsidRPr="00CA34E3" w:rsidRDefault="00E32B86" w:rsidP="00CA34E3">
      <w:pPr>
        <w:pStyle w:val="1"/>
        <w:numPr>
          <w:ilvl w:val="1"/>
          <w:numId w:val="8"/>
        </w:numPr>
        <w:tabs>
          <w:tab w:val="left" w:pos="1690"/>
        </w:tabs>
        <w:ind w:firstLine="720"/>
        <w:jc w:val="both"/>
      </w:pPr>
      <w:bookmarkStart w:id="410" w:name="bookmark456"/>
      <w:bookmarkEnd w:id="410"/>
      <w:r w:rsidRPr="00CA34E3">
        <w:t xml:space="preserve">Граждане, их объединения и организации для осуществления контроля за предоставлением </w:t>
      </w:r>
      <w:r w:rsidR="00B60CDD" w:rsidRPr="00CA34E3">
        <w:t>Муниципальной</w:t>
      </w:r>
      <w:r w:rsidRPr="00CA34E3">
        <w:t xml:space="preserve"> услуги имеют право направлять в Организацию индивидуальные и коллективные обращения с предложениями по совершенствованию порядка предоставления </w:t>
      </w:r>
      <w:r w:rsidR="00B60CDD" w:rsidRPr="00CA34E3">
        <w:t>Муниципальной</w:t>
      </w:r>
      <w:r w:rsidRPr="00CA34E3">
        <w:t xml:space="preserve"> услуги, а также жалобы и заявления на действия (бездействие) работников Организации и принятые ими решения, связанные с предоставлением </w:t>
      </w:r>
      <w:r w:rsidR="00B60CDD" w:rsidRPr="00CA34E3">
        <w:t>Муниципальной</w:t>
      </w:r>
      <w:r w:rsidRPr="00CA34E3">
        <w:t xml:space="preserve"> услуги.</w:t>
      </w:r>
    </w:p>
    <w:p w14:paraId="1CE57A76" w14:textId="77777777" w:rsidR="005C5C9B" w:rsidRDefault="00E32B86" w:rsidP="00CA34E3">
      <w:pPr>
        <w:pStyle w:val="1"/>
        <w:numPr>
          <w:ilvl w:val="1"/>
          <w:numId w:val="8"/>
        </w:numPr>
        <w:tabs>
          <w:tab w:val="left" w:pos="1690"/>
        </w:tabs>
        <w:ind w:firstLine="720"/>
        <w:jc w:val="both"/>
      </w:pPr>
      <w:bookmarkStart w:id="411" w:name="bookmark457"/>
      <w:bookmarkEnd w:id="411"/>
      <w:r w:rsidRPr="00CA34E3">
        <w:t xml:space="preserve">Контроль за предоставлением </w:t>
      </w:r>
      <w:r w:rsidR="00B60CDD" w:rsidRPr="00CA34E3">
        <w:t>Муниципальной</w:t>
      </w:r>
      <w:r w:rsidRPr="00CA34E3">
        <w:t xml:space="preserve"> услуги, в том числе со стороны граждан, их объединений и организаций, осуществляется посредством открытости деятельности Организации при предоставлении </w:t>
      </w:r>
      <w:r w:rsidR="00B60CDD" w:rsidRPr="00CA34E3">
        <w:t>Муниципальной</w:t>
      </w:r>
      <w:r w:rsidRPr="00CA34E3">
        <w:t xml:space="preserve"> услуги, получения полной, актуальной и достоверной информации о порядке предоставления </w:t>
      </w:r>
      <w:r w:rsidR="00B60CDD" w:rsidRPr="00CA34E3">
        <w:t>Муниципальной</w:t>
      </w:r>
      <w:r w:rsidRPr="00CA34E3">
        <w:t xml:space="preserve"> услуги и возможности </w:t>
      </w:r>
      <w:r w:rsidRPr="00CA34E3">
        <w:lastRenderedPageBreak/>
        <w:t xml:space="preserve">досудебного рассмотрения обращений (жалоб) в процессе получения </w:t>
      </w:r>
      <w:r w:rsidR="00B60CDD" w:rsidRPr="00CA34E3">
        <w:t>Муниципальной</w:t>
      </w:r>
      <w:r w:rsidRPr="00CA34E3">
        <w:t xml:space="preserve"> услуги.</w:t>
      </w:r>
    </w:p>
    <w:p w14:paraId="2A97B192" w14:textId="77777777" w:rsidR="005C5C9B" w:rsidRPr="00622862" w:rsidRDefault="00E32B86" w:rsidP="00622862">
      <w:pPr>
        <w:pStyle w:val="af3"/>
        <w:keepNext/>
        <w:keepLines/>
        <w:numPr>
          <w:ilvl w:val="0"/>
          <w:numId w:val="5"/>
        </w:numPr>
        <w:jc w:val="center"/>
        <w:rPr>
          <w:rFonts w:ascii="Times New Roman" w:hAnsi="Times New Roman" w:cs="Times New Roman"/>
          <w:b/>
          <w:bCs/>
        </w:rPr>
      </w:pPr>
      <w:bookmarkStart w:id="412" w:name="bookmark461"/>
      <w:r w:rsidRPr="00622862">
        <w:rPr>
          <w:rFonts w:ascii="Times New Roman" w:hAnsi="Times New Roman" w:cs="Times New Roman"/>
          <w:b/>
          <w:bCs/>
        </w:rPr>
        <w:t>Досудебный (внесудебный) порядок обжалования</w:t>
      </w:r>
      <w:bookmarkEnd w:id="412"/>
      <w:r w:rsidR="00622862" w:rsidRPr="00622862">
        <w:rPr>
          <w:rFonts w:ascii="Times New Roman" w:hAnsi="Times New Roman" w:cs="Times New Roman"/>
          <w:b/>
          <w:bCs/>
        </w:rPr>
        <w:t xml:space="preserve"> </w:t>
      </w:r>
      <w:bookmarkStart w:id="413" w:name="bookmark458"/>
      <w:bookmarkStart w:id="414" w:name="bookmark459"/>
      <w:bookmarkStart w:id="415" w:name="bookmark463"/>
      <w:bookmarkStart w:id="416" w:name="bookmark462"/>
      <w:r w:rsidRPr="00622862">
        <w:rPr>
          <w:rFonts w:ascii="Times New Roman" w:hAnsi="Times New Roman" w:cs="Times New Roman"/>
          <w:b/>
          <w:bCs/>
        </w:rPr>
        <w:t>решений и действий (бездействия) Организации, работников Организации</w:t>
      </w:r>
      <w:bookmarkEnd w:id="413"/>
      <w:bookmarkEnd w:id="414"/>
      <w:bookmarkEnd w:id="415"/>
      <w:bookmarkEnd w:id="416"/>
    </w:p>
    <w:p w14:paraId="18840A6E" w14:textId="77777777" w:rsidR="005C5C9B" w:rsidRPr="00CA34E3" w:rsidRDefault="00E32B86" w:rsidP="00CA34E3">
      <w:pPr>
        <w:pStyle w:val="1"/>
        <w:numPr>
          <w:ilvl w:val="0"/>
          <w:numId w:val="8"/>
        </w:numPr>
        <w:tabs>
          <w:tab w:val="left" w:pos="1426"/>
        </w:tabs>
        <w:ind w:left="860" w:firstLine="100"/>
        <w:jc w:val="center"/>
      </w:pPr>
      <w:bookmarkStart w:id="417" w:name="bookmark465"/>
      <w:bookmarkStart w:id="418" w:name="bookmark464"/>
      <w:bookmarkEnd w:id="417"/>
      <w:r w:rsidRPr="00CA34E3">
        <w:t xml:space="preserve">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w:t>
      </w:r>
      <w:r w:rsidR="00B60CDD" w:rsidRPr="00CA34E3">
        <w:t>Муниципальной</w:t>
      </w:r>
      <w:r w:rsidRPr="00CA34E3">
        <w:t xml:space="preserve"> услуги</w:t>
      </w:r>
      <w:bookmarkEnd w:id="418"/>
    </w:p>
    <w:p w14:paraId="1C90D004" w14:textId="77777777" w:rsidR="005C5C9B" w:rsidRPr="00CA34E3" w:rsidRDefault="00E32B86" w:rsidP="00CA34E3">
      <w:pPr>
        <w:pStyle w:val="1"/>
        <w:numPr>
          <w:ilvl w:val="1"/>
          <w:numId w:val="8"/>
        </w:numPr>
        <w:tabs>
          <w:tab w:val="left" w:pos="1426"/>
        </w:tabs>
        <w:ind w:firstLine="720"/>
        <w:jc w:val="both"/>
      </w:pPr>
      <w:bookmarkStart w:id="419" w:name="bookmark467"/>
      <w:bookmarkStart w:id="420" w:name="bookmark466"/>
      <w:bookmarkEnd w:id="419"/>
      <w:r w:rsidRPr="00CA34E3">
        <w:t xml:space="preserve">Заявитель имеет право на досудебное (внесудебное) обжалование действий (бездействия) и (или) решений, принятых (осуществляемых) в ходе представления </w:t>
      </w:r>
      <w:r w:rsidR="00B60CDD" w:rsidRPr="00CA34E3">
        <w:t>Муниципальной</w:t>
      </w:r>
      <w:r w:rsidRPr="00CA34E3">
        <w:t xml:space="preserve"> услуги, Организацией, работниками Организации (далее - жалоба).</w:t>
      </w:r>
      <w:bookmarkEnd w:id="420"/>
    </w:p>
    <w:p w14:paraId="7A88E9D0" w14:textId="77777777" w:rsidR="005C5C9B" w:rsidRPr="00CA34E3" w:rsidRDefault="00E32B86" w:rsidP="00CA34E3">
      <w:pPr>
        <w:pStyle w:val="1"/>
        <w:numPr>
          <w:ilvl w:val="1"/>
          <w:numId w:val="8"/>
        </w:numPr>
        <w:tabs>
          <w:tab w:val="left" w:pos="1426"/>
        </w:tabs>
        <w:ind w:firstLine="720"/>
        <w:jc w:val="both"/>
      </w:pPr>
      <w:bookmarkStart w:id="421" w:name="bookmark468"/>
      <w:bookmarkEnd w:id="421"/>
      <w:r w:rsidRPr="00CA34E3">
        <w:t>В случае, когда жалоба подается через представителя Заявителя, в качестве документа, подтверждающего его полномочия на осуществление действий от имени Заявителя, могут быть представлены:</w:t>
      </w:r>
    </w:p>
    <w:p w14:paraId="717ED1E3" w14:textId="77777777" w:rsidR="005C5C9B" w:rsidRPr="00CA34E3" w:rsidRDefault="00E32B86" w:rsidP="00CA34E3">
      <w:pPr>
        <w:pStyle w:val="1"/>
        <w:numPr>
          <w:ilvl w:val="2"/>
          <w:numId w:val="8"/>
        </w:numPr>
        <w:tabs>
          <w:tab w:val="left" w:pos="1496"/>
        </w:tabs>
        <w:ind w:firstLine="720"/>
        <w:jc w:val="both"/>
      </w:pPr>
      <w:bookmarkStart w:id="422" w:name="bookmark469"/>
      <w:bookmarkEnd w:id="422"/>
      <w:r w:rsidRPr="00CA34E3">
        <w:t>оформленная в соответствии с законодательством Российской Федерации доверенность (для физических лиц).</w:t>
      </w:r>
    </w:p>
    <w:p w14:paraId="2946DF16" w14:textId="77777777" w:rsidR="005C5C9B" w:rsidRPr="00CA34E3" w:rsidRDefault="00E32B86" w:rsidP="00CA34E3">
      <w:pPr>
        <w:pStyle w:val="1"/>
        <w:numPr>
          <w:ilvl w:val="1"/>
          <w:numId w:val="8"/>
        </w:numPr>
        <w:tabs>
          <w:tab w:val="left" w:pos="1426"/>
        </w:tabs>
        <w:ind w:firstLine="720"/>
        <w:jc w:val="both"/>
      </w:pPr>
      <w:bookmarkStart w:id="423" w:name="bookmark470"/>
      <w:bookmarkEnd w:id="423"/>
      <w:r w:rsidRPr="00CA34E3">
        <w:t>Заявитель может обратиться с жалобой, в том числе в следующих случаях:</w:t>
      </w:r>
    </w:p>
    <w:p w14:paraId="1EE91EF1" w14:textId="77777777" w:rsidR="005C5C9B" w:rsidRPr="00CA34E3" w:rsidRDefault="00E32B86" w:rsidP="00CA34E3">
      <w:pPr>
        <w:pStyle w:val="1"/>
        <w:numPr>
          <w:ilvl w:val="2"/>
          <w:numId w:val="8"/>
        </w:numPr>
        <w:tabs>
          <w:tab w:val="left" w:pos="1506"/>
        </w:tabs>
        <w:ind w:firstLine="720"/>
        <w:jc w:val="both"/>
      </w:pPr>
      <w:bookmarkStart w:id="424" w:name="bookmark471"/>
      <w:bookmarkEnd w:id="424"/>
      <w:r w:rsidRPr="00CA34E3">
        <w:t xml:space="preserve">нарушения срока регистрации Запроса о предоставлении </w:t>
      </w:r>
      <w:r w:rsidR="00B60CDD" w:rsidRPr="00CA34E3">
        <w:t>Муниципальной</w:t>
      </w:r>
      <w:r w:rsidRPr="00CA34E3">
        <w:t xml:space="preserve"> услуги;</w:t>
      </w:r>
    </w:p>
    <w:p w14:paraId="7054D61E" w14:textId="77777777" w:rsidR="005C5C9B" w:rsidRPr="00CA34E3" w:rsidRDefault="00E32B86" w:rsidP="00CA34E3">
      <w:pPr>
        <w:pStyle w:val="1"/>
        <w:numPr>
          <w:ilvl w:val="2"/>
          <w:numId w:val="8"/>
        </w:numPr>
        <w:tabs>
          <w:tab w:val="left" w:pos="1506"/>
        </w:tabs>
        <w:ind w:firstLine="720"/>
        <w:jc w:val="both"/>
      </w:pPr>
      <w:bookmarkStart w:id="425" w:name="bookmark472"/>
      <w:bookmarkEnd w:id="425"/>
      <w:r w:rsidRPr="00CA34E3">
        <w:t xml:space="preserve">нарушения срока предоставления </w:t>
      </w:r>
      <w:r w:rsidR="00B60CDD" w:rsidRPr="00CA34E3">
        <w:t>Муниципальной</w:t>
      </w:r>
      <w:r w:rsidRPr="00CA34E3">
        <w:t xml:space="preserve"> услуги;</w:t>
      </w:r>
    </w:p>
    <w:p w14:paraId="01A7438C" w14:textId="77777777" w:rsidR="005C5C9B" w:rsidRPr="00CA34E3" w:rsidRDefault="00E32B86" w:rsidP="00CA34E3">
      <w:pPr>
        <w:pStyle w:val="1"/>
        <w:numPr>
          <w:ilvl w:val="2"/>
          <w:numId w:val="8"/>
        </w:numPr>
        <w:tabs>
          <w:tab w:val="left" w:pos="1491"/>
        </w:tabs>
        <w:ind w:firstLine="720"/>
        <w:jc w:val="both"/>
      </w:pPr>
      <w:bookmarkStart w:id="426" w:name="bookmark473"/>
      <w:bookmarkEnd w:id="426"/>
      <w:r w:rsidRPr="00CA34E3">
        <w:t xml:space="preserve">требования у Заявителя документов или информации либо осуществления действий, представление или осуществление которых не предусмотрено законодательством Российской Федерации для предоставления </w:t>
      </w:r>
      <w:r w:rsidR="00B60CDD" w:rsidRPr="00CA34E3">
        <w:t>Муниципальной</w:t>
      </w:r>
      <w:r w:rsidRPr="00CA34E3">
        <w:t xml:space="preserve"> услуги;</w:t>
      </w:r>
    </w:p>
    <w:p w14:paraId="08D71513" w14:textId="77777777" w:rsidR="005C5C9B" w:rsidRPr="00CA34E3" w:rsidRDefault="00E32B86" w:rsidP="00CA34E3">
      <w:pPr>
        <w:pStyle w:val="1"/>
        <w:numPr>
          <w:ilvl w:val="2"/>
          <w:numId w:val="8"/>
        </w:numPr>
        <w:tabs>
          <w:tab w:val="left" w:pos="1501"/>
        </w:tabs>
        <w:ind w:firstLine="720"/>
        <w:jc w:val="both"/>
      </w:pPr>
      <w:bookmarkStart w:id="427" w:name="bookmark474"/>
      <w:bookmarkEnd w:id="427"/>
      <w:r w:rsidRPr="00CA34E3">
        <w:t xml:space="preserve">отказа в приеме документов, предоставление которых предусмотрено законодательством Российской Федерации для предоставления </w:t>
      </w:r>
      <w:r w:rsidR="00B60CDD" w:rsidRPr="00CA34E3">
        <w:t>Муниципальной</w:t>
      </w:r>
      <w:r w:rsidRPr="00CA34E3">
        <w:t xml:space="preserve"> услуги, у Заявителя;</w:t>
      </w:r>
    </w:p>
    <w:p w14:paraId="3E502AC2" w14:textId="77777777" w:rsidR="005C5C9B" w:rsidRPr="00CA34E3" w:rsidRDefault="00E32B86" w:rsidP="00CA34E3">
      <w:pPr>
        <w:pStyle w:val="1"/>
        <w:numPr>
          <w:ilvl w:val="2"/>
          <w:numId w:val="8"/>
        </w:numPr>
        <w:tabs>
          <w:tab w:val="left" w:pos="1491"/>
        </w:tabs>
        <w:ind w:firstLine="720"/>
        <w:jc w:val="both"/>
      </w:pPr>
      <w:bookmarkStart w:id="428" w:name="bookmark475"/>
      <w:bookmarkEnd w:id="428"/>
      <w:r w:rsidRPr="00CA34E3">
        <w:t xml:space="preserve">отказа в предоставлении </w:t>
      </w:r>
      <w:r w:rsidR="00B60CDD" w:rsidRPr="00CA34E3">
        <w:t>Муниципальной</w:t>
      </w:r>
      <w:r w:rsidRPr="00CA34E3">
        <w:t xml:space="preserve"> услуги, если основания отказа не предусмотрены законодательством Российской Федерации;</w:t>
      </w:r>
    </w:p>
    <w:p w14:paraId="248523F1" w14:textId="77777777" w:rsidR="005C5C9B" w:rsidRPr="00CA34E3" w:rsidRDefault="00E32B86" w:rsidP="00CA34E3">
      <w:pPr>
        <w:pStyle w:val="1"/>
        <w:numPr>
          <w:ilvl w:val="2"/>
          <w:numId w:val="8"/>
        </w:numPr>
        <w:tabs>
          <w:tab w:val="left" w:pos="1491"/>
        </w:tabs>
        <w:ind w:firstLine="720"/>
        <w:jc w:val="both"/>
      </w:pPr>
      <w:bookmarkStart w:id="429" w:name="bookmark476"/>
      <w:bookmarkEnd w:id="429"/>
      <w:r w:rsidRPr="00CA34E3">
        <w:t xml:space="preserve">требования с Заявителя при предоставлении </w:t>
      </w:r>
      <w:r w:rsidR="00B60CDD" w:rsidRPr="00CA34E3">
        <w:t>Муниципальной</w:t>
      </w:r>
      <w:r w:rsidRPr="00CA34E3">
        <w:t xml:space="preserve"> услуги платы, не предусмотренной законодательством Российской Федерации;</w:t>
      </w:r>
    </w:p>
    <w:p w14:paraId="22C08D0C" w14:textId="77777777" w:rsidR="005C5C9B" w:rsidRPr="00CA34E3" w:rsidRDefault="00E32B86" w:rsidP="00CA34E3">
      <w:pPr>
        <w:pStyle w:val="1"/>
        <w:numPr>
          <w:ilvl w:val="2"/>
          <w:numId w:val="8"/>
        </w:numPr>
        <w:tabs>
          <w:tab w:val="left" w:pos="1491"/>
        </w:tabs>
        <w:ind w:firstLine="720"/>
        <w:jc w:val="both"/>
      </w:pPr>
      <w:bookmarkStart w:id="430" w:name="bookmark477"/>
      <w:bookmarkEnd w:id="430"/>
      <w:r w:rsidRPr="00CA34E3">
        <w:t xml:space="preserve">отказа Организации, работника Организации в исправлении допущенных опечаток и ошибок в выданных в результате предоставления </w:t>
      </w:r>
      <w:r w:rsidR="00B60CDD" w:rsidRPr="00CA34E3">
        <w:t>Муниципальной</w:t>
      </w:r>
      <w:r w:rsidRPr="00CA34E3">
        <w:t xml:space="preserve"> услуги документах либо нарушение срока таких исправлений;</w:t>
      </w:r>
    </w:p>
    <w:p w14:paraId="4FEFDD8D" w14:textId="77777777" w:rsidR="005C5C9B" w:rsidRPr="00CA34E3" w:rsidRDefault="00E32B86" w:rsidP="00CA34E3">
      <w:pPr>
        <w:pStyle w:val="1"/>
        <w:numPr>
          <w:ilvl w:val="2"/>
          <w:numId w:val="8"/>
        </w:numPr>
        <w:tabs>
          <w:tab w:val="left" w:pos="1501"/>
        </w:tabs>
        <w:ind w:firstLine="720"/>
        <w:jc w:val="both"/>
      </w:pPr>
      <w:bookmarkStart w:id="431" w:name="bookmark478"/>
      <w:bookmarkEnd w:id="431"/>
      <w:r w:rsidRPr="00CA34E3">
        <w:t xml:space="preserve">нарушения срока или порядка выдачи документов по результатам предоставления </w:t>
      </w:r>
      <w:r w:rsidR="00B60CDD" w:rsidRPr="00CA34E3">
        <w:t>Муниципальной</w:t>
      </w:r>
      <w:r w:rsidRPr="00CA34E3">
        <w:t xml:space="preserve"> услуги;</w:t>
      </w:r>
    </w:p>
    <w:p w14:paraId="40133C0B" w14:textId="77777777" w:rsidR="005C5C9B" w:rsidRPr="00CA34E3" w:rsidRDefault="00E32B86" w:rsidP="00CA34E3">
      <w:pPr>
        <w:pStyle w:val="1"/>
        <w:numPr>
          <w:ilvl w:val="2"/>
          <w:numId w:val="8"/>
        </w:numPr>
        <w:tabs>
          <w:tab w:val="left" w:pos="1491"/>
        </w:tabs>
        <w:ind w:firstLine="720"/>
        <w:jc w:val="both"/>
      </w:pPr>
      <w:bookmarkStart w:id="432" w:name="bookmark479"/>
      <w:bookmarkEnd w:id="432"/>
      <w:r w:rsidRPr="00CA34E3">
        <w:t xml:space="preserve">приостановления предоставления </w:t>
      </w:r>
      <w:r w:rsidR="00B60CDD" w:rsidRPr="00CA34E3">
        <w:t>Муниципальной</w:t>
      </w:r>
      <w:r w:rsidRPr="00CA34E3">
        <w:t xml:space="preserve"> услуги, если основания приостановления не предусмотрены законодательством Российской Федерации;</w:t>
      </w:r>
    </w:p>
    <w:p w14:paraId="3CF35953" w14:textId="77777777" w:rsidR="005C5C9B" w:rsidRPr="00CA34E3" w:rsidRDefault="00E32B86" w:rsidP="00CA34E3">
      <w:pPr>
        <w:pStyle w:val="1"/>
        <w:numPr>
          <w:ilvl w:val="2"/>
          <w:numId w:val="8"/>
        </w:numPr>
        <w:tabs>
          <w:tab w:val="left" w:pos="1621"/>
        </w:tabs>
        <w:ind w:firstLine="720"/>
        <w:jc w:val="both"/>
      </w:pPr>
      <w:bookmarkStart w:id="433" w:name="bookmark480"/>
      <w:bookmarkEnd w:id="433"/>
      <w:r w:rsidRPr="00CA34E3">
        <w:t xml:space="preserve">требования у Заявителя при предоставлении </w:t>
      </w:r>
      <w:r w:rsidR="00B60CDD" w:rsidRPr="00CA34E3">
        <w:t>Муниципальной</w:t>
      </w:r>
      <w:r w:rsidRPr="00CA34E3">
        <w:t xml:space="preserve">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B60CDD" w:rsidRPr="00CA34E3">
        <w:t>Муниципальной</w:t>
      </w:r>
      <w:r w:rsidRPr="00CA34E3">
        <w:t xml:space="preserve"> услуги, либо в предоставлении </w:t>
      </w:r>
      <w:r w:rsidR="00B60CDD" w:rsidRPr="00CA34E3">
        <w:t>Муниципальной</w:t>
      </w:r>
      <w:r w:rsidRPr="00CA34E3">
        <w:t xml:space="preserve"> услуги, за исключением случаев, указанных в подпункте</w:t>
      </w:r>
      <w:hyperlink w:anchor="bookmark207" w:tooltip="Current Document">
        <w:r w:rsidRPr="00CA34E3">
          <w:t xml:space="preserve"> 10.5.4 </w:t>
        </w:r>
      </w:hyperlink>
      <w:r w:rsidRPr="00CA34E3">
        <w:t>настоящего Административного регламента.</w:t>
      </w:r>
    </w:p>
    <w:p w14:paraId="5EB68B22" w14:textId="77777777" w:rsidR="005C5C9B" w:rsidRPr="00CA34E3" w:rsidRDefault="00E32B86" w:rsidP="00CA34E3">
      <w:pPr>
        <w:pStyle w:val="1"/>
        <w:numPr>
          <w:ilvl w:val="1"/>
          <w:numId w:val="8"/>
        </w:numPr>
        <w:tabs>
          <w:tab w:val="left" w:pos="1426"/>
        </w:tabs>
        <w:ind w:firstLine="720"/>
        <w:jc w:val="both"/>
      </w:pPr>
      <w:bookmarkStart w:id="434" w:name="bookmark481"/>
      <w:bookmarkEnd w:id="434"/>
      <w:r w:rsidRPr="00CA34E3">
        <w:t>Жалоба должна содержать:</w:t>
      </w:r>
    </w:p>
    <w:p w14:paraId="1C048A38" w14:textId="77777777" w:rsidR="005C5C9B" w:rsidRPr="00CA34E3" w:rsidRDefault="00E32B86" w:rsidP="00CA34E3">
      <w:pPr>
        <w:pStyle w:val="1"/>
        <w:numPr>
          <w:ilvl w:val="2"/>
          <w:numId w:val="8"/>
        </w:numPr>
        <w:tabs>
          <w:tab w:val="left" w:pos="1491"/>
        </w:tabs>
        <w:ind w:firstLine="720"/>
        <w:jc w:val="both"/>
      </w:pPr>
      <w:bookmarkStart w:id="435" w:name="bookmark482"/>
      <w:bookmarkEnd w:id="435"/>
      <w:r w:rsidRPr="00CA34E3">
        <w:t>наименование Организации, указание на работника Организации, решения и действия (бездействие) которых обжалуются;</w:t>
      </w:r>
    </w:p>
    <w:p w14:paraId="75374B46" w14:textId="77777777" w:rsidR="005C5C9B" w:rsidRPr="00CA34E3" w:rsidRDefault="00E32B86" w:rsidP="00CA34E3">
      <w:pPr>
        <w:pStyle w:val="1"/>
        <w:numPr>
          <w:ilvl w:val="2"/>
          <w:numId w:val="8"/>
        </w:numPr>
        <w:tabs>
          <w:tab w:val="left" w:pos="1491"/>
        </w:tabs>
        <w:ind w:firstLine="720"/>
        <w:jc w:val="both"/>
      </w:pPr>
      <w:bookmarkStart w:id="436" w:name="bookmark483"/>
      <w:bookmarkEnd w:id="436"/>
      <w:r w:rsidRPr="00CA34E3">
        <w:t>фамилию, имя, отчество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654FC0D3" w14:textId="77777777" w:rsidR="005C5C9B" w:rsidRPr="00CA34E3" w:rsidRDefault="00E32B86" w:rsidP="00CA34E3">
      <w:pPr>
        <w:pStyle w:val="1"/>
        <w:numPr>
          <w:ilvl w:val="2"/>
          <w:numId w:val="8"/>
        </w:numPr>
        <w:tabs>
          <w:tab w:val="left" w:pos="1493"/>
        </w:tabs>
        <w:ind w:firstLine="720"/>
        <w:jc w:val="both"/>
      </w:pPr>
      <w:bookmarkStart w:id="437" w:name="bookmark484"/>
      <w:bookmarkEnd w:id="437"/>
      <w:r w:rsidRPr="00CA34E3">
        <w:t>сведения об обжалуемых решениях и действиях (бездействии) Организации, работника Организации;</w:t>
      </w:r>
    </w:p>
    <w:p w14:paraId="3FA55D5B" w14:textId="77777777" w:rsidR="005C5C9B" w:rsidRPr="00CA34E3" w:rsidRDefault="00E32B86" w:rsidP="00CA34E3">
      <w:pPr>
        <w:pStyle w:val="1"/>
        <w:numPr>
          <w:ilvl w:val="2"/>
          <w:numId w:val="8"/>
        </w:numPr>
        <w:tabs>
          <w:tab w:val="left" w:pos="1488"/>
        </w:tabs>
        <w:ind w:firstLine="720"/>
        <w:jc w:val="both"/>
      </w:pPr>
      <w:bookmarkStart w:id="438" w:name="bookmark485"/>
      <w:bookmarkEnd w:id="438"/>
      <w:r w:rsidRPr="00CA34E3">
        <w:t xml:space="preserve">доводы, на основании которых Заявитель не согласен с решением и действием (бездействием) Организации, работника Организации. Заявителем могут быть представлены </w:t>
      </w:r>
      <w:r w:rsidRPr="00CA34E3">
        <w:lastRenderedPageBreak/>
        <w:t>документы (при наличии), подтверждающие доводы Заявителя, либо их копии.</w:t>
      </w:r>
    </w:p>
    <w:p w14:paraId="45FB4BD1" w14:textId="77777777" w:rsidR="005C5C9B" w:rsidRPr="00CA34E3" w:rsidRDefault="00E32B86" w:rsidP="00CA34E3">
      <w:pPr>
        <w:pStyle w:val="1"/>
        <w:numPr>
          <w:ilvl w:val="1"/>
          <w:numId w:val="8"/>
        </w:numPr>
        <w:tabs>
          <w:tab w:val="left" w:pos="1437"/>
        </w:tabs>
        <w:ind w:firstLine="720"/>
        <w:jc w:val="both"/>
      </w:pPr>
      <w:bookmarkStart w:id="439" w:name="bookmark486"/>
      <w:bookmarkEnd w:id="439"/>
      <w:r w:rsidRPr="00CA34E3">
        <w:t>Жалоба подается в письменной форме на бумажном носителе, в том числе на личном приеме Заявителя, по почте либо в электронной форме.</w:t>
      </w:r>
    </w:p>
    <w:p w14:paraId="54987002" w14:textId="77777777" w:rsidR="005C5C9B" w:rsidRPr="00CA34E3" w:rsidRDefault="00E32B86" w:rsidP="00CA34E3">
      <w:pPr>
        <w:pStyle w:val="1"/>
        <w:numPr>
          <w:ilvl w:val="1"/>
          <w:numId w:val="8"/>
        </w:numPr>
        <w:tabs>
          <w:tab w:val="left" w:pos="1437"/>
        </w:tabs>
        <w:ind w:firstLine="720"/>
        <w:jc w:val="both"/>
      </w:pPr>
      <w:bookmarkStart w:id="440" w:name="bookmark487"/>
      <w:bookmarkEnd w:id="440"/>
      <w:r w:rsidRPr="00CA34E3">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14:paraId="770DE9D2" w14:textId="77777777" w:rsidR="005C5C9B" w:rsidRPr="00CA34E3" w:rsidRDefault="00E32B86" w:rsidP="00CA34E3">
      <w:pPr>
        <w:pStyle w:val="1"/>
        <w:numPr>
          <w:ilvl w:val="1"/>
          <w:numId w:val="8"/>
        </w:numPr>
        <w:tabs>
          <w:tab w:val="left" w:pos="1437"/>
        </w:tabs>
        <w:ind w:firstLine="720"/>
        <w:jc w:val="both"/>
      </w:pPr>
      <w:bookmarkStart w:id="441" w:name="bookmark488"/>
      <w:bookmarkEnd w:id="441"/>
      <w:r w:rsidRPr="00CA34E3">
        <w:t>При подаче жалобы в электронном виде документы, указанные в пункте</w:t>
      </w:r>
      <w:hyperlink w:anchor="bookmark466" w:tooltip="Current Document">
        <w:r w:rsidRPr="00CA34E3">
          <w:t xml:space="preserve"> 27.2</w:t>
        </w:r>
      </w:hyperlink>
      <w:r w:rsidRPr="00CA34E3">
        <w:t xml:space="preserve"> настоящего Административного регламента, могут быть представлены в форме электронных документов, подписанных простой ЭП уполномоченного лица. При этом документ, удостоверяющий личность, не требуется.</w:t>
      </w:r>
    </w:p>
    <w:p w14:paraId="6BD0091C" w14:textId="77777777" w:rsidR="005C5C9B" w:rsidRPr="00CA34E3" w:rsidRDefault="00E32B86" w:rsidP="00CA34E3">
      <w:pPr>
        <w:pStyle w:val="1"/>
        <w:numPr>
          <w:ilvl w:val="1"/>
          <w:numId w:val="8"/>
        </w:numPr>
        <w:tabs>
          <w:tab w:val="left" w:pos="1437"/>
        </w:tabs>
        <w:ind w:firstLine="720"/>
        <w:jc w:val="both"/>
      </w:pPr>
      <w:bookmarkStart w:id="442" w:name="bookmark489"/>
      <w:bookmarkEnd w:id="442"/>
      <w:r w:rsidRPr="00CA34E3">
        <w:t>В электронной форме жалоба может быть подана Заявителем посредством:</w:t>
      </w:r>
    </w:p>
    <w:p w14:paraId="26FA5FB3" w14:textId="77777777" w:rsidR="005C5C9B" w:rsidRPr="00CA34E3" w:rsidRDefault="00E32B86" w:rsidP="00CA34E3">
      <w:pPr>
        <w:pStyle w:val="1"/>
        <w:numPr>
          <w:ilvl w:val="2"/>
          <w:numId w:val="8"/>
        </w:numPr>
        <w:tabs>
          <w:tab w:val="left" w:pos="1497"/>
        </w:tabs>
        <w:ind w:firstLine="720"/>
        <w:jc w:val="both"/>
      </w:pPr>
      <w:bookmarkStart w:id="443" w:name="bookmark490"/>
      <w:bookmarkEnd w:id="443"/>
      <w:r w:rsidRPr="00CA34E3">
        <w:t>официального сайта Правительства субъекта Российской Федерации в сети Интернет;</w:t>
      </w:r>
    </w:p>
    <w:p w14:paraId="6E36187C" w14:textId="77777777" w:rsidR="005C5C9B" w:rsidRPr="00CA34E3" w:rsidRDefault="00E32B86" w:rsidP="00CA34E3">
      <w:pPr>
        <w:pStyle w:val="1"/>
        <w:numPr>
          <w:ilvl w:val="2"/>
          <w:numId w:val="8"/>
        </w:numPr>
        <w:tabs>
          <w:tab w:val="left" w:pos="1502"/>
        </w:tabs>
        <w:ind w:firstLine="720"/>
        <w:jc w:val="both"/>
      </w:pPr>
      <w:bookmarkStart w:id="444" w:name="bookmark491"/>
      <w:bookmarkEnd w:id="444"/>
      <w:r w:rsidRPr="00CA34E3">
        <w:t>официального сайта Организации в сети Интернет;</w:t>
      </w:r>
    </w:p>
    <w:p w14:paraId="2C5651AC" w14:textId="77777777" w:rsidR="005C5C9B" w:rsidRPr="00CA34E3" w:rsidRDefault="00E32B86" w:rsidP="00CA34E3">
      <w:pPr>
        <w:pStyle w:val="1"/>
        <w:numPr>
          <w:ilvl w:val="2"/>
          <w:numId w:val="8"/>
        </w:numPr>
        <w:tabs>
          <w:tab w:val="left" w:pos="1502"/>
        </w:tabs>
        <w:ind w:firstLine="720"/>
        <w:jc w:val="both"/>
      </w:pPr>
      <w:bookmarkStart w:id="445" w:name="bookmark492"/>
      <w:bookmarkEnd w:id="445"/>
      <w:r w:rsidRPr="00CA34E3">
        <w:t>ЕПГУ;</w:t>
      </w:r>
    </w:p>
    <w:p w14:paraId="0687FA72" w14:textId="77777777" w:rsidR="005C5C9B" w:rsidRPr="00CA34E3" w:rsidRDefault="00E32B86" w:rsidP="00CA34E3">
      <w:pPr>
        <w:pStyle w:val="1"/>
        <w:numPr>
          <w:ilvl w:val="2"/>
          <w:numId w:val="8"/>
        </w:numPr>
        <w:tabs>
          <w:tab w:val="left" w:pos="1493"/>
        </w:tabs>
        <w:ind w:firstLine="720"/>
        <w:jc w:val="both"/>
      </w:pPr>
      <w:bookmarkStart w:id="446" w:name="bookmark493"/>
      <w:bookmarkEnd w:id="446"/>
      <w:r w:rsidRPr="00CA34E3">
        <w:t>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299F9B6A" w14:textId="77777777" w:rsidR="005C5C9B" w:rsidRPr="00CA34E3" w:rsidRDefault="00E32B86" w:rsidP="00CA34E3">
      <w:pPr>
        <w:pStyle w:val="1"/>
        <w:numPr>
          <w:ilvl w:val="1"/>
          <w:numId w:val="8"/>
        </w:numPr>
        <w:tabs>
          <w:tab w:val="left" w:pos="1437"/>
        </w:tabs>
        <w:ind w:firstLine="720"/>
        <w:jc w:val="both"/>
      </w:pPr>
      <w:bookmarkStart w:id="447" w:name="bookmark494"/>
      <w:bookmarkEnd w:id="447"/>
      <w:r w:rsidRPr="00CA34E3">
        <w:t>В Организации, Администрации определяются работники, которые обеспечивают:</w:t>
      </w:r>
    </w:p>
    <w:p w14:paraId="6B1A0D98" w14:textId="77777777" w:rsidR="005C5C9B" w:rsidRPr="00CA34E3" w:rsidRDefault="00E32B86" w:rsidP="00CA34E3">
      <w:pPr>
        <w:pStyle w:val="1"/>
        <w:numPr>
          <w:ilvl w:val="2"/>
          <w:numId w:val="8"/>
        </w:numPr>
        <w:tabs>
          <w:tab w:val="left" w:pos="1502"/>
        </w:tabs>
        <w:ind w:firstLine="720"/>
        <w:jc w:val="both"/>
      </w:pPr>
      <w:bookmarkStart w:id="448" w:name="bookmark495"/>
      <w:bookmarkEnd w:id="448"/>
      <w:r w:rsidRPr="00CA34E3">
        <w:t>прием и регистрацию жалоб;</w:t>
      </w:r>
    </w:p>
    <w:p w14:paraId="6188631F" w14:textId="77777777" w:rsidR="005C5C9B" w:rsidRPr="00CA34E3" w:rsidRDefault="00E32B86" w:rsidP="00CA34E3">
      <w:pPr>
        <w:pStyle w:val="1"/>
        <w:numPr>
          <w:ilvl w:val="2"/>
          <w:numId w:val="8"/>
        </w:numPr>
        <w:tabs>
          <w:tab w:val="left" w:pos="1493"/>
        </w:tabs>
        <w:ind w:firstLine="720"/>
        <w:jc w:val="both"/>
      </w:pPr>
      <w:bookmarkStart w:id="449" w:name="bookmark496"/>
      <w:bookmarkEnd w:id="449"/>
      <w:r w:rsidRPr="00CA34E3">
        <w:t>направление жалоб в уполномоченные на их рассмотрение Организацию, Администрацию в соответствии с</w:t>
      </w:r>
      <w:hyperlink r:id="rId12" w:history="1">
        <w:r w:rsidRPr="00CA34E3">
          <w:t xml:space="preserve"> пунктом 28.1 </w:t>
        </w:r>
      </w:hyperlink>
      <w:r w:rsidRPr="00CA34E3">
        <w:t>настоящего Административного регламента;</w:t>
      </w:r>
    </w:p>
    <w:p w14:paraId="484F9379" w14:textId="77777777" w:rsidR="005C5C9B" w:rsidRPr="00CA34E3" w:rsidRDefault="00E32B86" w:rsidP="00CA34E3">
      <w:pPr>
        <w:pStyle w:val="1"/>
        <w:numPr>
          <w:ilvl w:val="2"/>
          <w:numId w:val="8"/>
        </w:numPr>
        <w:tabs>
          <w:tab w:val="left" w:pos="1488"/>
        </w:tabs>
        <w:ind w:firstLine="720"/>
        <w:jc w:val="both"/>
      </w:pPr>
      <w:bookmarkStart w:id="450" w:name="bookmark498"/>
      <w:bookmarkStart w:id="451" w:name="bookmark497"/>
      <w:bookmarkEnd w:id="450"/>
      <w:r w:rsidRPr="00CA34E3">
        <w:t>рассмотрение жалоб в соответствии с требованиями законодательства Российской Федерации.</w:t>
      </w:r>
      <w:bookmarkEnd w:id="451"/>
    </w:p>
    <w:p w14:paraId="2FD9626C" w14:textId="77777777" w:rsidR="005C5C9B" w:rsidRPr="00CA34E3" w:rsidRDefault="00E32B86" w:rsidP="00CA34E3">
      <w:pPr>
        <w:pStyle w:val="1"/>
        <w:numPr>
          <w:ilvl w:val="1"/>
          <w:numId w:val="8"/>
        </w:numPr>
        <w:tabs>
          <w:tab w:val="left" w:pos="1437"/>
        </w:tabs>
        <w:ind w:firstLine="720"/>
        <w:jc w:val="both"/>
      </w:pPr>
      <w:bookmarkStart w:id="452" w:name="bookmark499"/>
      <w:bookmarkEnd w:id="452"/>
      <w:r w:rsidRPr="00CA34E3">
        <w:t>По результатам рассмотрения жалобы Организация, Администрация принимает одно из следующих решений:</w:t>
      </w:r>
    </w:p>
    <w:p w14:paraId="41A19E6E" w14:textId="77777777" w:rsidR="005C5C9B" w:rsidRPr="00CA34E3" w:rsidRDefault="00E32B86" w:rsidP="00CA34E3">
      <w:pPr>
        <w:pStyle w:val="1"/>
        <w:numPr>
          <w:ilvl w:val="2"/>
          <w:numId w:val="8"/>
        </w:numPr>
        <w:tabs>
          <w:tab w:val="left" w:pos="1617"/>
        </w:tabs>
        <w:ind w:firstLine="720"/>
        <w:jc w:val="both"/>
      </w:pPr>
      <w:bookmarkStart w:id="453" w:name="bookmark500"/>
      <w:bookmarkEnd w:id="453"/>
      <w:r w:rsidRPr="00CA34E3">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B60CDD" w:rsidRPr="00CA34E3">
        <w:t>Муниципальной</w:t>
      </w:r>
      <w:r w:rsidRPr="00CA34E3">
        <w:t xml:space="preserve"> услуги документах, возврата Заявителю денежных средств, взимание которых не предусмотрено законодательством Российской Федерации;</w:t>
      </w:r>
    </w:p>
    <w:p w14:paraId="7047A997" w14:textId="77777777" w:rsidR="005C5C9B" w:rsidRPr="00CA34E3" w:rsidRDefault="00E32B86" w:rsidP="00CA34E3">
      <w:pPr>
        <w:pStyle w:val="1"/>
        <w:numPr>
          <w:ilvl w:val="2"/>
          <w:numId w:val="8"/>
        </w:numPr>
        <w:tabs>
          <w:tab w:val="left" w:pos="1613"/>
        </w:tabs>
        <w:ind w:firstLine="720"/>
        <w:jc w:val="both"/>
      </w:pPr>
      <w:bookmarkStart w:id="454" w:name="bookmark501"/>
      <w:bookmarkEnd w:id="454"/>
      <w:r w:rsidRPr="00CA34E3">
        <w:t>в удовлетворении жалобы отказывается по основаниям, предусмотренным</w:t>
      </w:r>
      <w:hyperlink r:id="rId13" w:history="1">
        <w:r w:rsidRPr="00CA34E3">
          <w:t xml:space="preserve"> пунктом</w:t>
        </w:r>
      </w:hyperlink>
      <w:r w:rsidRPr="00CA34E3">
        <w:t xml:space="preserve"> </w:t>
      </w:r>
      <w:hyperlink r:id="rId14" w:history="1">
        <w:r w:rsidRPr="00CA34E3">
          <w:t xml:space="preserve">27.18 </w:t>
        </w:r>
      </w:hyperlink>
      <w:r w:rsidRPr="00CA34E3">
        <w:t>настоящего Административного регламента.</w:t>
      </w:r>
    </w:p>
    <w:p w14:paraId="0841F893" w14:textId="77777777" w:rsidR="005C5C9B" w:rsidRPr="00CA34E3" w:rsidRDefault="00E32B86" w:rsidP="00CA34E3">
      <w:pPr>
        <w:pStyle w:val="1"/>
        <w:numPr>
          <w:ilvl w:val="1"/>
          <w:numId w:val="8"/>
        </w:numPr>
        <w:tabs>
          <w:tab w:val="left" w:pos="1437"/>
        </w:tabs>
        <w:ind w:firstLine="720"/>
        <w:jc w:val="both"/>
      </w:pPr>
      <w:bookmarkStart w:id="455" w:name="bookmark502"/>
      <w:bookmarkEnd w:id="455"/>
      <w:r w:rsidRPr="00CA34E3">
        <w:t xml:space="preserve">При удовлетворении жалобы Организация, Администрация принимает исчерпывающие меры по устранению выявленных нарушений, в том числе по выдаче Заявителю результата </w:t>
      </w:r>
      <w:r w:rsidR="00B60CDD" w:rsidRPr="00CA34E3">
        <w:t xml:space="preserve">Муниципальной </w:t>
      </w:r>
      <w:r w:rsidRPr="00CA34E3">
        <w:t>услуги, не позднее 5 (Пяти) рабочих дней со дня принятия решения, если иное не установлено законодательством Российской Федерации.</w:t>
      </w:r>
    </w:p>
    <w:p w14:paraId="65E9D679" w14:textId="77777777" w:rsidR="005C5C9B" w:rsidRPr="00CA34E3" w:rsidRDefault="00E32B86" w:rsidP="00CA34E3">
      <w:pPr>
        <w:pStyle w:val="1"/>
        <w:numPr>
          <w:ilvl w:val="1"/>
          <w:numId w:val="8"/>
        </w:numPr>
        <w:tabs>
          <w:tab w:val="left" w:pos="1437"/>
        </w:tabs>
        <w:ind w:firstLine="720"/>
        <w:jc w:val="both"/>
      </w:pPr>
      <w:bookmarkStart w:id="456" w:name="bookmark503"/>
      <w:bookmarkEnd w:id="456"/>
      <w:r w:rsidRPr="00CA34E3">
        <w:t>Не позднее дня, следующего за днем принятия решения, указанного в</w:t>
      </w:r>
      <w:hyperlink r:id="rId15" w:history="1">
        <w:r w:rsidRPr="00CA34E3">
          <w:t xml:space="preserve"> пункте</w:t>
        </w:r>
      </w:hyperlink>
      <w:hyperlink w:anchor="bookmark497" w:tooltip="Current Document">
        <w:r w:rsidRPr="00CA34E3">
          <w:t xml:space="preserve"> 27.10 </w:t>
        </w:r>
      </w:hyperlink>
      <w:r w:rsidRPr="00CA34E3">
        <w:t>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56D5CD34" w14:textId="77777777" w:rsidR="005C5C9B" w:rsidRPr="00CA34E3" w:rsidRDefault="00E32B86" w:rsidP="00CA34E3">
      <w:pPr>
        <w:pStyle w:val="1"/>
        <w:numPr>
          <w:ilvl w:val="1"/>
          <w:numId w:val="8"/>
        </w:numPr>
        <w:tabs>
          <w:tab w:val="left" w:pos="1506"/>
        </w:tabs>
        <w:ind w:firstLine="720"/>
        <w:jc w:val="both"/>
      </w:pPr>
      <w:bookmarkStart w:id="457" w:name="bookmark504"/>
      <w:bookmarkEnd w:id="457"/>
      <w:r w:rsidRPr="00CA34E3">
        <w:t>Ответ по результатам рассмотрения жалобы подписывается уполномоченным на рассмотрение жалобы работником Организации, уполномоченным должностным лицом Администрации соответственно.</w:t>
      </w:r>
    </w:p>
    <w:p w14:paraId="632E1749" w14:textId="77777777" w:rsidR="005C5C9B" w:rsidRPr="00CA34E3" w:rsidRDefault="00E32B86" w:rsidP="00CA34E3">
      <w:pPr>
        <w:pStyle w:val="1"/>
        <w:numPr>
          <w:ilvl w:val="1"/>
          <w:numId w:val="8"/>
        </w:numPr>
        <w:tabs>
          <w:tab w:val="left" w:pos="1506"/>
        </w:tabs>
        <w:ind w:firstLine="720"/>
        <w:jc w:val="both"/>
      </w:pPr>
      <w:bookmarkStart w:id="458" w:name="bookmark506"/>
      <w:bookmarkStart w:id="459" w:name="bookmark505"/>
      <w:bookmarkEnd w:id="458"/>
      <w:r w:rsidRPr="00CA34E3">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w:t>
      </w:r>
      <w:bookmarkEnd w:id="459"/>
    </w:p>
    <w:p w14:paraId="7A402BB9" w14:textId="77777777" w:rsidR="005C5C9B" w:rsidRPr="00CA34E3" w:rsidRDefault="00E32B86" w:rsidP="00CA34E3">
      <w:pPr>
        <w:pStyle w:val="1"/>
        <w:numPr>
          <w:ilvl w:val="1"/>
          <w:numId w:val="8"/>
        </w:numPr>
        <w:tabs>
          <w:tab w:val="left" w:pos="1506"/>
        </w:tabs>
        <w:ind w:firstLine="720"/>
        <w:jc w:val="both"/>
      </w:pPr>
      <w:bookmarkStart w:id="460" w:name="bookmark507"/>
      <w:bookmarkEnd w:id="460"/>
      <w:r w:rsidRPr="00CA34E3">
        <w:t xml:space="preserve">В случае признания жалобы подлежащей удовлетворению в ответе Заявителю дается информация о действиях, осуществляемых Организацией, в целях незамедлительного устранения выявленных нарушений при оказании </w:t>
      </w:r>
      <w:r w:rsidR="00B60CDD" w:rsidRPr="00CA34E3">
        <w:t>Муниципальной</w:t>
      </w:r>
      <w:r w:rsidRPr="00CA34E3">
        <w:t xml:space="preserve"> услуги, а также приносятся извинения за </w:t>
      </w:r>
      <w:r w:rsidRPr="00CA34E3">
        <w:lastRenderedPageBreak/>
        <w:t xml:space="preserve">доставленные неудобства и указывается информация о дальнейших действиях, которые необходимо совершить Заявителю в целях получения </w:t>
      </w:r>
      <w:r w:rsidR="00B60CDD" w:rsidRPr="00CA34E3">
        <w:t>Муниципальной</w:t>
      </w:r>
      <w:r w:rsidRPr="00CA34E3">
        <w:t xml:space="preserve"> услуги.</w:t>
      </w:r>
    </w:p>
    <w:p w14:paraId="0ADA611B" w14:textId="77777777" w:rsidR="005C5C9B" w:rsidRPr="00CA34E3" w:rsidRDefault="00E32B86" w:rsidP="00CA34E3">
      <w:pPr>
        <w:pStyle w:val="1"/>
        <w:numPr>
          <w:ilvl w:val="1"/>
          <w:numId w:val="8"/>
        </w:numPr>
        <w:tabs>
          <w:tab w:val="left" w:pos="1506"/>
        </w:tabs>
        <w:ind w:firstLine="720"/>
        <w:jc w:val="both"/>
      </w:pPr>
      <w:bookmarkStart w:id="461" w:name="bookmark508"/>
      <w:bookmarkEnd w:id="461"/>
      <w:r w:rsidRPr="00CA34E3">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76CBF6E3" w14:textId="77777777" w:rsidR="005C5C9B" w:rsidRPr="00CA34E3" w:rsidRDefault="00E32B86" w:rsidP="00CA34E3">
      <w:pPr>
        <w:pStyle w:val="1"/>
        <w:numPr>
          <w:ilvl w:val="1"/>
          <w:numId w:val="8"/>
        </w:numPr>
        <w:tabs>
          <w:tab w:val="left" w:pos="1506"/>
        </w:tabs>
        <w:ind w:firstLine="720"/>
        <w:jc w:val="both"/>
      </w:pPr>
      <w:bookmarkStart w:id="462" w:name="bookmark509"/>
      <w:bookmarkEnd w:id="462"/>
      <w:r w:rsidRPr="00CA34E3">
        <w:t>В ответе по результатам рассмотрения жалобы указываются:</w:t>
      </w:r>
    </w:p>
    <w:p w14:paraId="09CB5782" w14:textId="77777777" w:rsidR="005C5C9B" w:rsidRPr="00CA34E3" w:rsidRDefault="00E32B86" w:rsidP="00CA34E3">
      <w:pPr>
        <w:pStyle w:val="1"/>
        <w:numPr>
          <w:ilvl w:val="2"/>
          <w:numId w:val="8"/>
        </w:numPr>
        <w:tabs>
          <w:tab w:val="left" w:pos="1605"/>
        </w:tabs>
        <w:ind w:firstLine="720"/>
        <w:jc w:val="both"/>
      </w:pPr>
      <w:bookmarkStart w:id="463" w:name="bookmark510"/>
      <w:bookmarkEnd w:id="463"/>
      <w:r w:rsidRPr="00CA34E3">
        <w:t>наименование Организации, Администрации, рассмотревшего жалобу, должность, фамилия, имя, отчество (при наличии) должностного лица и (или) работника, принявшего решение по жалобе;</w:t>
      </w:r>
    </w:p>
    <w:p w14:paraId="58E8BF36" w14:textId="77777777" w:rsidR="005C5C9B" w:rsidRPr="00CA34E3" w:rsidRDefault="00E32B86" w:rsidP="00CA34E3">
      <w:pPr>
        <w:pStyle w:val="1"/>
        <w:numPr>
          <w:ilvl w:val="2"/>
          <w:numId w:val="8"/>
        </w:numPr>
        <w:tabs>
          <w:tab w:val="left" w:pos="1610"/>
        </w:tabs>
        <w:ind w:firstLine="720"/>
        <w:jc w:val="both"/>
      </w:pPr>
      <w:bookmarkStart w:id="464" w:name="bookmark511"/>
      <w:bookmarkEnd w:id="464"/>
      <w:r w:rsidRPr="00CA34E3">
        <w:t>номер, дата, место принятия решения, включая сведения о должностном лице, работнике, решение или действие (бездействие) которого обжалуется;</w:t>
      </w:r>
    </w:p>
    <w:p w14:paraId="73FC622A" w14:textId="77777777" w:rsidR="005C5C9B" w:rsidRPr="00CA34E3" w:rsidRDefault="00E32B86" w:rsidP="00CA34E3">
      <w:pPr>
        <w:pStyle w:val="1"/>
        <w:numPr>
          <w:ilvl w:val="2"/>
          <w:numId w:val="8"/>
        </w:numPr>
        <w:tabs>
          <w:tab w:val="left" w:pos="1619"/>
        </w:tabs>
        <w:ind w:firstLine="720"/>
        <w:jc w:val="both"/>
      </w:pPr>
      <w:bookmarkStart w:id="465" w:name="bookmark512"/>
      <w:bookmarkEnd w:id="465"/>
      <w:r w:rsidRPr="00CA34E3">
        <w:t>фамилия, имя, отчество (при наличии) или наименование Заявителя;</w:t>
      </w:r>
    </w:p>
    <w:p w14:paraId="344EE683" w14:textId="77777777" w:rsidR="005C5C9B" w:rsidRPr="00CA34E3" w:rsidRDefault="00E32B86" w:rsidP="00CA34E3">
      <w:pPr>
        <w:pStyle w:val="1"/>
        <w:numPr>
          <w:ilvl w:val="2"/>
          <w:numId w:val="8"/>
        </w:numPr>
        <w:tabs>
          <w:tab w:val="left" w:pos="1619"/>
        </w:tabs>
        <w:ind w:firstLine="720"/>
        <w:jc w:val="both"/>
      </w:pPr>
      <w:bookmarkStart w:id="466" w:name="bookmark513"/>
      <w:bookmarkEnd w:id="466"/>
      <w:r w:rsidRPr="00CA34E3">
        <w:t>основания для принятия решения по жалобе;</w:t>
      </w:r>
    </w:p>
    <w:p w14:paraId="51EDEFCD" w14:textId="77777777" w:rsidR="005C5C9B" w:rsidRPr="00CA34E3" w:rsidRDefault="00E32B86" w:rsidP="00CA34E3">
      <w:pPr>
        <w:pStyle w:val="1"/>
        <w:numPr>
          <w:ilvl w:val="2"/>
          <w:numId w:val="8"/>
        </w:numPr>
        <w:tabs>
          <w:tab w:val="left" w:pos="1619"/>
        </w:tabs>
        <w:ind w:firstLine="720"/>
        <w:jc w:val="both"/>
      </w:pPr>
      <w:bookmarkStart w:id="467" w:name="bookmark514"/>
      <w:bookmarkEnd w:id="467"/>
      <w:r w:rsidRPr="00CA34E3">
        <w:t>принятое по жалобе решение;</w:t>
      </w:r>
    </w:p>
    <w:p w14:paraId="30157EDD" w14:textId="77777777" w:rsidR="005C5C9B" w:rsidRPr="00CA34E3" w:rsidRDefault="00E32B86" w:rsidP="00CA34E3">
      <w:pPr>
        <w:pStyle w:val="1"/>
        <w:numPr>
          <w:ilvl w:val="2"/>
          <w:numId w:val="8"/>
        </w:numPr>
        <w:tabs>
          <w:tab w:val="left" w:pos="1605"/>
        </w:tabs>
        <w:ind w:firstLine="720"/>
        <w:jc w:val="both"/>
      </w:pPr>
      <w:bookmarkStart w:id="468" w:name="bookmark515"/>
      <w:bookmarkEnd w:id="468"/>
      <w:r w:rsidRPr="00CA34E3">
        <w:t xml:space="preserve">в случае если жалоба признана обоснованной, - сроки устранения выявленных нарушений, в том числе срок предоставления результата </w:t>
      </w:r>
      <w:r w:rsidR="00B60CDD" w:rsidRPr="00CA34E3">
        <w:t>Муниципальной</w:t>
      </w:r>
      <w:r w:rsidRPr="00CA34E3">
        <w:t xml:space="preserve"> услуги, а также информация, указанная в пункте</w:t>
      </w:r>
      <w:hyperlink w:anchor="bookmark505" w:tooltip="Current Document">
        <w:r w:rsidRPr="00CA34E3">
          <w:t xml:space="preserve"> 27.15 </w:t>
        </w:r>
      </w:hyperlink>
      <w:r w:rsidRPr="00CA34E3">
        <w:t>настоящего Административного регламента;</w:t>
      </w:r>
    </w:p>
    <w:p w14:paraId="43B0B3A2" w14:textId="77777777" w:rsidR="005C5C9B" w:rsidRPr="00CA34E3" w:rsidRDefault="00E32B86" w:rsidP="00CA34E3">
      <w:pPr>
        <w:pStyle w:val="1"/>
        <w:numPr>
          <w:ilvl w:val="2"/>
          <w:numId w:val="8"/>
        </w:numPr>
        <w:tabs>
          <w:tab w:val="left" w:pos="1619"/>
        </w:tabs>
        <w:ind w:firstLine="720"/>
        <w:jc w:val="both"/>
      </w:pPr>
      <w:bookmarkStart w:id="469" w:name="bookmark516"/>
      <w:bookmarkEnd w:id="469"/>
      <w:r w:rsidRPr="00CA34E3">
        <w:t>информация о порядке обжалования принятого по жалобе решения.</w:t>
      </w:r>
    </w:p>
    <w:p w14:paraId="6CE83566" w14:textId="77777777" w:rsidR="005C5C9B" w:rsidRPr="00CA34E3" w:rsidRDefault="00E32B86" w:rsidP="00CA34E3">
      <w:pPr>
        <w:pStyle w:val="1"/>
        <w:numPr>
          <w:ilvl w:val="1"/>
          <w:numId w:val="8"/>
        </w:numPr>
        <w:tabs>
          <w:tab w:val="left" w:pos="1506"/>
        </w:tabs>
        <w:ind w:firstLine="720"/>
        <w:jc w:val="both"/>
      </w:pPr>
      <w:bookmarkStart w:id="470" w:name="bookmark517"/>
      <w:bookmarkEnd w:id="470"/>
      <w:r w:rsidRPr="00CA34E3">
        <w:t>Организация, Администрация отказывает в удовлетворении жалобы в следующих случаях:</w:t>
      </w:r>
    </w:p>
    <w:p w14:paraId="23558B4F" w14:textId="77777777" w:rsidR="005C5C9B" w:rsidRPr="00CA34E3" w:rsidRDefault="00E32B86" w:rsidP="00CA34E3">
      <w:pPr>
        <w:pStyle w:val="1"/>
        <w:numPr>
          <w:ilvl w:val="2"/>
          <w:numId w:val="8"/>
        </w:numPr>
        <w:tabs>
          <w:tab w:val="left" w:pos="1605"/>
        </w:tabs>
        <w:ind w:firstLine="720"/>
        <w:jc w:val="both"/>
      </w:pPr>
      <w:bookmarkStart w:id="471" w:name="bookmark518"/>
      <w:bookmarkEnd w:id="471"/>
      <w:r w:rsidRPr="00CA34E3">
        <w:t>наличия вступившего в законную силу решения суда, арбитражного суда по жалобе о том же предмете и по тем же основаниям;</w:t>
      </w:r>
    </w:p>
    <w:p w14:paraId="23CE15EA" w14:textId="77777777" w:rsidR="005C5C9B" w:rsidRPr="00CA34E3" w:rsidRDefault="00E32B86" w:rsidP="00CA34E3">
      <w:pPr>
        <w:pStyle w:val="1"/>
        <w:numPr>
          <w:ilvl w:val="2"/>
          <w:numId w:val="8"/>
        </w:numPr>
        <w:tabs>
          <w:tab w:val="left" w:pos="1605"/>
        </w:tabs>
        <w:ind w:firstLine="720"/>
        <w:jc w:val="both"/>
      </w:pPr>
      <w:bookmarkStart w:id="472" w:name="bookmark519"/>
      <w:bookmarkEnd w:id="472"/>
      <w:r w:rsidRPr="00CA34E3">
        <w:t>подачи жалобы лицом, полномочия которого не подтверждены в порядке, установленном законодательством Российской Федерации;</w:t>
      </w:r>
    </w:p>
    <w:p w14:paraId="342B7F09" w14:textId="77777777" w:rsidR="005C5C9B" w:rsidRPr="00CA34E3" w:rsidRDefault="00E32B86" w:rsidP="00CA34E3">
      <w:pPr>
        <w:pStyle w:val="1"/>
        <w:numPr>
          <w:ilvl w:val="2"/>
          <w:numId w:val="8"/>
        </w:numPr>
        <w:tabs>
          <w:tab w:val="left" w:pos="1605"/>
        </w:tabs>
        <w:ind w:firstLine="720"/>
        <w:jc w:val="both"/>
      </w:pPr>
      <w:bookmarkStart w:id="473" w:name="bookmark520"/>
      <w:bookmarkEnd w:id="473"/>
      <w:r w:rsidRPr="00CA34E3">
        <w:t>наличия решения по жалобе, принятого ранее в соответствии с требованиями законодательства Российской Федерации в отношении того же Заявителя и по тому же предмету жалобы.</w:t>
      </w:r>
    </w:p>
    <w:p w14:paraId="03B54B9F" w14:textId="77777777" w:rsidR="005C5C9B" w:rsidRPr="00CA34E3" w:rsidRDefault="00E32B86" w:rsidP="00CA34E3">
      <w:pPr>
        <w:pStyle w:val="1"/>
        <w:numPr>
          <w:ilvl w:val="1"/>
          <w:numId w:val="8"/>
        </w:numPr>
        <w:tabs>
          <w:tab w:val="left" w:pos="1506"/>
        </w:tabs>
        <w:ind w:firstLine="720"/>
        <w:jc w:val="both"/>
      </w:pPr>
      <w:bookmarkStart w:id="474" w:name="bookmark521"/>
      <w:bookmarkEnd w:id="474"/>
      <w:r w:rsidRPr="00CA34E3">
        <w:t>Организация, Администрация вправе оставить жалобу без ответа в следующих случаях:</w:t>
      </w:r>
    </w:p>
    <w:p w14:paraId="5D22D3F3" w14:textId="77777777" w:rsidR="005C5C9B" w:rsidRPr="00CA34E3" w:rsidRDefault="00E32B86" w:rsidP="00CA34E3">
      <w:pPr>
        <w:pStyle w:val="1"/>
        <w:numPr>
          <w:ilvl w:val="2"/>
          <w:numId w:val="8"/>
        </w:numPr>
        <w:tabs>
          <w:tab w:val="left" w:pos="1706"/>
        </w:tabs>
        <w:ind w:firstLine="720"/>
        <w:jc w:val="both"/>
      </w:pPr>
      <w:bookmarkStart w:id="475" w:name="bookmark522"/>
      <w:bookmarkEnd w:id="475"/>
      <w:r w:rsidRPr="00CA34E3">
        <w:t>получения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Организация, Администрация обязаны сообщить гражданину, направившему обращение, о недопустимости злоупотребления правом;</w:t>
      </w:r>
    </w:p>
    <w:p w14:paraId="1C29EC2B" w14:textId="77777777" w:rsidR="005C5C9B" w:rsidRPr="00CA34E3" w:rsidRDefault="00E32B86" w:rsidP="00CA34E3">
      <w:pPr>
        <w:pStyle w:val="1"/>
        <w:numPr>
          <w:ilvl w:val="2"/>
          <w:numId w:val="8"/>
        </w:numPr>
        <w:tabs>
          <w:tab w:val="left" w:pos="1706"/>
        </w:tabs>
        <w:ind w:firstLine="720"/>
        <w:jc w:val="both"/>
      </w:pPr>
      <w:bookmarkStart w:id="476" w:name="bookmark523"/>
      <w:bookmarkEnd w:id="476"/>
      <w:r w:rsidRPr="00CA34E3">
        <w:t>отсутствия фамилии Заявителя, направившего жалобу, или почтового адреса, по которому должен быть направлен ответ;</w:t>
      </w:r>
    </w:p>
    <w:p w14:paraId="0F55EDC3" w14:textId="77777777" w:rsidR="005C5C9B" w:rsidRPr="00CA34E3" w:rsidRDefault="00E32B86" w:rsidP="00CA34E3">
      <w:pPr>
        <w:pStyle w:val="1"/>
        <w:numPr>
          <w:ilvl w:val="2"/>
          <w:numId w:val="8"/>
        </w:numPr>
        <w:tabs>
          <w:tab w:val="left" w:pos="1599"/>
        </w:tabs>
        <w:ind w:firstLine="720"/>
        <w:jc w:val="both"/>
      </w:pPr>
      <w:bookmarkStart w:id="477" w:name="bookmark524"/>
      <w:bookmarkEnd w:id="477"/>
      <w:r w:rsidRPr="00CA34E3">
        <w:t>отсутствия возможности прочитать текст жалобы, а также если текст жалобы не позволяет определить суть жалобы.</w:t>
      </w:r>
    </w:p>
    <w:p w14:paraId="6E8F17E5" w14:textId="77777777" w:rsidR="005C5C9B" w:rsidRPr="00CA34E3" w:rsidRDefault="00E32B86" w:rsidP="00CA34E3">
      <w:pPr>
        <w:pStyle w:val="1"/>
        <w:numPr>
          <w:ilvl w:val="1"/>
          <w:numId w:val="8"/>
        </w:numPr>
        <w:tabs>
          <w:tab w:val="left" w:pos="1422"/>
        </w:tabs>
        <w:ind w:firstLine="720"/>
        <w:jc w:val="both"/>
      </w:pPr>
      <w:bookmarkStart w:id="478" w:name="bookmark525"/>
      <w:bookmarkEnd w:id="478"/>
      <w:r w:rsidRPr="00CA34E3">
        <w:t>Организация, Администрация сообщает Заявителю об оставлении жалобы без ответа в течение 3 (Трех) рабочих дней со дня регистрации жалобы, .</w:t>
      </w:r>
    </w:p>
    <w:p w14:paraId="0294A607" w14:textId="77777777" w:rsidR="005C5C9B" w:rsidRPr="00CA34E3" w:rsidRDefault="00E32B86" w:rsidP="00CA34E3">
      <w:pPr>
        <w:pStyle w:val="1"/>
        <w:numPr>
          <w:ilvl w:val="1"/>
          <w:numId w:val="8"/>
        </w:numPr>
        <w:tabs>
          <w:tab w:val="left" w:pos="1422"/>
        </w:tabs>
        <w:ind w:firstLine="720"/>
        <w:jc w:val="both"/>
      </w:pPr>
      <w:bookmarkStart w:id="479" w:name="bookmark526"/>
      <w:bookmarkEnd w:id="479"/>
      <w:r w:rsidRPr="00CA34E3">
        <w:t>Заявитель вправе обжаловать принятое по жалобе решение в судебном порядке в соответствии с законодательством Российской Федерации.</w:t>
      </w:r>
    </w:p>
    <w:p w14:paraId="1BB21B82" w14:textId="77777777" w:rsidR="005C5C9B" w:rsidRPr="00CA34E3" w:rsidRDefault="00E32B86" w:rsidP="00CA34E3">
      <w:pPr>
        <w:pStyle w:val="1"/>
        <w:numPr>
          <w:ilvl w:val="1"/>
          <w:numId w:val="8"/>
        </w:numPr>
        <w:tabs>
          <w:tab w:val="left" w:pos="1422"/>
        </w:tabs>
        <w:ind w:firstLine="720"/>
        <w:jc w:val="both"/>
      </w:pPr>
      <w:bookmarkStart w:id="480" w:name="bookmark527"/>
      <w:bookmarkEnd w:id="480"/>
      <w:r w:rsidRPr="00CA34E3">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или работник, уполномоченный на рассмотрение жалоб, незамедлительно направляет имеющиеся материалы в органы прокуратуры.</w:t>
      </w:r>
    </w:p>
    <w:p w14:paraId="1AD61037" w14:textId="77777777" w:rsidR="005C5C9B" w:rsidRPr="00CA34E3" w:rsidRDefault="00E32B86" w:rsidP="00CA34E3">
      <w:pPr>
        <w:pStyle w:val="1"/>
        <w:numPr>
          <w:ilvl w:val="1"/>
          <w:numId w:val="8"/>
        </w:numPr>
        <w:tabs>
          <w:tab w:val="left" w:pos="1422"/>
        </w:tabs>
        <w:ind w:firstLine="720"/>
        <w:jc w:val="both"/>
      </w:pPr>
      <w:bookmarkStart w:id="481" w:name="bookmark528"/>
      <w:bookmarkEnd w:id="481"/>
      <w:r w:rsidRPr="00CA34E3">
        <w:t xml:space="preserve">В случае установления в ходе или по результатам рассмотрения жалобы признаков </w:t>
      </w:r>
      <w:r w:rsidRPr="00CA34E3">
        <w:lastRenderedPageBreak/>
        <w:t>состава административного правонарушения, предусмотренного статьей 5.63 Кодекса об административных правонарушениях РФ, должностное лицо или работник, уполномоченный на рассмотрение жалоб, незамедлительно направляет имеющиеся материалы в органы прокуратуры и одновременно в Администрацию.</w:t>
      </w:r>
    </w:p>
    <w:p w14:paraId="2138CB20" w14:textId="77777777" w:rsidR="005C5C9B" w:rsidRPr="00CA34E3" w:rsidRDefault="00E32B86" w:rsidP="00CA34E3">
      <w:pPr>
        <w:pStyle w:val="1"/>
        <w:numPr>
          <w:ilvl w:val="1"/>
          <w:numId w:val="8"/>
        </w:numPr>
        <w:tabs>
          <w:tab w:val="left" w:pos="1431"/>
        </w:tabs>
        <w:ind w:firstLine="720"/>
        <w:jc w:val="both"/>
      </w:pPr>
      <w:bookmarkStart w:id="482" w:name="bookmark529"/>
      <w:bookmarkEnd w:id="482"/>
      <w:r w:rsidRPr="00CA34E3">
        <w:t>Организация обеспечивает:</w:t>
      </w:r>
    </w:p>
    <w:p w14:paraId="1AD5467F" w14:textId="77777777" w:rsidR="005C5C9B" w:rsidRPr="00CA34E3" w:rsidRDefault="00E32B86" w:rsidP="00CA34E3">
      <w:pPr>
        <w:pStyle w:val="1"/>
        <w:numPr>
          <w:ilvl w:val="2"/>
          <w:numId w:val="8"/>
        </w:numPr>
        <w:tabs>
          <w:tab w:val="left" w:pos="1614"/>
        </w:tabs>
        <w:ind w:firstLine="720"/>
        <w:jc w:val="both"/>
      </w:pPr>
      <w:bookmarkStart w:id="483" w:name="bookmark530"/>
      <w:bookmarkEnd w:id="483"/>
      <w:r w:rsidRPr="00CA34E3">
        <w:t>оснащение мест приема жалоб;</w:t>
      </w:r>
    </w:p>
    <w:p w14:paraId="02FE2EA3" w14:textId="77777777" w:rsidR="005C5C9B" w:rsidRPr="00CA34E3" w:rsidRDefault="00E32B86" w:rsidP="00CA34E3">
      <w:pPr>
        <w:pStyle w:val="1"/>
        <w:numPr>
          <w:ilvl w:val="2"/>
          <w:numId w:val="8"/>
        </w:numPr>
        <w:tabs>
          <w:tab w:val="left" w:pos="1614"/>
          <w:tab w:val="left" w:pos="3830"/>
          <w:tab w:val="left" w:pos="5496"/>
          <w:tab w:val="left" w:pos="6125"/>
          <w:tab w:val="left" w:pos="7464"/>
          <w:tab w:val="left" w:pos="9307"/>
        </w:tabs>
        <w:ind w:firstLine="720"/>
        <w:jc w:val="both"/>
      </w:pPr>
      <w:bookmarkStart w:id="484" w:name="bookmark531"/>
      <w:bookmarkEnd w:id="484"/>
      <w:r w:rsidRPr="00CA34E3">
        <w:t>информирование</w:t>
      </w:r>
      <w:r w:rsidRPr="00CA34E3">
        <w:tab/>
        <w:t>Заявителей</w:t>
      </w:r>
      <w:r w:rsidRPr="00CA34E3">
        <w:tab/>
        <w:t>о</w:t>
      </w:r>
      <w:r w:rsidRPr="00CA34E3">
        <w:tab/>
        <w:t>порядке</w:t>
      </w:r>
      <w:r w:rsidRPr="00CA34E3">
        <w:tab/>
        <w:t>обжалования</w:t>
      </w:r>
      <w:r w:rsidRPr="00CA34E3">
        <w:tab/>
        <w:t>решений</w:t>
      </w:r>
    </w:p>
    <w:p w14:paraId="6C4FD50A" w14:textId="77777777" w:rsidR="005C5C9B" w:rsidRPr="00CA34E3" w:rsidRDefault="00E32B86" w:rsidP="00CA34E3">
      <w:pPr>
        <w:pStyle w:val="1"/>
        <w:ind w:firstLine="0"/>
        <w:jc w:val="both"/>
      </w:pPr>
      <w:r w:rsidRPr="00CA34E3">
        <w:t>и действий (бездействия) Организации, работников Организации посредством размещения информации на стендах в местах предоставления государственных услуг, на официальных сайтах Организации, ЕПГУ;</w:t>
      </w:r>
    </w:p>
    <w:p w14:paraId="4DACD8D2" w14:textId="77777777" w:rsidR="005C5C9B" w:rsidRPr="00CA34E3" w:rsidRDefault="00E32B86" w:rsidP="00CA34E3">
      <w:pPr>
        <w:pStyle w:val="1"/>
        <w:numPr>
          <w:ilvl w:val="2"/>
          <w:numId w:val="8"/>
        </w:numPr>
        <w:tabs>
          <w:tab w:val="left" w:pos="1609"/>
        </w:tabs>
        <w:ind w:firstLine="720"/>
        <w:jc w:val="both"/>
      </w:pPr>
      <w:bookmarkStart w:id="485" w:name="bookmark532"/>
      <w:bookmarkEnd w:id="485"/>
      <w:r w:rsidRPr="00CA34E3">
        <w:t>консультирование Заявителей о порядке обжалования решений и действий (бездействия) Организации, работников Организации, в том числе по телефону, электронной почте, при личном приеме;</w:t>
      </w:r>
    </w:p>
    <w:p w14:paraId="7B06C854" w14:textId="77777777" w:rsidR="005C5C9B" w:rsidRPr="00622862" w:rsidRDefault="00E32B86" w:rsidP="00CA34E3">
      <w:pPr>
        <w:pStyle w:val="1"/>
        <w:numPr>
          <w:ilvl w:val="1"/>
          <w:numId w:val="8"/>
        </w:numPr>
        <w:tabs>
          <w:tab w:val="left" w:pos="1426"/>
        </w:tabs>
        <w:ind w:firstLine="720"/>
        <w:jc w:val="both"/>
      </w:pPr>
      <w:bookmarkStart w:id="486" w:name="bookmark533"/>
      <w:bookmarkStart w:id="487" w:name="bookmark535"/>
      <w:bookmarkStart w:id="488" w:name="bookmark534"/>
      <w:bookmarkEnd w:id="486"/>
      <w:bookmarkEnd w:id="487"/>
      <w:r w:rsidRPr="00622862">
        <w:t>Сведения о содержании жалоб подлежат размещению в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соответствии с требованиями Положения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утвержденного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bookmarkEnd w:id="488"/>
    </w:p>
    <w:p w14:paraId="4E4028C3" w14:textId="77777777" w:rsidR="005C5C9B" w:rsidRPr="00CA34E3" w:rsidRDefault="00E32B86" w:rsidP="00622862">
      <w:pPr>
        <w:pStyle w:val="1"/>
        <w:numPr>
          <w:ilvl w:val="0"/>
          <w:numId w:val="8"/>
        </w:numPr>
        <w:tabs>
          <w:tab w:val="left" w:pos="894"/>
        </w:tabs>
        <w:ind w:left="480" w:firstLine="0"/>
        <w:jc w:val="center"/>
      </w:pPr>
      <w:bookmarkStart w:id="489" w:name="bookmark536"/>
      <w:bookmarkEnd w:id="489"/>
      <w:r w:rsidRPr="00CA34E3">
        <w:t>Органы власти, организации и уполномоченные на рассмотрение жалобы лица, которым может быть направлена жалоба Заявителя в досудебном (внесудебном) порядке</w:t>
      </w:r>
    </w:p>
    <w:p w14:paraId="0E68B090" w14:textId="77777777" w:rsidR="005C5C9B" w:rsidRPr="00CA34E3" w:rsidRDefault="00E32B86" w:rsidP="00CA34E3">
      <w:pPr>
        <w:pStyle w:val="1"/>
        <w:numPr>
          <w:ilvl w:val="0"/>
          <w:numId w:val="12"/>
        </w:numPr>
        <w:tabs>
          <w:tab w:val="left" w:pos="1427"/>
        </w:tabs>
        <w:ind w:firstLine="720"/>
        <w:jc w:val="both"/>
      </w:pPr>
      <w:bookmarkStart w:id="490" w:name="bookmark537"/>
      <w:bookmarkEnd w:id="490"/>
      <w:r w:rsidRPr="00CA34E3">
        <w:t xml:space="preserve">Жалоба подается в Организацию, предоставившую </w:t>
      </w:r>
      <w:r w:rsidR="005E4B88" w:rsidRPr="00CA34E3">
        <w:t>Муниципальной</w:t>
      </w:r>
      <w:r w:rsidRPr="00CA34E3">
        <w:t xml:space="preserve"> услугу, порядок предоставления которой был нарушен вследствие решений и действий (бездействия) Организации, работника Организации, и рассматривается Организацией в порядке, установленном законодательством Российской Федерации.</w:t>
      </w:r>
    </w:p>
    <w:p w14:paraId="614A311E" w14:textId="77777777" w:rsidR="005C5C9B" w:rsidRPr="00CA34E3" w:rsidRDefault="00E32B86" w:rsidP="00CA34E3">
      <w:pPr>
        <w:pStyle w:val="1"/>
        <w:numPr>
          <w:ilvl w:val="0"/>
          <w:numId w:val="12"/>
        </w:numPr>
        <w:tabs>
          <w:tab w:val="left" w:pos="1427"/>
        </w:tabs>
        <w:ind w:firstLine="720"/>
        <w:jc w:val="both"/>
      </w:pPr>
      <w:bookmarkStart w:id="491" w:name="bookmark538"/>
      <w:bookmarkEnd w:id="491"/>
      <w:r w:rsidRPr="00CA34E3">
        <w:t xml:space="preserve">Жалобу на решения и действия (бездействие) Организации можно подать </w:t>
      </w:r>
      <w:r w:rsidR="004C157B" w:rsidRPr="00CA34E3">
        <w:t xml:space="preserve">в Отдел образования </w:t>
      </w:r>
      <w:r w:rsidR="00622862">
        <w:t>и отдел культуры</w:t>
      </w:r>
      <w:r w:rsidRPr="00CA34E3">
        <w:t>.</w:t>
      </w:r>
    </w:p>
    <w:p w14:paraId="764B3D90" w14:textId="77777777" w:rsidR="005C5C9B" w:rsidRPr="00CA34E3" w:rsidRDefault="00E32B86" w:rsidP="00CA34E3">
      <w:pPr>
        <w:pStyle w:val="1"/>
        <w:numPr>
          <w:ilvl w:val="0"/>
          <w:numId w:val="12"/>
        </w:numPr>
        <w:tabs>
          <w:tab w:val="left" w:pos="1427"/>
        </w:tabs>
        <w:ind w:firstLine="720"/>
        <w:jc w:val="both"/>
      </w:pPr>
      <w:bookmarkStart w:id="492" w:name="bookmark539"/>
      <w:bookmarkEnd w:id="492"/>
      <w:r w:rsidRPr="00CA34E3">
        <w:t xml:space="preserve">Прием жалоб в письменной форме на бумажном носителе осуществляется Организацией в месте, где Заявитель подавал Запрос на получение </w:t>
      </w:r>
      <w:r w:rsidR="005E4B88" w:rsidRPr="00CA34E3">
        <w:t>Муниципальной</w:t>
      </w:r>
      <w:r w:rsidRPr="00CA34E3">
        <w:t xml:space="preserve"> услуги, нарушение порядка которой обжалуется, либо в месте, где Заявителем получен результат указанной </w:t>
      </w:r>
      <w:r w:rsidR="005E4B88" w:rsidRPr="00CA34E3">
        <w:t>Муниципальной</w:t>
      </w:r>
      <w:r w:rsidRPr="00CA34E3">
        <w:t xml:space="preserve"> услуги.</w:t>
      </w:r>
    </w:p>
    <w:p w14:paraId="3F85AC35" w14:textId="77777777" w:rsidR="005C5C9B" w:rsidRPr="00CA34E3" w:rsidRDefault="00E32B86" w:rsidP="00CA34E3">
      <w:pPr>
        <w:pStyle w:val="1"/>
        <w:ind w:firstLine="720"/>
        <w:jc w:val="both"/>
      </w:pPr>
      <w:r w:rsidRPr="00CA34E3">
        <w:t>Прием жалоб в письменной форме на бумажном носителе осуществляется Администрацией по месту ее работы. Время приема жалоб должно совпадать со временем работы указанной Администрации по месту ее работы.</w:t>
      </w:r>
    </w:p>
    <w:p w14:paraId="062C4081" w14:textId="77777777" w:rsidR="005C5C9B" w:rsidRPr="00CA34E3" w:rsidRDefault="00E32B86" w:rsidP="00CA34E3">
      <w:pPr>
        <w:pStyle w:val="1"/>
        <w:numPr>
          <w:ilvl w:val="0"/>
          <w:numId w:val="12"/>
        </w:numPr>
        <w:tabs>
          <w:tab w:val="left" w:pos="1427"/>
        </w:tabs>
        <w:ind w:firstLine="720"/>
        <w:jc w:val="both"/>
      </w:pPr>
      <w:bookmarkStart w:id="493" w:name="bookmark540"/>
      <w:bookmarkEnd w:id="493"/>
      <w:r w:rsidRPr="00CA34E3">
        <w:t>Жалоба, поступившая в Организацию, Администрацию, подлежит регистрации не позднее следующего рабочего дня со дня ее поступления.</w:t>
      </w:r>
    </w:p>
    <w:p w14:paraId="6AB340C5" w14:textId="77777777" w:rsidR="005C5C9B" w:rsidRPr="00CA34E3" w:rsidRDefault="00E32B86" w:rsidP="00CA34E3">
      <w:pPr>
        <w:pStyle w:val="1"/>
        <w:numPr>
          <w:ilvl w:val="0"/>
          <w:numId w:val="12"/>
        </w:numPr>
        <w:tabs>
          <w:tab w:val="left" w:pos="1427"/>
        </w:tabs>
        <w:ind w:firstLine="720"/>
        <w:jc w:val="both"/>
      </w:pPr>
      <w:bookmarkStart w:id="494" w:name="bookmark541"/>
      <w:bookmarkEnd w:id="494"/>
      <w:r w:rsidRPr="00CA34E3">
        <w:t>Жалоба рассматривается в течение 15 (Пятнадцати) рабочих дней со дня ее регистрации (если более короткие сроки рассмотрения жалобы не установлены Организацией, Администрацией).</w:t>
      </w:r>
    </w:p>
    <w:p w14:paraId="79C8B056" w14:textId="77777777" w:rsidR="005C5C9B" w:rsidRPr="00CA34E3" w:rsidRDefault="00E32B86" w:rsidP="00CA34E3">
      <w:pPr>
        <w:pStyle w:val="1"/>
        <w:numPr>
          <w:ilvl w:val="0"/>
          <w:numId w:val="12"/>
        </w:numPr>
        <w:tabs>
          <w:tab w:val="left" w:pos="1427"/>
        </w:tabs>
        <w:ind w:firstLine="720"/>
        <w:jc w:val="both"/>
      </w:pPr>
      <w:bookmarkStart w:id="495" w:name="bookmark542"/>
      <w:bookmarkEnd w:id="495"/>
      <w:r w:rsidRPr="00CA34E3">
        <w:t>В случае обжалования отказа Организации, работника Организации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(Пяти) рабочих дней со дня ее регистрации.</w:t>
      </w:r>
    </w:p>
    <w:p w14:paraId="2321CD3A" w14:textId="77777777" w:rsidR="005C5C9B" w:rsidRPr="00CA34E3" w:rsidRDefault="00E32B86" w:rsidP="00CA34E3">
      <w:pPr>
        <w:pStyle w:val="1"/>
        <w:ind w:firstLine="720"/>
        <w:jc w:val="both"/>
      </w:pPr>
      <w:r w:rsidRPr="00CA34E3">
        <w:lastRenderedPageBreak/>
        <w:t>В случае если жалоба подана Заявителем в Организацию, в компетенцию которого не входит принятие решения по жалобе, в течение 3 (Трех) рабочих дней со дня регистрации такой жалобы она направляется в уполномоченный на ее рассмотрение государственный орган, о чем в письменной форме информируется Заявитель.</w:t>
      </w:r>
    </w:p>
    <w:p w14:paraId="62CAF8D1" w14:textId="77777777" w:rsidR="005C5C9B" w:rsidRPr="00CA34E3" w:rsidRDefault="00E32B86" w:rsidP="00CA34E3">
      <w:pPr>
        <w:pStyle w:val="1"/>
        <w:ind w:firstLine="720"/>
        <w:jc w:val="both"/>
      </w:pPr>
      <w:bookmarkStart w:id="496" w:name="bookmark543"/>
      <w:r w:rsidRPr="00CA34E3">
        <w:t>При этом срок рассмотрения жалобы исчисляется со дня регистрации жалобы в уполномоченном на ее рассмотрение государственном органе.</w:t>
      </w:r>
      <w:bookmarkEnd w:id="496"/>
    </w:p>
    <w:p w14:paraId="1FB86675" w14:textId="77777777" w:rsidR="00622862" w:rsidRDefault="00E32B86" w:rsidP="00622862">
      <w:pPr>
        <w:pStyle w:val="1"/>
        <w:numPr>
          <w:ilvl w:val="0"/>
          <w:numId w:val="13"/>
        </w:numPr>
        <w:tabs>
          <w:tab w:val="left" w:pos="567"/>
        </w:tabs>
        <w:ind w:left="142" w:hanging="80"/>
        <w:jc w:val="center"/>
      </w:pPr>
      <w:bookmarkStart w:id="497" w:name="bookmark544"/>
      <w:bookmarkEnd w:id="497"/>
      <w:r w:rsidRPr="00CA34E3">
        <w:t xml:space="preserve">Способы информирования Заявителей о порядке подачи и рассмотрения жалобы, </w:t>
      </w:r>
    </w:p>
    <w:p w14:paraId="003F6C00" w14:textId="77777777" w:rsidR="005C5C9B" w:rsidRPr="00CA34E3" w:rsidRDefault="00E32B86" w:rsidP="007A0793">
      <w:pPr>
        <w:pStyle w:val="1"/>
        <w:tabs>
          <w:tab w:val="left" w:pos="567"/>
        </w:tabs>
        <w:ind w:left="142" w:firstLine="0"/>
        <w:jc w:val="center"/>
      </w:pPr>
      <w:r w:rsidRPr="00CA34E3">
        <w:t>в том числе с использованием Е</w:t>
      </w:r>
      <w:r w:rsidR="005E4B88" w:rsidRPr="00CA34E3">
        <w:t>П</w:t>
      </w:r>
      <w:r w:rsidRPr="00CA34E3">
        <w:t>ГУ</w:t>
      </w:r>
    </w:p>
    <w:p w14:paraId="1C1EF925" w14:textId="77777777" w:rsidR="005C5C9B" w:rsidRPr="00CA34E3" w:rsidRDefault="00E32B86" w:rsidP="00CA34E3">
      <w:pPr>
        <w:pStyle w:val="1"/>
        <w:numPr>
          <w:ilvl w:val="1"/>
          <w:numId w:val="13"/>
        </w:numPr>
        <w:tabs>
          <w:tab w:val="left" w:pos="1427"/>
        </w:tabs>
        <w:ind w:firstLine="720"/>
        <w:jc w:val="both"/>
      </w:pPr>
      <w:bookmarkStart w:id="498" w:name="bookmark545"/>
      <w:bookmarkEnd w:id="498"/>
      <w:r w:rsidRPr="00CA34E3">
        <w:t>Заявители информируются о порядке подачи и рассмотрении жалобы, в том числе с использованием ЕПГУ способами, предусмотренными подразделом</w:t>
      </w:r>
      <w:hyperlink w:anchor="bookmark67" w:tooltip="Current Document">
        <w:r w:rsidRPr="00CA34E3">
          <w:t xml:space="preserve"> 3 </w:t>
        </w:r>
      </w:hyperlink>
      <w:r w:rsidRPr="00CA34E3">
        <w:t>настоящего Административного регламента.</w:t>
      </w:r>
    </w:p>
    <w:p w14:paraId="6B48BC4F" w14:textId="77777777" w:rsidR="005C5C9B" w:rsidRPr="00CA34E3" w:rsidRDefault="00E32B86" w:rsidP="00CA34E3">
      <w:pPr>
        <w:pStyle w:val="1"/>
        <w:numPr>
          <w:ilvl w:val="1"/>
          <w:numId w:val="13"/>
        </w:numPr>
        <w:tabs>
          <w:tab w:val="left" w:pos="1427"/>
        </w:tabs>
        <w:ind w:firstLine="720"/>
        <w:jc w:val="both"/>
      </w:pPr>
      <w:bookmarkStart w:id="499" w:name="bookmark547"/>
      <w:bookmarkStart w:id="500" w:name="bookmark546"/>
      <w:bookmarkEnd w:id="499"/>
      <w:r w:rsidRPr="00CA34E3">
        <w:t>Информация, указанная в разделе V настоящего Административного регламента, подлежит обязательному размещению на ЕПГУ, официальном сайте Организации, а также в федеральной государственной информационной системе «Федеральный реестр государственных и муниципальных услуг (функций)», государственной информационной системе Нижегородской области «Реестр государственных и муниципальных услуг (функций) Нижегородской области».</w:t>
      </w:r>
      <w:bookmarkEnd w:id="500"/>
    </w:p>
    <w:p w14:paraId="606D0FF1" w14:textId="77777777" w:rsidR="005C5C9B" w:rsidRPr="00CA34E3" w:rsidRDefault="00E32B86" w:rsidP="007A0793">
      <w:pPr>
        <w:pStyle w:val="1"/>
        <w:numPr>
          <w:ilvl w:val="0"/>
          <w:numId w:val="13"/>
        </w:numPr>
        <w:tabs>
          <w:tab w:val="left" w:pos="567"/>
        </w:tabs>
        <w:ind w:left="142" w:hanging="142"/>
        <w:jc w:val="center"/>
      </w:pPr>
      <w:bookmarkStart w:id="501" w:name="bookmark548"/>
      <w:bookmarkEnd w:id="501"/>
      <w:r w:rsidRPr="00CA34E3">
        <w:t>Перечень нормативных правовых актов, регулирующих порядок досудебного (внесудебного) обжалования решений и действий (бездействия) Организации, работников Организации</w:t>
      </w:r>
    </w:p>
    <w:p w14:paraId="53098A75" w14:textId="77777777" w:rsidR="005C5C9B" w:rsidRPr="00CA34E3" w:rsidRDefault="00E32B86" w:rsidP="00CA34E3">
      <w:pPr>
        <w:pStyle w:val="1"/>
        <w:ind w:firstLine="720"/>
        <w:jc w:val="both"/>
        <w:sectPr w:rsidR="005C5C9B" w:rsidRPr="00CA34E3" w:rsidSect="00191F9F">
          <w:headerReference w:type="default" r:id="rId16"/>
          <w:pgSz w:w="11900" w:h="16840"/>
          <w:pgMar w:top="568" w:right="537" w:bottom="1085" w:left="1096" w:header="0" w:footer="657" w:gutter="0"/>
          <w:cols w:space="720"/>
          <w:noEndnote/>
          <w:docGrid w:linePitch="360"/>
        </w:sectPr>
      </w:pPr>
      <w:r w:rsidRPr="00CA34E3">
        <w:t xml:space="preserve">30.1. Досудебный (внесудебный) порядок обжалования действий (бездействия) и (или) решений, принятых в ходе представления </w:t>
      </w:r>
      <w:r w:rsidR="005E4B88" w:rsidRPr="00CA34E3">
        <w:t>Муниципальной</w:t>
      </w:r>
      <w:r w:rsidRPr="00CA34E3">
        <w:t xml:space="preserve"> услуги, осуществляется с</w:t>
      </w:r>
      <w:r w:rsidR="005E4B88" w:rsidRPr="00CA34E3">
        <w:t xml:space="preserve"> </w:t>
      </w:r>
      <w:r w:rsidRPr="00CA34E3">
        <w:t>соблюдением требований Феде</w:t>
      </w:r>
      <w:r w:rsidR="005E4B88" w:rsidRPr="00CA34E3">
        <w:t>рального закона от 27.07.2010 №</w:t>
      </w:r>
      <w:r w:rsidRPr="00CA34E3">
        <w:t>210-ФЗ «Об организации</w:t>
      </w:r>
      <w:r w:rsidR="005E4B88" w:rsidRPr="00CA34E3">
        <w:t xml:space="preserve"> </w:t>
      </w:r>
      <w:r w:rsidRPr="00CA34E3">
        <w:t>предоставления государственных и муниципальных услуг» в порядке, установленном законодательством Российской Федерации и Нижегородской области.</w:t>
      </w:r>
    </w:p>
    <w:p w14:paraId="301198A6" w14:textId="77777777" w:rsidR="005C5C9B" w:rsidRPr="00CA34E3" w:rsidRDefault="00E32B86" w:rsidP="00CA34E3">
      <w:pPr>
        <w:pStyle w:val="1"/>
        <w:ind w:left="5400" w:firstLine="0"/>
        <w:jc w:val="both"/>
      </w:pPr>
      <w:r w:rsidRPr="00CA34E3">
        <w:lastRenderedPageBreak/>
        <w:t>Приложение № 1</w:t>
      </w:r>
    </w:p>
    <w:p w14:paraId="2E19F298" w14:textId="77777777" w:rsidR="005C5C9B" w:rsidRPr="00CA34E3" w:rsidRDefault="00E32B86" w:rsidP="00CA34E3">
      <w:pPr>
        <w:pStyle w:val="1"/>
        <w:ind w:left="5400" w:firstLine="0"/>
        <w:jc w:val="both"/>
      </w:pPr>
      <w:r w:rsidRPr="00CA34E3">
        <w:t xml:space="preserve">к Административному регламенту предоставления </w:t>
      </w:r>
      <w:r w:rsidR="00065BEE" w:rsidRPr="00CA34E3">
        <w:t>Муниципальной</w:t>
      </w:r>
      <w:r w:rsidRPr="00CA34E3">
        <w:t xml:space="preserve"> услуги «</w:t>
      </w:r>
      <w:r w:rsidRPr="0011624F">
        <w:t xml:space="preserve">Запись на обучение по дополнительной </w:t>
      </w:r>
      <w:r w:rsidR="00AA6195" w:rsidRPr="0011624F">
        <w:t>обще</w:t>
      </w:r>
      <w:r w:rsidRPr="0011624F">
        <w:t>образовательной</w:t>
      </w:r>
      <w:r w:rsidRPr="00CA34E3">
        <w:t xml:space="preserve"> программе»</w:t>
      </w:r>
    </w:p>
    <w:p w14:paraId="347C8657" w14:textId="77777777" w:rsidR="007A0793" w:rsidRDefault="007A0793" w:rsidP="00CA34E3">
      <w:pPr>
        <w:pStyle w:val="1"/>
        <w:ind w:firstLine="0"/>
        <w:jc w:val="center"/>
      </w:pPr>
    </w:p>
    <w:p w14:paraId="283A7845" w14:textId="77777777" w:rsidR="005C5C9B" w:rsidRPr="009B7245" w:rsidRDefault="00E32B86" w:rsidP="00CA34E3">
      <w:pPr>
        <w:pStyle w:val="1"/>
        <w:ind w:firstLine="0"/>
        <w:jc w:val="center"/>
        <w:rPr>
          <w:b/>
        </w:rPr>
      </w:pPr>
      <w:r w:rsidRPr="009B7245">
        <w:rPr>
          <w:b/>
        </w:rPr>
        <w:t>Перечень нормативных правовых актов, регулирующих предоставление</w:t>
      </w:r>
      <w:r w:rsidRPr="009B7245">
        <w:rPr>
          <w:b/>
        </w:rPr>
        <w:br/>
      </w:r>
      <w:r w:rsidR="00065BEE" w:rsidRPr="009B7245">
        <w:rPr>
          <w:b/>
        </w:rPr>
        <w:t>Муниципальной</w:t>
      </w:r>
      <w:r w:rsidRPr="009B7245">
        <w:rPr>
          <w:b/>
        </w:rPr>
        <w:t xml:space="preserve"> услуги</w:t>
      </w:r>
    </w:p>
    <w:p w14:paraId="6624BF8A" w14:textId="5A76F689" w:rsidR="005C5C9B" w:rsidRDefault="00E32B86" w:rsidP="00CA34E3">
      <w:pPr>
        <w:pStyle w:val="1"/>
        <w:ind w:firstLine="0"/>
        <w:jc w:val="center"/>
      </w:pPr>
      <w:r w:rsidRPr="00CA34E3">
        <w:t>(с указанием их реквизитов и источников официального опубликования)</w:t>
      </w:r>
    </w:p>
    <w:p w14:paraId="20DCC515" w14:textId="77777777" w:rsidR="00191F9F" w:rsidRPr="00CA34E3" w:rsidRDefault="00191F9F" w:rsidP="00CA34E3">
      <w:pPr>
        <w:pStyle w:val="1"/>
        <w:ind w:firstLine="0"/>
        <w:jc w:val="center"/>
      </w:pPr>
    </w:p>
    <w:p w14:paraId="2AD4EE1F" w14:textId="77777777" w:rsidR="005C5C9B" w:rsidRPr="00CA34E3" w:rsidRDefault="00E32B86" w:rsidP="00CA34E3">
      <w:pPr>
        <w:pStyle w:val="1"/>
        <w:numPr>
          <w:ilvl w:val="0"/>
          <w:numId w:val="14"/>
        </w:numPr>
        <w:tabs>
          <w:tab w:val="left" w:pos="1436"/>
        </w:tabs>
        <w:ind w:firstLine="720"/>
        <w:jc w:val="both"/>
      </w:pPr>
      <w:bookmarkStart w:id="502" w:name="bookmark551"/>
      <w:bookmarkStart w:id="503" w:name="bookmark549"/>
      <w:bookmarkStart w:id="504" w:name="bookmark550"/>
      <w:bookmarkEnd w:id="502"/>
      <w:r w:rsidRPr="00CA34E3">
        <w:t>Конституция Российской Федерации, принятая всенародным голосованием 12.12.1993 («Российская газета», № 237, 25.12.1993);</w:t>
      </w:r>
      <w:bookmarkEnd w:id="503"/>
      <w:bookmarkEnd w:id="504"/>
    </w:p>
    <w:p w14:paraId="45BFDEB2" w14:textId="77777777" w:rsidR="005C5C9B" w:rsidRPr="00CA34E3" w:rsidRDefault="00E32B86" w:rsidP="00CA34E3">
      <w:pPr>
        <w:pStyle w:val="1"/>
        <w:numPr>
          <w:ilvl w:val="0"/>
          <w:numId w:val="14"/>
        </w:numPr>
        <w:tabs>
          <w:tab w:val="left" w:pos="1436"/>
        </w:tabs>
        <w:ind w:firstLine="720"/>
        <w:jc w:val="both"/>
      </w:pPr>
      <w:bookmarkStart w:id="505" w:name="bookmark552"/>
      <w:bookmarkEnd w:id="505"/>
      <w:r w:rsidRPr="00CA34E3">
        <w:t>Конвенция о правах ребенка, одобренная Генеральной Ассамблеей ООН 20.11.1989 («Сборник международных договоров СССР», выпуск XLVI, 1993);</w:t>
      </w:r>
    </w:p>
    <w:p w14:paraId="6CCF3EC8" w14:textId="77777777" w:rsidR="005C5C9B" w:rsidRPr="00CA34E3" w:rsidRDefault="00E32B86" w:rsidP="00CA34E3">
      <w:pPr>
        <w:pStyle w:val="1"/>
        <w:numPr>
          <w:ilvl w:val="0"/>
          <w:numId w:val="14"/>
        </w:numPr>
        <w:tabs>
          <w:tab w:val="left" w:pos="1436"/>
          <w:tab w:val="left" w:pos="5381"/>
        </w:tabs>
        <w:ind w:firstLine="720"/>
        <w:jc w:val="both"/>
      </w:pPr>
      <w:bookmarkStart w:id="506" w:name="bookmark553"/>
      <w:bookmarkEnd w:id="506"/>
      <w:r w:rsidRPr="00CA34E3">
        <w:t>Федеральный закон от 29.12.2012</w:t>
      </w:r>
      <w:r w:rsidRPr="00CA34E3">
        <w:tab/>
        <w:t>№ 273-ФЗ «Об образовании в Российской</w:t>
      </w:r>
    </w:p>
    <w:p w14:paraId="65A882FA" w14:textId="77777777" w:rsidR="005C5C9B" w:rsidRPr="00CA34E3" w:rsidRDefault="00E32B86" w:rsidP="00CA34E3">
      <w:pPr>
        <w:pStyle w:val="1"/>
        <w:ind w:firstLine="0"/>
        <w:jc w:val="both"/>
      </w:pPr>
      <w:r w:rsidRPr="00CA34E3">
        <w:t xml:space="preserve">Федерации» (Официальный интернет-портал правовой информации </w:t>
      </w:r>
      <w:hyperlink r:id="rId17" w:history="1">
        <w:r w:rsidRPr="00CA34E3">
          <w:t>http://www.pravo.gov.ru</w:t>
        </w:r>
      </w:hyperlink>
      <w:r w:rsidRPr="00CA34E3">
        <w:t>, 30.12.2012, «Собрание законодательства Российской Федерации», 31.12.2012, № 53 (ч. 1), ст. 7598, «Российская газета», № 303, 31.12.2012);</w:t>
      </w:r>
    </w:p>
    <w:p w14:paraId="0CB5A8A2" w14:textId="77777777" w:rsidR="005C5C9B" w:rsidRPr="00CA34E3" w:rsidRDefault="00E32B86" w:rsidP="00CA34E3">
      <w:pPr>
        <w:pStyle w:val="1"/>
        <w:numPr>
          <w:ilvl w:val="0"/>
          <w:numId w:val="14"/>
        </w:numPr>
        <w:tabs>
          <w:tab w:val="left" w:pos="1436"/>
        </w:tabs>
        <w:ind w:firstLine="720"/>
        <w:jc w:val="both"/>
      </w:pPr>
      <w:bookmarkStart w:id="507" w:name="bookmark554"/>
      <w:bookmarkEnd w:id="507"/>
      <w:r w:rsidRPr="00CA34E3">
        <w:t>Федеральный закон от 04.12.2007 № 329-ФЗ «О физической культуре и спорте</w:t>
      </w:r>
    </w:p>
    <w:p w14:paraId="30131356" w14:textId="77777777" w:rsidR="005C5C9B" w:rsidRPr="00CA34E3" w:rsidRDefault="00E32B86" w:rsidP="00CA34E3">
      <w:pPr>
        <w:pStyle w:val="1"/>
        <w:tabs>
          <w:tab w:val="left" w:pos="4147"/>
          <w:tab w:val="left" w:pos="4546"/>
          <w:tab w:val="left" w:pos="9378"/>
        </w:tabs>
        <w:ind w:firstLine="0"/>
        <w:jc w:val="both"/>
      </w:pPr>
      <w:r w:rsidRPr="00CA34E3">
        <w:t>в Российской Федерации» («Российская газета», № 276, 08.12.2007, «Собрание законодательства Росси</w:t>
      </w:r>
      <w:r w:rsidR="00065BEE" w:rsidRPr="00CA34E3">
        <w:t>йской Федерации», 10.12.2007,</w:t>
      </w:r>
      <w:r w:rsidR="00065BEE" w:rsidRPr="00CA34E3">
        <w:tab/>
        <w:t>№</w:t>
      </w:r>
      <w:r w:rsidRPr="00CA34E3">
        <w:t>50, ст. 6242, «Парламентская газета», №</w:t>
      </w:r>
      <w:r w:rsidR="00065BEE" w:rsidRPr="00CA34E3">
        <w:t xml:space="preserve"> </w:t>
      </w:r>
      <w:r w:rsidRPr="00CA34E3">
        <w:t>178-180,</w:t>
      </w:r>
    </w:p>
    <w:p w14:paraId="66D9A4D4" w14:textId="77777777" w:rsidR="005C5C9B" w:rsidRPr="00CA34E3" w:rsidRDefault="00E32B86" w:rsidP="00CA34E3">
      <w:pPr>
        <w:pStyle w:val="1"/>
        <w:ind w:firstLine="0"/>
        <w:jc w:val="both"/>
      </w:pPr>
      <w:r w:rsidRPr="00CA34E3">
        <w:t>14.12.2007);</w:t>
      </w:r>
    </w:p>
    <w:p w14:paraId="46954A02" w14:textId="77777777" w:rsidR="005C5C9B" w:rsidRPr="00CA34E3" w:rsidRDefault="00E32B86" w:rsidP="00CA34E3">
      <w:pPr>
        <w:pStyle w:val="1"/>
        <w:numPr>
          <w:ilvl w:val="0"/>
          <w:numId w:val="14"/>
        </w:numPr>
        <w:tabs>
          <w:tab w:val="left" w:pos="1436"/>
        </w:tabs>
        <w:ind w:firstLine="720"/>
        <w:jc w:val="both"/>
      </w:pPr>
      <w:bookmarkStart w:id="508" w:name="bookmark555"/>
      <w:bookmarkEnd w:id="508"/>
      <w:r w:rsidRPr="00CA34E3">
        <w:t>Федеральный закон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 «Парламентская газета», № 186, 08.10.2003, «Российская газета», № 202, 08.10.2003);</w:t>
      </w:r>
    </w:p>
    <w:p w14:paraId="68450544" w14:textId="77777777" w:rsidR="005C5C9B" w:rsidRPr="00CA34E3" w:rsidRDefault="00E32B86" w:rsidP="00CA34E3">
      <w:pPr>
        <w:pStyle w:val="1"/>
        <w:numPr>
          <w:ilvl w:val="0"/>
          <w:numId w:val="14"/>
        </w:numPr>
        <w:tabs>
          <w:tab w:val="left" w:pos="1436"/>
        </w:tabs>
        <w:ind w:firstLine="720"/>
        <w:jc w:val="both"/>
      </w:pPr>
      <w:bookmarkStart w:id="509" w:name="bookmark556"/>
      <w:bookmarkEnd w:id="509"/>
      <w:r w:rsidRPr="00CA34E3">
        <w:t>Федеральный закон от 02.05.2006 № 59-ФЗ «О порядке рассмотрения обращений</w:t>
      </w:r>
    </w:p>
    <w:p w14:paraId="3AE7FA0A" w14:textId="77777777" w:rsidR="005C5C9B" w:rsidRPr="00CA34E3" w:rsidRDefault="00E32B86" w:rsidP="00CA34E3">
      <w:pPr>
        <w:pStyle w:val="1"/>
        <w:tabs>
          <w:tab w:val="left" w:pos="7152"/>
          <w:tab w:val="left" w:pos="7699"/>
        </w:tabs>
        <w:ind w:firstLine="0"/>
        <w:jc w:val="both"/>
      </w:pPr>
      <w:r w:rsidRPr="00CA34E3">
        <w:t>граждан Российской Федерации» («Российская газета», №</w:t>
      </w:r>
      <w:r w:rsidRPr="00CA34E3">
        <w:tab/>
        <w:t>95,</w:t>
      </w:r>
      <w:r w:rsidRPr="00CA34E3">
        <w:tab/>
        <w:t>05.05.2006, «Собрание</w:t>
      </w:r>
    </w:p>
    <w:p w14:paraId="70702088" w14:textId="77777777" w:rsidR="005C5C9B" w:rsidRPr="00CA34E3" w:rsidRDefault="00E32B86" w:rsidP="00CA34E3">
      <w:pPr>
        <w:pStyle w:val="1"/>
        <w:ind w:firstLine="0"/>
        <w:jc w:val="both"/>
      </w:pPr>
      <w:r w:rsidRPr="00CA34E3">
        <w:t>законодательства Российской Федерации», 08.05.2006 № 19, ст. 2060, «Парламентская газета», № 70-71, 11.05.2006);</w:t>
      </w:r>
    </w:p>
    <w:p w14:paraId="189CE583" w14:textId="77777777" w:rsidR="005C5C9B" w:rsidRPr="00CA34E3" w:rsidRDefault="00E32B86" w:rsidP="00CA34E3">
      <w:pPr>
        <w:pStyle w:val="1"/>
        <w:numPr>
          <w:ilvl w:val="0"/>
          <w:numId w:val="14"/>
        </w:numPr>
        <w:tabs>
          <w:tab w:val="left" w:pos="1436"/>
          <w:tab w:val="left" w:pos="5650"/>
          <w:tab w:val="left" w:pos="6139"/>
        </w:tabs>
        <w:ind w:firstLine="720"/>
        <w:jc w:val="both"/>
      </w:pPr>
      <w:bookmarkStart w:id="510" w:name="bookmark557"/>
      <w:bookmarkEnd w:id="510"/>
      <w:r w:rsidRPr="00CA34E3">
        <w:t>Федеральный закон от 27.07.2006</w:t>
      </w:r>
      <w:r w:rsidRPr="00CA34E3">
        <w:tab/>
        <w:t>№</w:t>
      </w:r>
      <w:r w:rsidRPr="00CA34E3">
        <w:tab/>
        <w:t>152-ФЗ «О персональных данных»</w:t>
      </w:r>
    </w:p>
    <w:p w14:paraId="561D9FD7" w14:textId="77777777" w:rsidR="005C5C9B" w:rsidRPr="00CA34E3" w:rsidRDefault="00E32B86" w:rsidP="00CA34E3">
      <w:pPr>
        <w:pStyle w:val="1"/>
        <w:ind w:firstLine="0"/>
        <w:jc w:val="both"/>
      </w:pPr>
      <w:r w:rsidRPr="00CA34E3">
        <w:t>(«Российская газета», № 165, 29.07.2006, «Собрание законодательства Российской Федерации», 31.07.2006, № 31 (1 ч.), ст. 3451, «Парламентская газета», № 126-127, 03.08.2006);</w:t>
      </w:r>
    </w:p>
    <w:p w14:paraId="4989DF5C" w14:textId="77777777" w:rsidR="005C5C9B" w:rsidRPr="00CA34E3" w:rsidRDefault="00E32B86" w:rsidP="00CA34E3">
      <w:pPr>
        <w:pStyle w:val="1"/>
        <w:numPr>
          <w:ilvl w:val="0"/>
          <w:numId w:val="14"/>
        </w:numPr>
        <w:tabs>
          <w:tab w:val="left" w:pos="1436"/>
        </w:tabs>
        <w:ind w:firstLine="720"/>
        <w:jc w:val="both"/>
      </w:pPr>
      <w:bookmarkStart w:id="511" w:name="bookmark558"/>
      <w:bookmarkEnd w:id="511"/>
      <w:r w:rsidRPr="00CA34E3">
        <w:t>Федеральный закон от 25.07.2002 № 115-ФЗ «О правовом положении иностранных граждан в Российской Федерации» («Собрание законодательства Российской Федерации», 29.07.2002, № 30, ст. 3032, «Российская газета», № 140, 31.07.2002, «Парламентская газета», № 144, 31.07.2002);</w:t>
      </w:r>
    </w:p>
    <w:p w14:paraId="494AA79C" w14:textId="77777777" w:rsidR="005C5C9B" w:rsidRPr="00CA34E3" w:rsidRDefault="00E32B86" w:rsidP="00CA34E3">
      <w:pPr>
        <w:pStyle w:val="1"/>
        <w:numPr>
          <w:ilvl w:val="0"/>
          <w:numId w:val="14"/>
        </w:numPr>
        <w:tabs>
          <w:tab w:val="left" w:pos="1436"/>
        </w:tabs>
        <w:ind w:firstLine="720"/>
        <w:jc w:val="both"/>
      </w:pPr>
      <w:bookmarkStart w:id="512" w:name="bookmark559"/>
      <w:bookmarkEnd w:id="512"/>
      <w:r w:rsidRPr="00CA34E3">
        <w:t>Семейный кодекс Российской Федерации от 29.12.1995 № 223-ФЗ («Собрание законодательства Российской Федерации», 01.01.1996, № 1, ст. 16, «Российская газета», № 17, 27.01.1996);</w:t>
      </w:r>
    </w:p>
    <w:p w14:paraId="500CE7AF" w14:textId="77777777" w:rsidR="005C5C9B" w:rsidRPr="00CA34E3" w:rsidRDefault="00E32B86" w:rsidP="00CA34E3">
      <w:pPr>
        <w:pStyle w:val="1"/>
        <w:numPr>
          <w:ilvl w:val="0"/>
          <w:numId w:val="14"/>
        </w:numPr>
        <w:tabs>
          <w:tab w:val="left" w:pos="1436"/>
        </w:tabs>
        <w:ind w:firstLine="720"/>
        <w:jc w:val="both"/>
      </w:pPr>
      <w:bookmarkStart w:id="513" w:name="bookmark560"/>
      <w:bookmarkEnd w:id="513"/>
      <w:r w:rsidRPr="00CA34E3">
        <w:t>постановление Правительства Российской Федерации от 10.07.2013</w:t>
      </w:r>
      <w:r w:rsidR="00065BEE" w:rsidRPr="00CA34E3">
        <w:t xml:space="preserve"> </w:t>
      </w:r>
      <w:r w:rsidRPr="00CA34E3">
        <w:t>№584</w:t>
      </w:r>
      <w:r w:rsidR="00065BEE" w:rsidRPr="00CA34E3">
        <w:t xml:space="preserve"> </w:t>
      </w:r>
      <w:r w:rsidRPr="00CA34E3">
        <w:t xml:space="preserve">«Об использовании федеральной государственной информационной системы «Единая система идентификации и аутентификации в инфраструктуре, обеспечивающей информационно - технологическое взаимодействие информационных систем, используемых для предоставления государственных и муниципальных услуг в электронной форме» (Официальный интернет-портал правовой информации </w:t>
      </w:r>
      <w:hyperlink r:id="rId18" w:history="1">
        <w:r w:rsidRPr="00CA34E3">
          <w:t>http://www.pravo.gov.ru</w:t>
        </w:r>
      </w:hyperlink>
      <w:r w:rsidRPr="00CA34E3">
        <w:t>, 20.07.2013, «Собрание законодательства Российской Федерации», 29.07.2013, № 30 (часть II), ст. 4108);</w:t>
      </w:r>
    </w:p>
    <w:p w14:paraId="1A210084" w14:textId="77777777" w:rsidR="005C5C9B" w:rsidRPr="00CA34E3" w:rsidRDefault="00E32B86" w:rsidP="00CA34E3">
      <w:pPr>
        <w:pStyle w:val="1"/>
        <w:numPr>
          <w:ilvl w:val="0"/>
          <w:numId w:val="14"/>
        </w:numPr>
        <w:tabs>
          <w:tab w:val="left" w:pos="1436"/>
          <w:tab w:val="left" w:pos="9378"/>
          <w:tab w:val="left" w:pos="9835"/>
        </w:tabs>
        <w:ind w:firstLine="720"/>
        <w:jc w:val="both"/>
      </w:pPr>
      <w:bookmarkStart w:id="514" w:name="bookmark561"/>
      <w:bookmarkEnd w:id="514"/>
      <w:r w:rsidRPr="00CA34E3">
        <w:lastRenderedPageBreak/>
        <w:t>постановление Правительства Российской Федерации от 28.11.2011</w:t>
      </w:r>
      <w:r w:rsidRPr="00CA34E3">
        <w:tab/>
        <w:t>№</w:t>
      </w:r>
      <w:r w:rsidRPr="00CA34E3">
        <w:tab/>
        <w:t>977</w:t>
      </w:r>
    </w:p>
    <w:p w14:paraId="7F1D768E" w14:textId="77777777" w:rsidR="005C5C9B" w:rsidRPr="00CA34E3" w:rsidRDefault="00E32B86" w:rsidP="00CA34E3">
      <w:pPr>
        <w:pStyle w:val="1"/>
        <w:ind w:firstLine="0"/>
        <w:jc w:val="both"/>
      </w:pPr>
      <w:r w:rsidRPr="00CA34E3">
        <w:t>«О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(«Собрание законодательства Российской Федерации», 05.12.2011, № 49 (ч. 5), ст. 7284»);</w:t>
      </w:r>
    </w:p>
    <w:p w14:paraId="285A250A" w14:textId="77777777" w:rsidR="005C5C9B" w:rsidRPr="00CA34E3" w:rsidRDefault="00E32B86" w:rsidP="00CA34E3">
      <w:pPr>
        <w:pStyle w:val="1"/>
        <w:numPr>
          <w:ilvl w:val="0"/>
          <w:numId w:val="14"/>
        </w:numPr>
        <w:tabs>
          <w:tab w:val="left" w:pos="1430"/>
        </w:tabs>
        <w:ind w:firstLine="720"/>
        <w:jc w:val="both"/>
      </w:pPr>
      <w:bookmarkStart w:id="515" w:name="bookmark562"/>
      <w:bookmarkEnd w:id="515"/>
      <w:r w:rsidRPr="00CA34E3">
        <w:t xml:space="preserve">приказ Министерства просвещения Российской Федерации от 09.11.2018 № 196 «Об утверждении Порядка организации и осуществления образовательной деятельности по дополнительным общеобразовательным программам» (Официальный интернет-портал правовой информации </w:t>
      </w:r>
      <w:hyperlink r:id="rId19" w:history="1">
        <w:r w:rsidRPr="00CA34E3">
          <w:t>http://www.pravo.gov.ru</w:t>
        </w:r>
      </w:hyperlink>
      <w:r w:rsidRPr="00CA34E3">
        <w:t>, 30.11.2018);</w:t>
      </w:r>
    </w:p>
    <w:p w14:paraId="783F1068" w14:textId="28CB477A" w:rsidR="005C5C9B" w:rsidRPr="00CA34E3" w:rsidRDefault="00E32B86" w:rsidP="00CA34E3">
      <w:pPr>
        <w:pStyle w:val="1"/>
        <w:numPr>
          <w:ilvl w:val="0"/>
          <w:numId w:val="14"/>
        </w:numPr>
        <w:tabs>
          <w:tab w:val="left" w:pos="1430"/>
        </w:tabs>
        <w:ind w:firstLine="0"/>
        <w:jc w:val="both"/>
      </w:pPr>
      <w:bookmarkStart w:id="516" w:name="bookmark563"/>
      <w:bookmarkEnd w:id="516"/>
      <w:r w:rsidRPr="00CA34E3">
        <w:t>распоряжение Правительства Нижегородской области от 11.11.2019 № 1191-р «О</w:t>
      </w:r>
      <w:r w:rsidR="00191F9F">
        <w:t xml:space="preserve"> </w:t>
      </w:r>
      <w:r w:rsidRPr="00CA34E3">
        <w:t>внедрении на территории Нижегородской области системы персонифицированного финансирования</w:t>
      </w:r>
      <w:r w:rsidR="00191F9F">
        <w:t xml:space="preserve"> </w:t>
      </w:r>
      <w:r w:rsidRPr="00CA34E3">
        <w:t>дополнительного образования</w:t>
      </w:r>
      <w:r w:rsidRPr="00CA34E3">
        <w:tab/>
        <w:t>детей</w:t>
      </w:r>
      <w:r w:rsidRPr="00CA34E3">
        <w:tab/>
        <w:t>на</w:t>
      </w:r>
      <w:r w:rsidRPr="00CA34E3">
        <w:tab/>
        <w:t>основе сертификатов</w:t>
      </w:r>
      <w:r w:rsidR="00191F9F">
        <w:t xml:space="preserve"> </w:t>
      </w:r>
      <w:r w:rsidRPr="00CA34E3">
        <w:t>персонифицированного финансирования дополнительного образования детей, обучающихся по дополнительным общеобразовательным программам»;</w:t>
      </w:r>
    </w:p>
    <w:p w14:paraId="26655520" w14:textId="77777777" w:rsidR="005C5C9B" w:rsidRPr="00CA34E3" w:rsidRDefault="00E32B86" w:rsidP="00191F9F">
      <w:pPr>
        <w:pStyle w:val="1"/>
        <w:numPr>
          <w:ilvl w:val="0"/>
          <w:numId w:val="14"/>
        </w:numPr>
        <w:tabs>
          <w:tab w:val="left" w:pos="1276"/>
        </w:tabs>
        <w:ind w:firstLine="720"/>
        <w:jc w:val="both"/>
      </w:pPr>
      <w:bookmarkStart w:id="517" w:name="bookmark564"/>
      <w:bookmarkStart w:id="518" w:name="bookmark565"/>
      <w:bookmarkEnd w:id="517"/>
      <w:bookmarkEnd w:id="518"/>
      <w:r w:rsidRPr="00CA34E3">
        <w:t>Устав Организации;</w:t>
      </w:r>
    </w:p>
    <w:p w14:paraId="187F8378" w14:textId="77777777" w:rsidR="005C5C9B" w:rsidRPr="00CA34E3" w:rsidRDefault="00E32B86" w:rsidP="00CA34E3">
      <w:pPr>
        <w:pStyle w:val="1"/>
        <w:numPr>
          <w:ilvl w:val="0"/>
          <w:numId w:val="14"/>
        </w:numPr>
        <w:tabs>
          <w:tab w:val="left" w:pos="1234"/>
        </w:tabs>
        <w:ind w:firstLine="720"/>
        <w:jc w:val="both"/>
        <w:sectPr w:rsidR="005C5C9B" w:rsidRPr="00CA34E3" w:rsidSect="00191F9F">
          <w:pgSz w:w="11900" w:h="16840"/>
          <w:pgMar w:top="709" w:right="678" w:bottom="1248" w:left="960" w:header="0" w:footer="820" w:gutter="0"/>
          <w:cols w:space="720"/>
          <w:noEndnote/>
          <w:docGrid w:linePitch="360"/>
        </w:sectPr>
      </w:pPr>
      <w:bookmarkStart w:id="519" w:name="bookmark566"/>
      <w:bookmarkEnd w:id="519"/>
      <w:r w:rsidRPr="00CA34E3">
        <w:t>локальные правовые акты Организации.</w:t>
      </w:r>
    </w:p>
    <w:p w14:paraId="6EE35A13" w14:textId="77777777" w:rsidR="005C5C9B" w:rsidRPr="00CA34E3" w:rsidRDefault="00E32B86" w:rsidP="00CA34E3">
      <w:pPr>
        <w:pStyle w:val="1"/>
        <w:ind w:left="5400" w:firstLine="0"/>
        <w:jc w:val="both"/>
      </w:pPr>
      <w:r w:rsidRPr="00CA34E3">
        <w:lastRenderedPageBreak/>
        <w:t>Приложение № 2</w:t>
      </w:r>
    </w:p>
    <w:p w14:paraId="23036FAF" w14:textId="6796E8CF" w:rsidR="005C5C9B" w:rsidRDefault="00E32B86" w:rsidP="00CA34E3">
      <w:pPr>
        <w:pStyle w:val="1"/>
        <w:ind w:left="5400" w:firstLine="0"/>
        <w:jc w:val="both"/>
      </w:pPr>
      <w:r w:rsidRPr="00CA34E3">
        <w:t xml:space="preserve">к Административному регламенту предоставления </w:t>
      </w:r>
      <w:r w:rsidR="00065BEE" w:rsidRPr="00CA34E3">
        <w:t>Муниципальной</w:t>
      </w:r>
      <w:r w:rsidRPr="00CA34E3">
        <w:t xml:space="preserve"> услуги «Запись на обучение по дополнительной </w:t>
      </w:r>
      <w:r w:rsidR="0011624F">
        <w:t>обще</w:t>
      </w:r>
      <w:r w:rsidRPr="00CA34E3">
        <w:t>образовательной программе»</w:t>
      </w:r>
    </w:p>
    <w:p w14:paraId="55E04BE3" w14:textId="00FAE08E" w:rsidR="005C5C9B" w:rsidRDefault="00E32B86" w:rsidP="00CA34E3">
      <w:pPr>
        <w:pStyle w:val="1"/>
        <w:ind w:firstLine="0"/>
        <w:jc w:val="center"/>
      </w:pPr>
      <w:bookmarkStart w:id="520" w:name="bookmark567"/>
      <w:bookmarkStart w:id="521" w:name="bookmark568"/>
      <w:r w:rsidRPr="00CA34E3">
        <w:t xml:space="preserve">Форма Запроса о предоставлении </w:t>
      </w:r>
      <w:r w:rsidR="00065BEE" w:rsidRPr="00CA34E3">
        <w:t>Муниципальной</w:t>
      </w:r>
      <w:r w:rsidRPr="00CA34E3">
        <w:t xml:space="preserve"> услуги</w:t>
      </w:r>
      <w:bookmarkEnd w:id="520"/>
      <w:bookmarkEnd w:id="521"/>
    </w:p>
    <w:p w14:paraId="33854BDA" w14:textId="63DC274A" w:rsidR="008B2C1E" w:rsidRPr="00CA34E3" w:rsidRDefault="008010F6" w:rsidP="008010F6">
      <w:pPr>
        <w:pStyle w:val="1"/>
        <w:ind w:firstLine="0"/>
        <w:jc w:val="right"/>
      </w:pPr>
      <w:r>
        <w:t>______________________________________________</w:t>
      </w:r>
    </w:p>
    <w:p w14:paraId="18CC2FF7" w14:textId="77777777" w:rsidR="005C5C9B" w:rsidRPr="00CA34E3" w:rsidRDefault="00E32B86" w:rsidP="008010F6">
      <w:pPr>
        <w:pStyle w:val="1"/>
        <w:ind w:left="6220" w:firstLine="0"/>
        <w:jc w:val="both"/>
      </w:pPr>
      <w:r w:rsidRPr="00CA34E3">
        <w:t>(наименование Организации)</w:t>
      </w:r>
    </w:p>
    <w:p w14:paraId="6C58CACE" w14:textId="77777777" w:rsidR="005C5C9B" w:rsidRPr="00CA34E3" w:rsidRDefault="00E32B86" w:rsidP="008010F6">
      <w:pPr>
        <w:pStyle w:val="1"/>
        <w:tabs>
          <w:tab w:val="left" w:leader="underscore" w:pos="5525"/>
        </w:tabs>
        <w:ind w:firstLine="0"/>
        <w:jc w:val="right"/>
      </w:pPr>
      <w:r w:rsidRPr="00CA34E3">
        <w:tab/>
        <w:t>,</w:t>
      </w:r>
    </w:p>
    <w:p w14:paraId="256923E5" w14:textId="77777777" w:rsidR="006D46B5" w:rsidRPr="00CA34E3" w:rsidRDefault="00E32B86" w:rsidP="008010F6">
      <w:pPr>
        <w:pStyle w:val="1"/>
        <w:ind w:firstLine="0"/>
        <w:jc w:val="right"/>
      </w:pPr>
      <w:r w:rsidRPr="00CA34E3">
        <w:t xml:space="preserve">Ф.И.О. (наименование) Заявителя (представителя Заявителя), </w:t>
      </w:r>
    </w:p>
    <w:p w14:paraId="4D92C0C3" w14:textId="77777777" w:rsidR="006D46B5" w:rsidRPr="00CA34E3" w:rsidRDefault="006D46B5" w:rsidP="008010F6">
      <w:pPr>
        <w:pStyle w:val="1"/>
        <w:ind w:firstLine="0"/>
        <w:jc w:val="right"/>
      </w:pPr>
      <w:r w:rsidRPr="00CA34E3">
        <w:t>_________________________________________________</w:t>
      </w:r>
    </w:p>
    <w:p w14:paraId="11F9D800" w14:textId="77777777" w:rsidR="005C5C9B" w:rsidRPr="00CA34E3" w:rsidRDefault="00E32B86" w:rsidP="008010F6">
      <w:pPr>
        <w:pStyle w:val="1"/>
        <w:ind w:firstLine="0"/>
        <w:jc w:val="right"/>
      </w:pPr>
      <w:r w:rsidRPr="00CA34E3">
        <w:t>почтовый адрес (при необходимости)</w:t>
      </w:r>
    </w:p>
    <w:p w14:paraId="38E045B4" w14:textId="77777777" w:rsidR="005C5C9B" w:rsidRPr="00CA34E3" w:rsidRDefault="00E32B86" w:rsidP="008010F6">
      <w:pPr>
        <w:pStyle w:val="1"/>
        <w:tabs>
          <w:tab w:val="left" w:leader="underscore" w:pos="5525"/>
        </w:tabs>
        <w:ind w:firstLine="0"/>
        <w:jc w:val="right"/>
      </w:pPr>
      <w:r w:rsidRPr="00CA34E3">
        <w:tab/>
        <w:t>,</w:t>
      </w:r>
    </w:p>
    <w:p w14:paraId="0EDECBBB" w14:textId="77777777" w:rsidR="005C5C9B" w:rsidRPr="00CA34E3" w:rsidRDefault="00E32B86" w:rsidP="008010F6">
      <w:pPr>
        <w:pStyle w:val="1"/>
        <w:ind w:firstLine="0"/>
        <w:jc w:val="right"/>
      </w:pPr>
      <w:r w:rsidRPr="00CA34E3">
        <w:t>(контактный телефон)</w:t>
      </w:r>
    </w:p>
    <w:p w14:paraId="143A8766" w14:textId="77777777" w:rsidR="005C5C9B" w:rsidRPr="00CA34E3" w:rsidRDefault="00E32B86" w:rsidP="008010F6">
      <w:pPr>
        <w:pStyle w:val="1"/>
        <w:tabs>
          <w:tab w:val="left" w:leader="underscore" w:pos="5525"/>
        </w:tabs>
        <w:ind w:firstLine="0"/>
        <w:jc w:val="right"/>
      </w:pPr>
      <w:r w:rsidRPr="00CA34E3">
        <w:tab/>
        <w:t>,</w:t>
      </w:r>
    </w:p>
    <w:p w14:paraId="24690BF4" w14:textId="77777777" w:rsidR="00065BEE" w:rsidRPr="00CA34E3" w:rsidRDefault="00E32B86" w:rsidP="008010F6">
      <w:pPr>
        <w:pStyle w:val="1"/>
        <w:ind w:firstLine="0"/>
        <w:jc w:val="right"/>
      </w:pPr>
      <w:r w:rsidRPr="00CA34E3">
        <w:t>(адрес электронной почты)</w:t>
      </w:r>
    </w:p>
    <w:p w14:paraId="6CFC5672" w14:textId="77777777" w:rsidR="00065BEE" w:rsidRPr="00CA34E3" w:rsidRDefault="00065BEE" w:rsidP="008010F6">
      <w:pPr>
        <w:pStyle w:val="1"/>
        <w:ind w:firstLine="0"/>
        <w:jc w:val="right"/>
      </w:pPr>
      <w:r w:rsidRPr="00CA34E3">
        <w:t>_______________________________________________</w:t>
      </w:r>
      <w:r w:rsidR="00E32B86" w:rsidRPr="00CA34E3">
        <w:t xml:space="preserve"> </w:t>
      </w:r>
    </w:p>
    <w:p w14:paraId="278D4635" w14:textId="77777777" w:rsidR="00065BEE" w:rsidRPr="00CA34E3" w:rsidRDefault="00E32B86" w:rsidP="008010F6">
      <w:pPr>
        <w:pStyle w:val="1"/>
        <w:ind w:firstLine="0"/>
        <w:jc w:val="right"/>
      </w:pPr>
      <w:r w:rsidRPr="00CA34E3">
        <w:t>(реквизиты документа, удостоверяющего личность)</w:t>
      </w:r>
    </w:p>
    <w:p w14:paraId="71CB1D38" w14:textId="77777777" w:rsidR="006D46B5" w:rsidRPr="00CA34E3" w:rsidRDefault="006D46B5" w:rsidP="008010F6">
      <w:pPr>
        <w:pStyle w:val="1"/>
        <w:ind w:firstLine="0"/>
        <w:jc w:val="right"/>
      </w:pPr>
      <w:r w:rsidRPr="00CA34E3">
        <w:t>_________________________________________________________</w:t>
      </w:r>
    </w:p>
    <w:p w14:paraId="38908715" w14:textId="77777777" w:rsidR="008010F6" w:rsidRDefault="00E32B86" w:rsidP="008010F6">
      <w:pPr>
        <w:pStyle w:val="1"/>
        <w:ind w:firstLine="0"/>
        <w:jc w:val="right"/>
      </w:pPr>
      <w:r w:rsidRPr="00CA34E3">
        <w:t>(реквизиты документа, подтверждающего</w:t>
      </w:r>
      <w:r w:rsidR="008010F6" w:rsidRPr="008010F6">
        <w:t xml:space="preserve"> </w:t>
      </w:r>
    </w:p>
    <w:p w14:paraId="182CCF81" w14:textId="1B9B0FF1" w:rsidR="005C5C9B" w:rsidRPr="00CA34E3" w:rsidRDefault="008010F6" w:rsidP="008010F6">
      <w:pPr>
        <w:pStyle w:val="1"/>
        <w:ind w:firstLine="0"/>
        <w:jc w:val="right"/>
      </w:pPr>
      <w:r w:rsidRPr="00CA34E3">
        <w:t>полномочия представителя Заявителя</w:t>
      </w:r>
      <w:r>
        <w:t>)</w:t>
      </w:r>
    </w:p>
    <w:p w14:paraId="750A71CE" w14:textId="77777777" w:rsidR="005C5C9B" w:rsidRPr="00CA34E3" w:rsidRDefault="00E32B86" w:rsidP="008010F6">
      <w:pPr>
        <w:pStyle w:val="24"/>
        <w:keepNext/>
        <w:keepLines/>
        <w:spacing w:after="0"/>
      </w:pPr>
      <w:bookmarkStart w:id="522" w:name="bookmark569"/>
      <w:bookmarkStart w:id="523" w:name="bookmark570"/>
      <w:bookmarkStart w:id="524" w:name="bookmark571"/>
      <w:r w:rsidRPr="00CA34E3">
        <w:t xml:space="preserve">Запрос о предоставлении </w:t>
      </w:r>
      <w:r w:rsidR="006D46B5" w:rsidRPr="00CA34E3">
        <w:t>Муниципальной</w:t>
      </w:r>
      <w:r w:rsidRPr="00CA34E3">
        <w:t xml:space="preserve"> услуги</w:t>
      </w:r>
      <w:bookmarkEnd w:id="522"/>
      <w:bookmarkEnd w:id="523"/>
      <w:bookmarkEnd w:id="524"/>
    </w:p>
    <w:p w14:paraId="2CBCD76F" w14:textId="14748E32" w:rsidR="005C5C9B" w:rsidRDefault="00E32B86" w:rsidP="00CA34E3">
      <w:pPr>
        <w:pStyle w:val="1"/>
        <w:pBdr>
          <w:bottom w:val="single" w:sz="4" w:space="0" w:color="auto"/>
        </w:pBdr>
        <w:ind w:firstLine="720"/>
        <w:jc w:val="both"/>
      </w:pPr>
      <w:r w:rsidRPr="00CA34E3">
        <w:t xml:space="preserve">Прошу предоставить </w:t>
      </w:r>
      <w:r w:rsidR="006D46B5" w:rsidRPr="00CA34E3">
        <w:t>Муниципальную</w:t>
      </w:r>
      <w:r w:rsidRPr="00CA34E3">
        <w:t xml:space="preserve"> услугу «Запись на обучение по дополнительной </w:t>
      </w:r>
      <w:r w:rsidR="0011624F">
        <w:t>обще</w:t>
      </w:r>
      <w:r w:rsidRPr="00CA34E3">
        <w:t>образовательной программе» в целях обучения</w:t>
      </w:r>
    </w:p>
    <w:p w14:paraId="567FD25A" w14:textId="77777777" w:rsidR="008B2C1E" w:rsidRPr="00CA34E3" w:rsidRDefault="008B2C1E" w:rsidP="00CA34E3">
      <w:pPr>
        <w:pStyle w:val="1"/>
        <w:pBdr>
          <w:bottom w:val="single" w:sz="4" w:space="0" w:color="auto"/>
        </w:pBdr>
        <w:ind w:firstLine="720"/>
        <w:jc w:val="both"/>
      </w:pPr>
    </w:p>
    <w:p w14:paraId="63A190DE" w14:textId="77777777" w:rsidR="005C5C9B" w:rsidRPr="00CA34E3" w:rsidRDefault="00E32B86" w:rsidP="00CA34E3">
      <w:pPr>
        <w:pStyle w:val="1"/>
        <w:ind w:firstLine="0"/>
        <w:jc w:val="center"/>
      </w:pPr>
      <w:r w:rsidRPr="00CA34E3">
        <w:t xml:space="preserve">(фамилия, имя, отчество (при наличии) ребенка) </w:t>
      </w:r>
      <w:r w:rsidRPr="00CA34E3">
        <w:rPr>
          <w:i/>
          <w:iCs/>
        </w:rPr>
        <w:t>- обязательное поле</w:t>
      </w:r>
    </w:p>
    <w:p w14:paraId="483F82CB" w14:textId="77777777" w:rsidR="005C5C9B" w:rsidRPr="00CA34E3" w:rsidRDefault="00E32B86" w:rsidP="00CA34E3">
      <w:pPr>
        <w:pStyle w:val="1"/>
        <w:tabs>
          <w:tab w:val="left" w:leader="underscore" w:pos="10161"/>
        </w:tabs>
        <w:ind w:firstLine="0"/>
        <w:jc w:val="both"/>
      </w:pPr>
      <w:r w:rsidRPr="00CA34E3">
        <w:t>на</w:t>
      </w:r>
      <w:r w:rsidRPr="00CA34E3">
        <w:tab/>
      </w:r>
    </w:p>
    <w:p w14:paraId="47898009" w14:textId="77777777" w:rsidR="005C5C9B" w:rsidRPr="00CA34E3" w:rsidRDefault="00E32B86" w:rsidP="00CA34E3">
      <w:pPr>
        <w:pStyle w:val="1"/>
        <w:ind w:firstLine="0"/>
        <w:jc w:val="center"/>
      </w:pPr>
      <w:r w:rsidRPr="00CA34E3">
        <w:t xml:space="preserve">(специальность, отделение) </w:t>
      </w:r>
      <w:r w:rsidRPr="00CA34E3">
        <w:rPr>
          <w:i/>
          <w:iCs/>
        </w:rPr>
        <w:t>- обязательное поле</w:t>
      </w:r>
    </w:p>
    <w:p w14:paraId="0101AE64" w14:textId="0164653C" w:rsidR="005C5C9B" w:rsidRPr="00CA34E3" w:rsidRDefault="00E32B86" w:rsidP="00CA34E3">
      <w:pPr>
        <w:pStyle w:val="1"/>
        <w:ind w:firstLine="720"/>
        <w:jc w:val="both"/>
      </w:pPr>
      <w:r w:rsidRPr="00CA34E3">
        <w:t xml:space="preserve">С уставом Организации, лицензией на право ведения образовательной деятельности, свидетельством о государственной аккредитации, дополнительными </w:t>
      </w:r>
      <w:r w:rsidR="0011624F">
        <w:t>обще</w:t>
      </w:r>
      <w:r w:rsidRPr="00CA34E3">
        <w:t>образовательными программами, программами спортивной подготовки, правилами поведения, правилами отчисления, режимом работы Организации ознакомлен(а).</w:t>
      </w:r>
    </w:p>
    <w:p w14:paraId="388BF2FE" w14:textId="77777777" w:rsidR="005C5C9B" w:rsidRPr="00CA34E3" w:rsidRDefault="00E32B86" w:rsidP="00CA34E3">
      <w:pPr>
        <w:pStyle w:val="1"/>
        <w:tabs>
          <w:tab w:val="left" w:leader="underscore" w:pos="10161"/>
        </w:tabs>
        <w:ind w:firstLine="720"/>
        <w:jc w:val="both"/>
      </w:pPr>
      <w:r w:rsidRPr="00CA34E3">
        <w:t>Я,</w:t>
      </w:r>
      <w:r w:rsidRPr="00CA34E3">
        <w:tab/>
        <w:t>,</w:t>
      </w:r>
    </w:p>
    <w:p w14:paraId="6BF5CABF" w14:textId="7F16A514" w:rsidR="005C5C9B" w:rsidRPr="00CA34E3" w:rsidRDefault="00E32B86" w:rsidP="00CA34E3">
      <w:pPr>
        <w:pStyle w:val="1"/>
        <w:ind w:firstLine="0"/>
        <w:jc w:val="both"/>
        <w:sectPr w:rsidR="005C5C9B" w:rsidRPr="00CA34E3" w:rsidSect="008B2C1E">
          <w:pgSz w:w="11900" w:h="16840"/>
          <w:pgMar w:top="709" w:right="683" w:bottom="851" w:left="950" w:header="0" w:footer="3" w:gutter="0"/>
          <w:cols w:space="720"/>
          <w:noEndnote/>
          <w:docGrid w:linePitch="360"/>
        </w:sectPr>
      </w:pPr>
      <w:r w:rsidRPr="00CA34E3">
        <w:t xml:space="preserve">даю бессрочное согласие (до его отзыва мною) на использование и обработку моих персональных данных, а также персональных данных моего ребенка при осуществлении административных процедур в рамках предоставления </w:t>
      </w:r>
      <w:r w:rsidR="006D46B5" w:rsidRPr="00CA34E3">
        <w:t>Муниципальной</w:t>
      </w:r>
      <w:r w:rsidRPr="00CA34E3">
        <w:t xml:space="preserve"> услуги «Прием в муниципальные образовательные организации субъекта Российской Федерации, реализующие дополнительные общеобразовательные программы, а также программы спортивной подготовки». Отзыв</w:t>
      </w:r>
      <w:r w:rsidR="006D46B5" w:rsidRPr="00CA34E3">
        <w:t xml:space="preserve"> </w:t>
      </w:r>
      <w:r w:rsidR="00191F9F" w:rsidRPr="00CA34E3">
        <w:t>настоящего согласия в случаях, предусмотренных Федеральным законом от 27.07.2006 № 152-ФЗ «О персональных данных», осуществляется на основании моего заявления, поданного в Организацию</w:t>
      </w:r>
      <w:r w:rsidR="00191F9F">
        <w:t>.</w:t>
      </w:r>
    </w:p>
    <w:p w14:paraId="0F1DBF0F" w14:textId="176D6C75" w:rsidR="005C5C9B" w:rsidRPr="00AA4B3E" w:rsidRDefault="00191F9F" w:rsidP="00CA34E3">
      <w:pPr>
        <w:spacing w:line="276" w:lineRule="auto"/>
        <w:rPr>
          <w:rFonts w:ascii="Times New Roman" w:hAnsi="Times New Roman" w:cs="Times New Roman"/>
        </w:rPr>
      </w:pPr>
      <w:r w:rsidRPr="00AA4B3E">
        <w:rPr>
          <w:rFonts w:ascii="Times New Roman" w:hAnsi="Times New Roman" w:cs="Times New Roman"/>
        </w:rPr>
        <w:t>К запросу прилагаю:</w:t>
      </w:r>
    </w:p>
    <w:p w14:paraId="5BE688C3" w14:textId="16FFB834" w:rsidR="00AA4B3E" w:rsidRPr="00AA4B3E" w:rsidRDefault="00AA4B3E" w:rsidP="00AA4B3E">
      <w:pPr>
        <w:spacing w:line="276" w:lineRule="auto"/>
        <w:jc w:val="both"/>
        <w:rPr>
          <w:rFonts w:ascii="Times New Roman" w:hAnsi="Times New Roman" w:cs="Times New Roman"/>
          <w:sz w:val="20"/>
          <w:szCs w:val="20"/>
        </w:rPr>
      </w:pPr>
      <w:r w:rsidRPr="00AA4B3E">
        <w:rPr>
          <w:rFonts w:ascii="Times New Roman" w:hAnsi="Times New Roman" w:cs="Times New Roman"/>
          <w:sz w:val="20"/>
          <w:szCs w:val="20"/>
        </w:rPr>
        <w:t>(указывается перечень документов, предоставляемых Заявителем, в соответствии с пунктом</w:t>
      </w:r>
      <w:hyperlink w:anchor="bookmark183" w:tooltip="Current Document">
        <w:r w:rsidRPr="00AA4B3E">
          <w:rPr>
            <w:rFonts w:ascii="Times New Roman" w:hAnsi="Times New Roman" w:cs="Times New Roman"/>
            <w:sz w:val="20"/>
            <w:szCs w:val="20"/>
          </w:rPr>
          <w:t xml:space="preserve"> 10.1 </w:t>
        </w:r>
      </w:hyperlink>
      <w:r w:rsidRPr="00AA4B3E">
        <w:rPr>
          <w:rFonts w:ascii="Times New Roman" w:hAnsi="Times New Roman" w:cs="Times New Roman"/>
          <w:sz w:val="20"/>
          <w:szCs w:val="20"/>
        </w:rPr>
        <w:t>настоящего Административного регламента</w:t>
      </w:r>
      <w:r>
        <w:rPr>
          <w:rFonts w:ascii="Times New Roman" w:hAnsi="Times New Roman" w:cs="Times New Roman"/>
          <w:sz w:val="20"/>
          <w:szCs w:val="20"/>
        </w:rPr>
        <w:t>)</w:t>
      </w:r>
    </w:p>
    <w:p w14:paraId="4F3ABC3B" w14:textId="1DB2DA48" w:rsidR="00AA4B3E" w:rsidRPr="00AA4B3E" w:rsidRDefault="00AA4B3E" w:rsidP="00CA34E3">
      <w:pPr>
        <w:spacing w:line="276" w:lineRule="auto"/>
        <w:rPr>
          <w:rFonts w:ascii="Times New Roman" w:hAnsi="Times New Roman" w:cs="Times New Roman"/>
          <w:sz w:val="20"/>
          <w:szCs w:val="20"/>
        </w:rPr>
      </w:pPr>
      <w:r w:rsidRPr="00AA4B3E">
        <w:rPr>
          <w:rFonts w:ascii="Times New Roman" w:hAnsi="Times New Roman" w:cs="Times New Roman"/>
          <w:sz w:val="20"/>
          <w:szCs w:val="20"/>
        </w:rPr>
        <w:t>1.</w:t>
      </w:r>
    </w:p>
    <w:p w14:paraId="68F5F217" w14:textId="77777777" w:rsidR="00AA4B3E" w:rsidRPr="00AA4B3E" w:rsidRDefault="00AA4B3E" w:rsidP="00CA34E3">
      <w:pPr>
        <w:spacing w:line="276" w:lineRule="auto"/>
        <w:rPr>
          <w:rFonts w:ascii="Times New Roman" w:hAnsi="Times New Roman" w:cs="Times New Roman"/>
          <w:sz w:val="20"/>
          <w:szCs w:val="20"/>
        </w:rPr>
      </w:pPr>
      <w:r w:rsidRPr="00AA4B3E">
        <w:rPr>
          <w:rFonts w:ascii="Times New Roman" w:hAnsi="Times New Roman" w:cs="Times New Roman"/>
          <w:sz w:val="20"/>
          <w:szCs w:val="20"/>
        </w:rPr>
        <w:t>2.</w:t>
      </w:r>
    </w:p>
    <w:p w14:paraId="716CC416" w14:textId="35611882" w:rsidR="00AA4B3E" w:rsidRPr="00AA4B3E" w:rsidRDefault="00AA4B3E" w:rsidP="00CA34E3">
      <w:pPr>
        <w:spacing w:line="276" w:lineRule="auto"/>
        <w:rPr>
          <w:rFonts w:ascii="Times New Roman" w:hAnsi="Times New Roman" w:cs="Times New Roman"/>
          <w:sz w:val="20"/>
          <w:szCs w:val="20"/>
        </w:rPr>
      </w:pPr>
      <w:r w:rsidRPr="00AA4B3E">
        <w:rPr>
          <w:rFonts w:ascii="Times New Roman" w:hAnsi="Times New Roman" w:cs="Times New Roman"/>
          <w:sz w:val="20"/>
          <w:szCs w:val="20"/>
        </w:rPr>
        <w:t>3.</w:t>
      </w:r>
    </w:p>
    <w:p w14:paraId="77E55E57" w14:textId="11B62337" w:rsidR="00AA4B3E" w:rsidRPr="00AA4B3E" w:rsidRDefault="00AA4B3E" w:rsidP="00CA34E3">
      <w:pPr>
        <w:spacing w:line="276" w:lineRule="auto"/>
        <w:rPr>
          <w:rFonts w:ascii="Times New Roman" w:hAnsi="Times New Roman" w:cs="Times New Roman"/>
        </w:rPr>
      </w:pPr>
      <w:r w:rsidRPr="00AA4B3E">
        <w:rPr>
          <w:rFonts w:ascii="Times New Roman" w:hAnsi="Times New Roman" w:cs="Times New Roman"/>
        </w:rPr>
        <w:t>Заявитель (представитель заявителя) ______________(Расшифровка подписи)</w:t>
      </w:r>
    </w:p>
    <w:p w14:paraId="7B7E0710" w14:textId="0AE2FBF1" w:rsidR="005C5C9B" w:rsidRPr="00AA4B3E" w:rsidRDefault="00AA4B3E" w:rsidP="00CA34E3">
      <w:pPr>
        <w:spacing w:line="276" w:lineRule="auto"/>
        <w:rPr>
          <w:rFonts w:ascii="Times New Roman" w:hAnsi="Times New Roman" w:cs="Times New Roman"/>
        </w:rPr>
      </w:pPr>
      <w:r w:rsidRPr="00AA4B3E">
        <w:rPr>
          <w:rFonts w:ascii="Times New Roman" w:hAnsi="Times New Roman" w:cs="Times New Roman"/>
        </w:rPr>
        <w:t>Дата «</w:t>
      </w:r>
      <w:r w:rsidRPr="00AA4B3E">
        <w:rPr>
          <w:rFonts w:ascii="Times New Roman" w:hAnsi="Times New Roman" w:cs="Times New Roman"/>
        </w:rPr>
        <w:tab/>
        <w:t>»</w:t>
      </w:r>
      <w:r w:rsidRPr="00AA4B3E">
        <w:rPr>
          <w:rFonts w:ascii="Times New Roman" w:hAnsi="Times New Roman" w:cs="Times New Roman"/>
        </w:rPr>
        <w:tab/>
        <w:t>20</w:t>
      </w:r>
      <w:r w:rsidRPr="00AA4B3E">
        <w:rPr>
          <w:rFonts w:ascii="Times New Roman" w:hAnsi="Times New Roman" w:cs="Times New Roman"/>
        </w:rPr>
        <w:tab/>
        <w:t>г</w:t>
      </w:r>
    </w:p>
    <w:p w14:paraId="66D19361" w14:textId="77777777" w:rsidR="005C5C9B" w:rsidRPr="00CA34E3" w:rsidRDefault="005C5C9B" w:rsidP="00CA34E3">
      <w:pPr>
        <w:spacing w:line="276" w:lineRule="auto"/>
        <w:sectPr w:rsidR="005C5C9B" w:rsidRPr="00CA34E3">
          <w:type w:val="continuous"/>
          <w:pgSz w:w="11900" w:h="16840"/>
          <w:pgMar w:top="1080" w:right="683" w:bottom="1080" w:left="950" w:header="0" w:footer="652" w:gutter="0"/>
          <w:cols w:space="720"/>
          <w:noEndnote/>
          <w:docGrid w:linePitch="360"/>
        </w:sectPr>
      </w:pPr>
    </w:p>
    <w:p w14:paraId="110FDD7D" w14:textId="77777777" w:rsidR="005C5C9B" w:rsidRPr="00CA34E3" w:rsidRDefault="00E32B86" w:rsidP="00CA34E3">
      <w:pPr>
        <w:pStyle w:val="1"/>
        <w:ind w:left="5640" w:firstLine="0"/>
      </w:pPr>
      <w:r w:rsidRPr="00CA34E3">
        <w:lastRenderedPageBreak/>
        <w:t>Приложение № 3</w:t>
      </w:r>
    </w:p>
    <w:p w14:paraId="28B0B172" w14:textId="21F3D0EE" w:rsidR="005C5C9B" w:rsidRPr="00CA34E3" w:rsidRDefault="00E32B86" w:rsidP="00CA34E3">
      <w:pPr>
        <w:pStyle w:val="1"/>
        <w:ind w:left="5640" w:firstLine="0"/>
      </w:pPr>
      <w:r w:rsidRPr="00CA34E3">
        <w:t xml:space="preserve">к Административному регламенту предоставления </w:t>
      </w:r>
      <w:r w:rsidR="006D46B5" w:rsidRPr="00CA34E3">
        <w:t>Муниципальной</w:t>
      </w:r>
      <w:r w:rsidRPr="00CA34E3">
        <w:t xml:space="preserve"> услуги «Запись на обучение по дополнительной </w:t>
      </w:r>
      <w:r w:rsidR="0011624F">
        <w:t>обще</w:t>
      </w:r>
      <w:r w:rsidRPr="00CA34E3">
        <w:t>образовательной программе»</w:t>
      </w:r>
    </w:p>
    <w:p w14:paraId="1D941C43" w14:textId="77777777" w:rsidR="00CC2F14" w:rsidRDefault="00CC2F14" w:rsidP="00CA34E3">
      <w:pPr>
        <w:pStyle w:val="1"/>
        <w:ind w:firstLine="0"/>
        <w:jc w:val="center"/>
      </w:pPr>
      <w:bookmarkStart w:id="525" w:name="bookmark575"/>
      <w:bookmarkStart w:id="526" w:name="bookmark576"/>
    </w:p>
    <w:p w14:paraId="560CF282" w14:textId="77777777" w:rsidR="005C5C9B" w:rsidRPr="008010F6" w:rsidRDefault="00E32B86" w:rsidP="00CA34E3">
      <w:pPr>
        <w:pStyle w:val="1"/>
        <w:ind w:firstLine="0"/>
        <w:jc w:val="center"/>
        <w:rPr>
          <w:sz w:val="20"/>
          <w:szCs w:val="20"/>
        </w:rPr>
      </w:pPr>
      <w:r w:rsidRPr="00CA34E3">
        <w:t xml:space="preserve">Форма решения об отказе в предоставлении </w:t>
      </w:r>
      <w:r w:rsidR="006D46B5" w:rsidRPr="00CA34E3">
        <w:t>Муниципальной</w:t>
      </w:r>
      <w:r w:rsidRPr="00CA34E3">
        <w:t xml:space="preserve"> услуги</w:t>
      </w:r>
      <w:r w:rsidRPr="00CA34E3">
        <w:br/>
      </w:r>
      <w:r w:rsidRPr="008010F6">
        <w:rPr>
          <w:sz w:val="20"/>
          <w:szCs w:val="20"/>
        </w:rPr>
        <w:t>(Оформляется на официальном бланке Организации)</w:t>
      </w:r>
      <w:bookmarkEnd w:id="525"/>
      <w:bookmarkEnd w:id="526"/>
    </w:p>
    <w:p w14:paraId="49C03998" w14:textId="77777777" w:rsidR="00CC2F14" w:rsidRDefault="00CC2F14" w:rsidP="00CA34E3">
      <w:pPr>
        <w:pStyle w:val="1"/>
        <w:pBdr>
          <w:bottom w:val="single" w:sz="4" w:space="0" w:color="auto"/>
        </w:pBdr>
        <w:ind w:left="5778" w:firstLine="0"/>
      </w:pPr>
    </w:p>
    <w:p w14:paraId="6E6E6A49" w14:textId="77777777" w:rsidR="005C5C9B" w:rsidRDefault="00E32B86" w:rsidP="00CA34E3">
      <w:pPr>
        <w:pStyle w:val="1"/>
        <w:pBdr>
          <w:bottom w:val="single" w:sz="4" w:space="0" w:color="auto"/>
        </w:pBdr>
        <w:ind w:left="5778" w:firstLine="0"/>
      </w:pPr>
      <w:r w:rsidRPr="00CA34E3">
        <w:t>Кому:</w:t>
      </w:r>
    </w:p>
    <w:p w14:paraId="1CF06C35" w14:textId="77777777" w:rsidR="00CC2F14" w:rsidRPr="00CA34E3" w:rsidRDefault="00CC2F14" w:rsidP="00CA34E3">
      <w:pPr>
        <w:pStyle w:val="1"/>
        <w:pBdr>
          <w:bottom w:val="single" w:sz="4" w:space="0" w:color="auto"/>
        </w:pBdr>
        <w:ind w:left="5778" w:firstLine="0"/>
      </w:pPr>
    </w:p>
    <w:p w14:paraId="4E73E021" w14:textId="77777777" w:rsidR="005C5C9B" w:rsidRPr="00CA34E3" w:rsidRDefault="00E32B86" w:rsidP="00CA34E3">
      <w:pPr>
        <w:pStyle w:val="1"/>
        <w:ind w:firstLine="0"/>
        <w:jc w:val="right"/>
      </w:pPr>
      <w:r w:rsidRPr="00CA34E3">
        <w:t>(фамилия, имя, отчество физического лица)</w:t>
      </w:r>
    </w:p>
    <w:p w14:paraId="4E6A38A4" w14:textId="77777777" w:rsidR="005C5C9B" w:rsidRPr="00CA34E3" w:rsidRDefault="00E32B86" w:rsidP="00CA34E3">
      <w:pPr>
        <w:pStyle w:val="24"/>
        <w:keepNext/>
        <w:keepLines/>
        <w:spacing w:after="0"/>
      </w:pPr>
      <w:bookmarkStart w:id="527" w:name="bookmark577"/>
      <w:bookmarkStart w:id="528" w:name="bookmark578"/>
      <w:bookmarkStart w:id="529" w:name="bookmark579"/>
      <w:r w:rsidRPr="00CA34E3">
        <w:t>РЕШЕНИЕ</w:t>
      </w:r>
      <w:bookmarkEnd w:id="527"/>
      <w:bookmarkEnd w:id="528"/>
      <w:bookmarkEnd w:id="529"/>
    </w:p>
    <w:p w14:paraId="5C0BBF92" w14:textId="77777777" w:rsidR="005C5C9B" w:rsidRPr="00CA34E3" w:rsidRDefault="00E32B86" w:rsidP="00CA34E3">
      <w:pPr>
        <w:pStyle w:val="24"/>
        <w:keepNext/>
        <w:keepLines/>
        <w:spacing w:after="0"/>
      </w:pPr>
      <w:bookmarkStart w:id="530" w:name="bookmark580"/>
      <w:bookmarkStart w:id="531" w:name="bookmark581"/>
      <w:bookmarkStart w:id="532" w:name="bookmark582"/>
      <w:r w:rsidRPr="00CA34E3">
        <w:t xml:space="preserve">об отказе в предоставлении </w:t>
      </w:r>
      <w:r w:rsidR="006D46B5" w:rsidRPr="00CA34E3">
        <w:t>Муниципальной</w:t>
      </w:r>
      <w:r w:rsidRPr="00CA34E3">
        <w:t xml:space="preserve"> услуги</w:t>
      </w:r>
      <w:bookmarkEnd w:id="530"/>
      <w:bookmarkEnd w:id="531"/>
      <w:bookmarkEnd w:id="532"/>
    </w:p>
    <w:p w14:paraId="49C135A1" w14:textId="75A45121" w:rsidR="005C5C9B" w:rsidRPr="00CA34E3" w:rsidRDefault="00E32B86" w:rsidP="00CA34E3">
      <w:pPr>
        <w:pStyle w:val="1"/>
        <w:ind w:left="240" w:firstLine="720"/>
      </w:pPr>
      <w:r w:rsidRPr="00CA34E3">
        <w:t xml:space="preserve">Организация приняла решение об отказе в предоставлении </w:t>
      </w:r>
      <w:r w:rsidR="006D46B5" w:rsidRPr="00CA34E3">
        <w:t>Муниципальной</w:t>
      </w:r>
      <w:r w:rsidRPr="00CA34E3">
        <w:t xml:space="preserve"> услуги «Запись на обучение по дополнительной </w:t>
      </w:r>
      <w:r w:rsidR="00CD0FAA">
        <w:t>обще</w:t>
      </w:r>
      <w:r w:rsidRPr="00CA34E3">
        <w:t>образовательной программе»:</w:t>
      </w:r>
    </w:p>
    <w:tbl>
      <w:tblPr>
        <w:tblOverlap w:val="never"/>
        <w:tblW w:w="0" w:type="auto"/>
        <w:jc w:val="center"/>
        <w:tblLayout w:type="fixed"/>
        <w:tblCellMar>
          <w:left w:w="10" w:type="dxa"/>
          <w:right w:w="10" w:type="dxa"/>
        </w:tblCellMar>
        <w:tblLook w:val="0000" w:firstRow="0" w:lastRow="0" w:firstColumn="0" w:lastColumn="0" w:noHBand="0" w:noVBand="0"/>
      </w:tblPr>
      <w:tblGrid>
        <w:gridCol w:w="1267"/>
        <w:gridCol w:w="4430"/>
        <w:gridCol w:w="4834"/>
      </w:tblGrid>
      <w:tr w:rsidR="005C5C9B" w:rsidRPr="00CA34E3" w14:paraId="0DA4B3A7" w14:textId="77777777" w:rsidTr="00AA4B3E">
        <w:trPr>
          <w:trHeight w:hRule="exact" w:val="1022"/>
          <w:jc w:val="center"/>
        </w:trPr>
        <w:tc>
          <w:tcPr>
            <w:tcW w:w="1267" w:type="dxa"/>
            <w:tcBorders>
              <w:top w:val="single" w:sz="4" w:space="0" w:color="auto"/>
              <w:left w:val="single" w:sz="4" w:space="0" w:color="auto"/>
            </w:tcBorders>
            <w:shd w:val="clear" w:color="auto" w:fill="FFFFFF"/>
          </w:tcPr>
          <w:p w14:paraId="1433496B" w14:textId="77777777" w:rsidR="005C5C9B" w:rsidRPr="00CA34E3" w:rsidRDefault="00E32B86" w:rsidP="00CA34E3">
            <w:pPr>
              <w:pStyle w:val="a9"/>
              <w:ind w:firstLine="0"/>
            </w:pPr>
            <w:r w:rsidRPr="00CA34E3">
              <w:t>№ пункта</w:t>
            </w:r>
          </w:p>
        </w:tc>
        <w:tc>
          <w:tcPr>
            <w:tcW w:w="4430" w:type="dxa"/>
            <w:tcBorders>
              <w:top w:val="single" w:sz="4" w:space="0" w:color="auto"/>
              <w:left w:val="single" w:sz="4" w:space="0" w:color="auto"/>
            </w:tcBorders>
            <w:shd w:val="clear" w:color="auto" w:fill="FFFFFF"/>
            <w:vAlign w:val="bottom"/>
          </w:tcPr>
          <w:p w14:paraId="0E943EE1" w14:textId="77777777" w:rsidR="005C5C9B" w:rsidRPr="00CA34E3" w:rsidRDefault="00E32B86" w:rsidP="00CA34E3">
            <w:pPr>
              <w:pStyle w:val="a9"/>
              <w:ind w:firstLine="0"/>
              <w:jc w:val="both"/>
            </w:pPr>
            <w:r w:rsidRPr="00CA34E3">
              <w:t>Наименование основания для отказа в соответствии с Административным регламентом</w:t>
            </w:r>
          </w:p>
        </w:tc>
        <w:tc>
          <w:tcPr>
            <w:tcW w:w="4834" w:type="dxa"/>
            <w:tcBorders>
              <w:top w:val="single" w:sz="4" w:space="0" w:color="auto"/>
              <w:left w:val="single" w:sz="4" w:space="0" w:color="auto"/>
              <w:right w:val="single" w:sz="4" w:space="0" w:color="auto"/>
            </w:tcBorders>
            <w:shd w:val="clear" w:color="auto" w:fill="FFFFFF"/>
          </w:tcPr>
          <w:p w14:paraId="683CE945" w14:textId="77777777" w:rsidR="005C5C9B" w:rsidRPr="00CA34E3" w:rsidRDefault="00E32B86" w:rsidP="00CA34E3">
            <w:pPr>
              <w:pStyle w:val="a9"/>
              <w:tabs>
                <w:tab w:val="left" w:pos="2242"/>
                <w:tab w:val="left" w:pos="3965"/>
              </w:tabs>
              <w:ind w:firstLine="0"/>
              <w:jc w:val="both"/>
            </w:pPr>
            <w:r w:rsidRPr="00CA34E3">
              <w:t>Разъяснение</w:t>
            </w:r>
            <w:r w:rsidRPr="00CA34E3">
              <w:tab/>
              <w:t>причин</w:t>
            </w:r>
            <w:r w:rsidRPr="00CA34E3">
              <w:tab/>
              <w:t>отказа</w:t>
            </w:r>
          </w:p>
          <w:p w14:paraId="03CDEA5D" w14:textId="77777777" w:rsidR="005C5C9B" w:rsidRPr="00CA34E3" w:rsidRDefault="00E32B86" w:rsidP="00CA34E3">
            <w:pPr>
              <w:pStyle w:val="a9"/>
              <w:ind w:firstLine="0"/>
              <w:jc w:val="both"/>
            </w:pPr>
            <w:r w:rsidRPr="00CA34E3">
              <w:t xml:space="preserve">в предоставлении </w:t>
            </w:r>
            <w:r w:rsidR="006B2433" w:rsidRPr="00CA34E3">
              <w:t>Муниципальной</w:t>
            </w:r>
            <w:r w:rsidRPr="00CA34E3">
              <w:t xml:space="preserve"> услуги</w:t>
            </w:r>
          </w:p>
        </w:tc>
      </w:tr>
      <w:tr w:rsidR="005C5C9B" w:rsidRPr="00CA34E3" w14:paraId="0CBECD53" w14:textId="77777777">
        <w:trPr>
          <w:trHeight w:hRule="exact" w:val="365"/>
          <w:jc w:val="center"/>
        </w:trPr>
        <w:tc>
          <w:tcPr>
            <w:tcW w:w="1267" w:type="dxa"/>
            <w:tcBorders>
              <w:top w:val="single" w:sz="4" w:space="0" w:color="auto"/>
              <w:left w:val="single" w:sz="4" w:space="0" w:color="auto"/>
            </w:tcBorders>
            <w:shd w:val="clear" w:color="auto" w:fill="FFFFFF"/>
            <w:vAlign w:val="center"/>
          </w:tcPr>
          <w:p w14:paraId="028CB42F" w14:textId="77777777" w:rsidR="005C5C9B" w:rsidRPr="00CA34E3" w:rsidRDefault="00E32B86" w:rsidP="00CA34E3">
            <w:pPr>
              <w:pStyle w:val="a9"/>
              <w:ind w:firstLine="0"/>
              <w:jc w:val="center"/>
            </w:pPr>
            <w:r w:rsidRPr="00CA34E3">
              <w:t>1</w:t>
            </w:r>
          </w:p>
        </w:tc>
        <w:tc>
          <w:tcPr>
            <w:tcW w:w="4430" w:type="dxa"/>
            <w:tcBorders>
              <w:top w:val="single" w:sz="4" w:space="0" w:color="auto"/>
              <w:left w:val="single" w:sz="4" w:space="0" w:color="auto"/>
            </w:tcBorders>
            <w:shd w:val="clear" w:color="auto" w:fill="FFFFFF"/>
            <w:vAlign w:val="center"/>
          </w:tcPr>
          <w:p w14:paraId="6AE9307C" w14:textId="77777777" w:rsidR="005C5C9B" w:rsidRPr="00CA34E3" w:rsidRDefault="00E32B86" w:rsidP="00CA34E3">
            <w:pPr>
              <w:pStyle w:val="a9"/>
              <w:ind w:firstLine="0"/>
              <w:jc w:val="center"/>
            </w:pPr>
            <w:r w:rsidRPr="00CA34E3">
              <w:t>2</w:t>
            </w:r>
          </w:p>
        </w:tc>
        <w:tc>
          <w:tcPr>
            <w:tcW w:w="4834" w:type="dxa"/>
            <w:tcBorders>
              <w:top w:val="single" w:sz="4" w:space="0" w:color="auto"/>
              <w:left w:val="single" w:sz="4" w:space="0" w:color="auto"/>
              <w:right w:val="single" w:sz="4" w:space="0" w:color="auto"/>
            </w:tcBorders>
            <w:shd w:val="clear" w:color="auto" w:fill="FFFFFF"/>
            <w:vAlign w:val="center"/>
          </w:tcPr>
          <w:p w14:paraId="0EF5F4D8" w14:textId="77777777" w:rsidR="005C5C9B" w:rsidRPr="00CA34E3" w:rsidRDefault="00E32B86" w:rsidP="00CA34E3">
            <w:pPr>
              <w:pStyle w:val="a9"/>
              <w:ind w:firstLine="0"/>
              <w:jc w:val="center"/>
            </w:pPr>
            <w:r w:rsidRPr="00CA34E3">
              <w:t>3</w:t>
            </w:r>
          </w:p>
        </w:tc>
      </w:tr>
      <w:tr w:rsidR="005C5C9B" w:rsidRPr="00CA34E3" w14:paraId="105DA0CB" w14:textId="77777777" w:rsidTr="00DB6593">
        <w:trPr>
          <w:trHeight w:hRule="exact" w:val="2924"/>
          <w:jc w:val="center"/>
        </w:trPr>
        <w:tc>
          <w:tcPr>
            <w:tcW w:w="1267" w:type="dxa"/>
            <w:tcBorders>
              <w:top w:val="single" w:sz="4" w:space="0" w:color="auto"/>
              <w:left w:val="single" w:sz="4" w:space="0" w:color="auto"/>
            </w:tcBorders>
            <w:shd w:val="clear" w:color="auto" w:fill="FFFFFF"/>
          </w:tcPr>
          <w:p w14:paraId="0ED7AE3D" w14:textId="77777777" w:rsidR="005C5C9B" w:rsidRPr="00CA34E3" w:rsidRDefault="00E32B86" w:rsidP="00CA34E3">
            <w:pPr>
              <w:pStyle w:val="a9"/>
              <w:ind w:firstLine="0"/>
            </w:pPr>
            <w:r w:rsidRPr="00CA34E3">
              <w:t>13.2.1.</w:t>
            </w:r>
          </w:p>
        </w:tc>
        <w:tc>
          <w:tcPr>
            <w:tcW w:w="4430" w:type="dxa"/>
            <w:tcBorders>
              <w:top w:val="single" w:sz="4" w:space="0" w:color="auto"/>
              <w:left w:val="single" w:sz="4" w:space="0" w:color="auto"/>
            </w:tcBorders>
            <w:shd w:val="clear" w:color="auto" w:fill="FFFFFF"/>
          </w:tcPr>
          <w:p w14:paraId="03441FC6" w14:textId="77777777" w:rsidR="005C5C9B" w:rsidRPr="00CA34E3" w:rsidRDefault="00E32B86" w:rsidP="00CA34E3">
            <w:pPr>
              <w:pStyle w:val="a9"/>
              <w:tabs>
                <w:tab w:val="left" w:pos="1229"/>
                <w:tab w:val="left" w:pos="3278"/>
              </w:tabs>
              <w:ind w:firstLine="0"/>
              <w:jc w:val="both"/>
            </w:pPr>
            <w:r w:rsidRPr="00CA34E3">
              <w:t>Наличие</w:t>
            </w:r>
            <w:r w:rsidRPr="00CA34E3">
              <w:tab/>
              <w:t>противоречивых</w:t>
            </w:r>
            <w:r w:rsidRPr="00CA34E3">
              <w:tab/>
              <w:t>сведений</w:t>
            </w:r>
          </w:p>
          <w:p w14:paraId="67839896" w14:textId="77777777" w:rsidR="005C5C9B" w:rsidRPr="00CA34E3" w:rsidRDefault="00E32B86" w:rsidP="00CA34E3">
            <w:pPr>
              <w:pStyle w:val="a9"/>
              <w:ind w:firstLine="0"/>
              <w:jc w:val="both"/>
            </w:pPr>
            <w:r w:rsidRPr="00CA34E3">
              <w:t>в Запросе и приложенных к нему документах</w:t>
            </w:r>
          </w:p>
        </w:tc>
        <w:tc>
          <w:tcPr>
            <w:tcW w:w="4834" w:type="dxa"/>
            <w:tcBorders>
              <w:top w:val="single" w:sz="4" w:space="0" w:color="auto"/>
              <w:left w:val="single" w:sz="4" w:space="0" w:color="auto"/>
              <w:right w:val="single" w:sz="4" w:space="0" w:color="auto"/>
            </w:tcBorders>
            <w:shd w:val="clear" w:color="auto" w:fill="FFFFFF"/>
            <w:vAlign w:val="bottom"/>
          </w:tcPr>
          <w:p w14:paraId="3E81B266" w14:textId="77777777" w:rsidR="005C5C9B" w:rsidRPr="00CA34E3" w:rsidRDefault="00E32B86" w:rsidP="00CA34E3">
            <w:pPr>
              <w:pStyle w:val="a9"/>
              <w:tabs>
                <w:tab w:val="left" w:pos="1392"/>
                <w:tab w:val="left" w:pos="3682"/>
              </w:tabs>
              <w:ind w:firstLine="0"/>
              <w:jc w:val="both"/>
            </w:pPr>
            <w:r w:rsidRPr="00CA34E3">
              <w:t>Указать</w:t>
            </w:r>
            <w:r w:rsidRPr="00CA34E3">
              <w:tab/>
              <w:t>исчерпывающий</w:t>
            </w:r>
            <w:r w:rsidRPr="00CA34E3">
              <w:tab/>
              <w:t>перечень</w:t>
            </w:r>
          </w:p>
          <w:p w14:paraId="10A5BFDC" w14:textId="77777777" w:rsidR="005C5C9B" w:rsidRPr="00CA34E3" w:rsidRDefault="00E32B86" w:rsidP="00CA34E3">
            <w:pPr>
              <w:pStyle w:val="a9"/>
              <w:tabs>
                <w:tab w:val="left" w:pos="2203"/>
                <w:tab w:val="left" w:pos="3619"/>
              </w:tabs>
              <w:ind w:firstLine="0"/>
              <w:jc w:val="both"/>
            </w:pPr>
            <w:r w:rsidRPr="00CA34E3">
              <w:t>противоречий</w:t>
            </w:r>
            <w:r w:rsidRPr="00CA34E3">
              <w:tab/>
              <w:t>между</w:t>
            </w:r>
            <w:r w:rsidRPr="00CA34E3">
              <w:tab/>
              <w:t>Запросом</w:t>
            </w:r>
          </w:p>
          <w:p w14:paraId="41BE155E" w14:textId="77777777" w:rsidR="005C5C9B" w:rsidRPr="00CA34E3" w:rsidRDefault="00E32B86" w:rsidP="00CA34E3">
            <w:pPr>
              <w:pStyle w:val="a9"/>
              <w:tabs>
                <w:tab w:val="left" w:pos="802"/>
                <w:tab w:val="left" w:pos="2165"/>
                <w:tab w:val="left" w:pos="3394"/>
                <w:tab w:val="left" w:pos="3854"/>
              </w:tabs>
              <w:ind w:firstLine="0"/>
              <w:jc w:val="both"/>
            </w:pPr>
            <w:r w:rsidRPr="00CA34E3">
              <w:t>и приложенными к нему документами Например, Запрос содержит сведения о 2008 годе</w:t>
            </w:r>
            <w:r w:rsidRPr="00CA34E3">
              <w:tab/>
              <w:t>рождения</w:t>
            </w:r>
            <w:r w:rsidRPr="00CA34E3">
              <w:tab/>
              <w:t>ребенка,</w:t>
            </w:r>
            <w:r w:rsidRPr="00CA34E3">
              <w:tab/>
              <w:t>а</w:t>
            </w:r>
            <w:r w:rsidRPr="00CA34E3">
              <w:tab/>
              <w:t>данные</w:t>
            </w:r>
          </w:p>
          <w:p w14:paraId="344684B3" w14:textId="77777777" w:rsidR="005C5C9B" w:rsidRPr="00CA34E3" w:rsidRDefault="00E32B86" w:rsidP="00CA34E3">
            <w:pPr>
              <w:pStyle w:val="a9"/>
              <w:ind w:firstLine="0"/>
              <w:jc w:val="both"/>
            </w:pPr>
            <w:r w:rsidRPr="00CA34E3">
              <w:t>свидетельства о рождении - 2009. В этом случае необходимо указать: «Данные о дате рождения ребенка в Запросе и свидетельстве о рождении различаются»</w:t>
            </w:r>
          </w:p>
        </w:tc>
      </w:tr>
      <w:tr w:rsidR="005C5C9B" w:rsidRPr="00CA34E3" w14:paraId="7C9D1E91" w14:textId="77777777" w:rsidTr="00CD0FAA">
        <w:trPr>
          <w:trHeight w:hRule="exact" w:val="996"/>
          <w:jc w:val="center"/>
        </w:trPr>
        <w:tc>
          <w:tcPr>
            <w:tcW w:w="1267" w:type="dxa"/>
            <w:tcBorders>
              <w:top w:val="single" w:sz="4" w:space="0" w:color="auto"/>
              <w:left w:val="single" w:sz="4" w:space="0" w:color="auto"/>
            </w:tcBorders>
            <w:shd w:val="clear" w:color="auto" w:fill="FFFFFF"/>
          </w:tcPr>
          <w:p w14:paraId="72EE5672" w14:textId="77777777" w:rsidR="005C5C9B" w:rsidRPr="00CA34E3" w:rsidRDefault="00E32B86" w:rsidP="00CA34E3">
            <w:pPr>
              <w:pStyle w:val="a9"/>
              <w:ind w:firstLine="0"/>
            </w:pPr>
            <w:r w:rsidRPr="00CA34E3">
              <w:t>13.2.2.</w:t>
            </w:r>
          </w:p>
        </w:tc>
        <w:tc>
          <w:tcPr>
            <w:tcW w:w="4430" w:type="dxa"/>
            <w:tcBorders>
              <w:top w:val="single" w:sz="4" w:space="0" w:color="auto"/>
              <w:left w:val="single" w:sz="4" w:space="0" w:color="auto"/>
            </w:tcBorders>
            <w:shd w:val="clear" w:color="auto" w:fill="FFFFFF"/>
            <w:vAlign w:val="bottom"/>
          </w:tcPr>
          <w:p w14:paraId="3C77574A" w14:textId="77777777" w:rsidR="005C5C9B" w:rsidRPr="00CA34E3" w:rsidRDefault="00E32B86" w:rsidP="00CA34E3">
            <w:pPr>
              <w:pStyle w:val="a9"/>
              <w:ind w:firstLine="0"/>
              <w:jc w:val="both"/>
            </w:pPr>
            <w:r w:rsidRPr="00CA34E3">
              <w:t xml:space="preserve">Несоответствие категории Заявителя кругу лиц, указанных в подразделе </w:t>
            </w:r>
            <w:hyperlink w:anchor="bookmark61" w:tooltip="Current Document">
              <w:r w:rsidRPr="00CA34E3">
                <w:t xml:space="preserve">2 </w:t>
              </w:r>
            </w:hyperlink>
            <w:r w:rsidRPr="00CA34E3">
              <w:t>Административного регламента</w:t>
            </w:r>
          </w:p>
        </w:tc>
        <w:tc>
          <w:tcPr>
            <w:tcW w:w="4834" w:type="dxa"/>
            <w:tcBorders>
              <w:top w:val="single" w:sz="4" w:space="0" w:color="auto"/>
              <w:left w:val="single" w:sz="4" w:space="0" w:color="auto"/>
              <w:right w:val="single" w:sz="4" w:space="0" w:color="auto"/>
            </w:tcBorders>
            <w:shd w:val="clear" w:color="auto" w:fill="FFFFFF"/>
          </w:tcPr>
          <w:p w14:paraId="495C7FBC" w14:textId="77777777" w:rsidR="005C5C9B" w:rsidRPr="00CA34E3" w:rsidRDefault="00E32B86" w:rsidP="00CA34E3">
            <w:pPr>
              <w:pStyle w:val="a9"/>
              <w:ind w:firstLine="0"/>
              <w:jc w:val="both"/>
            </w:pPr>
            <w:r w:rsidRPr="00CA34E3">
              <w:t>Указать основания такого вывода</w:t>
            </w:r>
          </w:p>
        </w:tc>
      </w:tr>
      <w:tr w:rsidR="005C5C9B" w:rsidRPr="00CA34E3" w14:paraId="07FA7E42" w14:textId="77777777">
        <w:trPr>
          <w:trHeight w:hRule="exact" w:val="1766"/>
          <w:jc w:val="center"/>
        </w:trPr>
        <w:tc>
          <w:tcPr>
            <w:tcW w:w="1267" w:type="dxa"/>
            <w:tcBorders>
              <w:top w:val="single" w:sz="4" w:space="0" w:color="auto"/>
              <w:left w:val="single" w:sz="4" w:space="0" w:color="auto"/>
              <w:bottom w:val="single" w:sz="4" w:space="0" w:color="auto"/>
            </w:tcBorders>
            <w:shd w:val="clear" w:color="auto" w:fill="FFFFFF"/>
          </w:tcPr>
          <w:p w14:paraId="32AAA79F" w14:textId="77777777" w:rsidR="005C5C9B" w:rsidRPr="00CA34E3" w:rsidRDefault="00E32B86" w:rsidP="00CA34E3">
            <w:pPr>
              <w:pStyle w:val="a9"/>
              <w:ind w:firstLine="0"/>
            </w:pPr>
            <w:r w:rsidRPr="00CA34E3">
              <w:t>13.2.3.</w:t>
            </w:r>
          </w:p>
        </w:tc>
        <w:tc>
          <w:tcPr>
            <w:tcW w:w="4430" w:type="dxa"/>
            <w:tcBorders>
              <w:top w:val="single" w:sz="4" w:space="0" w:color="auto"/>
              <w:left w:val="single" w:sz="4" w:space="0" w:color="auto"/>
              <w:bottom w:val="single" w:sz="4" w:space="0" w:color="auto"/>
            </w:tcBorders>
            <w:shd w:val="clear" w:color="auto" w:fill="FFFFFF"/>
          </w:tcPr>
          <w:p w14:paraId="57ED5DD8" w14:textId="77777777" w:rsidR="005C5C9B" w:rsidRPr="00CA34E3" w:rsidRDefault="00E32B86" w:rsidP="00CA34E3">
            <w:pPr>
              <w:pStyle w:val="a9"/>
              <w:tabs>
                <w:tab w:val="left" w:pos="2419"/>
              </w:tabs>
              <w:ind w:firstLine="0"/>
              <w:jc w:val="both"/>
            </w:pPr>
            <w:r w:rsidRPr="00CA34E3">
              <w:t>Несоответствие документов, указанных в подразделе</w:t>
            </w:r>
            <w:hyperlink w:anchor="bookmark180" w:tooltip="Current Document">
              <w:r w:rsidRPr="00CA34E3">
                <w:t xml:space="preserve"> 10 </w:t>
              </w:r>
            </w:hyperlink>
            <w:r w:rsidRPr="00CA34E3">
              <w:t>Административного регламента, по форме или содержанию требованиям</w:t>
            </w:r>
            <w:r w:rsidRPr="00CA34E3">
              <w:tab/>
              <w:t>законодательства</w:t>
            </w:r>
          </w:p>
          <w:p w14:paraId="48361490" w14:textId="77777777" w:rsidR="005C5C9B" w:rsidRPr="00CA34E3" w:rsidRDefault="00E32B86" w:rsidP="00CA34E3">
            <w:pPr>
              <w:pStyle w:val="a9"/>
              <w:ind w:firstLine="0"/>
              <w:jc w:val="both"/>
            </w:pPr>
            <w:r w:rsidRPr="00CA34E3">
              <w:t>Российской Федерации</w:t>
            </w:r>
          </w:p>
        </w:tc>
        <w:tc>
          <w:tcPr>
            <w:tcW w:w="4834" w:type="dxa"/>
            <w:tcBorders>
              <w:top w:val="single" w:sz="4" w:space="0" w:color="auto"/>
              <w:left w:val="single" w:sz="4" w:space="0" w:color="auto"/>
              <w:bottom w:val="single" w:sz="4" w:space="0" w:color="auto"/>
              <w:right w:val="single" w:sz="4" w:space="0" w:color="auto"/>
            </w:tcBorders>
            <w:shd w:val="clear" w:color="auto" w:fill="FFFFFF"/>
          </w:tcPr>
          <w:p w14:paraId="5DBFC422" w14:textId="77777777" w:rsidR="005C5C9B" w:rsidRPr="00CA34E3" w:rsidRDefault="00E32B86" w:rsidP="00CA34E3">
            <w:pPr>
              <w:pStyle w:val="a9"/>
              <w:tabs>
                <w:tab w:val="left" w:pos="1392"/>
                <w:tab w:val="left" w:pos="3682"/>
              </w:tabs>
              <w:ind w:firstLine="0"/>
              <w:jc w:val="both"/>
            </w:pPr>
            <w:r w:rsidRPr="00CA34E3">
              <w:t>Указать</w:t>
            </w:r>
            <w:r w:rsidRPr="00CA34E3">
              <w:tab/>
              <w:t>исчерпывающий</w:t>
            </w:r>
            <w:r w:rsidRPr="00CA34E3">
              <w:tab/>
              <w:t>перечень</w:t>
            </w:r>
          </w:p>
          <w:p w14:paraId="20D434CE" w14:textId="77777777" w:rsidR="005C5C9B" w:rsidRPr="00CA34E3" w:rsidRDefault="00E32B86" w:rsidP="00CA34E3">
            <w:pPr>
              <w:pStyle w:val="a9"/>
              <w:ind w:firstLine="0"/>
              <w:jc w:val="both"/>
            </w:pPr>
            <w:r w:rsidRPr="00CA34E3">
              <w:t>документов и нарушений применительно к каждому документу</w:t>
            </w:r>
          </w:p>
        </w:tc>
      </w:tr>
      <w:tr w:rsidR="00CC2F14" w:rsidRPr="00CA34E3" w14:paraId="63D60827" w14:textId="77777777" w:rsidTr="00CC2F14">
        <w:trPr>
          <w:trHeight w:hRule="exact" w:val="974"/>
          <w:jc w:val="center"/>
        </w:trPr>
        <w:tc>
          <w:tcPr>
            <w:tcW w:w="1267" w:type="dxa"/>
            <w:tcBorders>
              <w:top w:val="single" w:sz="4" w:space="0" w:color="auto"/>
              <w:left w:val="single" w:sz="4" w:space="0" w:color="auto"/>
              <w:bottom w:val="single" w:sz="4" w:space="0" w:color="auto"/>
            </w:tcBorders>
            <w:shd w:val="clear" w:color="auto" w:fill="FFFFFF"/>
          </w:tcPr>
          <w:p w14:paraId="2FCA5F07" w14:textId="77777777" w:rsidR="00CC2F14" w:rsidRPr="00CA34E3" w:rsidRDefault="00CC2F14" w:rsidP="00CC2F14">
            <w:pPr>
              <w:pStyle w:val="a9"/>
              <w:ind w:firstLine="0"/>
            </w:pPr>
            <w:r w:rsidRPr="00CA34E3">
              <w:t>13.2.4.</w:t>
            </w:r>
          </w:p>
        </w:tc>
        <w:tc>
          <w:tcPr>
            <w:tcW w:w="4430" w:type="dxa"/>
            <w:tcBorders>
              <w:top w:val="single" w:sz="4" w:space="0" w:color="auto"/>
              <w:left w:val="single" w:sz="4" w:space="0" w:color="auto"/>
              <w:bottom w:val="single" w:sz="4" w:space="0" w:color="auto"/>
            </w:tcBorders>
            <w:shd w:val="clear" w:color="auto" w:fill="FFFFFF"/>
          </w:tcPr>
          <w:p w14:paraId="01AC5A1A" w14:textId="77777777" w:rsidR="00CC2F14" w:rsidRPr="00CA34E3" w:rsidRDefault="00CC2F14" w:rsidP="00CC2F14">
            <w:pPr>
              <w:pStyle w:val="a9"/>
              <w:tabs>
                <w:tab w:val="left" w:pos="1579"/>
                <w:tab w:val="left" w:pos="3250"/>
              </w:tabs>
              <w:ind w:firstLine="0"/>
              <w:jc w:val="both"/>
            </w:pPr>
            <w:r w:rsidRPr="00CA34E3">
              <w:t>Запрос подан лицом, не имеющим полномочий</w:t>
            </w:r>
            <w:r w:rsidRPr="00CA34E3">
              <w:tab/>
              <w:t>представлять</w:t>
            </w:r>
            <w:r w:rsidRPr="00CA34E3">
              <w:tab/>
              <w:t>интересы</w:t>
            </w:r>
          </w:p>
          <w:p w14:paraId="4C0940A8" w14:textId="77777777" w:rsidR="00CC2F14" w:rsidRPr="00CA34E3" w:rsidRDefault="00CC2F14" w:rsidP="00CC2F14">
            <w:pPr>
              <w:pStyle w:val="a9"/>
              <w:tabs>
                <w:tab w:val="left" w:pos="2419"/>
              </w:tabs>
              <w:ind w:firstLine="0"/>
              <w:jc w:val="both"/>
            </w:pPr>
            <w:r w:rsidRPr="00CA34E3">
              <w:t>Заявителя</w:t>
            </w:r>
          </w:p>
        </w:tc>
        <w:tc>
          <w:tcPr>
            <w:tcW w:w="4834" w:type="dxa"/>
            <w:tcBorders>
              <w:top w:val="single" w:sz="4" w:space="0" w:color="auto"/>
              <w:left w:val="single" w:sz="4" w:space="0" w:color="auto"/>
              <w:bottom w:val="single" w:sz="4" w:space="0" w:color="auto"/>
              <w:right w:val="single" w:sz="4" w:space="0" w:color="auto"/>
            </w:tcBorders>
            <w:shd w:val="clear" w:color="auto" w:fill="FFFFFF"/>
          </w:tcPr>
          <w:p w14:paraId="1A024321" w14:textId="77777777" w:rsidR="00CC2F14" w:rsidRPr="00CA34E3" w:rsidRDefault="00CC2F14" w:rsidP="00CC2F14">
            <w:pPr>
              <w:pStyle w:val="a9"/>
              <w:tabs>
                <w:tab w:val="left" w:pos="1392"/>
                <w:tab w:val="left" w:pos="3682"/>
              </w:tabs>
              <w:ind w:firstLine="0"/>
              <w:jc w:val="both"/>
            </w:pPr>
            <w:r w:rsidRPr="00CA34E3">
              <w:t>Указать основания такого вывода</w:t>
            </w:r>
          </w:p>
        </w:tc>
      </w:tr>
      <w:tr w:rsidR="00CC2F14" w:rsidRPr="00CA34E3" w14:paraId="36FE8A6A" w14:textId="77777777" w:rsidTr="00AA4B3E">
        <w:trPr>
          <w:trHeight w:hRule="exact" w:val="782"/>
          <w:jc w:val="center"/>
        </w:trPr>
        <w:tc>
          <w:tcPr>
            <w:tcW w:w="1267" w:type="dxa"/>
            <w:tcBorders>
              <w:top w:val="single" w:sz="4" w:space="0" w:color="auto"/>
              <w:left w:val="single" w:sz="4" w:space="0" w:color="auto"/>
              <w:bottom w:val="single" w:sz="4" w:space="0" w:color="auto"/>
            </w:tcBorders>
            <w:shd w:val="clear" w:color="auto" w:fill="FFFFFF"/>
          </w:tcPr>
          <w:p w14:paraId="25039EBB" w14:textId="77777777" w:rsidR="00CC2F14" w:rsidRPr="00CA34E3" w:rsidRDefault="00CC2F14" w:rsidP="00CC2F14">
            <w:pPr>
              <w:pStyle w:val="a9"/>
              <w:ind w:firstLine="0"/>
            </w:pPr>
            <w:r w:rsidRPr="00CA34E3">
              <w:t>13.2.5.</w:t>
            </w:r>
          </w:p>
        </w:tc>
        <w:tc>
          <w:tcPr>
            <w:tcW w:w="4430" w:type="dxa"/>
            <w:tcBorders>
              <w:top w:val="single" w:sz="4" w:space="0" w:color="auto"/>
              <w:left w:val="single" w:sz="4" w:space="0" w:color="auto"/>
              <w:bottom w:val="single" w:sz="4" w:space="0" w:color="auto"/>
            </w:tcBorders>
            <w:shd w:val="clear" w:color="auto" w:fill="FFFFFF"/>
          </w:tcPr>
          <w:p w14:paraId="16ED2841" w14:textId="77777777" w:rsidR="00CC2F14" w:rsidRPr="00CA34E3" w:rsidRDefault="00CC2F14" w:rsidP="00CC2F14">
            <w:pPr>
              <w:pStyle w:val="a9"/>
              <w:tabs>
                <w:tab w:val="left" w:pos="1579"/>
                <w:tab w:val="left" w:pos="3250"/>
              </w:tabs>
              <w:ind w:firstLine="0"/>
              <w:jc w:val="both"/>
            </w:pPr>
            <w:r w:rsidRPr="00CA34E3">
              <w:t>Отзыв Запроса по инициативе Заявителя</w:t>
            </w:r>
          </w:p>
        </w:tc>
        <w:tc>
          <w:tcPr>
            <w:tcW w:w="4834" w:type="dxa"/>
            <w:tcBorders>
              <w:top w:val="single" w:sz="4" w:space="0" w:color="auto"/>
              <w:left w:val="single" w:sz="4" w:space="0" w:color="auto"/>
              <w:bottom w:val="single" w:sz="4" w:space="0" w:color="auto"/>
              <w:right w:val="single" w:sz="4" w:space="0" w:color="auto"/>
            </w:tcBorders>
            <w:shd w:val="clear" w:color="auto" w:fill="FFFFFF"/>
            <w:vAlign w:val="center"/>
          </w:tcPr>
          <w:p w14:paraId="232E018F" w14:textId="77777777" w:rsidR="00CC2F14" w:rsidRPr="00CA34E3" w:rsidRDefault="00CC2F14" w:rsidP="00CC2F14">
            <w:pPr>
              <w:pStyle w:val="a9"/>
              <w:tabs>
                <w:tab w:val="left" w:pos="1392"/>
                <w:tab w:val="left" w:pos="3682"/>
              </w:tabs>
              <w:ind w:firstLine="0"/>
              <w:jc w:val="both"/>
            </w:pPr>
            <w:r w:rsidRPr="00CA34E3">
              <w:t>Указать реквизиты заявления об отказе от предоставления Муниципальной услуги</w:t>
            </w:r>
          </w:p>
        </w:tc>
      </w:tr>
    </w:tbl>
    <w:p w14:paraId="5E10D893" w14:textId="77777777" w:rsidR="005C5C9B" w:rsidRPr="00CA34E3" w:rsidRDefault="00E32B86" w:rsidP="00CA34E3">
      <w:pPr>
        <w:spacing w:line="276" w:lineRule="auto"/>
      </w:pPr>
      <w:r w:rsidRPr="00CA34E3">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267"/>
        <w:gridCol w:w="4430"/>
        <w:gridCol w:w="4834"/>
      </w:tblGrid>
      <w:tr w:rsidR="005C5C9B" w:rsidRPr="00CA34E3" w14:paraId="1241940B" w14:textId="77777777">
        <w:trPr>
          <w:trHeight w:hRule="exact" w:val="1392"/>
          <w:jc w:val="center"/>
        </w:trPr>
        <w:tc>
          <w:tcPr>
            <w:tcW w:w="1267" w:type="dxa"/>
            <w:tcBorders>
              <w:top w:val="single" w:sz="4" w:space="0" w:color="auto"/>
              <w:left w:val="single" w:sz="4" w:space="0" w:color="auto"/>
            </w:tcBorders>
            <w:shd w:val="clear" w:color="auto" w:fill="FFFFFF"/>
          </w:tcPr>
          <w:p w14:paraId="475177F6" w14:textId="77777777" w:rsidR="005C5C9B" w:rsidRPr="00CA34E3" w:rsidRDefault="00E32B86" w:rsidP="00CA34E3">
            <w:pPr>
              <w:pStyle w:val="a9"/>
              <w:ind w:firstLine="0"/>
            </w:pPr>
            <w:r w:rsidRPr="00CA34E3">
              <w:lastRenderedPageBreak/>
              <w:t>13.2.6.</w:t>
            </w:r>
          </w:p>
        </w:tc>
        <w:tc>
          <w:tcPr>
            <w:tcW w:w="4430" w:type="dxa"/>
            <w:tcBorders>
              <w:top w:val="single" w:sz="4" w:space="0" w:color="auto"/>
              <w:left w:val="single" w:sz="4" w:space="0" w:color="auto"/>
            </w:tcBorders>
            <w:shd w:val="clear" w:color="auto" w:fill="FFFFFF"/>
            <w:vAlign w:val="bottom"/>
          </w:tcPr>
          <w:p w14:paraId="1B73FC2D" w14:textId="77777777" w:rsidR="005C5C9B" w:rsidRPr="00CA34E3" w:rsidRDefault="00E32B86" w:rsidP="00CA34E3">
            <w:pPr>
              <w:pStyle w:val="a9"/>
              <w:tabs>
                <w:tab w:val="left" w:pos="2851"/>
              </w:tabs>
              <w:ind w:firstLine="0"/>
              <w:jc w:val="both"/>
            </w:pPr>
            <w:r w:rsidRPr="00CA34E3">
              <w:t>Наличие</w:t>
            </w:r>
            <w:r w:rsidRPr="00CA34E3">
              <w:tab/>
              <w:t>медицинских</w:t>
            </w:r>
          </w:p>
          <w:p w14:paraId="4B9DFBBA" w14:textId="77777777" w:rsidR="005C5C9B" w:rsidRPr="00CA34E3" w:rsidRDefault="00E32B86" w:rsidP="00CA34E3">
            <w:pPr>
              <w:pStyle w:val="a9"/>
              <w:tabs>
                <w:tab w:val="left" w:pos="2400"/>
                <w:tab w:val="left" w:pos="3211"/>
              </w:tabs>
              <w:ind w:firstLine="0"/>
              <w:jc w:val="both"/>
            </w:pPr>
            <w:r w:rsidRPr="00CA34E3">
              <w:t>противопоказаний</w:t>
            </w:r>
            <w:r w:rsidRPr="00CA34E3">
              <w:tab/>
              <w:t>для</w:t>
            </w:r>
            <w:r w:rsidRPr="00CA34E3">
              <w:tab/>
              <w:t>освоения</w:t>
            </w:r>
          </w:p>
          <w:p w14:paraId="06CEDCF3" w14:textId="77777777" w:rsidR="005C5C9B" w:rsidRPr="00CA34E3" w:rsidRDefault="00E32B86" w:rsidP="00CA34E3">
            <w:pPr>
              <w:pStyle w:val="a9"/>
              <w:tabs>
                <w:tab w:val="left" w:pos="1397"/>
                <w:tab w:val="left" w:pos="2054"/>
                <w:tab w:val="left" w:pos="3586"/>
              </w:tabs>
              <w:ind w:firstLine="0"/>
              <w:jc w:val="both"/>
            </w:pPr>
            <w:r w:rsidRPr="00CA34E3">
              <w:t>программ</w:t>
            </w:r>
            <w:r w:rsidRPr="00CA34E3">
              <w:tab/>
              <w:t>по</w:t>
            </w:r>
            <w:r w:rsidRPr="00CA34E3">
              <w:tab/>
              <w:t>отдельным</w:t>
            </w:r>
            <w:r w:rsidRPr="00CA34E3">
              <w:tab/>
              <w:t>видам</w:t>
            </w:r>
          </w:p>
          <w:p w14:paraId="48FF099A" w14:textId="77777777" w:rsidR="005C5C9B" w:rsidRPr="00CA34E3" w:rsidRDefault="00E32B86" w:rsidP="00CA34E3">
            <w:pPr>
              <w:pStyle w:val="a9"/>
              <w:tabs>
                <w:tab w:val="left" w:pos="1541"/>
                <w:tab w:val="left" w:pos="3211"/>
              </w:tabs>
              <w:ind w:firstLine="0"/>
              <w:jc w:val="both"/>
            </w:pPr>
            <w:r w:rsidRPr="00CA34E3">
              <w:t>искусства,</w:t>
            </w:r>
            <w:r w:rsidRPr="00CA34E3">
              <w:tab/>
              <w:t>физической</w:t>
            </w:r>
            <w:r w:rsidRPr="00CA34E3">
              <w:tab/>
              <w:t>культуры</w:t>
            </w:r>
          </w:p>
          <w:p w14:paraId="7B20430A" w14:textId="77777777" w:rsidR="005C5C9B" w:rsidRPr="00CA34E3" w:rsidRDefault="00E32B86" w:rsidP="00CA34E3">
            <w:pPr>
              <w:pStyle w:val="a9"/>
              <w:ind w:firstLine="0"/>
              <w:jc w:val="both"/>
            </w:pPr>
            <w:r w:rsidRPr="00CA34E3">
              <w:t>и спорта</w:t>
            </w:r>
          </w:p>
        </w:tc>
        <w:tc>
          <w:tcPr>
            <w:tcW w:w="4834" w:type="dxa"/>
            <w:tcBorders>
              <w:top w:val="single" w:sz="4" w:space="0" w:color="auto"/>
              <w:left w:val="single" w:sz="4" w:space="0" w:color="auto"/>
              <w:right w:val="single" w:sz="4" w:space="0" w:color="auto"/>
            </w:tcBorders>
            <w:shd w:val="clear" w:color="auto" w:fill="FFFFFF"/>
          </w:tcPr>
          <w:p w14:paraId="1FB8DEA1" w14:textId="77777777" w:rsidR="005C5C9B" w:rsidRPr="00CA34E3" w:rsidRDefault="00E32B86" w:rsidP="00CA34E3">
            <w:pPr>
              <w:pStyle w:val="a9"/>
              <w:ind w:firstLine="0"/>
              <w:jc w:val="both"/>
            </w:pPr>
            <w:r w:rsidRPr="00CA34E3">
              <w:t>Указать на перечень противопоказаний</w:t>
            </w:r>
          </w:p>
        </w:tc>
      </w:tr>
      <w:tr w:rsidR="005C5C9B" w:rsidRPr="00CA34E3" w14:paraId="4FB6A001" w14:textId="77777777">
        <w:trPr>
          <w:trHeight w:hRule="exact" w:val="643"/>
          <w:jc w:val="center"/>
        </w:trPr>
        <w:tc>
          <w:tcPr>
            <w:tcW w:w="1267" w:type="dxa"/>
            <w:tcBorders>
              <w:top w:val="single" w:sz="4" w:space="0" w:color="auto"/>
              <w:left w:val="single" w:sz="4" w:space="0" w:color="auto"/>
            </w:tcBorders>
            <w:shd w:val="clear" w:color="auto" w:fill="FFFFFF"/>
          </w:tcPr>
          <w:p w14:paraId="78D91D65" w14:textId="77777777" w:rsidR="005C5C9B" w:rsidRPr="00CA34E3" w:rsidRDefault="00E32B86" w:rsidP="00CA34E3">
            <w:pPr>
              <w:pStyle w:val="a9"/>
              <w:ind w:firstLine="0"/>
            </w:pPr>
            <w:r w:rsidRPr="00CA34E3">
              <w:t>13.2.7.</w:t>
            </w:r>
          </w:p>
        </w:tc>
        <w:tc>
          <w:tcPr>
            <w:tcW w:w="4430" w:type="dxa"/>
            <w:tcBorders>
              <w:top w:val="single" w:sz="4" w:space="0" w:color="auto"/>
              <w:left w:val="single" w:sz="4" w:space="0" w:color="auto"/>
            </w:tcBorders>
            <w:shd w:val="clear" w:color="auto" w:fill="FFFFFF"/>
            <w:vAlign w:val="center"/>
          </w:tcPr>
          <w:p w14:paraId="3C499CC2" w14:textId="77777777" w:rsidR="005C5C9B" w:rsidRPr="00CA34E3" w:rsidRDefault="00E32B86" w:rsidP="00CA34E3">
            <w:pPr>
              <w:pStyle w:val="a9"/>
              <w:tabs>
                <w:tab w:val="left" w:pos="1891"/>
                <w:tab w:val="left" w:pos="3739"/>
              </w:tabs>
              <w:ind w:firstLine="0"/>
              <w:jc w:val="both"/>
            </w:pPr>
            <w:r w:rsidRPr="00CA34E3">
              <w:t>Отсутствие</w:t>
            </w:r>
            <w:r w:rsidRPr="00CA34E3">
              <w:tab/>
              <w:t>свободных</w:t>
            </w:r>
            <w:r w:rsidRPr="00CA34E3">
              <w:tab/>
              <w:t>мест</w:t>
            </w:r>
          </w:p>
          <w:p w14:paraId="6F0F9C0F" w14:textId="77777777" w:rsidR="005C5C9B" w:rsidRPr="00CA34E3" w:rsidRDefault="00E32B86" w:rsidP="00CA34E3">
            <w:pPr>
              <w:pStyle w:val="a9"/>
              <w:ind w:firstLine="0"/>
              <w:jc w:val="both"/>
            </w:pPr>
            <w:r w:rsidRPr="00CA34E3">
              <w:t>в Организации</w:t>
            </w:r>
          </w:p>
        </w:tc>
        <w:tc>
          <w:tcPr>
            <w:tcW w:w="4834" w:type="dxa"/>
            <w:tcBorders>
              <w:top w:val="single" w:sz="4" w:space="0" w:color="auto"/>
              <w:left w:val="single" w:sz="4" w:space="0" w:color="auto"/>
              <w:right w:val="single" w:sz="4" w:space="0" w:color="auto"/>
            </w:tcBorders>
            <w:shd w:val="clear" w:color="auto" w:fill="FFFFFF"/>
          </w:tcPr>
          <w:p w14:paraId="44E2E6A2" w14:textId="77777777" w:rsidR="005C5C9B" w:rsidRPr="00CA34E3" w:rsidRDefault="005C5C9B" w:rsidP="00CA34E3">
            <w:pPr>
              <w:spacing w:line="276" w:lineRule="auto"/>
            </w:pPr>
          </w:p>
        </w:tc>
      </w:tr>
      <w:tr w:rsidR="005C5C9B" w:rsidRPr="00CA34E3" w14:paraId="0D1D2C00" w14:textId="77777777" w:rsidTr="00AA4B3E">
        <w:trPr>
          <w:trHeight w:hRule="exact" w:val="2793"/>
          <w:jc w:val="center"/>
        </w:trPr>
        <w:tc>
          <w:tcPr>
            <w:tcW w:w="1267" w:type="dxa"/>
            <w:tcBorders>
              <w:top w:val="single" w:sz="4" w:space="0" w:color="auto"/>
              <w:left w:val="single" w:sz="4" w:space="0" w:color="auto"/>
            </w:tcBorders>
            <w:shd w:val="clear" w:color="auto" w:fill="FFFFFF"/>
          </w:tcPr>
          <w:p w14:paraId="2C252752" w14:textId="77777777" w:rsidR="005C5C9B" w:rsidRPr="00CA34E3" w:rsidRDefault="00E32B86" w:rsidP="00CA34E3">
            <w:pPr>
              <w:pStyle w:val="a9"/>
              <w:ind w:firstLine="0"/>
            </w:pPr>
            <w:r w:rsidRPr="00CA34E3">
              <w:t>13.2.8.</w:t>
            </w:r>
          </w:p>
        </w:tc>
        <w:tc>
          <w:tcPr>
            <w:tcW w:w="4430" w:type="dxa"/>
            <w:tcBorders>
              <w:top w:val="single" w:sz="4" w:space="0" w:color="auto"/>
              <w:left w:val="single" w:sz="4" w:space="0" w:color="auto"/>
            </w:tcBorders>
            <w:shd w:val="clear" w:color="auto" w:fill="FFFFFF"/>
            <w:vAlign w:val="bottom"/>
          </w:tcPr>
          <w:p w14:paraId="28625047" w14:textId="34DB7B43" w:rsidR="005C5C9B" w:rsidRPr="00CA34E3" w:rsidRDefault="00E32B86" w:rsidP="00CA34E3">
            <w:pPr>
              <w:pStyle w:val="a9"/>
              <w:tabs>
                <w:tab w:val="left" w:pos="413"/>
                <w:tab w:val="left" w:pos="1728"/>
                <w:tab w:val="left" w:pos="2856"/>
                <w:tab w:val="right" w:pos="4205"/>
              </w:tabs>
              <w:ind w:firstLine="0"/>
              <w:jc w:val="both"/>
            </w:pPr>
            <w:r w:rsidRPr="00CA34E3">
              <w:t>Неявка в Организацию в течение 4</w:t>
            </w:r>
            <w:r w:rsidR="00AA4B3E">
              <w:t xml:space="preserve"> </w:t>
            </w:r>
            <w:r w:rsidRPr="00CA34E3">
              <w:t>(Четырех)</w:t>
            </w:r>
            <w:r w:rsidRPr="00CA34E3">
              <w:tab/>
              <w:t>рабочих</w:t>
            </w:r>
            <w:r w:rsidRPr="00CA34E3">
              <w:tab/>
              <w:t>дней</w:t>
            </w:r>
            <w:r w:rsidRPr="00CA34E3">
              <w:tab/>
              <w:t>после</w:t>
            </w:r>
          </w:p>
          <w:p w14:paraId="5EAE8550" w14:textId="77777777" w:rsidR="005C5C9B" w:rsidRPr="00CA34E3" w:rsidRDefault="00E32B86" w:rsidP="00CA34E3">
            <w:pPr>
              <w:pStyle w:val="a9"/>
              <w:tabs>
                <w:tab w:val="left" w:pos="1910"/>
                <w:tab w:val="left" w:pos="4085"/>
              </w:tabs>
              <w:ind w:firstLine="0"/>
              <w:jc w:val="both"/>
            </w:pPr>
            <w:r w:rsidRPr="00CA34E3">
              <w:t>получения</w:t>
            </w:r>
            <w:r w:rsidRPr="00CA34E3">
              <w:tab/>
              <w:t>уведомления</w:t>
            </w:r>
            <w:r w:rsidRPr="00CA34E3">
              <w:tab/>
              <w:t>о</w:t>
            </w:r>
          </w:p>
          <w:p w14:paraId="7D54BBFE" w14:textId="3F624BA9" w:rsidR="005C5C9B" w:rsidRPr="00CA34E3" w:rsidRDefault="00E32B86" w:rsidP="00AA4B3E">
            <w:pPr>
              <w:pStyle w:val="a9"/>
              <w:tabs>
                <w:tab w:val="left" w:pos="1118"/>
                <w:tab w:val="right" w:pos="4200"/>
              </w:tabs>
              <w:ind w:firstLine="0"/>
              <w:jc w:val="both"/>
            </w:pPr>
            <w:r w:rsidRPr="00CA34E3">
              <w:t>необходимости личного посещения для заключения договора об образовании или</w:t>
            </w:r>
            <w:r w:rsidR="00AA4B3E">
              <w:t xml:space="preserve"> </w:t>
            </w:r>
            <w:r w:rsidRPr="00CA34E3">
              <w:t>неподписание</w:t>
            </w:r>
            <w:r w:rsidR="00AA4B3E">
              <w:t xml:space="preserve"> </w:t>
            </w:r>
            <w:r w:rsidRPr="00CA34E3">
              <w:t>договора</w:t>
            </w:r>
            <w:r w:rsidR="00AA4B3E">
              <w:t xml:space="preserve"> </w:t>
            </w:r>
            <w:r w:rsidRPr="00CA34E3">
              <w:t>посредством</w:t>
            </w:r>
            <w:r w:rsidR="00AA4B3E">
              <w:t xml:space="preserve"> </w:t>
            </w:r>
            <w:r w:rsidRPr="00CA34E3">
              <w:t>функционала</w:t>
            </w:r>
            <w:r w:rsidRPr="00CA34E3">
              <w:tab/>
              <w:t>Личного</w:t>
            </w:r>
            <w:r w:rsidR="00AA4B3E">
              <w:t xml:space="preserve"> </w:t>
            </w:r>
            <w:r w:rsidRPr="00CA34E3">
              <w:t>кабинета ЕПГУ в течение 4 (Четырех) рабочих</w:t>
            </w:r>
            <w:r w:rsidRPr="00CA34E3">
              <w:tab/>
              <w:t>дней</w:t>
            </w:r>
            <w:r w:rsidR="00AA4B3E">
              <w:t xml:space="preserve"> </w:t>
            </w:r>
            <w:r w:rsidRPr="00CA34E3">
              <w:t>после</w:t>
            </w:r>
            <w:r w:rsidR="00AA4B3E">
              <w:t xml:space="preserve"> </w:t>
            </w:r>
            <w:r w:rsidRPr="00CA34E3">
              <w:t>получения</w:t>
            </w:r>
            <w:r w:rsidR="00AA4B3E">
              <w:t xml:space="preserve"> </w:t>
            </w:r>
            <w:r w:rsidRPr="00CA34E3">
              <w:t>уведомления</w:t>
            </w:r>
          </w:p>
        </w:tc>
        <w:tc>
          <w:tcPr>
            <w:tcW w:w="4834" w:type="dxa"/>
            <w:tcBorders>
              <w:top w:val="single" w:sz="4" w:space="0" w:color="auto"/>
              <w:left w:val="single" w:sz="4" w:space="0" w:color="auto"/>
              <w:right w:val="single" w:sz="4" w:space="0" w:color="auto"/>
            </w:tcBorders>
            <w:shd w:val="clear" w:color="auto" w:fill="FFFFFF"/>
          </w:tcPr>
          <w:p w14:paraId="36BD095E" w14:textId="77777777" w:rsidR="005C5C9B" w:rsidRPr="00CA34E3" w:rsidRDefault="005C5C9B" w:rsidP="00CA34E3">
            <w:pPr>
              <w:spacing w:line="276" w:lineRule="auto"/>
            </w:pPr>
          </w:p>
        </w:tc>
      </w:tr>
      <w:tr w:rsidR="005C5C9B" w:rsidRPr="00CA34E3" w14:paraId="776E9329" w14:textId="77777777" w:rsidTr="00AA4B3E">
        <w:trPr>
          <w:trHeight w:hRule="exact" w:val="2975"/>
          <w:jc w:val="center"/>
        </w:trPr>
        <w:tc>
          <w:tcPr>
            <w:tcW w:w="1267" w:type="dxa"/>
            <w:tcBorders>
              <w:top w:val="single" w:sz="4" w:space="0" w:color="auto"/>
              <w:left w:val="single" w:sz="4" w:space="0" w:color="auto"/>
            </w:tcBorders>
            <w:shd w:val="clear" w:color="auto" w:fill="FFFFFF"/>
          </w:tcPr>
          <w:p w14:paraId="332DAF1A" w14:textId="77777777" w:rsidR="005C5C9B" w:rsidRPr="00CA34E3" w:rsidRDefault="00E32B86" w:rsidP="00CA34E3">
            <w:pPr>
              <w:pStyle w:val="a9"/>
              <w:ind w:firstLine="0"/>
            </w:pPr>
            <w:r w:rsidRPr="00CA34E3">
              <w:t>13.2.9.</w:t>
            </w:r>
          </w:p>
        </w:tc>
        <w:tc>
          <w:tcPr>
            <w:tcW w:w="4430" w:type="dxa"/>
            <w:tcBorders>
              <w:top w:val="single" w:sz="4" w:space="0" w:color="auto"/>
              <w:left w:val="single" w:sz="4" w:space="0" w:color="auto"/>
            </w:tcBorders>
            <w:shd w:val="clear" w:color="auto" w:fill="FFFFFF"/>
            <w:vAlign w:val="bottom"/>
          </w:tcPr>
          <w:p w14:paraId="7AA34DA3" w14:textId="77777777" w:rsidR="005C5C9B" w:rsidRPr="00CA34E3" w:rsidRDefault="00E32B86" w:rsidP="00CA34E3">
            <w:pPr>
              <w:pStyle w:val="a9"/>
              <w:tabs>
                <w:tab w:val="left" w:pos="1651"/>
                <w:tab w:val="left" w:pos="2928"/>
              </w:tabs>
              <w:ind w:firstLine="0"/>
              <w:jc w:val="both"/>
            </w:pPr>
            <w:r w:rsidRPr="00CA34E3">
              <w:t>Доступный</w:t>
            </w:r>
            <w:r w:rsidRPr="00CA34E3">
              <w:tab/>
              <w:t>остаток</w:t>
            </w:r>
            <w:r w:rsidRPr="00CA34E3">
              <w:tab/>
              <w:t>обеспечения</w:t>
            </w:r>
          </w:p>
          <w:p w14:paraId="65E65435" w14:textId="77777777" w:rsidR="005C5C9B" w:rsidRPr="00CA34E3" w:rsidRDefault="00E32B86" w:rsidP="00CA34E3">
            <w:pPr>
              <w:pStyle w:val="a9"/>
              <w:tabs>
                <w:tab w:val="left" w:pos="2424"/>
              </w:tabs>
              <w:ind w:firstLine="0"/>
              <w:jc w:val="both"/>
            </w:pPr>
            <w:r w:rsidRPr="00CA34E3">
              <w:t>сертификата</w:t>
            </w:r>
            <w:r w:rsidRPr="00CA34E3">
              <w:tab/>
              <w:t>дополнительного</w:t>
            </w:r>
          </w:p>
          <w:p w14:paraId="503967F8" w14:textId="77777777" w:rsidR="005C5C9B" w:rsidRPr="00CA34E3" w:rsidRDefault="00E32B86" w:rsidP="00CA34E3">
            <w:pPr>
              <w:pStyle w:val="a9"/>
              <w:tabs>
                <w:tab w:val="left" w:pos="1867"/>
                <w:tab w:val="left" w:pos="3413"/>
              </w:tabs>
              <w:ind w:firstLine="0"/>
              <w:jc w:val="both"/>
            </w:pPr>
            <w:r w:rsidRPr="00CA34E3">
              <w:t>образования в текущем году меньше стоимости</w:t>
            </w:r>
            <w:r w:rsidRPr="00CA34E3">
              <w:tab/>
              <w:t>одного</w:t>
            </w:r>
            <w:r w:rsidRPr="00CA34E3">
              <w:tab/>
              <w:t>занятия</w:t>
            </w:r>
          </w:p>
          <w:p w14:paraId="45567274" w14:textId="77777777" w:rsidR="005C5C9B" w:rsidRPr="00CA34E3" w:rsidRDefault="00E32B86" w:rsidP="00CA34E3">
            <w:pPr>
              <w:pStyle w:val="a9"/>
              <w:tabs>
                <w:tab w:val="left" w:pos="1872"/>
                <w:tab w:val="left" w:pos="3010"/>
              </w:tabs>
              <w:ind w:firstLine="0"/>
              <w:jc w:val="both"/>
            </w:pPr>
            <w:r w:rsidRPr="00CA34E3">
              <w:t>в соответствии с установленным расписанием</w:t>
            </w:r>
            <w:r w:rsidRPr="00CA34E3">
              <w:tab/>
              <w:t>либо</w:t>
            </w:r>
            <w:r w:rsidRPr="00CA34E3">
              <w:tab/>
              <w:t>сертификат</w:t>
            </w:r>
          </w:p>
          <w:p w14:paraId="2071B26C" w14:textId="77777777" w:rsidR="005C5C9B" w:rsidRPr="00CA34E3" w:rsidRDefault="00E32B86" w:rsidP="00CA34E3">
            <w:pPr>
              <w:pStyle w:val="a9"/>
              <w:tabs>
                <w:tab w:val="left" w:pos="2942"/>
              </w:tabs>
              <w:ind w:firstLine="0"/>
              <w:jc w:val="both"/>
            </w:pPr>
            <w:r w:rsidRPr="00CA34E3">
              <w:t>дополнительного</w:t>
            </w:r>
            <w:r w:rsidRPr="00CA34E3">
              <w:tab/>
              <w:t>образования</w:t>
            </w:r>
          </w:p>
          <w:p w14:paraId="44D68A63" w14:textId="77777777" w:rsidR="005C5C9B" w:rsidRPr="00CA34E3" w:rsidRDefault="00E32B86" w:rsidP="00CA34E3">
            <w:pPr>
              <w:pStyle w:val="a9"/>
              <w:ind w:firstLine="0"/>
              <w:jc w:val="both"/>
            </w:pPr>
            <w:r w:rsidRPr="00CA34E3">
              <w:t>невозможно использовать для обучения по выбранной программе</w:t>
            </w:r>
          </w:p>
        </w:tc>
        <w:tc>
          <w:tcPr>
            <w:tcW w:w="4834" w:type="dxa"/>
            <w:tcBorders>
              <w:top w:val="single" w:sz="4" w:space="0" w:color="auto"/>
              <w:left w:val="single" w:sz="4" w:space="0" w:color="auto"/>
              <w:right w:val="single" w:sz="4" w:space="0" w:color="auto"/>
            </w:tcBorders>
            <w:shd w:val="clear" w:color="auto" w:fill="FFFFFF"/>
          </w:tcPr>
          <w:p w14:paraId="7587D7CC" w14:textId="77777777" w:rsidR="005C5C9B" w:rsidRPr="00CA34E3" w:rsidRDefault="00E32B86" w:rsidP="00CA34E3">
            <w:pPr>
              <w:pStyle w:val="a9"/>
              <w:ind w:firstLine="0"/>
              <w:jc w:val="both"/>
            </w:pPr>
            <w:r w:rsidRPr="00CA34E3">
              <w:t>Указать доступный остаток обеспечения сертификата дополнительного образования</w:t>
            </w:r>
          </w:p>
        </w:tc>
      </w:tr>
      <w:tr w:rsidR="005C5C9B" w:rsidRPr="00CA34E3" w14:paraId="67046B86" w14:textId="77777777" w:rsidTr="005A6529">
        <w:trPr>
          <w:trHeight w:hRule="exact" w:val="667"/>
          <w:jc w:val="center"/>
        </w:trPr>
        <w:tc>
          <w:tcPr>
            <w:tcW w:w="1267" w:type="dxa"/>
            <w:tcBorders>
              <w:top w:val="single" w:sz="4" w:space="0" w:color="auto"/>
              <w:left w:val="single" w:sz="4" w:space="0" w:color="auto"/>
              <w:bottom w:val="single" w:sz="4" w:space="0" w:color="auto"/>
            </w:tcBorders>
            <w:shd w:val="clear" w:color="auto" w:fill="FFFFFF"/>
          </w:tcPr>
          <w:p w14:paraId="68107504" w14:textId="77777777" w:rsidR="005C5C9B" w:rsidRPr="00CA34E3" w:rsidRDefault="00E32B86" w:rsidP="00CA34E3">
            <w:pPr>
              <w:pStyle w:val="a9"/>
              <w:ind w:firstLine="0"/>
            </w:pPr>
            <w:r w:rsidRPr="00CA34E3">
              <w:t>13.2.10.</w:t>
            </w:r>
          </w:p>
        </w:tc>
        <w:tc>
          <w:tcPr>
            <w:tcW w:w="4430" w:type="dxa"/>
            <w:tcBorders>
              <w:top w:val="single" w:sz="4" w:space="0" w:color="auto"/>
              <w:left w:val="single" w:sz="4" w:space="0" w:color="auto"/>
              <w:bottom w:val="single" w:sz="4" w:space="0" w:color="auto"/>
            </w:tcBorders>
            <w:shd w:val="clear" w:color="auto" w:fill="FFFFFF"/>
            <w:vAlign w:val="center"/>
          </w:tcPr>
          <w:p w14:paraId="5A6614A9" w14:textId="77777777" w:rsidR="005C5C9B" w:rsidRPr="00CA34E3" w:rsidRDefault="00E32B86" w:rsidP="00CA34E3">
            <w:pPr>
              <w:pStyle w:val="a9"/>
              <w:ind w:firstLine="0"/>
              <w:jc w:val="both"/>
            </w:pPr>
            <w:r w:rsidRPr="00CA34E3">
              <w:t>Неявка на прохождение вступительных (приемных) испытаний в Организацию</w:t>
            </w:r>
          </w:p>
        </w:tc>
        <w:tc>
          <w:tcPr>
            <w:tcW w:w="4834" w:type="dxa"/>
            <w:tcBorders>
              <w:top w:val="single" w:sz="4" w:space="0" w:color="auto"/>
              <w:left w:val="single" w:sz="4" w:space="0" w:color="auto"/>
              <w:bottom w:val="single" w:sz="4" w:space="0" w:color="auto"/>
              <w:right w:val="single" w:sz="4" w:space="0" w:color="auto"/>
            </w:tcBorders>
            <w:shd w:val="clear" w:color="auto" w:fill="FFFFFF"/>
          </w:tcPr>
          <w:p w14:paraId="19337B0D" w14:textId="77777777" w:rsidR="005C5C9B" w:rsidRPr="00CA34E3" w:rsidRDefault="005C5C9B" w:rsidP="00CA34E3">
            <w:pPr>
              <w:spacing w:line="276" w:lineRule="auto"/>
            </w:pPr>
          </w:p>
        </w:tc>
      </w:tr>
      <w:tr w:rsidR="005C5C9B" w:rsidRPr="00CA34E3" w14:paraId="6E1F7840" w14:textId="77777777" w:rsidTr="005A6529">
        <w:trPr>
          <w:trHeight w:hRule="exact" w:val="2885"/>
          <w:jc w:val="center"/>
        </w:trPr>
        <w:tc>
          <w:tcPr>
            <w:tcW w:w="1267" w:type="dxa"/>
            <w:tcBorders>
              <w:top w:val="single" w:sz="4" w:space="0" w:color="auto"/>
              <w:left w:val="single" w:sz="4" w:space="0" w:color="auto"/>
              <w:bottom w:val="single" w:sz="4" w:space="0" w:color="auto"/>
              <w:right w:val="single" w:sz="4" w:space="0" w:color="auto"/>
            </w:tcBorders>
            <w:shd w:val="clear" w:color="auto" w:fill="FFFFFF"/>
          </w:tcPr>
          <w:p w14:paraId="2F9DF0A9" w14:textId="77777777" w:rsidR="005C5C9B" w:rsidRPr="00CA34E3" w:rsidRDefault="00E32B86" w:rsidP="00CA34E3">
            <w:pPr>
              <w:pStyle w:val="a9"/>
              <w:ind w:firstLine="0"/>
            </w:pPr>
            <w:r w:rsidRPr="00CA34E3">
              <w:t>13.2.11.</w:t>
            </w:r>
          </w:p>
        </w:tc>
        <w:tc>
          <w:tcPr>
            <w:tcW w:w="4430" w:type="dxa"/>
            <w:tcBorders>
              <w:top w:val="single" w:sz="4" w:space="0" w:color="auto"/>
              <w:left w:val="single" w:sz="4" w:space="0" w:color="auto"/>
              <w:bottom w:val="single" w:sz="4" w:space="0" w:color="auto"/>
              <w:right w:val="single" w:sz="4" w:space="0" w:color="auto"/>
            </w:tcBorders>
            <w:shd w:val="clear" w:color="auto" w:fill="FFFFFF"/>
            <w:vAlign w:val="bottom"/>
          </w:tcPr>
          <w:p w14:paraId="59265C55" w14:textId="77777777" w:rsidR="005C5C9B" w:rsidRPr="00CA34E3" w:rsidRDefault="00E32B86" w:rsidP="00CA34E3">
            <w:pPr>
              <w:pStyle w:val="a9"/>
              <w:tabs>
                <w:tab w:val="left" w:pos="3034"/>
              </w:tabs>
              <w:ind w:firstLine="0"/>
              <w:jc w:val="both"/>
            </w:pPr>
            <w:r w:rsidRPr="00CA34E3">
              <w:t>Непредставление</w:t>
            </w:r>
            <w:r w:rsidRPr="00CA34E3">
              <w:tab/>
              <w:t>оригиналов</w:t>
            </w:r>
          </w:p>
          <w:p w14:paraId="2FB11A06" w14:textId="77777777" w:rsidR="005C5C9B" w:rsidRPr="00CA34E3" w:rsidRDefault="00E32B86" w:rsidP="00CA34E3">
            <w:pPr>
              <w:pStyle w:val="a9"/>
              <w:tabs>
                <w:tab w:val="left" w:pos="1608"/>
                <w:tab w:val="left" w:pos="2880"/>
                <w:tab w:val="left" w:pos="3346"/>
              </w:tabs>
              <w:ind w:firstLine="0"/>
              <w:jc w:val="both"/>
            </w:pPr>
            <w:r w:rsidRPr="00CA34E3">
              <w:t>документов,</w:t>
            </w:r>
            <w:r w:rsidRPr="00CA34E3">
              <w:tab/>
              <w:t>сведения</w:t>
            </w:r>
            <w:r w:rsidRPr="00CA34E3">
              <w:tab/>
              <w:t>о</w:t>
            </w:r>
            <w:r w:rsidRPr="00CA34E3">
              <w:tab/>
              <w:t>которых</w:t>
            </w:r>
          </w:p>
          <w:p w14:paraId="3840164C" w14:textId="77777777" w:rsidR="005C5C9B" w:rsidRPr="00CA34E3" w:rsidRDefault="00E32B86" w:rsidP="00CA34E3">
            <w:pPr>
              <w:pStyle w:val="a9"/>
              <w:ind w:firstLine="0"/>
              <w:jc w:val="both"/>
            </w:pPr>
            <w:r w:rsidRPr="00CA34E3">
              <w:t>указаны Заявителем в электронной форме Запроса на ЕПГУ, в день проведения вступительных (приемных) испытаний в Организации либо в случае отсутствия необходимости проведения вступительных (приемных) испытаний в день подписания договора</w:t>
            </w:r>
          </w:p>
        </w:tc>
        <w:tc>
          <w:tcPr>
            <w:tcW w:w="4834" w:type="dxa"/>
            <w:tcBorders>
              <w:top w:val="single" w:sz="4" w:space="0" w:color="auto"/>
              <w:left w:val="single" w:sz="4" w:space="0" w:color="auto"/>
              <w:bottom w:val="single" w:sz="4" w:space="0" w:color="auto"/>
              <w:right w:val="single" w:sz="4" w:space="0" w:color="auto"/>
            </w:tcBorders>
            <w:shd w:val="clear" w:color="auto" w:fill="FFFFFF"/>
          </w:tcPr>
          <w:p w14:paraId="0DA42B58" w14:textId="77777777" w:rsidR="005C5C9B" w:rsidRPr="00CA34E3" w:rsidRDefault="00E32B86" w:rsidP="00CA34E3">
            <w:pPr>
              <w:pStyle w:val="a9"/>
              <w:ind w:firstLine="0"/>
              <w:jc w:val="both"/>
            </w:pPr>
            <w:r w:rsidRPr="00CA34E3">
              <w:t>Указать на перечень непредставленных оригиналов документов</w:t>
            </w:r>
          </w:p>
        </w:tc>
      </w:tr>
      <w:tr w:rsidR="005C5C9B" w:rsidRPr="00CA34E3" w14:paraId="473FB707" w14:textId="77777777" w:rsidTr="005A6529">
        <w:trPr>
          <w:trHeight w:hRule="exact" w:val="3452"/>
          <w:jc w:val="center"/>
        </w:trPr>
        <w:tc>
          <w:tcPr>
            <w:tcW w:w="1267" w:type="dxa"/>
            <w:tcBorders>
              <w:top w:val="single" w:sz="4" w:space="0" w:color="auto"/>
              <w:left w:val="single" w:sz="4" w:space="0" w:color="auto"/>
              <w:bottom w:val="single" w:sz="4" w:space="0" w:color="auto"/>
            </w:tcBorders>
            <w:shd w:val="clear" w:color="auto" w:fill="FFFFFF"/>
          </w:tcPr>
          <w:p w14:paraId="485532AD" w14:textId="77777777" w:rsidR="005C5C9B" w:rsidRPr="00CA34E3" w:rsidRDefault="00E32B86" w:rsidP="00CA34E3">
            <w:pPr>
              <w:pStyle w:val="a9"/>
              <w:ind w:firstLine="0"/>
            </w:pPr>
            <w:r w:rsidRPr="00CA34E3">
              <w:t>13.2.12.</w:t>
            </w:r>
          </w:p>
        </w:tc>
        <w:tc>
          <w:tcPr>
            <w:tcW w:w="4430" w:type="dxa"/>
            <w:tcBorders>
              <w:top w:val="single" w:sz="4" w:space="0" w:color="auto"/>
              <w:left w:val="single" w:sz="4" w:space="0" w:color="auto"/>
              <w:bottom w:val="single" w:sz="4" w:space="0" w:color="auto"/>
            </w:tcBorders>
            <w:shd w:val="clear" w:color="auto" w:fill="FFFFFF"/>
          </w:tcPr>
          <w:p w14:paraId="0785E168" w14:textId="77777777" w:rsidR="005C5C9B" w:rsidRPr="00CA34E3" w:rsidRDefault="00E32B86" w:rsidP="00CA34E3">
            <w:pPr>
              <w:pStyle w:val="a9"/>
              <w:ind w:firstLine="0"/>
              <w:jc w:val="both"/>
            </w:pPr>
            <w:r w:rsidRPr="00CA34E3">
              <w:t>Несоответствие оригиналов документов сведениям, указанным в Запросе или в электронной форме Запроса на ЕПГУ</w:t>
            </w:r>
          </w:p>
        </w:tc>
        <w:tc>
          <w:tcPr>
            <w:tcW w:w="4834" w:type="dxa"/>
            <w:tcBorders>
              <w:top w:val="single" w:sz="4" w:space="0" w:color="auto"/>
              <w:left w:val="single" w:sz="4" w:space="0" w:color="auto"/>
              <w:bottom w:val="single" w:sz="4" w:space="0" w:color="auto"/>
              <w:right w:val="single" w:sz="4" w:space="0" w:color="auto"/>
            </w:tcBorders>
            <w:shd w:val="clear" w:color="auto" w:fill="FFFFFF"/>
            <w:vAlign w:val="bottom"/>
          </w:tcPr>
          <w:p w14:paraId="3624FBFE" w14:textId="77777777" w:rsidR="005C5C9B" w:rsidRPr="00CA34E3" w:rsidRDefault="00E32B86" w:rsidP="00CA34E3">
            <w:pPr>
              <w:pStyle w:val="a9"/>
              <w:tabs>
                <w:tab w:val="left" w:pos="1392"/>
                <w:tab w:val="left" w:pos="3682"/>
              </w:tabs>
              <w:ind w:firstLine="0"/>
              <w:jc w:val="both"/>
            </w:pPr>
            <w:r w:rsidRPr="00CA34E3">
              <w:t>Указать</w:t>
            </w:r>
            <w:r w:rsidRPr="00CA34E3">
              <w:tab/>
              <w:t>исчерпывающий</w:t>
            </w:r>
            <w:r w:rsidRPr="00CA34E3">
              <w:tab/>
              <w:t>перечень</w:t>
            </w:r>
          </w:p>
          <w:p w14:paraId="43E4155E" w14:textId="77777777" w:rsidR="005C5C9B" w:rsidRPr="00CA34E3" w:rsidRDefault="00E32B86" w:rsidP="00CA34E3">
            <w:pPr>
              <w:pStyle w:val="a9"/>
              <w:tabs>
                <w:tab w:val="left" w:pos="2203"/>
                <w:tab w:val="left" w:pos="3619"/>
              </w:tabs>
              <w:ind w:firstLine="0"/>
              <w:jc w:val="both"/>
            </w:pPr>
            <w:r w:rsidRPr="00CA34E3">
              <w:t>противоречий</w:t>
            </w:r>
            <w:r w:rsidRPr="00CA34E3">
              <w:tab/>
              <w:t>между</w:t>
            </w:r>
            <w:r w:rsidRPr="00CA34E3">
              <w:tab/>
              <w:t>Запросом</w:t>
            </w:r>
          </w:p>
          <w:p w14:paraId="201485AD" w14:textId="77777777" w:rsidR="005C5C9B" w:rsidRPr="00CA34E3" w:rsidRDefault="00E32B86" w:rsidP="00CA34E3">
            <w:pPr>
              <w:pStyle w:val="a9"/>
              <w:ind w:firstLine="0"/>
              <w:jc w:val="both"/>
            </w:pPr>
            <w:r w:rsidRPr="00CA34E3">
              <w:t>и оригиналами документов</w:t>
            </w:r>
          </w:p>
          <w:p w14:paraId="4E58FF1C" w14:textId="77777777" w:rsidR="005C5C9B" w:rsidRPr="00CA34E3" w:rsidRDefault="00E32B86" w:rsidP="00CA34E3">
            <w:pPr>
              <w:pStyle w:val="a9"/>
              <w:ind w:firstLine="0"/>
              <w:jc w:val="both"/>
            </w:pPr>
            <w:r w:rsidRPr="00CA34E3">
              <w:t>Например, Запрос содержит сведения о номере свидетельства о рождении ребенка III-МЮ №712901, а оригинал свидетельства о рождении - III-МЮ №562901. В этом</w:t>
            </w:r>
            <w:r w:rsidR="00CC2F14" w:rsidRPr="00CA34E3">
              <w:t xml:space="preserve"> случае необходимо указать: «Данные о серии (номере) свидетельства о рождении ребенка в Запросе и представленном оригинале документа различаются»</w:t>
            </w:r>
          </w:p>
        </w:tc>
      </w:tr>
      <w:tr w:rsidR="007060E6" w:rsidRPr="00CA34E3" w14:paraId="6CC60849" w14:textId="77777777" w:rsidTr="007060E6">
        <w:trPr>
          <w:trHeight w:hRule="exact" w:val="1007"/>
          <w:jc w:val="center"/>
        </w:trPr>
        <w:tc>
          <w:tcPr>
            <w:tcW w:w="1267" w:type="dxa"/>
            <w:tcBorders>
              <w:top w:val="single" w:sz="4" w:space="0" w:color="auto"/>
              <w:left w:val="single" w:sz="4" w:space="0" w:color="auto"/>
              <w:bottom w:val="single" w:sz="4" w:space="0" w:color="auto"/>
            </w:tcBorders>
            <w:shd w:val="clear" w:color="auto" w:fill="FFFFFF"/>
          </w:tcPr>
          <w:p w14:paraId="15380E7B" w14:textId="4A1691F1" w:rsidR="007060E6" w:rsidRPr="00CA34E3" w:rsidRDefault="007060E6" w:rsidP="007060E6">
            <w:pPr>
              <w:pStyle w:val="a9"/>
              <w:ind w:firstLine="0"/>
            </w:pPr>
            <w:r w:rsidRPr="00CA34E3">
              <w:lastRenderedPageBreak/>
              <w:t>13.2.13.</w:t>
            </w:r>
          </w:p>
        </w:tc>
        <w:tc>
          <w:tcPr>
            <w:tcW w:w="4430" w:type="dxa"/>
            <w:tcBorders>
              <w:top w:val="single" w:sz="4" w:space="0" w:color="auto"/>
              <w:left w:val="single" w:sz="4" w:space="0" w:color="auto"/>
              <w:bottom w:val="single" w:sz="4" w:space="0" w:color="auto"/>
            </w:tcBorders>
            <w:shd w:val="clear" w:color="auto" w:fill="FFFFFF"/>
          </w:tcPr>
          <w:p w14:paraId="5EE9A6B6" w14:textId="77777777" w:rsidR="007060E6" w:rsidRPr="00CA34E3" w:rsidRDefault="007060E6" w:rsidP="007060E6">
            <w:pPr>
              <w:pStyle w:val="a9"/>
              <w:tabs>
                <w:tab w:val="left" w:pos="3053"/>
              </w:tabs>
              <w:ind w:firstLine="0"/>
            </w:pPr>
            <w:r w:rsidRPr="00CA34E3">
              <w:t>Отрицательные</w:t>
            </w:r>
            <w:r w:rsidRPr="00CA34E3">
              <w:tab/>
              <w:t>результаты</w:t>
            </w:r>
          </w:p>
          <w:p w14:paraId="2290419A" w14:textId="44AD7DFE" w:rsidR="007060E6" w:rsidRPr="00CA34E3" w:rsidRDefault="007060E6" w:rsidP="007060E6">
            <w:pPr>
              <w:pStyle w:val="a9"/>
              <w:ind w:firstLine="0"/>
              <w:jc w:val="both"/>
            </w:pPr>
            <w:r w:rsidRPr="00CA34E3">
              <w:t>вступительных (приемных) испытаний</w:t>
            </w:r>
          </w:p>
        </w:tc>
        <w:tc>
          <w:tcPr>
            <w:tcW w:w="4834" w:type="dxa"/>
            <w:tcBorders>
              <w:top w:val="single" w:sz="4" w:space="0" w:color="auto"/>
              <w:left w:val="single" w:sz="4" w:space="0" w:color="auto"/>
              <w:bottom w:val="single" w:sz="4" w:space="0" w:color="auto"/>
              <w:right w:val="single" w:sz="4" w:space="0" w:color="auto"/>
            </w:tcBorders>
            <w:shd w:val="clear" w:color="auto" w:fill="FFFFFF"/>
            <w:vAlign w:val="bottom"/>
          </w:tcPr>
          <w:p w14:paraId="13317E46" w14:textId="4EC74600" w:rsidR="007060E6" w:rsidRPr="00CA34E3" w:rsidRDefault="007060E6" w:rsidP="007060E6">
            <w:pPr>
              <w:pStyle w:val="a9"/>
              <w:tabs>
                <w:tab w:val="left" w:pos="1392"/>
                <w:tab w:val="left" w:pos="3682"/>
              </w:tabs>
              <w:ind w:firstLine="0"/>
              <w:jc w:val="both"/>
            </w:pPr>
            <w:r w:rsidRPr="00CA34E3">
              <w:t>Указать, какие вступительные (приемные) испытания не пройдены с полученными результатами и требуемыми показателями</w:t>
            </w:r>
          </w:p>
        </w:tc>
      </w:tr>
      <w:tr w:rsidR="007060E6" w:rsidRPr="00CA34E3" w14:paraId="6EFA1D7E" w14:textId="77777777" w:rsidTr="007060E6">
        <w:trPr>
          <w:trHeight w:hRule="exact" w:val="4394"/>
          <w:jc w:val="center"/>
        </w:trPr>
        <w:tc>
          <w:tcPr>
            <w:tcW w:w="1267" w:type="dxa"/>
            <w:tcBorders>
              <w:top w:val="single" w:sz="4" w:space="0" w:color="auto"/>
              <w:left w:val="single" w:sz="4" w:space="0" w:color="auto"/>
              <w:bottom w:val="single" w:sz="4" w:space="0" w:color="auto"/>
            </w:tcBorders>
            <w:shd w:val="clear" w:color="auto" w:fill="FFFFFF"/>
          </w:tcPr>
          <w:p w14:paraId="5677EF23" w14:textId="4DD547D7" w:rsidR="007060E6" w:rsidRPr="00CA34E3" w:rsidRDefault="007060E6" w:rsidP="007060E6">
            <w:pPr>
              <w:pStyle w:val="a9"/>
              <w:ind w:firstLine="0"/>
            </w:pPr>
            <w:r w:rsidRPr="00CA34E3">
              <w:t>13.2.14.</w:t>
            </w:r>
          </w:p>
        </w:tc>
        <w:tc>
          <w:tcPr>
            <w:tcW w:w="4430" w:type="dxa"/>
            <w:tcBorders>
              <w:top w:val="single" w:sz="4" w:space="0" w:color="auto"/>
              <w:left w:val="single" w:sz="4" w:space="0" w:color="auto"/>
              <w:bottom w:val="single" w:sz="4" w:space="0" w:color="auto"/>
            </w:tcBorders>
            <w:shd w:val="clear" w:color="auto" w:fill="FFFFFF"/>
          </w:tcPr>
          <w:p w14:paraId="0A31D4C8" w14:textId="77777777" w:rsidR="007060E6" w:rsidRPr="00CA34E3" w:rsidRDefault="007060E6" w:rsidP="007060E6">
            <w:pPr>
              <w:pStyle w:val="a9"/>
              <w:tabs>
                <w:tab w:val="left" w:pos="2016"/>
                <w:tab w:val="left" w:pos="2952"/>
              </w:tabs>
              <w:ind w:firstLine="0"/>
              <w:jc w:val="both"/>
            </w:pPr>
            <w:r w:rsidRPr="00CA34E3">
              <w:t>Недостоверность информации, которая содержится</w:t>
            </w:r>
            <w:r w:rsidRPr="00CA34E3">
              <w:tab/>
              <w:t>в</w:t>
            </w:r>
            <w:r w:rsidRPr="00CA34E3">
              <w:tab/>
              <w:t>документах,</w:t>
            </w:r>
          </w:p>
          <w:p w14:paraId="34BCAFAF" w14:textId="3023DF94" w:rsidR="007060E6" w:rsidRPr="00CA34E3" w:rsidRDefault="007060E6" w:rsidP="007060E6">
            <w:pPr>
              <w:pStyle w:val="a9"/>
              <w:tabs>
                <w:tab w:val="left" w:pos="2136"/>
                <w:tab w:val="left" w:pos="3110"/>
              </w:tabs>
              <w:ind w:firstLine="0"/>
              <w:jc w:val="both"/>
            </w:pPr>
            <w:r w:rsidRPr="00CA34E3">
              <w:t xml:space="preserve">представленных Заявителем, данным, </w:t>
            </w:r>
            <w:r>
              <w:t xml:space="preserve">  п</w:t>
            </w:r>
            <w:r w:rsidRPr="00CA34E3">
              <w:t>олученным</w:t>
            </w:r>
            <w:r w:rsidRPr="00CA34E3">
              <w:tab/>
              <w:t>в</w:t>
            </w:r>
            <w:r w:rsidRPr="00CA34E3">
              <w:tab/>
              <w:t>результате</w:t>
            </w:r>
          </w:p>
          <w:p w14:paraId="521DF0F3" w14:textId="45AC9ACD" w:rsidR="007060E6" w:rsidRPr="00CA34E3" w:rsidRDefault="007060E6" w:rsidP="007060E6">
            <w:pPr>
              <w:pStyle w:val="a9"/>
              <w:ind w:firstLine="0"/>
              <w:jc w:val="both"/>
            </w:pPr>
            <w:r w:rsidRPr="00CA34E3">
              <w:t>межведомственного информационного взаимодействия</w:t>
            </w:r>
          </w:p>
        </w:tc>
        <w:tc>
          <w:tcPr>
            <w:tcW w:w="4834" w:type="dxa"/>
            <w:tcBorders>
              <w:top w:val="single" w:sz="4" w:space="0" w:color="auto"/>
              <w:left w:val="single" w:sz="4" w:space="0" w:color="auto"/>
              <w:bottom w:val="single" w:sz="4" w:space="0" w:color="auto"/>
              <w:right w:val="single" w:sz="4" w:space="0" w:color="auto"/>
            </w:tcBorders>
            <w:shd w:val="clear" w:color="auto" w:fill="FFFFFF"/>
            <w:vAlign w:val="bottom"/>
          </w:tcPr>
          <w:p w14:paraId="09BB763B" w14:textId="77777777" w:rsidR="007060E6" w:rsidRPr="00CA34E3" w:rsidRDefault="007060E6" w:rsidP="007060E6">
            <w:pPr>
              <w:pStyle w:val="a9"/>
              <w:tabs>
                <w:tab w:val="left" w:pos="1392"/>
                <w:tab w:val="left" w:pos="3682"/>
              </w:tabs>
              <w:ind w:firstLine="0"/>
              <w:jc w:val="both"/>
            </w:pPr>
            <w:r w:rsidRPr="00CA34E3">
              <w:t>Указать</w:t>
            </w:r>
            <w:r w:rsidRPr="00CA34E3">
              <w:tab/>
              <w:t>исчерпывающий</w:t>
            </w:r>
            <w:r w:rsidRPr="00CA34E3">
              <w:tab/>
              <w:t>перечень</w:t>
            </w:r>
          </w:p>
          <w:p w14:paraId="77B35B0B" w14:textId="77777777" w:rsidR="007060E6" w:rsidRPr="00CA34E3" w:rsidRDefault="007060E6" w:rsidP="007060E6">
            <w:pPr>
              <w:pStyle w:val="a9"/>
              <w:tabs>
                <w:tab w:val="left" w:pos="1978"/>
                <w:tab w:val="right" w:pos="4584"/>
              </w:tabs>
              <w:ind w:firstLine="0"/>
              <w:jc w:val="both"/>
            </w:pPr>
            <w:r w:rsidRPr="00CA34E3">
              <w:t>противоречий</w:t>
            </w:r>
            <w:r w:rsidRPr="00CA34E3">
              <w:tab/>
              <w:t>между</w:t>
            </w:r>
            <w:r w:rsidRPr="00CA34E3">
              <w:tab/>
              <w:t>документами,</w:t>
            </w:r>
          </w:p>
          <w:p w14:paraId="36B8BC3E" w14:textId="77777777" w:rsidR="007060E6" w:rsidRPr="00CA34E3" w:rsidRDefault="007060E6" w:rsidP="007060E6">
            <w:pPr>
              <w:pStyle w:val="a9"/>
              <w:tabs>
                <w:tab w:val="right" w:pos="4594"/>
              </w:tabs>
              <w:ind w:firstLine="0"/>
              <w:jc w:val="both"/>
            </w:pPr>
            <w:r w:rsidRPr="00CA34E3">
              <w:t>представленными Заявителем, и данными межведомственного</w:t>
            </w:r>
            <w:r w:rsidRPr="00CA34E3">
              <w:tab/>
              <w:t>информационного</w:t>
            </w:r>
          </w:p>
          <w:p w14:paraId="681A6B1E" w14:textId="77777777" w:rsidR="007060E6" w:rsidRPr="00CA34E3" w:rsidRDefault="007060E6" w:rsidP="007060E6">
            <w:pPr>
              <w:pStyle w:val="a9"/>
              <w:ind w:firstLine="0"/>
              <w:jc w:val="both"/>
            </w:pPr>
            <w:r w:rsidRPr="00CA34E3">
              <w:t>взаимодействия.</w:t>
            </w:r>
          </w:p>
          <w:p w14:paraId="588C3A82" w14:textId="77777777" w:rsidR="007060E6" w:rsidRPr="00CA34E3" w:rsidRDefault="007060E6" w:rsidP="007060E6">
            <w:pPr>
              <w:pStyle w:val="a9"/>
              <w:tabs>
                <w:tab w:val="left" w:pos="1498"/>
                <w:tab w:val="left" w:pos="2520"/>
                <w:tab w:val="left" w:pos="3744"/>
              </w:tabs>
              <w:ind w:firstLine="0"/>
              <w:jc w:val="both"/>
            </w:pPr>
            <w:r w:rsidRPr="00CA34E3">
              <w:t>Например,</w:t>
            </w:r>
            <w:r w:rsidRPr="00CA34E3">
              <w:tab/>
              <w:t>номер</w:t>
            </w:r>
            <w:r w:rsidRPr="00CA34E3">
              <w:tab/>
              <w:t>СНИЛС</w:t>
            </w:r>
            <w:r w:rsidRPr="00CA34E3">
              <w:tab/>
              <w:t>ребенка,</w:t>
            </w:r>
          </w:p>
          <w:p w14:paraId="16AD7A8D" w14:textId="77777777" w:rsidR="007060E6" w:rsidRPr="00CA34E3" w:rsidRDefault="007060E6" w:rsidP="007060E6">
            <w:pPr>
              <w:pStyle w:val="a9"/>
              <w:tabs>
                <w:tab w:val="left" w:pos="2275"/>
                <w:tab w:val="left" w:pos="4368"/>
              </w:tabs>
              <w:ind w:firstLine="0"/>
              <w:jc w:val="both"/>
            </w:pPr>
            <w:r w:rsidRPr="00CA34E3">
              <w:t>полученный в порядке межведомственного информационного</w:t>
            </w:r>
            <w:r w:rsidRPr="00CA34E3">
              <w:tab/>
              <w:t>взаимодействия,</w:t>
            </w:r>
            <w:r w:rsidRPr="00CA34E3">
              <w:tab/>
              <w:t>не</w:t>
            </w:r>
          </w:p>
          <w:p w14:paraId="1843273A" w14:textId="77777777" w:rsidR="007060E6" w:rsidRPr="00CA34E3" w:rsidRDefault="007060E6" w:rsidP="007060E6">
            <w:pPr>
              <w:pStyle w:val="a9"/>
              <w:tabs>
                <w:tab w:val="left" w:pos="403"/>
                <w:tab w:val="left" w:pos="1507"/>
                <w:tab w:val="left" w:pos="3106"/>
              </w:tabs>
              <w:ind w:firstLine="0"/>
              <w:jc w:val="both"/>
            </w:pPr>
            <w:r w:rsidRPr="00CA34E3">
              <w:t>соответствует представленному Заявителем. В этом случае необходимо указать: «Данные о</w:t>
            </w:r>
            <w:r w:rsidRPr="00CA34E3">
              <w:tab/>
              <w:t>СНИЛС</w:t>
            </w:r>
            <w:r w:rsidRPr="00CA34E3">
              <w:tab/>
              <w:t>ребенка не</w:t>
            </w:r>
            <w:r w:rsidRPr="00CA34E3">
              <w:tab/>
              <w:t>соответствуют</w:t>
            </w:r>
          </w:p>
          <w:p w14:paraId="634491CB" w14:textId="77777777" w:rsidR="007060E6" w:rsidRPr="00CA34E3" w:rsidRDefault="007060E6" w:rsidP="007060E6">
            <w:pPr>
              <w:pStyle w:val="a9"/>
              <w:tabs>
                <w:tab w:val="left" w:pos="2338"/>
                <w:tab w:val="left" w:pos="3504"/>
              </w:tabs>
              <w:ind w:firstLine="0"/>
              <w:jc w:val="both"/>
            </w:pPr>
            <w:r w:rsidRPr="00CA34E3">
              <w:t>полученным</w:t>
            </w:r>
            <w:r w:rsidRPr="00CA34E3">
              <w:tab/>
              <w:t>в</w:t>
            </w:r>
            <w:r w:rsidRPr="00CA34E3">
              <w:tab/>
              <w:t>результате</w:t>
            </w:r>
          </w:p>
          <w:p w14:paraId="5899FBA6" w14:textId="77777777" w:rsidR="007060E6" w:rsidRPr="00CA34E3" w:rsidRDefault="007060E6" w:rsidP="007060E6">
            <w:pPr>
              <w:pStyle w:val="a9"/>
              <w:tabs>
                <w:tab w:val="left" w:pos="2722"/>
              </w:tabs>
              <w:ind w:firstLine="0"/>
              <w:jc w:val="both"/>
            </w:pPr>
            <w:r w:rsidRPr="00CA34E3">
              <w:t>межведомственного</w:t>
            </w:r>
            <w:r w:rsidRPr="00CA34E3">
              <w:tab/>
              <w:t>информационного</w:t>
            </w:r>
          </w:p>
          <w:p w14:paraId="61B16EF2" w14:textId="26580684" w:rsidR="007060E6" w:rsidRPr="00CA34E3" w:rsidRDefault="007060E6" w:rsidP="007060E6">
            <w:pPr>
              <w:pStyle w:val="a9"/>
              <w:tabs>
                <w:tab w:val="left" w:pos="1392"/>
                <w:tab w:val="left" w:pos="3682"/>
              </w:tabs>
              <w:ind w:firstLine="0"/>
              <w:jc w:val="both"/>
            </w:pPr>
            <w:r w:rsidRPr="00CA34E3">
              <w:t>взаимодействия»</w:t>
            </w:r>
          </w:p>
        </w:tc>
      </w:tr>
    </w:tbl>
    <w:p w14:paraId="5AA66893" w14:textId="29556469" w:rsidR="005C5C9B" w:rsidRPr="007060E6" w:rsidRDefault="00E32B86" w:rsidP="008B2C1E">
      <w:pPr>
        <w:spacing w:line="276" w:lineRule="auto"/>
        <w:ind w:firstLine="240"/>
        <w:jc w:val="both"/>
        <w:rPr>
          <w:rFonts w:ascii="Times New Roman" w:hAnsi="Times New Roman" w:cs="Times New Roman"/>
        </w:rPr>
      </w:pPr>
      <w:r w:rsidRPr="007060E6">
        <w:rPr>
          <w:rFonts w:ascii="Times New Roman" w:hAnsi="Times New Roman" w:cs="Times New Roman"/>
        </w:rPr>
        <w:t xml:space="preserve">Вы вправе повторно обратиться в Организацию с Запросом о предоставлении </w:t>
      </w:r>
      <w:r w:rsidR="006B2433" w:rsidRPr="007060E6">
        <w:rPr>
          <w:rFonts w:ascii="Times New Roman" w:hAnsi="Times New Roman" w:cs="Times New Roman"/>
        </w:rPr>
        <w:t>Муниципальной</w:t>
      </w:r>
      <w:r w:rsidRPr="007060E6">
        <w:rPr>
          <w:rFonts w:ascii="Times New Roman" w:hAnsi="Times New Roman" w:cs="Times New Roman"/>
        </w:rPr>
        <w:t xml:space="preserve"> </w:t>
      </w:r>
      <w:r w:rsidR="008B2C1E">
        <w:rPr>
          <w:rFonts w:ascii="Times New Roman" w:hAnsi="Times New Roman" w:cs="Times New Roman"/>
        </w:rPr>
        <w:t>у</w:t>
      </w:r>
      <w:r w:rsidRPr="007060E6">
        <w:rPr>
          <w:rFonts w:ascii="Times New Roman" w:hAnsi="Times New Roman" w:cs="Times New Roman"/>
        </w:rPr>
        <w:t xml:space="preserve">слуги после устранения указанных оснований для отказа в предоставлении </w:t>
      </w:r>
      <w:r w:rsidR="006B2433" w:rsidRPr="007060E6">
        <w:rPr>
          <w:rFonts w:ascii="Times New Roman" w:hAnsi="Times New Roman" w:cs="Times New Roman"/>
        </w:rPr>
        <w:t>Муниципальной</w:t>
      </w:r>
      <w:r w:rsidRPr="007060E6">
        <w:rPr>
          <w:rFonts w:ascii="Times New Roman" w:hAnsi="Times New Roman" w:cs="Times New Roman"/>
        </w:rPr>
        <w:t xml:space="preserve"> услуги.</w:t>
      </w:r>
    </w:p>
    <w:p w14:paraId="3D06BAB3" w14:textId="77777777" w:rsidR="005C5C9B" w:rsidRPr="00CA34E3" w:rsidRDefault="00E32B86" w:rsidP="007060E6">
      <w:pPr>
        <w:pStyle w:val="1"/>
        <w:ind w:left="240" w:firstLine="0"/>
        <w:jc w:val="both"/>
      </w:pPr>
      <w:r w:rsidRPr="00CA34E3">
        <w:t>Данный отказ может быть обжалован в досудебном порядке путем направления жалобы в порядке, установленном в разделе V Административного регламента, а также в судебном порядке.</w:t>
      </w:r>
    </w:p>
    <w:p w14:paraId="46354310" w14:textId="77777777" w:rsidR="005C5C9B" w:rsidRDefault="00E32B86" w:rsidP="007060E6">
      <w:pPr>
        <w:pStyle w:val="1"/>
        <w:pBdr>
          <w:bottom w:val="single" w:sz="4" w:space="0" w:color="auto"/>
        </w:pBdr>
        <w:jc w:val="both"/>
      </w:pPr>
      <w:r w:rsidRPr="00CA34E3">
        <w:t>Дополнительно информируем:</w:t>
      </w:r>
    </w:p>
    <w:p w14:paraId="045A9515" w14:textId="77777777" w:rsidR="000A5FBE" w:rsidRPr="00CA34E3" w:rsidRDefault="000A5FBE" w:rsidP="00CA34E3">
      <w:pPr>
        <w:pStyle w:val="1"/>
        <w:pBdr>
          <w:bottom w:val="single" w:sz="4" w:space="0" w:color="auto"/>
        </w:pBdr>
        <w:ind w:firstLine="960"/>
        <w:jc w:val="both"/>
      </w:pPr>
    </w:p>
    <w:p w14:paraId="2215F90F" w14:textId="77777777" w:rsidR="005C5C9B" w:rsidRPr="000A5FBE" w:rsidRDefault="00E32B86" w:rsidP="00CA34E3">
      <w:pPr>
        <w:pStyle w:val="1"/>
        <w:tabs>
          <w:tab w:val="left" w:pos="2158"/>
          <w:tab w:val="left" w:pos="4039"/>
          <w:tab w:val="left" w:pos="5902"/>
          <w:tab w:val="left" w:pos="6794"/>
          <w:tab w:val="left" w:pos="8498"/>
          <w:tab w:val="left" w:pos="9790"/>
        </w:tabs>
        <w:ind w:firstLine="300"/>
        <w:jc w:val="both"/>
        <w:rPr>
          <w:sz w:val="20"/>
          <w:szCs w:val="20"/>
        </w:rPr>
      </w:pPr>
      <w:r w:rsidRPr="000A5FBE">
        <w:rPr>
          <w:sz w:val="20"/>
          <w:szCs w:val="20"/>
        </w:rPr>
        <w:t>(указывается</w:t>
      </w:r>
      <w:r w:rsidRPr="000A5FBE">
        <w:rPr>
          <w:sz w:val="20"/>
          <w:szCs w:val="20"/>
        </w:rPr>
        <w:tab/>
        <w:t>информация,</w:t>
      </w:r>
      <w:r w:rsidRPr="000A5FBE">
        <w:rPr>
          <w:sz w:val="20"/>
          <w:szCs w:val="20"/>
        </w:rPr>
        <w:tab/>
        <w:t>необходимая</w:t>
      </w:r>
      <w:r w:rsidRPr="000A5FBE">
        <w:rPr>
          <w:sz w:val="20"/>
          <w:szCs w:val="20"/>
        </w:rPr>
        <w:tab/>
        <w:t>для</w:t>
      </w:r>
      <w:r w:rsidRPr="000A5FBE">
        <w:rPr>
          <w:sz w:val="20"/>
          <w:szCs w:val="20"/>
        </w:rPr>
        <w:tab/>
        <w:t>устранения</w:t>
      </w:r>
      <w:r w:rsidRPr="000A5FBE">
        <w:rPr>
          <w:sz w:val="20"/>
          <w:szCs w:val="20"/>
        </w:rPr>
        <w:tab/>
        <w:t>причин</w:t>
      </w:r>
      <w:r w:rsidRPr="000A5FBE">
        <w:rPr>
          <w:sz w:val="20"/>
          <w:szCs w:val="20"/>
        </w:rPr>
        <w:tab/>
        <w:t>отказа</w:t>
      </w:r>
    </w:p>
    <w:p w14:paraId="4000714B" w14:textId="77777777" w:rsidR="005C5C9B" w:rsidRPr="000A5FBE" w:rsidRDefault="00E32B86" w:rsidP="00CA34E3">
      <w:pPr>
        <w:pStyle w:val="1"/>
        <w:ind w:left="240" w:firstLine="0"/>
        <w:jc w:val="both"/>
        <w:rPr>
          <w:sz w:val="20"/>
          <w:szCs w:val="20"/>
        </w:rPr>
      </w:pPr>
      <w:r w:rsidRPr="000A5FBE">
        <w:rPr>
          <w:sz w:val="20"/>
          <w:szCs w:val="20"/>
        </w:rPr>
        <w:t xml:space="preserve">в предоставлении </w:t>
      </w:r>
      <w:r w:rsidR="006B2433" w:rsidRPr="000A5FBE">
        <w:rPr>
          <w:sz w:val="20"/>
          <w:szCs w:val="20"/>
        </w:rPr>
        <w:t>Муниципальной</w:t>
      </w:r>
      <w:r w:rsidRPr="000A5FBE">
        <w:rPr>
          <w:sz w:val="20"/>
          <w:szCs w:val="20"/>
        </w:rPr>
        <w:t xml:space="preserve"> услуги, а также иная дополнительная информация при наличии)</w:t>
      </w:r>
    </w:p>
    <w:p w14:paraId="6C07109A" w14:textId="77777777" w:rsidR="006B2433" w:rsidRPr="00CA34E3" w:rsidRDefault="006B2433" w:rsidP="00CA34E3">
      <w:pPr>
        <w:pStyle w:val="1"/>
        <w:tabs>
          <w:tab w:val="left" w:leader="underscore" w:pos="9216"/>
        </w:tabs>
        <w:ind w:left="240" w:firstLine="0"/>
        <w:jc w:val="both"/>
      </w:pPr>
    </w:p>
    <w:p w14:paraId="6614D349" w14:textId="77777777" w:rsidR="006B2433" w:rsidRPr="00CA34E3" w:rsidRDefault="006B2433" w:rsidP="00CA34E3">
      <w:pPr>
        <w:pStyle w:val="1"/>
        <w:tabs>
          <w:tab w:val="left" w:leader="underscore" w:pos="9216"/>
        </w:tabs>
        <w:ind w:left="240" w:firstLine="0"/>
        <w:jc w:val="both"/>
      </w:pPr>
    </w:p>
    <w:p w14:paraId="47FA94B9" w14:textId="77777777" w:rsidR="006B2433" w:rsidRPr="00CA34E3" w:rsidRDefault="006B2433" w:rsidP="00CA34E3">
      <w:pPr>
        <w:pStyle w:val="1"/>
        <w:tabs>
          <w:tab w:val="left" w:leader="underscore" w:pos="9216"/>
        </w:tabs>
        <w:ind w:left="240" w:firstLine="0"/>
        <w:jc w:val="both"/>
      </w:pPr>
    </w:p>
    <w:p w14:paraId="73286B0D" w14:textId="77777777" w:rsidR="005C5C9B" w:rsidRPr="00CA34E3" w:rsidRDefault="00E32B86" w:rsidP="00CA34E3">
      <w:pPr>
        <w:pStyle w:val="1"/>
        <w:tabs>
          <w:tab w:val="left" w:leader="underscore" w:pos="9216"/>
        </w:tabs>
        <w:ind w:left="240" w:firstLine="0"/>
        <w:jc w:val="both"/>
      </w:pPr>
      <w:r w:rsidRPr="00CA34E3">
        <w:t>Уполномоченный работник Организации</w:t>
      </w:r>
      <w:r w:rsidRPr="00CA34E3">
        <w:tab/>
      </w:r>
    </w:p>
    <w:p w14:paraId="709FB680" w14:textId="77777777" w:rsidR="005C5C9B" w:rsidRPr="00CA34E3" w:rsidRDefault="00E32B86" w:rsidP="00CA34E3">
      <w:pPr>
        <w:pStyle w:val="1"/>
        <w:ind w:left="6240" w:firstLine="0"/>
      </w:pPr>
      <w:r w:rsidRPr="00CA34E3">
        <w:t>(подпись, фамилия, инициалы)</w:t>
      </w:r>
    </w:p>
    <w:p w14:paraId="3A29322E" w14:textId="77777777" w:rsidR="005C5C9B" w:rsidRPr="00CA34E3" w:rsidRDefault="00E32B86" w:rsidP="00CA34E3">
      <w:pPr>
        <w:pStyle w:val="1"/>
        <w:tabs>
          <w:tab w:val="left" w:leader="underscore" w:pos="1675"/>
          <w:tab w:val="left" w:leader="underscore" w:pos="4555"/>
        </w:tabs>
        <w:ind w:firstLine="960"/>
        <w:jc w:val="both"/>
      </w:pPr>
      <w:r w:rsidRPr="00CA34E3">
        <w:t>«</w:t>
      </w:r>
      <w:r w:rsidRPr="00CA34E3">
        <w:tab/>
        <w:t>»</w:t>
      </w:r>
      <w:r w:rsidRPr="00CA34E3">
        <w:tab/>
        <w:t>20 г.</w:t>
      </w:r>
    </w:p>
    <w:p w14:paraId="5976D4EB" w14:textId="77777777" w:rsidR="006B2433" w:rsidRPr="00CA34E3" w:rsidRDefault="006B2433" w:rsidP="00CA34E3">
      <w:pPr>
        <w:pStyle w:val="1"/>
        <w:ind w:left="5640" w:firstLine="0"/>
      </w:pPr>
    </w:p>
    <w:p w14:paraId="3ED31CC7" w14:textId="77777777" w:rsidR="006B2433" w:rsidRPr="00CA34E3" w:rsidRDefault="006B2433" w:rsidP="00CA34E3">
      <w:pPr>
        <w:pStyle w:val="1"/>
        <w:ind w:left="5640" w:firstLine="0"/>
      </w:pPr>
    </w:p>
    <w:p w14:paraId="4403DD3A" w14:textId="77777777" w:rsidR="006B2433" w:rsidRPr="00CA34E3" w:rsidRDefault="006B2433" w:rsidP="00CA34E3">
      <w:pPr>
        <w:pStyle w:val="1"/>
        <w:ind w:left="5640" w:firstLine="0"/>
      </w:pPr>
    </w:p>
    <w:p w14:paraId="634AD93A" w14:textId="77777777" w:rsidR="006B2433" w:rsidRPr="00CA34E3" w:rsidRDefault="006B2433" w:rsidP="00CA34E3">
      <w:pPr>
        <w:pStyle w:val="1"/>
        <w:ind w:left="5640" w:firstLine="0"/>
      </w:pPr>
    </w:p>
    <w:p w14:paraId="497C7A22" w14:textId="77777777" w:rsidR="006B2433" w:rsidRPr="00CA34E3" w:rsidRDefault="006B2433" w:rsidP="00CA34E3">
      <w:pPr>
        <w:pStyle w:val="1"/>
        <w:ind w:left="5640" w:firstLine="0"/>
      </w:pPr>
    </w:p>
    <w:p w14:paraId="188B22E9" w14:textId="0071E271" w:rsidR="005C5C9B" w:rsidRPr="00CA34E3" w:rsidRDefault="00E32B86" w:rsidP="00CA34E3">
      <w:pPr>
        <w:pStyle w:val="1"/>
        <w:ind w:left="5640" w:firstLine="0"/>
      </w:pPr>
      <w:r w:rsidRPr="00CA34E3">
        <w:t>Приложение № 4</w:t>
      </w:r>
    </w:p>
    <w:p w14:paraId="2CC708AE" w14:textId="681F0227" w:rsidR="005C5C9B" w:rsidRPr="00CA34E3" w:rsidRDefault="00E32B86" w:rsidP="00CA34E3">
      <w:pPr>
        <w:pStyle w:val="1"/>
        <w:ind w:left="5640" w:firstLine="0"/>
      </w:pPr>
      <w:r w:rsidRPr="00CA34E3">
        <w:t xml:space="preserve">к Административному регламенту предоставления </w:t>
      </w:r>
      <w:r w:rsidR="001337C8" w:rsidRPr="00CA34E3">
        <w:t>Муниципальной</w:t>
      </w:r>
      <w:r w:rsidRPr="00CA34E3">
        <w:t xml:space="preserve"> услуги «Запись на обучение по дополнительной </w:t>
      </w:r>
      <w:r w:rsidR="00CD0FAA">
        <w:t>обще</w:t>
      </w:r>
      <w:r w:rsidRPr="00CA34E3">
        <w:t>образовательной программе»</w:t>
      </w:r>
    </w:p>
    <w:p w14:paraId="6AA4D25A" w14:textId="77777777" w:rsidR="000A5FBE" w:rsidRDefault="000A5FBE" w:rsidP="00CA34E3">
      <w:pPr>
        <w:pStyle w:val="1"/>
        <w:ind w:firstLine="0"/>
        <w:jc w:val="center"/>
      </w:pPr>
      <w:bookmarkStart w:id="533" w:name="bookmark583"/>
      <w:bookmarkStart w:id="534" w:name="bookmark584"/>
    </w:p>
    <w:p w14:paraId="5026AA0D" w14:textId="77777777" w:rsidR="005C5C9B" w:rsidRPr="00CA34E3" w:rsidRDefault="00E32B86" w:rsidP="00CA34E3">
      <w:pPr>
        <w:pStyle w:val="1"/>
        <w:ind w:firstLine="0"/>
        <w:jc w:val="center"/>
      </w:pPr>
      <w:r w:rsidRPr="00CA34E3">
        <w:t>Форма решения об отказе в приеме документов, необходимых для предоставления</w:t>
      </w:r>
      <w:r w:rsidRPr="00CA34E3">
        <w:br/>
      </w:r>
      <w:r w:rsidR="001337C8" w:rsidRPr="00CA34E3">
        <w:t>Муниципальной</w:t>
      </w:r>
      <w:r w:rsidRPr="00CA34E3">
        <w:t xml:space="preserve"> услуги</w:t>
      </w:r>
      <w:bookmarkEnd w:id="533"/>
      <w:bookmarkEnd w:id="534"/>
    </w:p>
    <w:p w14:paraId="76568904" w14:textId="77777777" w:rsidR="005C5C9B" w:rsidRPr="008010F6" w:rsidRDefault="00E32B86" w:rsidP="00CA34E3">
      <w:pPr>
        <w:pStyle w:val="1"/>
        <w:ind w:firstLine="0"/>
        <w:jc w:val="center"/>
        <w:rPr>
          <w:sz w:val="20"/>
          <w:szCs w:val="20"/>
        </w:rPr>
      </w:pPr>
      <w:r w:rsidRPr="008010F6">
        <w:rPr>
          <w:sz w:val="20"/>
          <w:szCs w:val="20"/>
        </w:rPr>
        <w:t>(Оформляется на официальном бланке Организации)</w:t>
      </w:r>
    </w:p>
    <w:p w14:paraId="4F5DE66E" w14:textId="77777777" w:rsidR="008010F6" w:rsidRDefault="008010F6" w:rsidP="008010F6">
      <w:pPr>
        <w:pStyle w:val="1"/>
        <w:ind w:left="5780" w:firstLine="0"/>
      </w:pPr>
      <w:r w:rsidRPr="00CA34E3">
        <w:t>Кому:</w:t>
      </w:r>
    </w:p>
    <w:p w14:paraId="70D3458D" w14:textId="77777777" w:rsidR="000A5FBE" w:rsidRDefault="000A5FBE" w:rsidP="00CA34E3">
      <w:pPr>
        <w:pStyle w:val="1"/>
        <w:pBdr>
          <w:bottom w:val="single" w:sz="4" w:space="0" w:color="auto"/>
        </w:pBdr>
        <w:ind w:left="5780" w:firstLine="0"/>
      </w:pPr>
    </w:p>
    <w:p w14:paraId="11DF557C" w14:textId="77777777" w:rsidR="000A5FBE" w:rsidRPr="008010F6" w:rsidRDefault="000A5FBE" w:rsidP="008010F6">
      <w:pPr>
        <w:pStyle w:val="1"/>
        <w:ind w:left="5780" w:firstLine="0"/>
      </w:pPr>
    </w:p>
    <w:p w14:paraId="3FDF40E7" w14:textId="77777777" w:rsidR="005C5C9B" w:rsidRPr="008010F6" w:rsidRDefault="00E32B86" w:rsidP="00CA34E3">
      <w:pPr>
        <w:pStyle w:val="1"/>
        <w:pBdr>
          <w:top w:val="single" w:sz="4" w:space="0" w:color="auto"/>
        </w:pBdr>
        <w:ind w:left="5940" w:firstLine="0"/>
      </w:pPr>
      <w:r w:rsidRPr="008010F6">
        <w:t>(фамилия, имя, отчество физического лица)</w:t>
      </w:r>
    </w:p>
    <w:p w14:paraId="72C9A300" w14:textId="4A2DB24B" w:rsidR="005C5C9B" w:rsidRPr="00CA34E3" w:rsidRDefault="00E32B86" w:rsidP="00CA34E3">
      <w:pPr>
        <w:pStyle w:val="1"/>
        <w:ind w:firstLine="0"/>
        <w:jc w:val="center"/>
      </w:pPr>
      <w:r w:rsidRPr="00CA34E3">
        <w:rPr>
          <w:b/>
          <w:bCs/>
        </w:rPr>
        <w:t>РЕШЕНИЕ</w:t>
      </w:r>
      <w:r w:rsidRPr="00CA34E3">
        <w:rPr>
          <w:b/>
          <w:bCs/>
        </w:rPr>
        <w:br/>
        <w:t>об отказе в приеме документов, необходимых для предоставления</w:t>
      </w:r>
      <w:r w:rsidRPr="00CA34E3">
        <w:rPr>
          <w:b/>
          <w:bCs/>
        </w:rPr>
        <w:br/>
      </w:r>
      <w:r w:rsidR="001337C8" w:rsidRPr="00CA34E3">
        <w:t>Муниципальной</w:t>
      </w:r>
      <w:r w:rsidRPr="00CA34E3">
        <w:rPr>
          <w:b/>
          <w:bCs/>
        </w:rPr>
        <w:t xml:space="preserve"> услуги «Запись на обучение по дополнительной </w:t>
      </w:r>
      <w:r w:rsidR="00CD0FAA">
        <w:rPr>
          <w:b/>
          <w:bCs/>
        </w:rPr>
        <w:t>обще</w:t>
      </w:r>
      <w:r w:rsidRPr="00CA34E3">
        <w:rPr>
          <w:b/>
          <w:bCs/>
        </w:rPr>
        <w:t>образовательной</w:t>
      </w:r>
      <w:r w:rsidRPr="00CA34E3">
        <w:rPr>
          <w:b/>
          <w:bCs/>
        </w:rPr>
        <w:br/>
        <w:t>программе»</w:t>
      </w:r>
    </w:p>
    <w:p w14:paraId="746D7A8D" w14:textId="4A81142F" w:rsidR="005C5C9B" w:rsidRPr="00CA34E3" w:rsidRDefault="00E32B86" w:rsidP="00CD0FAA">
      <w:pPr>
        <w:pStyle w:val="1"/>
        <w:tabs>
          <w:tab w:val="left" w:pos="0"/>
        </w:tabs>
        <w:ind w:firstLine="0"/>
        <w:jc w:val="both"/>
      </w:pPr>
      <w:r w:rsidRPr="00CA34E3">
        <w:t xml:space="preserve">В приеме документов, необходимых для предоставления </w:t>
      </w:r>
      <w:r w:rsidR="001337C8" w:rsidRPr="00CA34E3">
        <w:t>Муниципальной</w:t>
      </w:r>
      <w:r w:rsidRPr="00CA34E3">
        <w:t xml:space="preserve"> услуги «Запись на обучение</w:t>
      </w:r>
      <w:r w:rsidR="00CD0FAA">
        <w:t xml:space="preserve"> </w:t>
      </w:r>
      <w:r w:rsidRPr="00CA34E3">
        <w:t>по</w:t>
      </w:r>
      <w:r w:rsidRPr="00CA34E3">
        <w:tab/>
        <w:t>дополнительной</w:t>
      </w:r>
      <w:r w:rsidRPr="00CA34E3">
        <w:tab/>
      </w:r>
      <w:r w:rsidR="00CD0FAA">
        <w:t>обще</w:t>
      </w:r>
      <w:r w:rsidRPr="00CA34E3">
        <w:t>образовательной</w:t>
      </w:r>
      <w:r w:rsidRPr="00CA34E3">
        <w:tab/>
        <w:t>программе»,</w:t>
      </w:r>
      <w:r w:rsidRPr="00CA34E3">
        <w:tab/>
        <w:t>Вам</w:t>
      </w:r>
      <w:r w:rsidR="00CD0FAA">
        <w:t xml:space="preserve"> </w:t>
      </w:r>
      <w:r w:rsidRPr="00CA34E3">
        <w:t>отказано</w:t>
      </w:r>
      <w:r w:rsidR="00CD0FAA">
        <w:t xml:space="preserve"> </w:t>
      </w:r>
      <w:r w:rsidRPr="00CA34E3">
        <w:t>по следующим</w:t>
      </w:r>
      <w:r w:rsidR="00CD0FAA">
        <w:t xml:space="preserve"> </w:t>
      </w:r>
      <w:r w:rsidRPr="00CA34E3">
        <w:t>основаниям:</w:t>
      </w:r>
    </w:p>
    <w:tbl>
      <w:tblPr>
        <w:tblOverlap w:val="never"/>
        <w:tblW w:w="10854" w:type="dxa"/>
        <w:jc w:val="center"/>
        <w:tblLayout w:type="fixed"/>
        <w:tblCellMar>
          <w:left w:w="10" w:type="dxa"/>
          <w:right w:w="10" w:type="dxa"/>
        </w:tblCellMar>
        <w:tblLook w:val="0000" w:firstRow="0" w:lastRow="0" w:firstColumn="0" w:lastColumn="0" w:noHBand="0" w:noVBand="0"/>
      </w:tblPr>
      <w:tblGrid>
        <w:gridCol w:w="1275"/>
        <w:gridCol w:w="4877"/>
        <w:gridCol w:w="4702"/>
      </w:tblGrid>
      <w:tr w:rsidR="005C5C9B" w:rsidRPr="00CA34E3" w14:paraId="2FCA86C7" w14:textId="77777777" w:rsidTr="00DB6593">
        <w:trPr>
          <w:trHeight w:hRule="exact" w:val="961"/>
          <w:jc w:val="center"/>
        </w:trPr>
        <w:tc>
          <w:tcPr>
            <w:tcW w:w="1275" w:type="dxa"/>
            <w:tcBorders>
              <w:top w:val="single" w:sz="4" w:space="0" w:color="auto"/>
              <w:left w:val="single" w:sz="4" w:space="0" w:color="auto"/>
            </w:tcBorders>
            <w:shd w:val="clear" w:color="auto" w:fill="FFFFFF"/>
          </w:tcPr>
          <w:p w14:paraId="27037A18" w14:textId="77777777" w:rsidR="005C5C9B" w:rsidRPr="00CA34E3" w:rsidRDefault="00E32B86" w:rsidP="00CA34E3">
            <w:pPr>
              <w:pStyle w:val="a9"/>
              <w:ind w:firstLine="0"/>
              <w:jc w:val="center"/>
            </w:pPr>
            <w:r w:rsidRPr="00CA34E3">
              <w:t>№ пункта</w:t>
            </w:r>
          </w:p>
        </w:tc>
        <w:tc>
          <w:tcPr>
            <w:tcW w:w="4877" w:type="dxa"/>
            <w:tcBorders>
              <w:top w:val="single" w:sz="4" w:space="0" w:color="auto"/>
              <w:left w:val="single" w:sz="4" w:space="0" w:color="auto"/>
            </w:tcBorders>
            <w:shd w:val="clear" w:color="auto" w:fill="FFFFFF"/>
            <w:vAlign w:val="bottom"/>
          </w:tcPr>
          <w:p w14:paraId="4B6FC2C2" w14:textId="77777777" w:rsidR="005C5C9B" w:rsidRPr="00CA34E3" w:rsidRDefault="00E32B86" w:rsidP="00CA34E3">
            <w:pPr>
              <w:pStyle w:val="a9"/>
              <w:ind w:firstLine="0"/>
              <w:jc w:val="center"/>
            </w:pPr>
            <w:r w:rsidRPr="00CA34E3">
              <w:t>Наименование основания для отказа в соответствии с Административным регламентом</w:t>
            </w:r>
          </w:p>
        </w:tc>
        <w:tc>
          <w:tcPr>
            <w:tcW w:w="4702" w:type="dxa"/>
            <w:tcBorders>
              <w:top w:val="single" w:sz="4" w:space="0" w:color="auto"/>
              <w:left w:val="single" w:sz="4" w:space="0" w:color="auto"/>
              <w:right w:val="single" w:sz="4" w:space="0" w:color="auto"/>
            </w:tcBorders>
            <w:shd w:val="clear" w:color="auto" w:fill="FFFFFF"/>
          </w:tcPr>
          <w:p w14:paraId="198F76BA" w14:textId="77777777" w:rsidR="005C5C9B" w:rsidRPr="00CA34E3" w:rsidRDefault="00E32B86" w:rsidP="00CA34E3">
            <w:pPr>
              <w:pStyle w:val="a9"/>
              <w:ind w:firstLine="0"/>
              <w:jc w:val="center"/>
            </w:pPr>
            <w:r w:rsidRPr="00CA34E3">
              <w:t>Разъяснение причин отказа в приеме документов</w:t>
            </w:r>
          </w:p>
        </w:tc>
      </w:tr>
      <w:tr w:rsidR="005C5C9B" w:rsidRPr="00CA34E3" w14:paraId="61CA6680" w14:textId="77777777" w:rsidTr="00DB6593">
        <w:trPr>
          <w:trHeight w:hRule="exact" w:val="345"/>
          <w:jc w:val="center"/>
        </w:trPr>
        <w:tc>
          <w:tcPr>
            <w:tcW w:w="1275" w:type="dxa"/>
            <w:tcBorders>
              <w:top w:val="single" w:sz="4" w:space="0" w:color="auto"/>
              <w:left w:val="single" w:sz="4" w:space="0" w:color="auto"/>
            </w:tcBorders>
            <w:shd w:val="clear" w:color="auto" w:fill="FFFFFF"/>
            <w:vAlign w:val="center"/>
          </w:tcPr>
          <w:p w14:paraId="07A14588" w14:textId="77777777" w:rsidR="005C5C9B" w:rsidRPr="00CA34E3" w:rsidRDefault="00E32B86" w:rsidP="00CA34E3">
            <w:pPr>
              <w:pStyle w:val="a9"/>
              <w:ind w:firstLine="700"/>
            </w:pPr>
            <w:r w:rsidRPr="00CA34E3">
              <w:t>1</w:t>
            </w:r>
          </w:p>
        </w:tc>
        <w:tc>
          <w:tcPr>
            <w:tcW w:w="4877" w:type="dxa"/>
            <w:tcBorders>
              <w:top w:val="single" w:sz="4" w:space="0" w:color="auto"/>
              <w:left w:val="single" w:sz="4" w:space="0" w:color="auto"/>
            </w:tcBorders>
            <w:shd w:val="clear" w:color="auto" w:fill="FFFFFF"/>
            <w:vAlign w:val="center"/>
          </w:tcPr>
          <w:p w14:paraId="50F51F96" w14:textId="77777777" w:rsidR="005C5C9B" w:rsidRPr="00CA34E3" w:rsidRDefault="00E32B86" w:rsidP="00CA34E3">
            <w:pPr>
              <w:pStyle w:val="a9"/>
              <w:ind w:left="2680" w:firstLine="0"/>
            </w:pPr>
            <w:r w:rsidRPr="00CA34E3">
              <w:t>2</w:t>
            </w:r>
          </w:p>
        </w:tc>
        <w:tc>
          <w:tcPr>
            <w:tcW w:w="4702" w:type="dxa"/>
            <w:tcBorders>
              <w:top w:val="single" w:sz="4" w:space="0" w:color="auto"/>
              <w:left w:val="single" w:sz="4" w:space="0" w:color="auto"/>
              <w:right w:val="single" w:sz="4" w:space="0" w:color="auto"/>
            </w:tcBorders>
            <w:shd w:val="clear" w:color="auto" w:fill="FFFFFF"/>
            <w:vAlign w:val="center"/>
          </w:tcPr>
          <w:p w14:paraId="66C9ABA2" w14:textId="77777777" w:rsidR="005C5C9B" w:rsidRPr="00CA34E3" w:rsidRDefault="00E32B86" w:rsidP="00CA34E3">
            <w:pPr>
              <w:pStyle w:val="a9"/>
              <w:ind w:left="2600" w:firstLine="0"/>
            </w:pPr>
            <w:r w:rsidRPr="00CA34E3">
              <w:t>3</w:t>
            </w:r>
          </w:p>
        </w:tc>
      </w:tr>
      <w:tr w:rsidR="005C5C9B" w:rsidRPr="00CA34E3" w14:paraId="3B44E08A" w14:textId="77777777" w:rsidTr="00DB6593">
        <w:trPr>
          <w:trHeight w:hRule="exact" w:val="961"/>
          <w:jc w:val="center"/>
        </w:trPr>
        <w:tc>
          <w:tcPr>
            <w:tcW w:w="1275" w:type="dxa"/>
            <w:tcBorders>
              <w:top w:val="single" w:sz="4" w:space="0" w:color="auto"/>
              <w:left w:val="single" w:sz="4" w:space="0" w:color="auto"/>
            </w:tcBorders>
            <w:shd w:val="clear" w:color="auto" w:fill="FFFFFF"/>
            <w:vAlign w:val="center"/>
          </w:tcPr>
          <w:p w14:paraId="2CCB37FC" w14:textId="77777777" w:rsidR="005C5C9B" w:rsidRPr="00CA34E3" w:rsidRDefault="00E32B86" w:rsidP="00CA34E3">
            <w:pPr>
              <w:pStyle w:val="a9"/>
            </w:pPr>
            <w:r w:rsidRPr="00CA34E3">
              <w:t>12.1.1.</w:t>
            </w:r>
          </w:p>
        </w:tc>
        <w:tc>
          <w:tcPr>
            <w:tcW w:w="4877" w:type="dxa"/>
            <w:tcBorders>
              <w:top w:val="single" w:sz="4" w:space="0" w:color="auto"/>
              <w:left w:val="single" w:sz="4" w:space="0" w:color="auto"/>
            </w:tcBorders>
            <w:shd w:val="clear" w:color="auto" w:fill="FFFFFF"/>
          </w:tcPr>
          <w:p w14:paraId="0B2F7F37" w14:textId="77777777" w:rsidR="005C5C9B" w:rsidRPr="00CA34E3" w:rsidRDefault="00E32B86" w:rsidP="000A5FBE">
            <w:pPr>
              <w:pStyle w:val="a9"/>
              <w:ind w:firstLine="0"/>
              <w:jc w:val="both"/>
            </w:pPr>
            <w:r w:rsidRPr="00CA34E3">
              <w:t>Запрос направлен адресату не по принадлежности</w:t>
            </w:r>
          </w:p>
        </w:tc>
        <w:tc>
          <w:tcPr>
            <w:tcW w:w="4702" w:type="dxa"/>
            <w:tcBorders>
              <w:top w:val="single" w:sz="4" w:space="0" w:color="auto"/>
              <w:left w:val="single" w:sz="4" w:space="0" w:color="auto"/>
              <w:right w:val="single" w:sz="4" w:space="0" w:color="auto"/>
            </w:tcBorders>
            <w:shd w:val="clear" w:color="auto" w:fill="FFFFFF"/>
            <w:vAlign w:val="bottom"/>
          </w:tcPr>
          <w:p w14:paraId="38300B17" w14:textId="77777777" w:rsidR="005C5C9B" w:rsidRPr="00CA34E3" w:rsidRDefault="00E32B86" w:rsidP="000A5FBE">
            <w:pPr>
              <w:pStyle w:val="a9"/>
              <w:tabs>
                <w:tab w:val="left" w:pos="2126"/>
                <w:tab w:val="left" w:pos="3177"/>
              </w:tabs>
              <w:ind w:firstLine="0"/>
            </w:pPr>
            <w:r w:rsidRPr="00CA34E3">
              <w:t>Указать</w:t>
            </w:r>
            <w:r w:rsidRPr="00CA34E3">
              <w:tab/>
              <w:t>какая</w:t>
            </w:r>
            <w:r w:rsidRPr="00CA34E3">
              <w:tab/>
              <w:t>Организация</w:t>
            </w:r>
          </w:p>
          <w:p w14:paraId="26264E58" w14:textId="77777777" w:rsidR="005C5C9B" w:rsidRPr="00CA34E3" w:rsidRDefault="00E32B86" w:rsidP="00CA34E3">
            <w:pPr>
              <w:pStyle w:val="a9"/>
              <w:tabs>
                <w:tab w:val="left" w:pos="2170"/>
                <w:tab w:val="left" w:pos="3619"/>
              </w:tabs>
              <w:ind w:firstLine="0"/>
            </w:pPr>
            <w:r w:rsidRPr="00CA34E3">
              <w:t>предоставляет</w:t>
            </w:r>
            <w:r w:rsidRPr="00CA34E3">
              <w:tab/>
              <w:t>услугу,</w:t>
            </w:r>
            <w:r w:rsidRPr="00CA34E3">
              <w:tab/>
              <w:t>указать</w:t>
            </w:r>
          </w:p>
          <w:p w14:paraId="26984968" w14:textId="77777777" w:rsidR="005C5C9B" w:rsidRPr="00CA34E3" w:rsidRDefault="00E32B86" w:rsidP="00CA34E3">
            <w:pPr>
              <w:pStyle w:val="a9"/>
              <w:ind w:firstLine="0"/>
            </w:pPr>
            <w:r w:rsidRPr="00CA34E3">
              <w:t>информацию о месте нахождении</w:t>
            </w:r>
          </w:p>
        </w:tc>
      </w:tr>
      <w:tr w:rsidR="005C5C9B" w:rsidRPr="00CA34E3" w14:paraId="1E72B1F3" w14:textId="77777777" w:rsidTr="00DB6593">
        <w:trPr>
          <w:trHeight w:hRule="exact" w:val="1274"/>
          <w:jc w:val="center"/>
        </w:trPr>
        <w:tc>
          <w:tcPr>
            <w:tcW w:w="1275" w:type="dxa"/>
            <w:tcBorders>
              <w:top w:val="single" w:sz="4" w:space="0" w:color="auto"/>
              <w:left w:val="single" w:sz="4" w:space="0" w:color="auto"/>
            </w:tcBorders>
            <w:shd w:val="clear" w:color="auto" w:fill="FFFFFF"/>
          </w:tcPr>
          <w:p w14:paraId="5C66EC17" w14:textId="77777777" w:rsidR="005C5C9B" w:rsidRPr="00CA34E3" w:rsidRDefault="00E32B86" w:rsidP="00CA34E3">
            <w:pPr>
              <w:pStyle w:val="a9"/>
            </w:pPr>
            <w:r w:rsidRPr="00CA34E3">
              <w:t>12.1.2.</w:t>
            </w:r>
          </w:p>
        </w:tc>
        <w:tc>
          <w:tcPr>
            <w:tcW w:w="4877" w:type="dxa"/>
            <w:tcBorders>
              <w:top w:val="single" w:sz="4" w:space="0" w:color="auto"/>
              <w:left w:val="single" w:sz="4" w:space="0" w:color="auto"/>
            </w:tcBorders>
            <w:shd w:val="clear" w:color="auto" w:fill="FFFFFF"/>
            <w:vAlign w:val="bottom"/>
          </w:tcPr>
          <w:p w14:paraId="737C2603" w14:textId="77777777" w:rsidR="005C5C9B" w:rsidRPr="00CA34E3" w:rsidRDefault="00E32B86" w:rsidP="000A5FBE">
            <w:pPr>
              <w:pStyle w:val="a9"/>
              <w:tabs>
                <w:tab w:val="left" w:pos="1430"/>
                <w:tab w:val="left" w:pos="3173"/>
              </w:tabs>
              <w:ind w:firstLine="0"/>
              <w:jc w:val="both"/>
            </w:pPr>
            <w:r w:rsidRPr="00CA34E3">
              <w:t>Заявителем представлен неполный комплект</w:t>
            </w:r>
            <w:r w:rsidRPr="00CA34E3">
              <w:tab/>
              <w:t>документов,</w:t>
            </w:r>
            <w:r w:rsidRPr="00CA34E3">
              <w:tab/>
              <w:t>необходимых</w:t>
            </w:r>
          </w:p>
          <w:p w14:paraId="7CCB445C" w14:textId="77777777" w:rsidR="005C5C9B" w:rsidRPr="00CA34E3" w:rsidRDefault="00E32B86" w:rsidP="00CA34E3">
            <w:pPr>
              <w:pStyle w:val="a9"/>
              <w:tabs>
                <w:tab w:val="left" w:pos="773"/>
                <w:tab w:val="left" w:pos="2798"/>
              </w:tabs>
              <w:ind w:firstLine="0"/>
              <w:jc w:val="both"/>
            </w:pPr>
            <w:r w:rsidRPr="00CA34E3">
              <w:t>для</w:t>
            </w:r>
            <w:r w:rsidRPr="00CA34E3">
              <w:tab/>
              <w:t>предоставления</w:t>
            </w:r>
            <w:r w:rsidRPr="00CA34E3">
              <w:tab/>
            </w:r>
            <w:r w:rsidR="001337C8" w:rsidRPr="00CA34E3">
              <w:t>Муниципальной</w:t>
            </w:r>
          </w:p>
          <w:p w14:paraId="1D0A869E" w14:textId="77777777" w:rsidR="005C5C9B" w:rsidRPr="00CA34E3" w:rsidRDefault="00E32B86" w:rsidP="00CA34E3">
            <w:pPr>
              <w:pStyle w:val="a9"/>
              <w:ind w:firstLine="0"/>
              <w:jc w:val="both"/>
            </w:pPr>
            <w:r w:rsidRPr="00CA34E3">
              <w:t>услуги</w:t>
            </w:r>
          </w:p>
        </w:tc>
        <w:tc>
          <w:tcPr>
            <w:tcW w:w="4702" w:type="dxa"/>
            <w:tcBorders>
              <w:top w:val="single" w:sz="4" w:space="0" w:color="auto"/>
              <w:left w:val="single" w:sz="4" w:space="0" w:color="auto"/>
              <w:right w:val="single" w:sz="4" w:space="0" w:color="auto"/>
            </w:tcBorders>
            <w:shd w:val="clear" w:color="auto" w:fill="FFFFFF"/>
          </w:tcPr>
          <w:p w14:paraId="37DB255A" w14:textId="77777777" w:rsidR="005C5C9B" w:rsidRPr="00CA34E3" w:rsidRDefault="00E32B86" w:rsidP="000A5FBE">
            <w:pPr>
              <w:pStyle w:val="a9"/>
              <w:tabs>
                <w:tab w:val="left" w:pos="2477"/>
              </w:tabs>
              <w:ind w:firstLine="0"/>
              <w:jc w:val="both"/>
            </w:pPr>
            <w:r w:rsidRPr="00CA34E3">
              <w:t>Указать исчерпывающий перечень документов,</w:t>
            </w:r>
            <w:r w:rsidRPr="00CA34E3">
              <w:tab/>
              <w:t>непредставленный</w:t>
            </w:r>
          </w:p>
          <w:p w14:paraId="6D34D23F" w14:textId="77777777" w:rsidR="005C5C9B" w:rsidRPr="00CA34E3" w:rsidRDefault="00E32B86" w:rsidP="00CA34E3">
            <w:pPr>
              <w:pStyle w:val="a9"/>
              <w:ind w:firstLine="0"/>
              <w:jc w:val="both"/>
            </w:pPr>
            <w:r w:rsidRPr="00CA34E3">
              <w:t>Заявителем</w:t>
            </w:r>
          </w:p>
        </w:tc>
      </w:tr>
      <w:tr w:rsidR="005C5C9B" w:rsidRPr="00CA34E3" w14:paraId="5581E1F3" w14:textId="77777777" w:rsidTr="00DB6593">
        <w:trPr>
          <w:trHeight w:hRule="exact" w:val="1104"/>
          <w:jc w:val="center"/>
        </w:trPr>
        <w:tc>
          <w:tcPr>
            <w:tcW w:w="1275" w:type="dxa"/>
            <w:tcBorders>
              <w:top w:val="single" w:sz="4" w:space="0" w:color="auto"/>
              <w:left w:val="single" w:sz="4" w:space="0" w:color="auto"/>
            </w:tcBorders>
            <w:shd w:val="clear" w:color="auto" w:fill="FFFFFF"/>
          </w:tcPr>
          <w:p w14:paraId="312182E2" w14:textId="77777777" w:rsidR="005C5C9B" w:rsidRPr="00CA34E3" w:rsidRDefault="00E32B86" w:rsidP="00CA34E3">
            <w:pPr>
              <w:pStyle w:val="a9"/>
            </w:pPr>
            <w:r w:rsidRPr="00CA34E3">
              <w:t>12.1.3.</w:t>
            </w:r>
          </w:p>
        </w:tc>
        <w:tc>
          <w:tcPr>
            <w:tcW w:w="4877" w:type="dxa"/>
            <w:tcBorders>
              <w:top w:val="single" w:sz="4" w:space="0" w:color="auto"/>
              <w:left w:val="single" w:sz="4" w:space="0" w:color="auto"/>
            </w:tcBorders>
            <w:shd w:val="clear" w:color="auto" w:fill="FFFFFF"/>
            <w:vAlign w:val="center"/>
          </w:tcPr>
          <w:p w14:paraId="6DA6D624" w14:textId="77777777" w:rsidR="005C5C9B" w:rsidRPr="00CA34E3" w:rsidRDefault="00E32B86" w:rsidP="00CA34E3">
            <w:pPr>
              <w:pStyle w:val="a9"/>
              <w:tabs>
                <w:tab w:val="left" w:pos="2030"/>
                <w:tab w:val="left" w:pos="4219"/>
              </w:tabs>
              <w:ind w:firstLine="0"/>
              <w:jc w:val="both"/>
            </w:pPr>
            <w:r w:rsidRPr="00CA34E3">
              <w:t>Документы,</w:t>
            </w:r>
            <w:r w:rsidRPr="00CA34E3">
              <w:tab/>
              <w:t>необходимые</w:t>
            </w:r>
            <w:r w:rsidRPr="00CA34E3">
              <w:tab/>
              <w:t>для</w:t>
            </w:r>
          </w:p>
          <w:p w14:paraId="34720C34" w14:textId="77777777" w:rsidR="005C5C9B" w:rsidRPr="00CA34E3" w:rsidRDefault="00E32B86" w:rsidP="00CA34E3">
            <w:pPr>
              <w:pStyle w:val="a9"/>
              <w:ind w:firstLine="0"/>
              <w:jc w:val="both"/>
            </w:pPr>
            <w:r w:rsidRPr="00CA34E3">
              <w:t xml:space="preserve">предоставления </w:t>
            </w:r>
            <w:r w:rsidR="001337C8" w:rsidRPr="00CA34E3">
              <w:t>Муниципальной</w:t>
            </w:r>
            <w:r w:rsidRPr="00CA34E3">
              <w:t xml:space="preserve"> услуги, утратили силу</w:t>
            </w:r>
          </w:p>
        </w:tc>
        <w:tc>
          <w:tcPr>
            <w:tcW w:w="4702" w:type="dxa"/>
            <w:tcBorders>
              <w:top w:val="single" w:sz="4" w:space="0" w:color="auto"/>
              <w:left w:val="single" w:sz="4" w:space="0" w:color="auto"/>
              <w:right w:val="single" w:sz="4" w:space="0" w:color="auto"/>
            </w:tcBorders>
            <w:shd w:val="clear" w:color="auto" w:fill="FFFFFF"/>
          </w:tcPr>
          <w:p w14:paraId="164AFABD" w14:textId="77777777" w:rsidR="005C5C9B" w:rsidRPr="00CA34E3" w:rsidRDefault="00E32B86" w:rsidP="000A5FBE">
            <w:pPr>
              <w:pStyle w:val="a9"/>
              <w:ind w:firstLine="0"/>
              <w:jc w:val="both"/>
            </w:pPr>
            <w:r w:rsidRPr="00CA34E3">
              <w:t>Указать основания такого вывода</w:t>
            </w:r>
          </w:p>
        </w:tc>
      </w:tr>
      <w:tr w:rsidR="005C5C9B" w:rsidRPr="00CA34E3" w14:paraId="2EF0A7B7" w14:textId="77777777" w:rsidTr="00DB6593">
        <w:trPr>
          <w:trHeight w:hRule="exact" w:val="1641"/>
          <w:jc w:val="center"/>
        </w:trPr>
        <w:tc>
          <w:tcPr>
            <w:tcW w:w="1275" w:type="dxa"/>
            <w:tcBorders>
              <w:top w:val="single" w:sz="4" w:space="0" w:color="auto"/>
              <w:left w:val="single" w:sz="4" w:space="0" w:color="auto"/>
            </w:tcBorders>
            <w:shd w:val="clear" w:color="auto" w:fill="FFFFFF"/>
          </w:tcPr>
          <w:p w14:paraId="72C61771" w14:textId="77777777" w:rsidR="005C5C9B" w:rsidRPr="00CA34E3" w:rsidRDefault="00E32B86" w:rsidP="00CA34E3">
            <w:pPr>
              <w:pStyle w:val="a9"/>
            </w:pPr>
            <w:r w:rsidRPr="00CA34E3">
              <w:t>12.1.4.</w:t>
            </w:r>
          </w:p>
        </w:tc>
        <w:tc>
          <w:tcPr>
            <w:tcW w:w="4877" w:type="dxa"/>
            <w:tcBorders>
              <w:top w:val="single" w:sz="4" w:space="0" w:color="auto"/>
              <w:left w:val="single" w:sz="4" w:space="0" w:color="auto"/>
            </w:tcBorders>
            <w:shd w:val="clear" w:color="auto" w:fill="FFFFFF"/>
          </w:tcPr>
          <w:p w14:paraId="347E4708" w14:textId="77777777" w:rsidR="005C5C9B" w:rsidRPr="00CA34E3" w:rsidRDefault="00E32B86" w:rsidP="000A5FBE">
            <w:pPr>
              <w:pStyle w:val="a9"/>
              <w:tabs>
                <w:tab w:val="left" w:pos="2302"/>
                <w:tab w:val="left" w:pos="3589"/>
              </w:tabs>
              <w:ind w:firstLine="0"/>
              <w:jc w:val="both"/>
            </w:pPr>
            <w:r w:rsidRPr="00CA34E3">
              <w:t>Документы</w:t>
            </w:r>
            <w:r w:rsidRPr="00CA34E3">
              <w:tab/>
              <w:t>содержат</w:t>
            </w:r>
            <w:r w:rsidRPr="00CA34E3">
              <w:tab/>
              <w:t>подчистки</w:t>
            </w:r>
          </w:p>
          <w:p w14:paraId="6B77D6D8" w14:textId="77777777" w:rsidR="005C5C9B" w:rsidRPr="00CA34E3" w:rsidRDefault="00E32B86" w:rsidP="000A5FBE">
            <w:pPr>
              <w:pStyle w:val="a9"/>
              <w:tabs>
                <w:tab w:val="left" w:pos="1123"/>
                <w:tab w:val="left" w:pos="3010"/>
              </w:tabs>
              <w:ind w:firstLine="0"/>
              <w:jc w:val="both"/>
            </w:pPr>
            <w:r w:rsidRPr="00CA34E3">
              <w:t>и исправления текста, не заверенные в</w:t>
            </w:r>
            <w:r w:rsidR="000A5FBE">
              <w:t xml:space="preserve"> </w:t>
            </w:r>
            <w:r w:rsidRPr="00CA34E3">
              <w:t>порядке,</w:t>
            </w:r>
            <w:r w:rsidR="000A5FBE">
              <w:t xml:space="preserve"> </w:t>
            </w:r>
            <w:r w:rsidRPr="00CA34E3">
              <w:t>установленном</w:t>
            </w:r>
            <w:r w:rsidR="000A5FBE">
              <w:t xml:space="preserve"> </w:t>
            </w:r>
            <w:r w:rsidRPr="00CA34E3">
              <w:t>законодательством Российской Федерации</w:t>
            </w:r>
          </w:p>
        </w:tc>
        <w:tc>
          <w:tcPr>
            <w:tcW w:w="4702" w:type="dxa"/>
            <w:tcBorders>
              <w:top w:val="single" w:sz="4" w:space="0" w:color="auto"/>
              <w:left w:val="single" w:sz="4" w:space="0" w:color="auto"/>
              <w:right w:val="single" w:sz="4" w:space="0" w:color="auto"/>
            </w:tcBorders>
            <w:shd w:val="clear" w:color="auto" w:fill="FFFFFF"/>
            <w:vAlign w:val="bottom"/>
          </w:tcPr>
          <w:p w14:paraId="6F7A0D9C" w14:textId="77777777" w:rsidR="005C5C9B" w:rsidRPr="00CA34E3" w:rsidRDefault="00E32B86" w:rsidP="000A5FBE">
            <w:pPr>
              <w:pStyle w:val="a9"/>
              <w:tabs>
                <w:tab w:val="left" w:pos="1651"/>
                <w:tab w:val="left" w:pos="3317"/>
              </w:tabs>
              <w:ind w:firstLine="0"/>
              <w:jc w:val="both"/>
            </w:pPr>
            <w:r w:rsidRPr="00CA34E3">
              <w:t>Указать исчерпывающий перечень документов,</w:t>
            </w:r>
            <w:r w:rsidRPr="00CA34E3">
              <w:tab/>
              <w:t>содержащих</w:t>
            </w:r>
            <w:r w:rsidRPr="00CA34E3">
              <w:tab/>
              <w:t>подчистки</w:t>
            </w:r>
          </w:p>
          <w:p w14:paraId="3868FE4D" w14:textId="77777777" w:rsidR="005C5C9B" w:rsidRPr="00CA34E3" w:rsidRDefault="00E32B86" w:rsidP="000A5FBE">
            <w:pPr>
              <w:pStyle w:val="a9"/>
              <w:tabs>
                <w:tab w:val="left" w:pos="1027"/>
                <w:tab w:val="left" w:pos="2827"/>
              </w:tabs>
              <w:ind w:firstLine="0"/>
              <w:jc w:val="both"/>
            </w:pPr>
            <w:r w:rsidRPr="00CA34E3">
              <w:t>и исправления текста, не заверенные в</w:t>
            </w:r>
            <w:r w:rsidR="00DB6593">
              <w:t xml:space="preserve"> </w:t>
            </w:r>
            <w:r w:rsidRPr="00CA34E3">
              <w:t>порядке,</w:t>
            </w:r>
            <w:r w:rsidRPr="00CA34E3">
              <w:tab/>
              <w:t>установленном</w:t>
            </w:r>
            <w:r w:rsidR="000A5FBE">
              <w:t xml:space="preserve"> </w:t>
            </w:r>
            <w:r w:rsidRPr="00CA34E3">
              <w:t>законодательством</w:t>
            </w:r>
            <w:r w:rsidR="00DB6593">
              <w:t xml:space="preserve"> </w:t>
            </w:r>
            <w:r w:rsidRPr="00CA34E3">
              <w:t>Российской</w:t>
            </w:r>
            <w:r w:rsidR="000A5FBE">
              <w:t xml:space="preserve"> </w:t>
            </w:r>
            <w:r w:rsidRPr="00CA34E3">
              <w:t>Федерации</w:t>
            </w:r>
          </w:p>
        </w:tc>
      </w:tr>
      <w:tr w:rsidR="005C5C9B" w:rsidRPr="00CA34E3" w14:paraId="5F0E992F" w14:textId="77777777" w:rsidTr="00DB6593">
        <w:trPr>
          <w:trHeight w:hRule="exact" w:val="1569"/>
          <w:jc w:val="center"/>
        </w:trPr>
        <w:tc>
          <w:tcPr>
            <w:tcW w:w="1275" w:type="dxa"/>
            <w:tcBorders>
              <w:top w:val="single" w:sz="4" w:space="0" w:color="auto"/>
              <w:left w:val="single" w:sz="4" w:space="0" w:color="auto"/>
              <w:bottom w:val="single" w:sz="4" w:space="0" w:color="auto"/>
            </w:tcBorders>
            <w:shd w:val="clear" w:color="auto" w:fill="FFFFFF"/>
          </w:tcPr>
          <w:p w14:paraId="615EE5DB" w14:textId="77777777" w:rsidR="005C5C9B" w:rsidRPr="00CA34E3" w:rsidRDefault="00E32B86" w:rsidP="00CA34E3">
            <w:pPr>
              <w:pStyle w:val="a9"/>
            </w:pPr>
            <w:r w:rsidRPr="00CA34E3">
              <w:t>12.1.5.</w:t>
            </w:r>
          </w:p>
        </w:tc>
        <w:tc>
          <w:tcPr>
            <w:tcW w:w="4877" w:type="dxa"/>
            <w:tcBorders>
              <w:top w:val="single" w:sz="4" w:space="0" w:color="auto"/>
              <w:left w:val="single" w:sz="4" w:space="0" w:color="auto"/>
              <w:bottom w:val="single" w:sz="4" w:space="0" w:color="auto"/>
            </w:tcBorders>
            <w:shd w:val="clear" w:color="auto" w:fill="FFFFFF"/>
            <w:vAlign w:val="bottom"/>
          </w:tcPr>
          <w:p w14:paraId="10A4DC40" w14:textId="77777777" w:rsidR="005C5C9B" w:rsidRPr="00CA34E3" w:rsidRDefault="00E32B86" w:rsidP="000A5FBE">
            <w:pPr>
              <w:pStyle w:val="a9"/>
              <w:tabs>
                <w:tab w:val="left" w:pos="1291"/>
                <w:tab w:val="left" w:pos="3226"/>
              </w:tabs>
              <w:ind w:firstLine="0"/>
              <w:jc w:val="both"/>
            </w:pPr>
            <w:r w:rsidRPr="00CA34E3">
              <w:t>Документы содержат повреждения, наличие которых не позволяет в полном объеме</w:t>
            </w:r>
            <w:r w:rsidR="000A5FBE">
              <w:t xml:space="preserve"> </w:t>
            </w:r>
            <w:r w:rsidRPr="00CA34E3">
              <w:t>использовать</w:t>
            </w:r>
            <w:r w:rsidRPr="00CA34E3">
              <w:tab/>
              <w:t>информацию</w:t>
            </w:r>
          </w:p>
          <w:p w14:paraId="1FA246FD" w14:textId="77777777" w:rsidR="005C5C9B" w:rsidRPr="00CA34E3" w:rsidRDefault="00E32B86" w:rsidP="00CA34E3">
            <w:pPr>
              <w:pStyle w:val="a9"/>
              <w:ind w:firstLine="0"/>
              <w:jc w:val="both"/>
            </w:pPr>
            <w:r w:rsidRPr="00CA34E3">
              <w:t>и сведения, содержащиеся в документах для</w:t>
            </w:r>
            <w:r w:rsidR="000A5FBE" w:rsidRPr="00CA34E3">
              <w:t xml:space="preserve"> предоставления Муниципальной услуги</w:t>
            </w:r>
          </w:p>
        </w:tc>
        <w:tc>
          <w:tcPr>
            <w:tcW w:w="4702" w:type="dxa"/>
            <w:tcBorders>
              <w:top w:val="single" w:sz="4" w:space="0" w:color="auto"/>
              <w:left w:val="single" w:sz="4" w:space="0" w:color="auto"/>
              <w:bottom w:val="single" w:sz="4" w:space="0" w:color="auto"/>
              <w:right w:val="single" w:sz="4" w:space="0" w:color="auto"/>
            </w:tcBorders>
            <w:shd w:val="clear" w:color="auto" w:fill="FFFFFF"/>
          </w:tcPr>
          <w:p w14:paraId="2F8A132E" w14:textId="77777777" w:rsidR="005C5C9B" w:rsidRPr="00CA34E3" w:rsidRDefault="00E32B86" w:rsidP="000A5FBE">
            <w:pPr>
              <w:pStyle w:val="a9"/>
              <w:ind w:firstLine="0"/>
              <w:jc w:val="both"/>
            </w:pPr>
            <w:r w:rsidRPr="00CA34E3">
              <w:t>Указать исчерпывающий перечень документов, содержащих повреждения</w:t>
            </w:r>
          </w:p>
        </w:tc>
      </w:tr>
    </w:tbl>
    <w:tbl>
      <w:tblPr>
        <w:tblpPr w:leftFromText="180" w:rightFromText="180" w:vertAnchor="text" w:horzAnchor="margin" w:tblpX="-122" w:tblpY="1"/>
        <w:tblOverlap w:val="never"/>
        <w:tblW w:w="10915" w:type="dxa"/>
        <w:tblLayout w:type="fixed"/>
        <w:tblCellMar>
          <w:left w:w="10" w:type="dxa"/>
          <w:right w:w="10" w:type="dxa"/>
        </w:tblCellMar>
        <w:tblLook w:val="0000" w:firstRow="0" w:lastRow="0" w:firstColumn="0" w:lastColumn="0" w:noHBand="0" w:noVBand="0"/>
      </w:tblPr>
      <w:tblGrid>
        <w:gridCol w:w="1375"/>
        <w:gridCol w:w="4790"/>
        <w:gridCol w:w="4750"/>
      </w:tblGrid>
      <w:tr w:rsidR="00DB6593" w:rsidRPr="00CA34E3" w14:paraId="0E7E6AD0" w14:textId="77777777" w:rsidTr="005C35D4">
        <w:trPr>
          <w:trHeight w:hRule="exact" w:val="2283"/>
        </w:trPr>
        <w:tc>
          <w:tcPr>
            <w:tcW w:w="1375" w:type="dxa"/>
            <w:tcBorders>
              <w:top w:val="single" w:sz="4" w:space="0" w:color="auto"/>
              <w:left w:val="single" w:sz="4" w:space="0" w:color="auto"/>
            </w:tcBorders>
            <w:shd w:val="clear" w:color="auto" w:fill="FFFFFF"/>
          </w:tcPr>
          <w:p w14:paraId="4E17993C" w14:textId="77777777" w:rsidR="00DB6593" w:rsidRPr="00CA34E3" w:rsidRDefault="00DB6593" w:rsidP="005C35D4">
            <w:pPr>
              <w:pStyle w:val="a9"/>
            </w:pPr>
            <w:r w:rsidRPr="00CA34E3">
              <w:t>12.1.6.</w:t>
            </w:r>
          </w:p>
        </w:tc>
        <w:tc>
          <w:tcPr>
            <w:tcW w:w="4790" w:type="dxa"/>
            <w:tcBorders>
              <w:top w:val="single" w:sz="4" w:space="0" w:color="auto"/>
              <w:left w:val="single" w:sz="4" w:space="0" w:color="auto"/>
            </w:tcBorders>
            <w:shd w:val="clear" w:color="auto" w:fill="FFFFFF"/>
            <w:vAlign w:val="bottom"/>
          </w:tcPr>
          <w:p w14:paraId="7A5E619E" w14:textId="77777777" w:rsidR="00DB6593" w:rsidRPr="00CA34E3" w:rsidRDefault="00DB6593" w:rsidP="005C35D4">
            <w:pPr>
              <w:pStyle w:val="a9"/>
              <w:tabs>
                <w:tab w:val="left" w:pos="3178"/>
              </w:tabs>
              <w:ind w:firstLine="0"/>
              <w:jc w:val="both"/>
            </w:pPr>
            <w:r w:rsidRPr="00CA34E3">
              <w:t>Некорректное заполнение</w:t>
            </w:r>
            <w:r w:rsidRPr="00CA34E3">
              <w:tab/>
              <w:t>обязательных</w:t>
            </w:r>
          </w:p>
          <w:p w14:paraId="11D3EDE7" w14:textId="77777777" w:rsidR="00DB6593" w:rsidRPr="00CA34E3" w:rsidRDefault="00DB6593" w:rsidP="005C35D4">
            <w:pPr>
              <w:pStyle w:val="a9"/>
              <w:tabs>
                <w:tab w:val="left" w:pos="662"/>
                <w:tab w:val="left" w:pos="1718"/>
                <w:tab w:val="left" w:pos="3331"/>
              </w:tabs>
              <w:ind w:firstLine="0"/>
              <w:jc w:val="both"/>
            </w:pPr>
            <w:r w:rsidRPr="00CA34E3">
              <w:t>полей в форме интерактивного Запроса на</w:t>
            </w:r>
            <w:r w:rsidRPr="00CA34E3">
              <w:tab/>
              <w:t>ЕПГУ</w:t>
            </w:r>
            <w:r w:rsidRPr="00CA34E3">
              <w:tab/>
              <w:t>(отсутствие</w:t>
            </w:r>
            <w:r w:rsidRPr="00CA34E3">
              <w:tab/>
              <w:t>заполнения,</w:t>
            </w:r>
          </w:p>
          <w:p w14:paraId="0A5A6201" w14:textId="77777777" w:rsidR="00DB6593" w:rsidRPr="00CA34E3" w:rsidRDefault="00DB6593" w:rsidP="005C35D4">
            <w:pPr>
              <w:pStyle w:val="a9"/>
              <w:tabs>
                <w:tab w:val="left" w:pos="2342"/>
                <w:tab w:val="left" w:pos="4075"/>
              </w:tabs>
              <w:ind w:firstLine="0"/>
              <w:jc w:val="both"/>
            </w:pPr>
            <w:r w:rsidRPr="00CA34E3">
              <w:t>недостоверное,</w:t>
            </w:r>
            <w:r w:rsidRPr="00CA34E3">
              <w:tab/>
              <w:t>неполное</w:t>
            </w:r>
            <w:r w:rsidRPr="00CA34E3">
              <w:tab/>
              <w:t>либо</w:t>
            </w:r>
          </w:p>
          <w:p w14:paraId="486E84D9" w14:textId="77777777" w:rsidR="00DB6593" w:rsidRPr="00CA34E3" w:rsidRDefault="00DB6593" w:rsidP="005C35D4">
            <w:pPr>
              <w:pStyle w:val="a9"/>
              <w:tabs>
                <w:tab w:val="left" w:pos="2491"/>
              </w:tabs>
              <w:ind w:firstLine="0"/>
              <w:jc w:val="both"/>
            </w:pPr>
            <w:r w:rsidRPr="00CA34E3">
              <w:t>неправильное,</w:t>
            </w:r>
            <w:r w:rsidRPr="00CA34E3">
              <w:tab/>
              <w:t>несоответствующее</w:t>
            </w:r>
          </w:p>
          <w:p w14:paraId="52EB536B" w14:textId="77777777" w:rsidR="00DB6593" w:rsidRPr="00CA34E3" w:rsidRDefault="00DB6593" w:rsidP="005C35D4">
            <w:pPr>
              <w:pStyle w:val="a9"/>
              <w:tabs>
                <w:tab w:val="left" w:pos="2981"/>
              </w:tabs>
              <w:ind w:firstLine="0"/>
              <w:jc w:val="both"/>
            </w:pPr>
            <w:r w:rsidRPr="00CA34E3">
              <w:t>требованиям,</w:t>
            </w:r>
            <w:r w:rsidRPr="00CA34E3">
              <w:tab/>
              <w:t>установленным</w:t>
            </w:r>
          </w:p>
          <w:p w14:paraId="28EC20DD" w14:textId="77777777" w:rsidR="00DB6593" w:rsidRPr="00CA34E3" w:rsidRDefault="00DB6593" w:rsidP="005C35D4">
            <w:pPr>
              <w:pStyle w:val="a9"/>
              <w:ind w:firstLine="0"/>
              <w:jc w:val="both"/>
            </w:pPr>
            <w:r w:rsidRPr="00CA34E3">
              <w:t>Административным регламентом)</w:t>
            </w:r>
          </w:p>
        </w:tc>
        <w:tc>
          <w:tcPr>
            <w:tcW w:w="4750" w:type="dxa"/>
            <w:tcBorders>
              <w:top w:val="single" w:sz="4" w:space="0" w:color="auto"/>
              <w:left w:val="single" w:sz="4" w:space="0" w:color="auto"/>
              <w:right w:val="single" w:sz="4" w:space="0" w:color="auto"/>
            </w:tcBorders>
            <w:shd w:val="clear" w:color="auto" w:fill="FFFFFF"/>
          </w:tcPr>
          <w:p w14:paraId="05B594D5" w14:textId="77777777" w:rsidR="00DB6593" w:rsidRPr="00CA34E3" w:rsidRDefault="00DB6593" w:rsidP="005C35D4">
            <w:pPr>
              <w:pStyle w:val="a9"/>
              <w:tabs>
                <w:tab w:val="left" w:pos="2130"/>
                <w:tab w:val="left" w:pos="4017"/>
              </w:tabs>
              <w:ind w:firstLine="0"/>
              <w:jc w:val="both"/>
            </w:pPr>
            <w:r w:rsidRPr="00CA34E3">
              <w:t>Указать</w:t>
            </w:r>
            <w:r w:rsidRPr="00CA34E3">
              <w:tab/>
              <w:t>обязательные</w:t>
            </w:r>
            <w:r w:rsidRPr="00CA34E3">
              <w:tab/>
              <w:t>поля</w:t>
            </w:r>
          </w:p>
          <w:p w14:paraId="221B5AFD" w14:textId="77777777" w:rsidR="00DB6593" w:rsidRPr="00CA34E3" w:rsidRDefault="00DB6593" w:rsidP="005C35D4">
            <w:pPr>
              <w:pStyle w:val="a9"/>
              <w:ind w:firstLine="0"/>
              <w:jc w:val="both"/>
            </w:pPr>
            <w:r w:rsidRPr="00CA34E3">
              <w:t>Запроса, не заполненные Заявителем, либо заполненные не в полном объеме, либо с нарушением требований, установленных Административным регламентом</w:t>
            </w:r>
          </w:p>
        </w:tc>
      </w:tr>
      <w:tr w:rsidR="00DB6593" w:rsidRPr="00CA34E3" w14:paraId="09B1C3B2" w14:textId="77777777" w:rsidTr="005C35D4">
        <w:trPr>
          <w:trHeight w:hRule="exact" w:val="1629"/>
        </w:trPr>
        <w:tc>
          <w:tcPr>
            <w:tcW w:w="1375" w:type="dxa"/>
            <w:tcBorders>
              <w:top w:val="single" w:sz="4" w:space="0" w:color="auto"/>
              <w:left w:val="single" w:sz="4" w:space="0" w:color="auto"/>
            </w:tcBorders>
            <w:shd w:val="clear" w:color="auto" w:fill="FFFFFF"/>
          </w:tcPr>
          <w:p w14:paraId="22D46B4E" w14:textId="77777777" w:rsidR="00DB6593" w:rsidRPr="00CA34E3" w:rsidRDefault="00DB6593" w:rsidP="005C35D4">
            <w:pPr>
              <w:pStyle w:val="a9"/>
            </w:pPr>
            <w:r w:rsidRPr="00CA34E3">
              <w:t>12.1.7.</w:t>
            </w:r>
          </w:p>
        </w:tc>
        <w:tc>
          <w:tcPr>
            <w:tcW w:w="4790" w:type="dxa"/>
            <w:tcBorders>
              <w:top w:val="single" w:sz="4" w:space="0" w:color="auto"/>
              <w:left w:val="single" w:sz="4" w:space="0" w:color="auto"/>
            </w:tcBorders>
            <w:shd w:val="clear" w:color="auto" w:fill="FFFFFF"/>
            <w:vAlign w:val="bottom"/>
          </w:tcPr>
          <w:p w14:paraId="4A255C96" w14:textId="77777777" w:rsidR="00DB6593" w:rsidRPr="00CA34E3" w:rsidRDefault="00DB6593" w:rsidP="005C35D4">
            <w:pPr>
              <w:pStyle w:val="a9"/>
              <w:tabs>
                <w:tab w:val="left" w:pos="1987"/>
                <w:tab w:val="left" w:pos="3787"/>
              </w:tabs>
              <w:ind w:firstLine="0"/>
              <w:jc w:val="both"/>
            </w:pPr>
            <w:r w:rsidRPr="00CA34E3">
              <w:t>Представление</w:t>
            </w:r>
            <w:r w:rsidRPr="00CA34E3">
              <w:tab/>
              <w:t>электронных</w:t>
            </w:r>
            <w:r w:rsidRPr="00CA34E3">
              <w:tab/>
              <w:t>образов</w:t>
            </w:r>
          </w:p>
          <w:p w14:paraId="165DCAC0" w14:textId="77777777" w:rsidR="00DB6593" w:rsidRPr="00CA34E3" w:rsidRDefault="00DB6593" w:rsidP="005C35D4">
            <w:pPr>
              <w:pStyle w:val="a9"/>
              <w:tabs>
                <w:tab w:val="left" w:pos="1901"/>
                <w:tab w:val="left" w:pos="3893"/>
              </w:tabs>
              <w:ind w:firstLine="0"/>
              <w:jc w:val="both"/>
            </w:pPr>
            <w:r w:rsidRPr="00CA34E3">
              <w:t>документов</w:t>
            </w:r>
            <w:r w:rsidRPr="00CA34E3">
              <w:tab/>
              <w:t>посредством</w:t>
            </w:r>
            <w:r w:rsidRPr="00CA34E3">
              <w:tab/>
              <w:t>РПГУ,</w:t>
            </w:r>
          </w:p>
          <w:p w14:paraId="2737DC94" w14:textId="77777777" w:rsidR="00DB6593" w:rsidRPr="00CA34E3" w:rsidRDefault="00DB6593" w:rsidP="005C35D4">
            <w:pPr>
              <w:pStyle w:val="a9"/>
              <w:tabs>
                <w:tab w:val="left" w:pos="557"/>
                <w:tab w:val="left" w:pos="2304"/>
                <w:tab w:val="left" w:pos="2746"/>
                <w:tab w:val="left" w:pos="3845"/>
              </w:tabs>
              <w:ind w:firstLine="0"/>
              <w:jc w:val="both"/>
            </w:pPr>
            <w:r w:rsidRPr="00CA34E3">
              <w:t>не</w:t>
            </w:r>
            <w:r w:rsidRPr="00CA34E3">
              <w:tab/>
              <w:t>позволяющих</w:t>
            </w:r>
            <w:r w:rsidRPr="00CA34E3">
              <w:tab/>
              <w:t>в</w:t>
            </w:r>
            <w:r w:rsidRPr="00CA34E3">
              <w:tab/>
              <w:t>полном</w:t>
            </w:r>
            <w:r w:rsidRPr="00CA34E3">
              <w:tab/>
              <w:t>объеме</w:t>
            </w:r>
          </w:p>
          <w:p w14:paraId="2515CF6B" w14:textId="77777777" w:rsidR="00DB6593" w:rsidRPr="00CA34E3" w:rsidRDefault="00DB6593" w:rsidP="005C35D4">
            <w:pPr>
              <w:pStyle w:val="a9"/>
              <w:tabs>
                <w:tab w:val="left" w:pos="1344"/>
                <w:tab w:val="left" w:pos="2203"/>
                <w:tab w:val="left" w:pos="3595"/>
                <w:tab w:val="left" w:pos="4032"/>
              </w:tabs>
              <w:ind w:firstLine="0"/>
              <w:jc w:val="both"/>
            </w:pPr>
            <w:r w:rsidRPr="00CA34E3">
              <w:t>прочитать</w:t>
            </w:r>
            <w:r w:rsidRPr="00CA34E3">
              <w:tab/>
              <w:t>текст</w:t>
            </w:r>
            <w:r w:rsidRPr="00CA34E3">
              <w:tab/>
              <w:t>документа</w:t>
            </w:r>
            <w:r w:rsidRPr="00CA34E3">
              <w:tab/>
              <w:t>и</w:t>
            </w:r>
            <w:r w:rsidRPr="00CA34E3">
              <w:tab/>
              <w:t>(или)</w:t>
            </w:r>
          </w:p>
          <w:p w14:paraId="50C2F172" w14:textId="77777777" w:rsidR="00DB6593" w:rsidRPr="00CA34E3" w:rsidRDefault="00DB6593" w:rsidP="005C35D4">
            <w:pPr>
              <w:pStyle w:val="a9"/>
              <w:ind w:firstLine="0"/>
              <w:jc w:val="both"/>
            </w:pPr>
            <w:r w:rsidRPr="00CA34E3">
              <w:t>распознать реквизиты документа</w:t>
            </w:r>
          </w:p>
        </w:tc>
        <w:tc>
          <w:tcPr>
            <w:tcW w:w="4750" w:type="dxa"/>
            <w:tcBorders>
              <w:top w:val="single" w:sz="4" w:space="0" w:color="auto"/>
              <w:left w:val="single" w:sz="4" w:space="0" w:color="auto"/>
              <w:right w:val="single" w:sz="4" w:space="0" w:color="auto"/>
            </w:tcBorders>
            <w:shd w:val="clear" w:color="auto" w:fill="FFFFFF"/>
          </w:tcPr>
          <w:p w14:paraId="61B57762" w14:textId="77777777" w:rsidR="00DB6593" w:rsidRPr="00CA34E3" w:rsidRDefault="00DB6593" w:rsidP="005C35D4">
            <w:pPr>
              <w:pStyle w:val="a9"/>
              <w:ind w:firstLine="0"/>
              <w:jc w:val="both"/>
            </w:pPr>
            <w:r w:rsidRPr="00CA34E3">
              <w:t>Указать основания такого вывода</w:t>
            </w:r>
          </w:p>
        </w:tc>
      </w:tr>
      <w:tr w:rsidR="00DB6593" w:rsidRPr="00CA34E3" w14:paraId="0E8AFDB8" w14:textId="77777777" w:rsidTr="005C35D4">
        <w:trPr>
          <w:trHeight w:hRule="exact" w:val="1365"/>
        </w:trPr>
        <w:tc>
          <w:tcPr>
            <w:tcW w:w="1375" w:type="dxa"/>
            <w:tcBorders>
              <w:top w:val="single" w:sz="4" w:space="0" w:color="auto"/>
              <w:left w:val="single" w:sz="4" w:space="0" w:color="auto"/>
            </w:tcBorders>
            <w:shd w:val="clear" w:color="auto" w:fill="FFFFFF"/>
          </w:tcPr>
          <w:p w14:paraId="03AD3605" w14:textId="77777777" w:rsidR="00DB6593" w:rsidRPr="00CA34E3" w:rsidRDefault="00DB6593" w:rsidP="005C35D4">
            <w:pPr>
              <w:pStyle w:val="a9"/>
            </w:pPr>
            <w:r w:rsidRPr="00CA34E3">
              <w:lastRenderedPageBreak/>
              <w:t>12.1.8.</w:t>
            </w:r>
          </w:p>
        </w:tc>
        <w:tc>
          <w:tcPr>
            <w:tcW w:w="4790" w:type="dxa"/>
            <w:tcBorders>
              <w:top w:val="single" w:sz="4" w:space="0" w:color="auto"/>
              <w:left w:val="single" w:sz="4" w:space="0" w:color="auto"/>
            </w:tcBorders>
            <w:shd w:val="clear" w:color="auto" w:fill="FFFFFF"/>
            <w:vAlign w:val="bottom"/>
          </w:tcPr>
          <w:p w14:paraId="26FE13B1" w14:textId="77777777" w:rsidR="00DB6593" w:rsidRPr="00CA34E3" w:rsidRDefault="00DB6593" w:rsidP="005C35D4">
            <w:pPr>
              <w:pStyle w:val="a9"/>
              <w:tabs>
                <w:tab w:val="left" w:pos="1037"/>
                <w:tab w:val="left" w:pos="2136"/>
                <w:tab w:val="left" w:pos="2554"/>
                <w:tab w:val="left" w:pos="3374"/>
              </w:tabs>
              <w:ind w:firstLine="0"/>
              <w:jc w:val="both"/>
            </w:pPr>
            <w:r w:rsidRPr="00CA34E3">
              <w:t>Подача</w:t>
            </w:r>
            <w:r w:rsidRPr="00CA34E3">
              <w:tab/>
              <w:t>Запроса</w:t>
            </w:r>
            <w:r w:rsidRPr="00CA34E3">
              <w:tab/>
              <w:t>и</w:t>
            </w:r>
            <w:r w:rsidRPr="00CA34E3">
              <w:tab/>
              <w:t>иных</w:t>
            </w:r>
            <w:r w:rsidRPr="00CA34E3">
              <w:tab/>
              <w:t>документов</w:t>
            </w:r>
          </w:p>
          <w:p w14:paraId="7C4637C7" w14:textId="77777777" w:rsidR="00DB6593" w:rsidRPr="00CA34E3" w:rsidRDefault="00DB6593" w:rsidP="005C35D4">
            <w:pPr>
              <w:pStyle w:val="a9"/>
              <w:tabs>
                <w:tab w:val="left" w:pos="456"/>
                <w:tab w:val="left" w:pos="2122"/>
                <w:tab w:val="left" w:pos="3192"/>
              </w:tabs>
              <w:ind w:firstLine="0"/>
              <w:jc w:val="both"/>
            </w:pPr>
            <w:r w:rsidRPr="00CA34E3">
              <w:t>в</w:t>
            </w:r>
            <w:r w:rsidRPr="00CA34E3">
              <w:tab/>
              <w:t>электронной</w:t>
            </w:r>
            <w:r w:rsidRPr="00CA34E3">
              <w:tab/>
              <w:t>форме,</w:t>
            </w:r>
            <w:r w:rsidRPr="00CA34E3">
              <w:tab/>
              <w:t>подписанных</w:t>
            </w:r>
          </w:p>
          <w:p w14:paraId="2CD6BC43" w14:textId="77777777" w:rsidR="00DB6593" w:rsidRPr="00CA34E3" w:rsidRDefault="00DB6593" w:rsidP="005C35D4">
            <w:pPr>
              <w:pStyle w:val="a9"/>
              <w:ind w:firstLine="0"/>
              <w:jc w:val="both"/>
            </w:pPr>
            <w:r w:rsidRPr="00CA34E3">
              <w:t>с использованием ЭН, не принадлежащей Заявителю или представителю Заявителя</w:t>
            </w:r>
          </w:p>
        </w:tc>
        <w:tc>
          <w:tcPr>
            <w:tcW w:w="4750" w:type="dxa"/>
            <w:tcBorders>
              <w:top w:val="single" w:sz="4" w:space="0" w:color="auto"/>
              <w:left w:val="single" w:sz="4" w:space="0" w:color="auto"/>
              <w:right w:val="single" w:sz="4" w:space="0" w:color="auto"/>
            </w:tcBorders>
            <w:shd w:val="clear" w:color="auto" w:fill="FFFFFF"/>
            <w:vAlign w:val="bottom"/>
          </w:tcPr>
          <w:p w14:paraId="450130A1" w14:textId="77777777" w:rsidR="00DB6593" w:rsidRPr="00CA34E3" w:rsidRDefault="00DB6593" w:rsidP="005C35D4">
            <w:pPr>
              <w:pStyle w:val="a9"/>
              <w:tabs>
                <w:tab w:val="left" w:pos="1838"/>
                <w:tab w:val="left" w:pos="3086"/>
              </w:tabs>
              <w:ind w:firstLine="0"/>
              <w:jc w:val="both"/>
            </w:pPr>
            <w:r w:rsidRPr="00CA34E3">
              <w:t>Указать исчерпывающий перечень электронных</w:t>
            </w:r>
            <w:r w:rsidRPr="00CA34E3">
              <w:tab/>
              <w:t>образов</w:t>
            </w:r>
            <w:r w:rsidRPr="00CA34E3">
              <w:tab/>
              <w:t>документов,</w:t>
            </w:r>
          </w:p>
          <w:p w14:paraId="59B3659B" w14:textId="77777777" w:rsidR="00DB6593" w:rsidRPr="00CA34E3" w:rsidRDefault="00DB6593" w:rsidP="005C35D4">
            <w:pPr>
              <w:pStyle w:val="a9"/>
              <w:tabs>
                <w:tab w:val="left" w:pos="792"/>
                <w:tab w:val="left" w:pos="3072"/>
              </w:tabs>
              <w:ind w:firstLine="0"/>
            </w:pPr>
            <w:r w:rsidRPr="00CA34E3">
              <w:t>не</w:t>
            </w:r>
            <w:r w:rsidRPr="00CA34E3">
              <w:tab/>
              <w:t>соответствующих</w:t>
            </w:r>
            <w:r w:rsidRPr="00CA34E3">
              <w:tab/>
              <w:t>указанному</w:t>
            </w:r>
          </w:p>
          <w:p w14:paraId="524DD256" w14:textId="77777777" w:rsidR="00DB6593" w:rsidRPr="00CA34E3" w:rsidRDefault="00DB6593" w:rsidP="005C35D4">
            <w:pPr>
              <w:pStyle w:val="a9"/>
              <w:ind w:firstLine="0"/>
            </w:pPr>
            <w:r w:rsidRPr="00CA34E3">
              <w:t>критерию</w:t>
            </w:r>
          </w:p>
        </w:tc>
      </w:tr>
      <w:tr w:rsidR="00DB6593" w:rsidRPr="00CA34E3" w14:paraId="389C444B" w14:textId="77777777" w:rsidTr="005C35D4">
        <w:trPr>
          <w:trHeight w:hRule="exact" w:val="1555"/>
        </w:trPr>
        <w:tc>
          <w:tcPr>
            <w:tcW w:w="1375" w:type="dxa"/>
            <w:tcBorders>
              <w:top w:val="single" w:sz="4" w:space="0" w:color="auto"/>
              <w:left w:val="single" w:sz="4" w:space="0" w:color="auto"/>
              <w:bottom w:val="single" w:sz="4" w:space="0" w:color="auto"/>
            </w:tcBorders>
            <w:shd w:val="clear" w:color="auto" w:fill="FFFFFF"/>
          </w:tcPr>
          <w:p w14:paraId="05343278" w14:textId="77777777" w:rsidR="00DB6593" w:rsidRPr="00CA34E3" w:rsidRDefault="00DB6593" w:rsidP="005C35D4">
            <w:pPr>
              <w:pStyle w:val="a9"/>
            </w:pPr>
            <w:r w:rsidRPr="00CA34E3">
              <w:t>12.1.9.</w:t>
            </w:r>
          </w:p>
        </w:tc>
        <w:tc>
          <w:tcPr>
            <w:tcW w:w="4790" w:type="dxa"/>
            <w:tcBorders>
              <w:top w:val="single" w:sz="4" w:space="0" w:color="auto"/>
              <w:left w:val="single" w:sz="4" w:space="0" w:color="auto"/>
              <w:bottom w:val="single" w:sz="4" w:space="0" w:color="auto"/>
            </w:tcBorders>
            <w:shd w:val="clear" w:color="auto" w:fill="FFFFFF"/>
            <w:vAlign w:val="bottom"/>
          </w:tcPr>
          <w:p w14:paraId="3E80E908" w14:textId="77777777" w:rsidR="00DB6593" w:rsidRPr="00CA34E3" w:rsidRDefault="00DB6593" w:rsidP="005C35D4">
            <w:pPr>
              <w:pStyle w:val="a9"/>
              <w:ind w:firstLine="0"/>
              <w:jc w:val="both"/>
            </w:pPr>
            <w:r w:rsidRPr="00CA34E3">
              <w:t>Поступление Запроса, аналогичного ранее зарегистрированному Запросу, срок предоставления Муниципальной услуги по которому не истек на момент поступления такого Запроса</w:t>
            </w:r>
          </w:p>
        </w:tc>
        <w:tc>
          <w:tcPr>
            <w:tcW w:w="4750" w:type="dxa"/>
            <w:tcBorders>
              <w:top w:val="single" w:sz="4" w:space="0" w:color="auto"/>
              <w:left w:val="single" w:sz="4" w:space="0" w:color="auto"/>
              <w:bottom w:val="single" w:sz="4" w:space="0" w:color="auto"/>
              <w:right w:val="single" w:sz="4" w:space="0" w:color="auto"/>
            </w:tcBorders>
            <w:shd w:val="clear" w:color="auto" w:fill="FFFFFF"/>
          </w:tcPr>
          <w:p w14:paraId="72789DA9" w14:textId="77777777" w:rsidR="00DB6593" w:rsidRPr="00CA34E3" w:rsidRDefault="00DB6593" w:rsidP="005C35D4">
            <w:pPr>
              <w:pStyle w:val="a9"/>
              <w:tabs>
                <w:tab w:val="left" w:pos="2241"/>
                <w:tab w:val="left" w:pos="3926"/>
              </w:tabs>
              <w:ind w:firstLine="0"/>
              <w:jc w:val="both"/>
            </w:pPr>
            <w:r w:rsidRPr="00CA34E3">
              <w:t>Указать</w:t>
            </w:r>
            <w:r w:rsidRPr="00CA34E3">
              <w:tab/>
              <w:t>реквизиты</w:t>
            </w:r>
            <w:r w:rsidRPr="00CA34E3">
              <w:tab/>
              <w:t>ранее</w:t>
            </w:r>
          </w:p>
          <w:p w14:paraId="184560B8" w14:textId="77777777" w:rsidR="00DB6593" w:rsidRPr="00CA34E3" w:rsidRDefault="00DB6593" w:rsidP="005C35D4">
            <w:pPr>
              <w:pStyle w:val="a9"/>
              <w:ind w:firstLine="0"/>
            </w:pPr>
            <w:r w:rsidRPr="00CA34E3">
              <w:t>поданного аналогичного Запроса</w:t>
            </w:r>
          </w:p>
        </w:tc>
      </w:tr>
    </w:tbl>
    <w:p w14:paraId="5DF4B5BB" w14:textId="77777777" w:rsidR="005C35D4" w:rsidRPr="008010F6" w:rsidRDefault="00DB6593" w:rsidP="005C35D4">
      <w:pPr>
        <w:spacing w:line="276" w:lineRule="auto"/>
        <w:rPr>
          <w:rFonts w:ascii="Times New Roman" w:hAnsi="Times New Roman" w:cs="Times New Roman"/>
        </w:rPr>
      </w:pPr>
      <w:r w:rsidRPr="00CA34E3">
        <w:t xml:space="preserve"> </w:t>
      </w:r>
      <w:r w:rsidR="005C35D4" w:rsidRPr="008010F6">
        <w:rPr>
          <w:rFonts w:ascii="Times New Roman" w:hAnsi="Times New Roman" w:cs="Times New Roman"/>
        </w:rPr>
        <w:t>Дополнительно информируем:</w:t>
      </w:r>
    </w:p>
    <w:p w14:paraId="0FECA186" w14:textId="77777777" w:rsidR="005C35D4" w:rsidRPr="005C35D4" w:rsidRDefault="005C35D4" w:rsidP="005C35D4">
      <w:pPr>
        <w:pStyle w:val="ab"/>
        <w:spacing w:line="276" w:lineRule="auto"/>
        <w:ind w:left="946"/>
      </w:pPr>
      <w:r w:rsidRPr="005C35D4">
        <w:rPr>
          <w:b w:val="0"/>
          <w:bCs w:val="0"/>
        </w:rPr>
        <w:t>______________________________________________________________________________</w:t>
      </w:r>
    </w:p>
    <w:p w14:paraId="03FD5C50" w14:textId="77777777" w:rsidR="005C35D4" w:rsidRPr="005C35D4" w:rsidRDefault="005C35D4" w:rsidP="005C35D4">
      <w:pPr>
        <w:pStyle w:val="1"/>
        <w:ind w:firstLine="0"/>
        <w:jc w:val="both"/>
        <w:rPr>
          <w:sz w:val="20"/>
          <w:szCs w:val="20"/>
        </w:rPr>
      </w:pPr>
      <w:r w:rsidRPr="005C35D4">
        <w:rPr>
          <w:sz w:val="20"/>
          <w:szCs w:val="20"/>
        </w:rPr>
        <w:t>(указывается информация, необходимая для устранения причин отказа в приеме документов, необходимых для предоставления Муниципальной услуги, а также иная дополнительная информация при наличии)</w:t>
      </w:r>
    </w:p>
    <w:p w14:paraId="29CB193E" w14:textId="77777777" w:rsidR="005C35D4" w:rsidRPr="005C35D4" w:rsidRDefault="005C35D4" w:rsidP="005C35D4">
      <w:pPr>
        <w:pStyle w:val="1"/>
        <w:tabs>
          <w:tab w:val="left" w:leader="underscore" w:pos="9869"/>
        </w:tabs>
        <w:ind w:firstLine="0"/>
        <w:jc w:val="center"/>
      </w:pPr>
    </w:p>
    <w:p w14:paraId="6F94317E" w14:textId="77777777" w:rsidR="005C35D4" w:rsidRPr="005C35D4" w:rsidRDefault="005C35D4" w:rsidP="005C35D4">
      <w:pPr>
        <w:pStyle w:val="1"/>
        <w:tabs>
          <w:tab w:val="left" w:leader="underscore" w:pos="9869"/>
        </w:tabs>
        <w:ind w:firstLine="0"/>
        <w:jc w:val="center"/>
      </w:pPr>
      <w:r w:rsidRPr="005C35D4">
        <w:t>Уполномоченное должностное лицо Организации</w:t>
      </w:r>
      <w:r w:rsidRPr="005C35D4">
        <w:tab/>
      </w:r>
    </w:p>
    <w:p w14:paraId="233BA40A" w14:textId="77777777" w:rsidR="005C35D4" w:rsidRPr="005C35D4" w:rsidRDefault="005C35D4" w:rsidP="005C35D4">
      <w:pPr>
        <w:pStyle w:val="1"/>
        <w:ind w:left="2100" w:firstLine="0"/>
        <w:jc w:val="right"/>
      </w:pPr>
      <w:r w:rsidRPr="005C35D4">
        <w:t>(подпись, фамилия, инициалы)</w:t>
      </w:r>
    </w:p>
    <w:p w14:paraId="4210D173" w14:textId="77777777" w:rsidR="005C35D4" w:rsidRPr="005C35D4" w:rsidRDefault="005C35D4" w:rsidP="005C35D4">
      <w:pPr>
        <w:pStyle w:val="1"/>
        <w:tabs>
          <w:tab w:val="left" w:leader="underscore" w:pos="1675"/>
          <w:tab w:val="left" w:leader="underscore" w:pos="4555"/>
        </w:tabs>
        <w:ind w:firstLine="960"/>
        <w:jc w:val="both"/>
        <w:sectPr w:rsidR="005C35D4" w:rsidRPr="005C35D4" w:rsidSect="00CC2F14">
          <w:pgSz w:w="11900" w:h="16840"/>
          <w:pgMar w:top="709" w:right="549" w:bottom="1258" w:left="691" w:header="0" w:footer="830" w:gutter="0"/>
          <w:cols w:space="720"/>
          <w:noEndnote/>
          <w:docGrid w:linePitch="360"/>
        </w:sectPr>
      </w:pPr>
      <w:r w:rsidRPr="005C35D4">
        <w:t>«</w:t>
      </w:r>
      <w:r w:rsidRPr="005C35D4">
        <w:tab/>
        <w:t>»</w:t>
      </w:r>
      <w:r w:rsidRPr="005C35D4">
        <w:tab/>
        <w:t>20_____ г.</w:t>
      </w:r>
    </w:p>
    <w:p w14:paraId="1A3FFD00" w14:textId="77777777" w:rsidR="005C5C9B" w:rsidRPr="00CA34E3" w:rsidRDefault="00E32B86" w:rsidP="00CA34E3">
      <w:pPr>
        <w:pStyle w:val="1"/>
        <w:ind w:left="5400" w:firstLine="0"/>
        <w:jc w:val="both"/>
      </w:pPr>
      <w:r w:rsidRPr="00CA34E3">
        <w:lastRenderedPageBreak/>
        <w:t>Приложение № 5</w:t>
      </w:r>
    </w:p>
    <w:p w14:paraId="23D9A2C6" w14:textId="58F790DF" w:rsidR="005C5C9B" w:rsidRDefault="00E32B86" w:rsidP="00CA34E3">
      <w:pPr>
        <w:pStyle w:val="1"/>
        <w:ind w:left="5400" w:firstLine="0"/>
        <w:jc w:val="both"/>
      </w:pPr>
      <w:r w:rsidRPr="00CA34E3">
        <w:t xml:space="preserve">к Административному регламенту предоставления </w:t>
      </w:r>
      <w:r w:rsidR="001337C8" w:rsidRPr="00CA34E3">
        <w:t>Муниципальной</w:t>
      </w:r>
      <w:r w:rsidRPr="00CA34E3">
        <w:t xml:space="preserve"> услуги «Запись на обучение по дополнительной </w:t>
      </w:r>
      <w:r w:rsidR="00CD0FAA">
        <w:t>обще</w:t>
      </w:r>
      <w:r w:rsidRPr="00CA34E3">
        <w:t>образовательной программе»</w:t>
      </w:r>
    </w:p>
    <w:p w14:paraId="6F463B20" w14:textId="77777777" w:rsidR="000A5FBE" w:rsidRPr="00CA34E3" w:rsidRDefault="000A5FBE" w:rsidP="00CA34E3">
      <w:pPr>
        <w:pStyle w:val="1"/>
        <w:ind w:left="5400" w:firstLine="0"/>
        <w:jc w:val="both"/>
      </w:pPr>
    </w:p>
    <w:p w14:paraId="7457397A" w14:textId="77777777" w:rsidR="005C5C9B" w:rsidRPr="00CA34E3" w:rsidRDefault="00E32B86" w:rsidP="00CA34E3">
      <w:pPr>
        <w:pStyle w:val="1"/>
        <w:ind w:left="1780" w:firstLine="0"/>
      </w:pPr>
      <w:bookmarkStart w:id="535" w:name="bookmark585"/>
      <w:bookmarkStart w:id="536" w:name="bookmark586"/>
      <w:r w:rsidRPr="00CA34E3">
        <w:t>Форма уведомления о назначении приемных (вступительных) испытаний</w:t>
      </w:r>
      <w:bookmarkEnd w:id="535"/>
      <w:bookmarkEnd w:id="536"/>
    </w:p>
    <w:p w14:paraId="5144EB17" w14:textId="77777777" w:rsidR="000A5FBE" w:rsidRDefault="000A5FBE" w:rsidP="00CA34E3">
      <w:pPr>
        <w:pStyle w:val="1"/>
        <w:pBdr>
          <w:bottom w:val="single" w:sz="4" w:space="0" w:color="auto"/>
        </w:pBdr>
        <w:ind w:left="5540" w:firstLine="0"/>
      </w:pPr>
    </w:p>
    <w:p w14:paraId="5BFBAF3D" w14:textId="77777777" w:rsidR="005C5C9B" w:rsidRDefault="00E32B86" w:rsidP="00CA34E3">
      <w:pPr>
        <w:pStyle w:val="1"/>
        <w:pBdr>
          <w:bottom w:val="single" w:sz="4" w:space="0" w:color="auto"/>
        </w:pBdr>
        <w:ind w:left="5540" w:firstLine="0"/>
      </w:pPr>
      <w:r w:rsidRPr="00CA34E3">
        <w:t>Кому:</w:t>
      </w:r>
    </w:p>
    <w:p w14:paraId="617EA7DA" w14:textId="44631CF5" w:rsidR="000A5FBE" w:rsidRPr="00CA34E3" w:rsidRDefault="008010F6" w:rsidP="008010F6">
      <w:pPr>
        <w:pStyle w:val="1"/>
        <w:ind w:left="5540" w:firstLine="0"/>
      </w:pPr>
      <w:r>
        <w:t>________________________________________</w:t>
      </w:r>
    </w:p>
    <w:p w14:paraId="52FA373A" w14:textId="77777777" w:rsidR="005C5C9B" w:rsidRPr="00CA34E3" w:rsidRDefault="00E32B86" w:rsidP="008010F6">
      <w:pPr>
        <w:pStyle w:val="1"/>
        <w:ind w:left="5720" w:firstLine="0"/>
      </w:pPr>
      <w:r w:rsidRPr="00CA34E3">
        <w:t>(фамилия, имя, отчество физического лица)</w:t>
      </w:r>
    </w:p>
    <w:p w14:paraId="64258E86" w14:textId="77777777" w:rsidR="005C5C9B" w:rsidRPr="00CA34E3" w:rsidRDefault="00E32B86" w:rsidP="00CA34E3">
      <w:pPr>
        <w:pStyle w:val="1"/>
        <w:pBdr>
          <w:bottom w:val="single" w:sz="4" w:space="0" w:color="auto"/>
        </w:pBdr>
        <w:tabs>
          <w:tab w:val="left" w:leader="underscore" w:pos="10301"/>
        </w:tabs>
        <w:ind w:firstLine="720"/>
        <w:jc w:val="both"/>
      </w:pPr>
      <w:r w:rsidRPr="00CA34E3">
        <w:t>Настоящим уведомляем Вас о том, что кандидат</w:t>
      </w:r>
      <w:r w:rsidRPr="00CA34E3">
        <w:tab/>
      </w:r>
    </w:p>
    <w:p w14:paraId="0FD99E72" w14:textId="77777777" w:rsidR="001337C8" w:rsidRPr="00CA34E3" w:rsidRDefault="001337C8" w:rsidP="00CA34E3">
      <w:pPr>
        <w:pStyle w:val="1"/>
        <w:pBdr>
          <w:bottom w:val="single" w:sz="4" w:space="0" w:color="auto"/>
        </w:pBdr>
        <w:tabs>
          <w:tab w:val="left" w:leader="underscore" w:pos="10301"/>
        </w:tabs>
        <w:ind w:firstLine="720"/>
        <w:jc w:val="both"/>
      </w:pPr>
    </w:p>
    <w:p w14:paraId="2AA0473E" w14:textId="77777777" w:rsidR="005C5C9B" w:rsidRPr="00CA34E3" w:rsidRDefault="00E32B86" w:rsidP="00CA34E3">
      <w:pPr>
        <w:pStyle w:val="1"/>
        <w:ind w:firstLine="0"/>
        <w:jc w:val="center"/>
      </w:pPr>
      <w:r w:rsidRPr="00CA34E3">
        <w:t>(ФИО кандидата)</w:t>
      </w:r>
    </w:p>
    <w:p w14:paraId="61D9E878" w14:textId="77777777" w:rsidR="005C5C9B" w:rsidRPr="00CA34E3" w:rsidRDefault="00E32B86" w:rsidP="00CA34E3">
      <w:pPr>
        <w:pStyle w:val="1"/>
        <w:tabs>
          <w:tab w:val="left" w:leader="underscore" w:pos="6154"/>
        </w:tabs>
        <w:ind w:firstLine="0"/>
        <w:jc w:val="both"/>
      </w:pPr>
      <w:r w:rsidRPr="00CA34E3">
        <w:t xml:space="preserve">на зачисление по Запросу № </w:t>
      </w:r>
      <w:r w:rsidRPr="00CA34E3">
        <w:tab/>
        <w:t xml:space="preserve"> допущен к прохождению приемных</w:t>
      </w:r>
    </w:p>
    <w:p w14:paraId="7FB8205A" w14:textId="77777777" w:rsidR="005C5C9B" w:rsidRPr="00CA34E3" w:rsidRDefault="00E32B86" w:rsidP="00CA34E3">
      <w:pPr>
        <w:pStyle w:val="1"/>
        <w:tabs>
          <w:tab w:val="left" w:leader="underscore" w:pos="9552"/>
        </w:tabs>
        <w:ind w:firstLine="0"/>
        <w:jc w:val="both"/>
      </w:pPr>
      <w:r w:rsidRPr="00CA34E3">
        <w:t xml:space="preserve">(вступительных) испытаний. Дата приемных (вступительных) испытаний: </w:t>
      </w:r>
      <w:r w:rsidRPr="00CA34E3">
        <w:tab/>
        <w:t>, время</w:t>
      </w:r>
    </w:p>
    <w:p w14:paraId="55BE17F4" w14:textId="77777777" w:rsidR="005C5C9B" w:rsidRPr="00CA34E3" w:rsidRDefault="00E32B86" w:rsidP="00CA34E3">
      <w:pPr>
        <w:pStyle w:val="1"/>
        <w:tabs>
          <w:tab w:val="left" w:leader="underscore" w:pos="2506"/>
          <w:tab w:val="left" w:leader="underscore" w:pos="10301"/>
        </w:tabs>
        <w:ind w:firstLine="0"/>
        <w:jc w:val="both"/>
      </w:pPr>
      <w:r w:rsidRPr="00CA34E3">
        <w:t>проведения:</w:t>
      </w:r>
      <w:r w:rsidRPr="00CA34E3">
        <w:tab/>
        <w:t>, адрес:</w:t>
      </w:r>
      <w:r w:rsidRPr="00CA34E3">
        <w:tab/>
        <w:t>.</w:t>
      </w:r>
    </w:p>
    <w:p w14:paraId="78A9BDD5" w14:textId="77777777" w:rsidR="005C5C9B" w:rsidRPr="00CA34E3" w:rsidRDefault="00E32B86" w:rsidP="00CA34E3">
      <w:pPr>
        <w:pStyle w:val="1"/>
        <w:ind w:firstLine="740"/>
        <w:jc w:val="both"/>
      </w:pPr>
      <w:r w:rsidRPr="00CA34E3">
        <w:t>Для прохождения приемных (вступительных) испытаний необходимо предоставить оригиналы документов:</w:t>
      </w:r>
    </w:p>
    <w:p w14:paraId="22E49E8C" w14:textId="77777777" w:rsidR="005C5C9B" w:rsidRPr="00CA34E3" w:rsidRDefault="00E32B86" w:rsidP="00CA34E3">
      <w:pPr>
        <w:pStyle w:val="1"/>
        <w:numPr>
          <w:ilvl w:val="0"/>
          <w:numId w:val="15"/>
        </w:numPr>
        <w:tabs>
          <w:tab w:val="left" w:pos="1070"/>
        </w:tabs>
        <w:ind w:firstLine="740"/>
        <w:jc w:val="both"/>
      </w:pPr>
      <w:bookmarkStart w:id="537" w:name="bookmark587"/>
      <w:bookmarkEnd w:id="537"/>
      <w:r w:rsidRPr="00CA34E3">
        <w:t>Документ, удостоверяющий личность Заявителя;</w:t>
      </w:r>
    </w:p>
    <w:p w14:paraId="37A3389A" w14:textId="77777777" w:rsidR="005C5C9B" w:rsidRPr="00CA34E3" w:rsidRDefault="00E32B86" w:rsidP="00CA34E3">
      <w:pPr>
        <w:pStyle w:val="1"/>
        <w:numPr>
          <w:ilvl w:val="0"/>
          <w:numId w:val="15"/>
        </w:numPr>
        <w:tabs>
          <w:tab w:val="left" w:pos="1059"/>
        </w:tabs>
        <w:ind w:firstLine="740"/>
        <w:jc w:val="both"/>
      </w:pPr>
      <w:bookmarkStart w:id="538" w:name="bookmark588"/>
      <w:bookmarkEnd w:id="538"/>
      <w:r w:rsidRPr="00CA34E3">
        <w:t>Документы об отсутствии медицинских противопоказаний для занятий отдельными видами искусства, физической культурой и спортом;</w:t>
      </w:r>
    </w:p>
    <w:p w14:paraId="0BBF3A53" w14:textId="77777777" w:rsidR="005C5C9B" w:rsidRPr="00CA34E3" w:rsidRDefault="00E32B86" w:rsidP="00CA34E3">
      <w:pPr>
        <w:pStyle w:val="1"/>
        <w:numPr>
          <w:ilvl w:val="0"/>
          <w:numId w:val="15"/>
        </w:numPr>
        <w:tabs>
          <w:tab w:val="left" w:pos="1074"/>
        </w:tabs>
        <w:ind w:firstLine="740"/>
        <w:jc w:val="both"/>
      </w:pPr>
      <w:bookmarkStart w:id="539" w:name="bookmark589"/>
      <w:bookmarkEnd w:id="539"/>
      <w:r w:rsidRPr="00CA34E3">
        <w:t xml:space="preserve">Документ, удостоверяющий личность представителя Заявителя, в случае обращения за предоставлением </w:t>
      </w:r>
      <w:r w:rsidR="001337C8" w:rsidRPr="00CA34E3">
        <w:t>Муниципальной</w:t>
      </w:r>
      <w:r w:rsidRPr="00CA34E3">
        <w:t xml:space="preserve"> услуги представителя Заявителя;</w:t>
      </w:r>
    </w:p>
    <w:p w14:paraId="422D357A" w14:textId="77777777" w:rsidR="005C5C9B" w:rsidRPr="00CA34E3" w:rsidRDefault="00E32B86" w:rsidP="00CA34E3">
      <w:pPr>
        <w:pStyle w:val="1"/>
        <w:numPr>
          <w:ilvl w:val="0"/>
          <w:numId w:val="15"/>
        </w:numPr>
        <w:tabs>
          <w:tab w:val="left" w:pos="1069"/>
        </w:tabs>
        <w:ind w:firstLine="740"/>
        <w:jc w:val="both"/>
      </w:pPr>
      <w:bookmarkStart w:id="540" w:name="bookmark590"/>
      <w:bookmarkEnd w:id="540"/>
      <w:r w:rsidRPr="00CA34E3">
        <w:t xml:space="preserve">Документ, удостоверяющий полномочия представителя Заявителя, в случае обращения за предоставлением </w:t>
      </w:r>
      <w:r w:rsidR="001337C8" w:rsidRPr="00CA34E3">
        <w:t>Муниципальной</w:t>
      </w:r>
      <w:r w:rsidRPr="00CA34E3">
        <w:t xml:space="preserve"> услуги представителя Заявителя;</w:t>
      </w:r>
    </w:p>
    <w:p w14:paraId="5B69736B" w14:textId="77777777" w:rsidR="005C5C9B" w:rsidRPr="00CA34E3" w:rsidRDefault="00E32B86" w:rsidP="00CA34E3">
      <w:pPr>
        <w:pStyle w:val="1"/>
        <w:numPr>
          <w:ilvl w:val="0"/>
          <w:numId w:val="15"/>
        </w:numPr>
        <w:tabs>
          <w:tab w:val="left" w:pos="1069"/>
        </w:tabs>
        <w:ind w:firstLine="740"/>
        <w:jc w:val="both"/>
      </w:pPr>
      <w:bookmarkStart w:id="541" w:name="bookmark591"/>
      <w:bookmarkEnd w:id="541"/>
      <w:r w:rsidRPr="00CA34E3">
        <w:t>Копию свидетельства о рождении кандидата на обучение или копия паспорта кандидата на обучение (при наличии).</w:t>
      </w:r>
    </w:p>
    <w:p w14:paraId="777DB180" w14:textId="77777777" w:rsidR="005C5C9B" w:rsidRPr="00CA34E3" w:rsidRDefault="00E32B86" w:rsidP="00CA34E3">
      <w:pPr>
        <w:pStyle w:val="1"/>
        <w:ind w:firstLine="740"/>
        <w:jc w:val="both"/>
      </w:pPr>
      <w:r w:rsidRPr="00CA34E3">
        <w:t>В случае неявки для прохождения приемных (вступительных) испытаний в назначенную дату либо несоответствия поступающего критериям отбора при прохождении приемных (вступительных) испытаний, Ваш Запрос будет переведен в статус «Отказано», место будет предоставлено следующему заявителю в очереди.</w:t>
      </w:r>
    </w:p>
    <w:p w14:paraId="2C0F6F57" w14:textId="77777777" w:rsidR="000A5FBE" w:rsidRDefault="000A5FBE" w:rsidP="00CA34E3">
      <w:pPr>
        <w:pStyle w:val="1"/>
        <w:tabs>
          <w:tab w:val="left" w:leader="underscore" w:pos="8976"/>
        </w:tabs>
        <w:ind w:firstLine="0"/>
      </w:pPr>
    </w:p>
    <w:p w14:paraId="672F2F8D" w14:textId="77777777" w:rsidR="000A5FBE" w:rsidRDefault="000A5FBE" w:rsidP="00CA34E3">
      <w:pPr>
        <w:pStyle w:val="1"/>
        <w:tabs>
          <w:tab w:val="left" w:leader="underscore" w:pos="8976"/>
        </w:tabs>
        <w:ind w:firstLine="0"/>
      </w:pPr>
    </w:p>
    <w:p w14:paraId="184010FD" w14:textId="77777777" w:rsidR="005C5C9B" w:rsidRPr="00CA34E3" w:rsidRDefault="00E32B86" w:rsidP="00CA34E3">
      <w:pPr>
        <w:pStyle w:val="1"/>
        <w:tabs>
          <w:tab w:val="left" w:leader="underscore" w:pos="8976"/>
        </w:tabs>
        <w:ind w:firstLine="0"/>
      </w:pPr>
      <w:r w:rsidRPr="00CA34E3">
        <w:t>Уполномоченный работник Организации</w:t>
      </w:r>
      <w:r w:rsidRPr="00CA34E3">
        <w:tab/>
      </w:r>
    </w:p>
    <w:p w14:paraId="6CD86870" w14:textId="77777777" w:rsidR="005C5C9B" w:rsidRPr="00CA34E3" w:rsidRDefault="00E32B86" w:rsidP="00CA34E3">
      <w:pPr>
        <w:pStyle w:val="1"/>
        <w:ind w:left="5960" w:firstLine="0"/>
      </w:pPr>
      <w:r w:rsidRPr="00CA34E3">
        <w:t>(подпись, фамилия, инициалы)</w:t>
      </w:r>
    </w:p>
    <w:p w14:paraId="452B892C" w14:textId="77777777" w:rsidR="005C5C9B" w:rsidRPr="00CA34E3" w:rsidRDefault="00E32B86" w:rsidP="00CA34E3">
      <w:pPr>
        <w:pStyle w:val="1"/>
        <w:tabs>
          <w:tab w:val="left" w:leader="underscore" w:pos="1435"/>
          <w:tab w:val="left" w:leader="underscore" w:pos="4315"/>
        </w:tabs>
        <w:ind w:firstLine="720"/>
        <w:sectPr w:rsidR="005C5C9B" w:rsidRPr="00CA34E3" w:rsidSect="000A5FBE">
          <w:pgSz w:w="11900" w:h="16840"/>
          <w:pgMar w:top="709" w:right="534" w:bottom="1354" w:left="959" w:header="0" w:footer="926" w:gutter="0"/>
          <w:cols w:space="720"/>
          <w:noEndnote/>
          <w:docGrid w:linePitch="360"/>
        </w:sectPr>
      </w:pPr>
      <w:r w:rsidRPr="00CA34E3">
        <w:t>«</w:t>
      </w:r>
      <w:r w:rsidRPr="00CA34E3">
        <w:tab/>
        <w:t>»</w:t>
      </w:r>
      <w:r w:rsidRPr="00CA34E3">
        <w:tab/>
        <w:t>20 г.</w:t>
      </w:r>
    </w:p>
    <w:p w14:paraId="323A39D2" w14:textId="77777777" w:rsidR="005C5C9B" w:rsidRPr="00CA34E3" w:rsidRDefault="00E32B86" w:rsidP="00CA34E3">
      <w:pPr>
        <w:pStyle w:val="1"/>
        <w:ind w:left="5700" w:firstLine="0"/>
      </w:pPr>
      <w:r w:rsidRPr="00CA34E3">
        <w:lastRenderedPageBreak/>
        <w:t>Приложение № 6</w:t>
      </w:r>
    </w:p>
    <w:p w14:paraId="7EC90926" w14:textId="77777777" w:rsidR="005C5C9B" w:rsidRPr="00CA34E3" w:rsidRDefault="00E32B86" w:rsidP="00CA34E3">
      <w:pPr>
        <w:pStyle w:val="1"/>
        <w:tabs>
          <w:tab w:val="left" w:pos="8201"/>
        </w:tabs>
        <w:ind w:left="5700" w:firstLine="0"/>
      </w:pPr>
      <w:r w:rsidRPr="00CA34E3">
        <w:t xml:space="preserve">к </w:t>
      </w:r>
      <w:r w:rsidR="001337C8" w:rsidRPr="00CA34E3">
        <w:t xml:space="preserve">Административному регламенту </w:t>
      </w:r>
      <w:r w:rsidRPr="00CA34E3">
        <w:t>предоставления</w:t>
      </w:r>
      <w:r w:rsidR="001337C8" w:rsidRPr="00CA34E3">
        <w:t xml:space="preserve"> Муниципальной</w:t>
      </w:r>
      <w:r w:rsidRPr="00CA34E3">
        <w:t xml:space="preserve"> услуги</w:t>
      </w:r>
    </w:p>
    <w:p w14:paraId="0170EB2C" w14:textId="77777777" w:rsidR="005C5C9B" w:rsidRPr="00CA34E3" w:rsidRDefault="00E32B86" w:rsidP="00CA34E3">
      <w:pPr>
        <w:pStyle w:val="1"/>
        <w:tabs>
          <w:tab w:val="left" w:pos="7063"/>
          <w:tab w:val="left" w:pos="7985"/>
          <w:tab w:val="left" w:pos="9554"/>
        </w:tabs>
        <w:ind w:left="5700" w:firstLine="0"/>
      </w:pPr>
      <w:r w:rsidRPr="00CA34E3">
        <w:t>«Запись</w:t>
      </w:r>
      <w:r w:rsidRPr="00CA34E3">
        <w:tab/>
        <w:t>на</w:t>
      </w:r>
      <w:r w:rsidRPr="00CA34E3">
        <w:tab/>
        <w:t>обучение</w:t>
      </w:r>
      <w:r w:rsidRPr="00CA34E3">
        <w:tab/>
        <w:t>по</w:t>
      </w:r>
    </w:p>
    <w:p w14:paraId="63FAADE8" w14:textId="4F0F6D5E" w:rsidR="005C5C9B" w:rsidRPr="00CA34E3" w:rsidRDefault="00E32B86" w:rsidP="00CA34E3">
      <w:pPr>
        <w:pStyle w:val="1"/>
        <w:tabs>
          <w:tab w:val="left" w:pos="7985"/>
        </w:tabs>
        <w:ind w:left="5700" w:firstLine="0"/>
      </w:pPr>
      <w:r w:rsidRPr="00CA34E3">
        <w:t>дополнительной</w:t>
      </w:r>
      <w:r w:rsidRPr="00CA34E3">
        <w:tab/>
      </w:r>
      <w:r w:rsidR="00CD0FAA">
        <w:t>обще</w:t>
      </w:r>
      <w:r w:rsidRPr="00CA34E3">
        <w:t>образовательной</w:t>
      </w:r>
    </w:p>
    <w:p w14:paraId="22EE7C98" w14:textId="77777777" w:rsidR="005C5C9B" w:rsidRDefault="00E32B86" w:rsidP="00CA34E3">
      <w:pPr>
        <w:pStyle w:val="1"/>
        <w:ind w:left="5700" w:firstLine="0"/>
      </w:pPr>
      <w:r w:rsidRPr="00CA34E3">
        <w:t>программе»</w:t>
      </w:r>
    </w:p>
    <w:p w14:paraId="322E93F5" w14:textId="77777777" w:rsidR="000A5FBE" w:rsidRPr="00CA34E3" w:rsidRDefault="000A5FBE" w:rsidP="00CA34E3">
      <w:pPr>
        <w:pStyle w:val="1"/>
        <w:ind w:left="5700" w:firstLine="0"/>
      </w:pPr>
    </w:p>
    <w:p w14:paraId="3FEEF572" w14:textId="77777777" w:rsidR="005C5C9B" w:rsidRPr="00CA34E3" w:rsidRDefault="00E32B86" w:rsidP="00CA34E3">
      <w:pPr>
        <w:pStyle w:val="1"/>
        <w:ind w:firstLine="0"/>
        <w:jc w:val="center"/>
      </w:pPr>
      <w:bookmarkStart w:id="542" w:name="bookmark592"/>
      <w:bookmarkStart w:id="543" w:name="bookmark593"/>
      <w:r w:rsidRPr="00CA34E3">
        <w:t>Форма уведомления о посещении Организации для подписания договора об</w:t>
      </w:r>
      <w:r w:rsidRPr="00CA34E3">
        <w:br/>
        <w:t>образовании на обучение по дополнительным общеобразовательным программам,</w:t>
      </w:r>
      <w:r w:rsidRPr="00CA34E3">
        <w:br/>
        <w:t>программам спортивной подготовки</w:t>
      </w:r>
      <w:bookmarkEnd w:id="542"/>
      <w:bookmarkEnd w:id="543"/>
    </w:p>
    <w:p w14:paraId="4D4AEF47" w14:textId="77777777" w:rsidR="001337C8" w:rsidRPr="00CA34E3" w:rsidRDefault="001337C8" w:rsidP="00CA34E3">
      <w:pPr>
        <w:pStyle w:val="1"/>
        <w:ind w:firstLine="0"/>
        <w:jc w:val="center"/>
      </w:pPr>
    </w:p>
    <w:p w14:paraId="4ECA60F7" w14:textId="77777777" w:rsidR="005C5C9B" w:rsidRPr="008010F6" w:rsidRDefault="00E32B86" w:rsidP="00CA34E3">
      <w:pPr>
        <w:pStyle w:val="11"/>
        <w:keepNext/>
        <w:keepLines/>
        <w:spacing w:after="0" w:line="276" w:lineRule="auto"/>
        <w:rPr>
          <w:sz w:val="20"/>
          <w:szCs w:val="20"/>
        </w:rPr>
      </w:pPr>
      <w:bookmarkStart w:id="544" w:name="bookmark594"/>
      <w:bookmarkStart w:id="545" w:name="bookmark595"/>
      <w:bookmarkStart w:id="546" w:name="bookmark596"/>
      <w:r w:rsidRPr="008010F6">
        <w:rPr>
          <w:sz w:val="20"/>
          <w:szCs w:val="20"/>
        </w:rPr>
        <w:t>(оформляется на официальном бланке Организации)</w:t>
      </w:r>
      <w:bookmarkEnd w:id="544"/>
      <w:bookmarkEnd w:id="545"/>
      <w:bookmarkEnd w:id="546"/>
    </w:p>
    <w:p w14:paraId="44F6CC55" w14:textId="77777777" w:rsidR="005C5C9B" w:rsidRPr="00CA34E3" w:rsidRDefault="00E32B86" w:rsidP="00CA34E3">
      <w:pPr>
        <w:pStyle w:val="1"/>
        <w:pBdr>
          <w:bottom w:val="single" w:sz="4" w:space="0" w:color="auto"/>
        </w:pBdr>
        <w:ind w:left="5840" w:firstLine="0"/>
      </w:pPr>
      <w:r w:rsidRPr="00CA34E3">
        <w:t>Кому:</w:t>
      </w:r>
    </w:p>
    <w:p w14:paraId="4B09A23C" w14:textId="77777777" w:rsidR="00D40E7F" w:rsidRPr="00CA34E3" w:rsidRDefault="00D40E7F" w:rsidP="00CA34E3">
      <w:pPr>
        <w:pStyle w:val="1"/>
        <w:pBdr>
          <w:bottom w:val="single" w:sz="4" w:space="0" w:color="auto"/>
        </w:pBdr>
        <w:ind w:left="5840" w:firstLine="0"/>
      </w:pPr>
    </w:p>
    <w:p w14:paraId="4BA1AAF8" w14:textId="77777777" w:rsidR="00D40E7F" w:rsidRPr="00CA34E3" w:rsidRDefault="00D40E7F" w:rsidP="00CA34E3">
      <w:pPr>
        <w:pStyle w:val="1"/>
        <w:ind w:firstLine="0"/>
        <w:jc w:val="right"/>
      </w:pPr>
      <w:r w:rsidRPr="00CA34E3">
        <w:t xml:space="preserve">_________________________________ </w:t>
      </w:r>
    </w:p>
    <w:p w14:paraId="1428B766" w14:textId="06738F9A" w:rsidR="005C5C9B" w:rsidRPr="00CA34E3" w:rsidRDefault="00E32B86" w:rsidP="008010F6">
      <w:pPr>
        <w:pStyle w:val="1"/>
        <w:ind w:firstLine="0"/>
        <w:jc w:val="right"/>
      </w:pPr>
      <w:r w:rsidRPr="00CA34E3">
        <w:t>(фамилия, имя, отчество физического</w:t>
      </w:r>
      <w:r w:rsidR="008010F6">
        <w:t xml:space="preserve"> </w:t>
      </w:r>
      <w:r w:rsidRPr="00CA34E3">
        <w:t>лица)</w:t>
      </w:r>
    </w:p>
    <w:p w14:paraId="7100AB75" w14:textId="77777777" w:rsidR="008010F6" w:rsidRDefault="008010F6" w:rsidP="00CA34E3">
      <w:pPr>
        <w:pStyle w:val="24"/>
        <w:keepNext/>
        <w:keepLines/>
        <w:spacing w:after="0"/>
      </w:pPr>
      <w:bookmarkStart w:id="547" w:name="bookmark597"/>
      <w:bookmarkStart w:id="548" w:name="bookmark598"/>
      <w:bookmarkStart w:id="549" w:name="bookmark599"/>
    </w:p>
    <w:p w14:paraId="79108C95" w14:textId="4E8F7823" w:rsidR="003E6B85" w:rsidRPr="00CA34E3" w:rsidRDefault="00E32B86" w:rsidP="00CA34E3">
      <w:pPr>
        <w:pStyle w:val="24"/>
        <w:keepNext/>
        <w:keepLines/>
        <w:spacing w:after="0"/>
      </w:pPr>
      <w:r w:rsidRPr="00CA34E3">
        <w:t>Уведомление</w:t>
      </w:r>
      <w:bookmarkEnd w:id="547"/>
      <w:bookmarkEnd w:id="548"/>
      <w:bookmarkEnd w:id="549"/>
    </w:p>
    <w:p w14:paraId="0AEE29BE" w14:textId="752CB101" w:rsidR="003E6B85" w:rsidRPr="000A5FBE" w:rsidRDefault="003E6B85" w:rsidP="00CA34E3">
      <w:pPr>
        <w:tabs>
          <w:tab w:val="left" w:pos="0"/>
        </w:tabs>
        <w:spacing w:line="276" w:lineRule="auto"/>
        <w:jc w:val="center"/>
        <w:rPr>
          <w:rFonts w:ascii="Times New Roman" w:hAnsi="Times New Roman" w:cs="Times New Roman"/>
        </w:rPr>
      </w:pPr>
      <w:r w:rsidRPr="000A5FBE">
        <w:rPr>
          <w:rFonts w:ascii="Times New Roman" w:hAnsi="Times New Roman" w:cs="Times New Roman"/>
        </w:rPr>
        <w:t xml:space="preserve">_______________ 20______ г.   </w:t>
      </w:r>
      <w:r w:rsidR="008010F6">
        <w:rPr>
          <w:rFonts w:ascii="Times New Roman" w:hAnsi="Times New Roman" w:cs="Times New Roman"/>
        </w:rPr>
        <w:t xml:space="preserve">                                                                                    </w:t>
      </w:r>
      <w:r w:rsidRPr="000A5FBE">
        <w:rPr>
          <w:rFonts w:ascii="Times New Roman" w:hAnsi="Times New Roman" w:cs="Times New Roman"/>
        </w:rPr>
        <w:t xml:space="preserve">        № _______</w:t>
      </w:r>
    </w:p>
    <w:p w14:paraId="14C0BA1B" w14:textId="7B8B95FE" w:rsidR="005C5C9B" w:rsidRPr="005A6529" w:rsidRDefault="003E6B85" w:rsidP="005A6529">
      <w:pPr>
        <w:tabs>
          <w:tab w:val="left" w:pos="3180"/>
        </w:tabs>
        <w:spacing w:line="276" w:lineRule="auto"/>
        <w:jc w:val="center"/>
        <w:rPr>
          <w:rFonts w:ascii="Times New Roman" w:hAnsi="Times New Roman" w:cs="Times New Roman"/>
        </w:rPr>
      </w:pPr>
      <w:r w:rsidRPr="00CA34E3">
        <w:t xml:space="preserve">________________________________________________________________________ </w:t>
      </w:r>
      <w:r w:rsidR="00E32B86" w:rsidRPr="005A6529">
        <w:rPr>
          <w:rFonts w:ascii="Times New Roman" w:hAnsi="Times New Roman" w:cs="Times New Roman"/>
        </w:rPr>
        <w:t>(наименование Организации)</w:t>
      </w:r>
    </w:p>
    <w:p w14:paraId="40B06D75" w14:textId="77777777" w:rsidR="005C5C9B" w:rsidRPr="00CA34E3" w:rsidRDefault="00E32B86" w:rsidP="00CA34E3">
      <w:pPr>
        <w:pStyle w:val="1"/>
        <w:tabs>
          <w:tab w:val="left" w:pos="4505"/>
          <w:tab w:val="left" w:pos="8398"/>
        </w:tabs>
        <w:ind w:left="1020" w:firstLine="0"/>
      </w:pPr>
      <w:r w:rsidRPr="00CA34E3">
        <w:t>По</w:t>
      </w:r>
      <w:r w:rsidRPr="00CA34E3">
        <w:tab/>
        <w:t>итогам</w:t>
      </w:r>
      <w:r w:rsidRPr="00CA34E3">
        <w:tab/>
        <w:t>рассмотрения</w:t>
      </w:r>
    </w:p>
    <w:p w14:paraId="4B63FE91" w14:textId="77777777" w:rsidR="005C5C9B" w:rsidRPr="00CA34E3" w:rsidRDefault="003E6B85" w:rsidP="00CA34E3">
      <w:pPr>
        <w:pStyle w:val="1"/>
        <w:tabs>
          <w:tab w:val="left" w:leader="underscore" w:pos="7063"/>
        </w:tabs>
        <w:ind w:firstLine="300"/>
      </w:pPr>
      <w:r w:rsidRPr="00CA34E3">
        <w:t>З</w:t>
      </w:r>
      <w:r w:rsidR="00E32B86" w:rsidRPr="00CA34E3">
        <w:t>апроса</w:t>
      </w:r>
      <w:r w:rsidRPr="00CA34E3">
        <w:t xml:space="preserve"> </w:t>
      </w:r>
      <w:r w:rsidR="00E32B86" w:rsidRPr="00CA34E3">
        <w:tab/>
      </w:r>
    </w:p>
    <w:p w14:paraId="5629CB14" w14:textId="77777777" w:rsidR="005C5C9B" w:rsidRPr="00CA34E3" w:rsidRDefault="00E32B86" w:rsidP="00CA34E3">
      <w:pPr>
        <w:pStyle w:val="1"/>
        <w:pBdr>
          <w:bottom w:val="single" w:sz="4" w:space="0" w:color="auto"/>
        </w:pBdr>
        <w:ind w:firstLine="539"/>
      </w:pPr>
      <w:r w:rsidRPr="00CA34E3">
        <w:t>(фамилия, имя, отчество, место жительства Заявителя)</w:t>
      </w:r>
    </w:p>
    <w:p w14:paraId="1C60A645" w14:textId="77777777" w:rsidR="003E6B85" w:rsidRPr="00CA34E3" w:rsidRDefault="003E6B85" w:rsidP="00CA34E3">
      <w:pPr>
        <w:pStyle w:val="1"/>
        <w:pBdr>
          <w:bottom w:val="single" w:sz="4" w:space="0" w:color="auto"/>
        </w:pBdr>
        <w:ind w:firstLine="539"/>
      </w:pPr>
    </w:p>
    <w:p w14:paraId="42D75D0A" w14:textId="2F90561D" w:rsidR="005C5C9B" w:rsidRPr="00CA34E3" w:rsidRDefault="00E32B86" w:rsidP="00CA34E3">
      <w:pPr>
        <w:pStyle w:val="1"/>
        <w:tabs>
          <w:tab w:val="left" w:leader="underscore" w:pos="8398"/>
        </w:tabs>
        <w:ind w:left="300" w:firstLine="0"/>
        <w:jc w:val="both"/>
      </w:pPr>
      <w:r w:rsidRPr="00CA34E3">
        <w:t xml:space="preserve">принято решение о предоставлении </w:t>
      </w:r>
      <w:r w:rsidR="003E6B85" w:rsidRPr="00CA34E3">
        <w:t>Муниципальной</w:t>
      </w:r>
      <w:r w:rsidRPr="00CA34E3">
        <w:t xml:space="preserve"> услуги «Запись на обучение по дополнительной </w:t>
      </w:r>
      <w:r w:rsidR="00CD0FAA">
        <w:t>обще</w:t>
      </w:r>
      <w:r w:rsidRPr="00CA34E3">
        <w:t>образовательной программе» гр.</w:t>
      </w:r>
      <w:r w:rsidRPr="00CA34E3">
        <w:tab/>
        <w:t>.</w:t>
      </w:r>
    </w:p>
    <w:p w14:paraId="5B191668" w14:textId="77777777" w:rsidR="005C5C9B" w:rsidRPr="00CA34E3" w:rsidRDefault="00E32B86" w:rsidP="00CA34E3">
      <w:pPr>
        <w:pStyle w:val="1"/>
        <w:ind w:left="2820" w:firstLine="0"/>
        <w:jc w:val="center"/>
      </w:pPr>
      <w:r w:rsidRPr="00CA34E3">
        <w:t>(фамилия, инициалы)</w:t>
      </w:r>
    </w:p>
    <w:p w14:paraId="4355FF51" w14:textId="2A2302F9" w:rsidR="005C5C9B" w:rsidRPr="00CA34E3" w:rsidRDefault="00E32B86" w:rsidP="00AF62A8">
      <w:pPr>
        <w:pStyle w:val="1"/>
        <w:ind w:firstLine="0"/>
        <w:jc w:val="both"/>
      </w:pPr>
      <w:r w:rsidRPr="00CA34E3">
        <w:t>Для заключения с Организацией договора об образовании необходимо в течение</w:t>
      </w:r>
      <w:r w:rsidR="00AF62A8">
        <w:t xml:space="preserve"> </w:t>
      </w:r>
      <w:r w:rsidRPr="00CA34E3">
        <w:t>4 (Четырех) рабочих дней в часы приема</w:t>
      </w:r>
      <w:r w:rsidRPr="00CA34E3">
        <w:tab/>
        <w:t>посетить Организацию</w:t>
      </w:r>
      <w:r w:rsidR="00AF62A8">
        <w:t xml:space="preserve"> </w:t>
      </w:r>
      <w:r w:rsidRPr="00CA34E3">
        <w:t>и предоставить оригиналы документов:</w:t>
      </w:r>
    </w:p>
    <w:p w14:paraId="5530B013" w14:textId="77777777" w:rsidR="005C5C9B" w:rsidRPr="00CA34E3" w:rsidRDefault="00E32B86" w:rsidP="00CA34E3">
      <w:pPr>
        <w:pStyle w:val="1"/>
        <w:numPr>
          <w:ilvl w:val="0"/>
          <w:numId w:val="16"/>
        </w:numPr>
        <w:tabs>
          <w:tab w:val="left" w:pos="1350"/>
        </w:tabs>
        <w:ind w:left="1020" w:firstLine="0"/>
      </w:pPr>
      <w:bookmarkStart w:id="550" w:name="bookmark600"/>
      <w:bookmarkEnd w:id="550"/>
      <w:r w:rsidRPr="00CA34E3">
        <w:t>Документ, удостоверяющий личность Заявителя;</w:t>
      </w:r>
    </w:p>
    <w:p w14:paraId="47DFA716" w14:textId="77777777" w:rsidR="005C5C9B" w:rsidRPr="00CA34E3" w:rsidRDefault="00E32B86" w:rsidP="00CA34E3">
      <w:pPr>
        <w:pStyle w:val="1"/>
        <w:numPr>
          <w:ilvl w:val="0"/>
          <w:numId w:val="16"/>
        </w:numPr>
        <w:tabs>
          <w:tab w:val="left" w:pos="1562"/>
        </w:tabs>
        <w:ind w:left="300" w:firstLine="720"/>
        <w:jc w:val="both"/>
      </w:pPr>
      <w:bookmarkStart w:id="551" w:name="bookmark601"/>
      <w:bookmarkEnd w:id="551"/>
      <w:r w:rsidRPr="00CA34E3">
        <w:t>Свидетельство о рождении несовершеннолетнего либо документ, удостоверяющий личность несовершеннолетнего;</w:t>
      </w:r>
    </w:p>
    <w:p w14:paraId="6A19DD31" w14:textId="77777777" w:rsidR="005C5C9B" w:rsidRPr="00CA34E3" w:rsidRDefault="00E32B86" w:rsidP="00CA34E3">
      <w:pPr>
        <w:pStyle w:val="1"/>
        <w:numPr>
          <w:ilvl w:val="0"/>
          <w:numId w:val="16"/>
        </w:numPr>
        <w:tabs>
          <w:tab w:val="left" w:pos="1364"/>
        </w:tabs>
        <w:ind w:left="300" w:firstLine="720"/>
        <w:jc w:val="both"/>
      </w:pPr>
      <w:bookmarkStart w:id="552" w:name="bookmark602"/>
      <w:bookmarkEnd w:id="552"/>
      <w:r w:rsidRPr="00CA34E3">
        <w:t>Медицинская справка об отсутствии противопоказаний для занятий отдельными видами искусства;</w:t>
      </w:r>
    </w:p>
    <w:p w14:paraId="7D4797B5" w14:textId="77777777" w:rsidR="005C5C9B" w:rsidRPr="00CA34E3" w:rsidRDefault="00E32B86" w:rsidP="00CA34E3">
      <w:pPr>
        <w:pStyle w:val="1"/>
        <w:numPr>
          <w:ilvl w:val="0"/>
          <w:numId w:val="16"/>
        </w:numPr>
        <w:tabs>
          <w:tab w:val="left" w:pos="1359"/>
        </w:tabs>
        <w:ind w:left="300" w:firstLine="720"/>
        <w:jc w:val="both"/>
      </w:pPr>
      <w:bookmarkStart w:id="553" w:name="bookmark603"/>
      <w:bookmarkEnd w:id="553"/>
      <w:r w:rsidRPr="00CA34E3">
        <w:t>Документ, удостоверяющий личность представителя Заявителя, в случае обращения</w:t>
      </w:r>
    </w:p>
    <w:p w14:paraId="3E940512" w14:textId="77777777" w:rsidR="005C5C9B" w:rsidRPr="00CA34E3" w:rsidRDefault="00E32B86" w:rsidP="00CA34E3">
      <w:pPr>
        <w:pStyle w:val="1"/>
        <w:ind w:firstLine="300"/>
      </w:pPr>
      <w:r w:rsidRPr="00CA34E3">
        <w:t xml:space="preserve">за предоставлением </w:t>
      </w:r>
      <w:r w:rsidR="003E6B85" w:rsidRPr="00CA34E3">
        <w:t>Муниципальной</w:t>
      </w:r>
      <w:r w:rsidRPr="00CA34E3">
        <w:t xml:space="preserve"> услуги представителя Заявителя;</w:t>
      </w:r>
    </w:p>
    <w:p w14:paraId="4F93695E" w14:textId="77777777" w:rsidR="005C5C9B" w:rsidRPr="00CA34E3" w:rsidRDefault="00E32B86" w:rsidP="00CA34E3">
      <w:pPr>
        <w:pStyle w:val="1"/>
        <w:numPr>
          <w:ilvl w:val="0"/>
          <w:numId w:val="16"/>
        </w:numPr>
        <w:tabs>
          <w:tab w:val="left" w:pos="1369"/>
        </w:tabs>
        <w:ind w:left="300" w:firstLine="720"/>
        <w:jc w:val="both"/>
      </w:pPr>
      <w:bookmarkStart w:id="554" w:name="bookmark604"/>
      <w:bookmarkEnd w:id="554"/>
      <w:r w:rsidRPr="00CA34E3">
        <w:t>Документ, удостоверяющий полномочия представителя Заявителя, в случае обращения</w:t>
      </w:r>
    </w:p>
    <w:p w14:paraId="653E0F37" w14:textId="77777777" w:rsidR="003E6B85" w:rsidRPr="00CA34E3" w:rsidRDefault="00E32B86" w:rsidP="00CA34E3">
      <w:pPr>
        <w:pStyle w:val="1"/>
        <w:tabs>
          <w:tab w:val="left" w:leader="underscore" w:pos="5630"/>
          <w:tab w:val="left" w:leader="underscore" w:pos="5814"/>
          <w:tab w:val="left" w:leader="underscore" w:pos="6689"/>
          <w:tab w:val="left" w:leader="underscore" w:pos="6870"/>
          <w:tab w:val="left" w:leader="underscore" w:pos="8700"/>
          <w:tab w:val="left" w:leader="underscore" w:pos="8886"/>
          <w:tab w:val="left" w:leader="underscore" w:pos="9281"/>
        </w:tabs>
        <w:ind w:firstLine="300"/>
      </w:pPr>
      <w:r w:rsidRPr="00CA34E3">
        <w:t xml:space="preserve">за предоставлением </w:t>
      </w:r>
      <w:r w:rsidR="003E6B85" w:rsidRPr="00CA34E3">
        <w:t>Муниципальной</w:t>
      </w:r>
      <w:r w:rsidRPr="00CA34E3">
        <w:t xml:space="preserve"> услуги представителя Заявителя.</w:t>
      </w:r>
      <w:r w:rsidR="003E6B85" w:rsidRPr="00CA34E3">
        <w:t xml:space="preserve"> </w:t>
      </w:r>
    </w:p>
    <w:p w14:paraId="18DAA98B" w14:textId="77777777" w:rsidR="003E6B85" w:rsidRPr="00CA34E3" w:rsidRDefault="003E6B85" w:rsidP="00CA34E3">
      <w:pPr>
        <w:pStyle w:val="1"/>
        <w:tabs>
          <w:tab w:val="left" w:leader="underscore" w:pos="5630"/>
          <w:tab w:val="left" w:leader="underscore" w:pos="5814"/>
          <w:tab w:val="left" w:leader="underscore" w:pos="6689"/>
          <w:tab w:val="left" w:leader="underscore" w:pos="6870"/>
          <w:tab w:val="left" w:leader="underscore" w:pos="8700"/>
          <w:tab w:val="left" w:leader="underscore" w:pos="8886"/>
          <w:tab w:val="left" w:leader="underscore" w:pos="9281"/>
        </w:tabs>
        <w:ind w:firstLine="300"/>
      </w:pPr>
    </w:p>
    <w:p w14:paraId="17A6F6F1" w14:textId="77777777" w:rsidR="003E6B85" w:rsidRPr="00CA34E3" w:rsidRDefault="003E6B85" w:rsidP="00CA34E3">
      <w:pPr>
        <w:pStyle w:val="1"/>
        <w:tabs>
          <w:tab w:val="left" w:leader="underscore" w:pos="5630"/>
          <w:tab w:val="left" w:leader="underscore" w:pos="5814"/>
          <w:tab w:val="left" w:leader="underscore" w:pos="6689"/>
          <w:tab w:val="left" w:leader="underscore" w:pos="6870"/>
          <w:tab w:val="left" w:leader="underscore" w:pos="8700"/>
          <w:tab w:val="left" w:leader="underscore" w:pos="8886"/>
          <w:tab w:val="left" w:leader="underscore" w:pos="9281"/>
        </w:tabs>
        <w:ind w:firstLine="300"/>
      </w:pPr>
    </w:p>
    <w:p w14:paraId="7B5C2CED" w14:textId="77777777" w:rsidR="003E6B85" w:rsidRPr="00CA34E3" w:rsidRDefault="003E6B85" w:rsidP="00CA34E3">
      <w:pPr>
        <w:pStyle w:val="1"/>
        <w:tabs>
          <w:tab w:val="left" w:leader="underscore" w:pos="5630"/>
          <w:tab w:val="left" w:leader="underscore" w:pos="5814"/>
          <w:tab w:val="left" w:leader="underscore" w:pos="6689"/>
          <w:tab w:val="left" w:leader="underscore" w:pos="6870"/>
          <w:tab w:val="left" w:leader="underscore" w:pos="8700"/>
          <w:tab w:val="left" w:leader="underscore" w:pos="8886"/>
          <w:tab w:val="left" w:leader="underscore" w:pos="9281"/>
        </w:tabs>
        <w:ind w:firstLine="300"/>
      </w:pPr>
      <w:r w:rsidRPr="00CA34E3">
        <w:t>Уполномоченный работник Организации</w:t>
      </w:r>
      <w:r w:rsidRPr="00CA34E3">
        <w:tab/>
      </w:r>
      <w:r w:rsidRPr="00CA34E3">
        <w:tab/>
      </w:r>
      <w:r w:rsidRPr="00CA34E3">
        <w:tab/>
      </w:r>
      <w:r w:rsidRPr="00CA34E3">
        <w:tab/>
      </w:r>
      <w:r w:rsidRPr="00CA34E3">
        <w:tab/>
      </w:r>
      <w:r w:rsidRPr="00CA34E3">
        <w:tab/>
      </w:r>
      <w:r w:rsidRPr="00CA34E3">
        <w:tab/>
      </w:r>
    </w:p>
    <w:p w14:paraId="1A3474D7" w14:textId="77777777" w:rsidR="003E6B85" w:rsidRPr="00CA34E3" w:rsidRDefault="000A5FBE" w:rsidP="00CA34E3">
      <w:pPr>
        <w:pStyle w:val="1"/>
        <w:ind w:firstLine="0"/>
        <w:jc w:val="center"/>
      </w:pPr>
      <w:r>
        <w:t xml:space="preserve">                                                    </w:t>
      </w:r>
      <w:r w:rsidR="003E6B85" w:rsidRPr="00CA34E3">
        <w:t>(подпись, фамилия, инициалы)</w:t>
      </w:r>
    </w:p>
    <w:p w14:paraId="6F201C8D" w14:textId="77777777" w:rsidR="003E6B85" w:rsidRDefault="003E6B85" w:rsidP="00CA34E3">
      <w:pPr>
        <w:pStyle w:val="1"/>
        <w:tabs>
          <w:tab w:val="left" w:leader="underscore" w:pos="1735"/>
          <w:tab w:val="left" w:leader="underscore" w:pos="4615"/>
        </w:tabs>
        <w:ind w:left="1020" w:firstLine="0"/>
      </w:pPr>
      <w:r w:rsidRPr="00CA34E3">
        <w:t>«</w:t>
      </w:r>
      <w:r w:rsidRPr="00CA34E3">
        <w:tab/>
        <w:t>»</w:t>
      </w:r>
      <w:r w:rsidRPr="00CA34E3">
        <w:tab/>
        <w:t>20 г.</w:t>
      </w:r>
    </w:p>
    <w:p w14:paraId="6508DFC9" w14:textId="77777777" w:rsidR="005A6529" w:rsidRDefault="005A6529" w:rsidP="00CA34E3">
      <w:pPr>
        <w:pStyle w:val="1"/>
        <w:ind w:left="5700" w:firstLine="0"/>
        <w:jc w:val="both"/>
      </w:pPr>
    </w:p>
    <w:p w14:paraId="21C89852" w14:textId="77777777" w:rsidR="005A6529" w:rsidRDefault="005A6529" w:rsidP="00CA34E3">
      <w:pPr>
        <w:pStyle w:val="1"/>
        <w:ind w:left="5700" w:firstLine="0"/>
        <w:jc w:val="both"/>
      </w:pPr>
    </w:p>
    <w:p w14:paraId="32E2BBAC" w14:textId="77777777" w:rsidR="005A6529" w:rsidRDefault="005A6529" w:rsidP="00CA34E3">
      <w:pPr>
        <w:pStyle w:val="1"/>
        <w:ind w:left="5700" w:firstLine="0"/>
        <w:jc w:val="both"/>
      </w:pPr>
    </w:p>
    <w:p w14:paraId="7E2998CC" w14:textId="3F468FB3" w:rsidR="005C5C9B" w:rsidRPr="00CA34E3" w:rsidRDefault="00E32B86" w:rsidP="00CA34E3">
      <w:pPr>
        <w:pStyle w:val="1"/>
        <w:ind w:left="5700" w:firstLine="0"/>
        <w:jc w:val="both"/>
      </w:pPr>
      <w:r w:rsidRPr="00CA34E3">
        <w:t>Приложение № 7</w:t>
      </w:r>
    </w:p>
    <w:p w14:paraId="1CD7C9DD" w14:textId="77777777" w:rsidR="005C5C9B" w:rsidRPr="00CA34E3" w:rsidRDefault="00E32B86" w:rsidP="00CA34E3">
      <w:pPr>
        <w:pStyle w:val="1"/>
        <w:tabs>
          <w:tab w:val="left" w:pos="8136"/>
        </w:tabs>
        <w:ind w:left="5700" w:firstLine="0"/>
        <w:jc w:val="both"/>
      </w:pPr>
      <w:r w:rsidRPr="00CA34E3">
        <w:t xml:space="preserve">к </w:t>
      </w:r>
      <w:r w:rsidR="00FC4E9C" w:rsidRPr="00CA34E3">
        <w:t xml:space="preserve">Административному регламенту </w:t>
      </w:r>
      <w:r w:rsidRPr="00CA34E3">
        <w:t>предоставления</w:t>
      </w:r>
      <w:r w:rsidR="00FC4E9C" w:rsidRPr="00CA34E3">
        <w:t xml:space="preserve"> Муниципальной</w:t>
      </w:r>
      <w:r w:rsidRPr="00CA34E3">
        <w:t xml:space="preserve"> услуги</w:t>
      </w:r>
    </w:p>
    <w:p w14:paraId="1D67F196" w14:textId="77777777" w:rsidR="005C5C9B" w:rsidRPr="00CA34E3" w:rsidRDefault="00E32B86" w:rsidP="00CA34E3">
      <w:pPr>
        <w:pStyle w:val="1"/>
        <w:tabs>
          <w:tab w:val="left" w:pos="7051"/>
          <w:tab w:val="left" w:pos="7985"/>
          <w:tab w:val="left" w:pos="9554"/>
        </w:tabs>
        <w:ind w:left="5700" w:firstLine="0"/>
        <w:jc w:val="both"/>
      </w:pPr>
      <w:r w:rsidRPr="00CA34E3">
        <w:t>«Запись</w:t>
      </w:r>
      <w:r w:rsidRPr="00CA34E3">
        <w:tab/>
        <w:t>на</w:t>
      </w:r>
      <w:r w:rsidRPr="00CA34E3">
        <w:tab/>
        <w:t>обучение</w:t>
      </w:r>
      <w:r w:rsidRPr="00CA34E3">
        <w:tab/>
        <w:t>по</w:t>
      </w:r>
    </w:p>
    <w:p w14:paraId="37ABDA37" w14:textId="74A8082E" w:rsidR="005C5C9B" w:rsidRPr="00CA34E3" w:rsidRDefault="00E32B86" w:rsidP="00CA34E3">
      <w:pPr>
        <w:pStyle w:val="1"/>
        <w:tabs>
          <w:tab w:val="left" w:pos="8136"/>
        </w:tabs>
        <w:ind w:left="5700" w:firstLine="0"/>
        <w:jc w:val="both"/>
      </w:pPr>
      <w:r w:rsidRPr="00CA34E3">
        <w:t>дополнительной</w:t>
      </w:r>
      <w:r w:rsidRPr="00CA34E3">
        <w:tab/>
      </w:r>
      <w:r w:rsidR="00CD0FAA">
        <w:t>обще</w:t>
      </w:r>
      <w:r w:rsidRPr="00CA34E3">
        <w:t>образовательной</w:t>
      </w:r>
    </w:p>
    <w:p w14:paraId="56DF37D6" w14:textId="77777777" w:rsidR="005C5C9B" w:rsidRPr="00CA34E3" w:rsidRDefault="00E32B86" w:rsidP="00CA34E3">
      <w:pPr>
        <w:pStyle w:val="1"/>
        <w:ind w:left="5700" w:firstLine="0"/>
        <w:jc w:val="both"/>
      </w:pPr>
      <w:r w:rsidRPr="00CA34E3">
        <w:t>программе»</w:t>
      </w:r>
    </w:p>
    <w:p w14:paraId="4C6DEE00" w14:textId="77777777" w:rsidR="00495823" w:rsidRDefault="00495823" w:rsidP="00CA34E3">
      <w:pPr>
        <w:pStyle w:val="1"/>
        <w:ind w:firstLine="0"/>
        <w:jc w:val="center"/>
      </w:pPr>
    </w:p>
    <w:p w14:paraId="30504700" w14:textId="77777777" w:rsidR="005C5C9B" w:rsidRPr="00CA34E3" w:rsidRDefault="00E32B86" w:rsidP="00CA34E3">
      <w:pPr>
        <w:pStyle w:val="1"/>
        <w:ind w:firstLine="0"/>
        <w:jc w:val="center"/>
      </w:pPr>
      <w:r w:rsidRPr="00CA34E3">
        <w:t>Форма договора об образовании</w:t>
      </w:r>
      <w:r w:rsidRPr="00CA34E3">
        <w:br/>
        <w:t>на обучение по дополнительным общеобразовательным программам</w:t>
      </w:r>
    </w:p>
    <w:p w14:paraId="12C08C0A" w14:textId="77777777" w:rsidR="005C5C9B" w:rsidRPr="00CA34E3" w:rsidRDefault="00E32B86" w:rsidP="00CA34E3">
      <w:pPr>
        <w:pStyle w:val="1"/>
        <w:ind w:firstLine="580"/>
      </w:pPr>
      <w:bookmarkStart w:id="555" w:name="bookmark605"/>
      <w:bookmarkStart w:id="556" w:name="bookmark606"/>
      <w:r w:rsidRPr="00CA34E3">
        <w:t>в рамках персонифицированного финансирования дополнительного образования детей</w:t>
      </w:r>
      <w:bookmarkEnd w:id="555"/>
      <w:bookmarkEnd w:id="556"/>
    </w:p>
    <w:p w14:paraId="7FC92895" w14:textId="77777777" w:rsidR="00FC4E9C" w:rsidRPr="00CA34E3" w:rsidRDefault="00FC4E9C" w:rsidP="00CA34E3">
      <w:pPr>
        <w:pStyle w:val="1"/>
        <w:ind w:firstLine="580"/>
      </w:pPr>
    </w:p>
    <w:p w14:paraId="6326CADF" w14:textId="77777777" w:rsidR="005C5C9B" w:rsidRPr="00CA34E3" w:rsidRDefault="00E32B86" w:rsidP="00CA34E3">
      <w:pPr>
        <w:pStyle w:val="1"/>
        <w:tabs>
          <w:tab w:val="left" w:leader="underscore" w:pos="1975"/>
          <w:tab w:val="left" w:leader="underscore" w:pos="4135"/>
          <w:tab w:val="left" w:leader="underscore" w:pos="4762"/>
          <w:tab w:val="left" w:pos="7759"/>
          <w:tab w:val="left" w:leader="underscore" w:pos="10212"/>
        </w:tabs>
        <w:ind w:left="1020" w:firstLine="0"/>
      </w:pPr>
      <w:r w:rsidRPr="00CA34E3">
        <w:t>«</w:t>
      </w:r>
      <w:r w:rsidRPr="00CA34E3">
        <w:tab/>
        <w:t>»</w:t>
      </w:r>
      <w:r w:rsidRPr="00CA34E3">
        <w:tab/>
        <w:t>20</w:t>
      </w:r>
      <w:r w:rsidRPr="00CA34E3">
        <w:tab/>
        <w:t>г.</w:t>
      </w:r>
      <w:r w:rsidRPr="00CA34E3">
        <w:tab/>
        <w:t>№</w:t>
      </w:r>
      <w:r w:rsidRPr="00CA34E3">
        <w:tab/>
      </w:r>
    </w:p>
    <w:p w14:paraId="6241B8D5" w14:textId="77777777" w:rsidR="00495823" w:rsidRDefault="00495823" w:rsidP="00CA34E3">
      <w:pPr>
        <w:pStyle w:val="1"/>
        <w:pBdr>
          <w:bottom w:val="single" w:sz="4" w:space="0" w:color="auto"/>
        </w:pBdr>
        <w:tabs>
          <w:tab w:val="left" w:pos="1684"/>
          <w:tab w:val="left" w:leader="underscore" w:pos="4762"/>
          <w:tab w:val="left" w:pos="5359"/>
          <w:tab w:val="left" w:pos="6727"/>
          <w:tab w:val="left" w:pos="8642"/>
        </w:tabs>
        <w:ind w:left="300" w:firstLine="0"/>
        <w:jc w:val="both"/>
      </w:pPr>
    </w:p>
    <w:p w14:paraId="0E5CABD5" w14:textId="77777777" w:rsidR="005C5C9B" w:rsidRDefault="00E32B86" w:rsidP="00CA34E3">
      <w:pPr>
        <w:pStyle w:val="1"/>
        <w:pBdr>
          <w:bottom w:val="single" w:sz="4" w:space="0" w:color="auto"/>
        </w:pBdr>
        <w:tabs>
          <w:tab w:val="left" w:pos="1684"/>
          <w:tab w:val="left" w:leader="underscore" w:pos="4762"/>
          <w:tab w:val="left" w:pos="5359"/>
          <w:tab w:val="left" w:pos="6727"/>
          <w:tab w:val="left" w:pos="8642"/>
        </w:tabs>
        <w:ind w:left="300" w:firstLine="0"/>
        <w:jc w:val="both"/>
      </w:pPr>
      <w:r w:rsidRPr="00CA34E3">
        <w:t>Настоящий документ, размещенный в Информационной системе «Навигатор дополнительного образования детей Нижегородской области» (далее - ИС «Навигатор») по адресу</w:t>
      </w:r>
      <w:r w:rsidRPr="00CA34E3">
        <w:tab/>
      </w:r>
      <w:r w:rsidRPr="00CA34E3">
        <w:tab/>
        <w:t>,</w:t>
      </w:r>
      <w:r w:rsidRPr="00CA34E3">
        <w:tab/>
        <w:t>является</w:t>
      </w:r>
      <w:r w:rsidRPr="00CA34E3">
        <w:tab/>
        <w:t>предложением</w:t>
      </w:r>
      <w:r w:rsidRPr="00CA34E3">
        <w:tab/>
        <w:t>(офертой)</w:t>
      </w:r>
    </w:p>
    <w:p w14:paraId="1438C5CD" w14:textId="77777777" w:rsidR="00495823" w:rsidRPr="00CA34E3" w:rsidRDefault="00495823" w:rsidP="00CA34E3">
      <w:pPr>
        <w:pStyle w:val="1"/>
        <w:pBdr>
          <w:bottom w:val="single" w:sz="4" w:space="0" w:color="auto"/>
        </w:pBdr>
        <w:tabs>
          <w:tab w:val="left" w:pos="1684"/>
          <w:tab w:val="left" w:leader="underscore" w:pos="4762"/>
          <w:tab w:val="left" w:pos="5359"/>
          <w:tab w:val="left" w:pos="6727"/>
          <w:tab w:val="left" w:pos="8642"/>
        </w:tabs>
        <w:ind w:left="300" w:firstLine="0"/>
        <w:jc w:val="both"/>
      </w:pPr>
    </w:p>
    <w:p w14:paraId="6108FE85" w14:textId="1CB3DDC8" w:rsidR="005C5C9B" w:rsidRPr="00CA34E3" w:rsidRDefault="00E32B86" w:rsidP="00CA34E3">
      <w:pPr>
        <w:pStyle w:val="40"/>
        <w:pBdr>
          <w:top w:val="single" w:sz="4" w:space="0" w:color="auto"/>
        </w:pBdr>
        <w:spacing w:after="0" w:line="276" w:lineRule="auto"/>
        <w:ind w:right="0"/>
        <w:jc w:val="center"/>
        <w:rPr>
          <w:sz w:val="24"/>
          <w:szCs w:val="24"/>
        </w:rPr>
      </w:pPr>
      <w:r w:rsidRPr="00CA34E3">
        <w:rPr>
          <w:sz w:val="24"/>
          <w:szCs w:val="24"/>
        </w:rPr>
        <w:t>(полное наименование Организации, осуществляющей образовательную деятельность по дополнительным</w:t>
      </w:r>
      <w:r w:rsidR="00495823">
        <w:rPr>
          <w:sz w:val="24"/>
          <w:szCs w:val="24"/>
        </w:rPr>
        <w:t xml:space="preserve"> </w:t>
      </w:r>
      <w:r w:rsidR="00CD0FAA">
        <w:rPr>
          <w:sz w:val="24"/>
          <w:szCs w:val="24"/>
        </w:rPr>
        <w:t>обще</w:t>
      </w:r>
      <w:r w:rsidRPr="00CA34E3">
        <w:rPr>
          <w:sz w:val="24"/>
          <w:szCs w:val="24"/>
        </w:rPr>
        <w:t>образовательным программам)</w:t>
      </w:r>
    </w:p>
    <w:p w14:paraId="3119253C" w14:textId="77777777" w:rsidR="005C5C9B" w:rsidRPr="00CA34E3" w:rsidRDefault="00E32B86" w:rsidP="00CA34E3">
      <w:pPr>
        <w:pStyle w:val="1"/>
        <w:tabs>
          <w:tab w:val="left" w:leader="underscore" w:pos="8642"/>
        </w:tabs>
        <w:ind w:firstLine="300"/>
        <w:jc w:val="both"/>
      </w:pPr>
      <w:r w:rsidRPr="00CA34E3">
        <w:t>(далее - Организация), действующее на основании лицензии №</w:t>
      </w:r>
      <w:r w:rsidRPr="00CA34E3">
        <w:tab/>
        <w:t>, выданной</w:t>
      </w:r>
    </w:p>
    <w:p w14:paraId="2CB63E5F" w14:textId="77777777" w:rsidR="005C5C9B" w:rsidRPr="00CA34E3" w:rsidRDefault="00E32B86" w:rsidP="00CA34E3">
      <w:pPr>
        <w:pStyle w:val="1"/>
        <w:tabs>
          <w:tab w:val="left" w:leader="underscore" w:pos="6305"/>
        </w:tabs>
        <w:ind w:firstLine="300"/>
        <w:jc w:val="both"/>
      </w:pPr>
      <w:r w:rsidRPr="00CA34E3">
        <w:tab/>
        <w:t>, в лице директора Организации</w:t>
      </w:r>
    </w:p>
    <w:p w14:paraId="6683989A" w14:textId="77777777" w:rsidR="005C5C9B" w:rsidRPr="00CA34E3" w:rsidRDefault="00E32B86" w:rsidP="00CA34E3">
      <w:pPr>
        <w:pStyle w:val="40"/>
        <w:spacing w:after="0" w:line="276" w:lineRule="auto"/>
        <w:ind w:left="3140" w:right="0"/>
        <w:rPr>
          <w:sz w:val="24"/>
          <w:szCs w:val="24"/>
        </w:rPr>
      </w:pPr>
      <w:r w:rsidRPr="00CA34E3">
        <w:rPr>
          <w:sz w:val="24"/>
          <w:szCs w:val="24"/>
        </w:rPr>
        <w:t>(кем, когда)</w:t>
      </w:r>
    </w:p>
    <w:p w14:paraId="618240D5" w14:textId="77777777" w:rsidR="005C5C9B" w:rsidRPr="00CA34E3" w:rsidRDefault="00E32B86" w:rsidP="00CA34E3">
      <w:pPr>
        <w:pStyle w:val="1"/>
        <w:tabs>
          <w:tab w:val="left" w:leader="underscore" w:pos="5585"/>
          <w:tab w:val="left" w:leader="underscore" w:pos="8513"/>
        </w:tabs>
        <w:ind w:left="300" w:firstLine="0"/>
        <w:jc w:val="both"/>
      </w:pPr>
      <w:r w:rsidRPr="00CA34E3">
        <w:tab/>
        <w:t>, действующего на основании Устава, именуемый в дальнейшем «Исполнитель», заключить Договор об образовании на обучение по дополнительным общеобразовательным программам в рамках персонифицированного финансирования дополнительного образования детей (далее - Договор) с</w:t>
      </w:r>
      <w:r w:rsidR="00495823">
        <w:t xml:space="preserve"> ____________________________________________________________________________</w:t>
      </w:r>
      <w:r w:rsidRPr="00CA34E3">
        <w:tab/>
        <w:t>,</w:t>
      </w:r>
    </w:p>
    <w:p w14:paraId="5CFE1301" w14:textId="77777777" w:rsidR="005C5C9B" w:rsidRPr="00CA34E3" w:rsidRDefault="00E32B86" w:rsidP="00CA34E3">
      <w:pPr>
        <w:pStyle w:val="80"/>
        <w:spacing w:line="276" w:lineRule="auto"/>
        <w:rPr>
          <w:sz w:val="24"/>
          <w:szCs w:val="24"/>
        </w:rPr>
      </w:pPr>
      <w:r w:rsidRPr="00CA34E3">
        <w:rPr>
          <w:sz w:val="24"/>
          <w:szCs w:val="24"/>
        </w:rPr>
        <w:t>(Ф.И.О. родителя (законного представителя) несовершеннолетнего)</w:t>
      </w:r>
    </w:p>
    <w:p w14:paraId="1A2BEF39" w14:textId="77777777" w:rsidR="005C5C9B" w:rsidRPr="00CA34E3" w:rsidRDefault="00E32B86" w:rsidP="00CA34E3">
      <w:pPr>
        <w:pStyle w:val="1"/>
        <w:tabs>
          <w:tab w:val="left" w:pos="3406"/>
          <w:tab w:val="left" w:pos="5359"/>
          <w:tab w:val="left" w:pos="8642"/>
        </w:tabs>
        <w:ind w:firstLine="300"/>
        <w:jc w:val="both"/>
      </w:pPr>
      <w:r w:rsidRPr="00CA34E3">
        <w:t>именуемый</w:t>
      </w:r>
      <w:r w:rsidRPr="00CA34E3">
        <w:tab/>
        <w:t>в</w:t>
      </w:r>
      <w:r w:rsidRPr="00CA34E3">
        <w:tab/>
        <w:t>дальнейшем</w:t>
      </w:r>
      <w:r w:rsidRPr="00CA34E3">
        <w:tab/>
        <w:t>«Заказчик»</w:t>
      </w:r>
    </w:p>
    <w:p w14:paraId="228519BA" w14:textId="77777777" w:rsidR="005C5C9B" w:rsidRPr="00CA34E3" w:rsidRDefault="00E32B86" w:rsidP="00CA34E3">
      <w:pPr>
        <w:pStyle w:val="1"/>
        <w:tabs>
          <w:tab w:val="left" w:leader="underscore" w:pos="7051"/>
        </w:tabs>
        <w:ind w:firstLine="300"/>
        <w:jc w:val="both"/>
      </w:pPr>
      <w:r w:rsidRPr="00CA34E3">
        <w:t>и</w:t>
      </w:r>
      <w:r w:rsidRPr="00CA34E3">
        <w:tab/>
        <w:t>, именуемый в дальнейшем</w:t>
      </w:r>
    </w:p>
    <w:p w14:paraId="6738BB00" w14:textId="77777777" w:rsidR="005C5C9B" w:rsidRPr="00CA34E3" w:rsidRDefault="00E32B86" w:rsidP="00CA34E3">
      <w:pPr>
        <w:pStyle w:val="40"/>
        <w:spacing w:after="0" w:line="276" w:lineRule="auto"/>
        <w:ind w:left="1720" w:right="0"/>
        <w:rPr>
          <w:sz w:val="24"/>
          <w:szCs w:val="24"/>
        </w:rPr>
      </w:pPr>
      <w:r w:rsidRPr="00CA34E3">
        <w:rPr>
          <w:sz w:val="24"/>
          <w:szCs w:val="24"/>
        </w:rPr>
        <w:t>(Ф.И.О. лица, зачисляемого на обучение)</w:t>
      </w:r>
    </w:p>
    <w:p w14:paraId="066AE551" w14:textId="77777777" w:rsidR="005C5C9B" w:rsidRPr="00CA34E3" w:rsidRDefault="00E32B86" w:rsidP="00CA34E3">
      <w:pPr>
        <w:pStyle w:val="1"/>
        <w:ind w:firstLine="300"/>
      </w:pPr>
      <w:r w:rsidRPr="00CA34E3">
        <w:t>«Обучающийся», совместно именуемые «Стороны».</w:t>
      </w:r>
    </w:p>
    <w:p w14:paraId="4DEC00A2" w14:textId="77777777" w:rsidR="005C5C9B" w:rsidRPr="00CA34E3" w:rsidRDefault="00E32B86" w:rsidP="00CA34E3">
      <w:pPr>
        <w:pStyle w:val="24"/>
        <w:keepNext/>
        <w:keepLines/>
        <w:numPr>
          <w:ilvl w:val="0"/>
          <w:numId w:val="17"/>
        </w:numPr>
        <w:tabs>
          <w:tab w:val="left" w:pos="349"/>
        </w:tabs>
        <w:spacing w:after="0"/>
      </w:pPr>
      <w:bookmarkStart w:id="557" w:name="bookmark609"/>
      <w:bookmarkStart w:id="558" w:name="bookmark607"/>
      <w:bookmarkStart w:id="559" w:name="bookmark608"/>
      <w:bookmarkStart w:id="560" w:name="bookmark610"/>
      <w:bookmarkEnd w:id="557"/>
      <w:r w:rsidRPr="00CA34E3">
        <w:t>Предмет договора</w:t>
      </w:r>
      <w:bookmarkEnd w:id="558"/>
      <w:bookmarkEnd w:id="559"/>
      <w:bookmarkEnd w:id="560"/>
    </w:p>
    <w:p w14:paraId="71E12722" w14:textId="77777777" w:rsidR="005C5C9B" w:rsidRPr="00CA34E3" w:rsidRDefault="00E32B86" w:rsidP="00CA34E3">
      <w:pPr>
        <w:pStyle w:val="1"/>
        <w:numPr>
          <w:ilvl w:val="1"/>
          <w:numId w:val="17"/>
        </w:numPr>
        <w:tabs>
          <w:tab w:val="left" w:pos="1740"/>
        </w:tabs>
        <w:ind w:left="300" w:firstLine="720"/>
        <w:jc w:val="both"/>
      </w:pPr>
      <w:bookmarkStart w:id="561" w:name="bookmark611"/>
      <w:bookmarkEnd w:id="561"/>
      <w:r w:rsidRPr="00CA34E3">
        <w:t>Надлежащим акцептом настоящей оферты в соответствии со статьей 438 Гражданского Кодекса Российской Федерации считается осуществление Заказчиком в совокупности всех нижеперечисленных действий:</w:t>
      </w:r>
    </w:p>
    <w:p w14:paraId="65A72CD9" w14:textId="77777777" w:rsidR="005C5C9B" w:rsidRPr="00CA34E3" w:rsidRDefault="00E32B86" w:rsidP="00CA34E3">
      <w:pPr>
        <w:pStyle w:val="1"/>
        <w:numPr>
          <w:ilvl w:val="2"/>
          <w:numId w:val="17"/>
        </w:numPr>
        <w:tabs>
          <w:tab w:val="left" w:pos="1740"/>
        </w:tabs>
        <w:ind w:left="300" w:firstLine="720"/>
        <w:jc w:val="both"/>
      </w:pPr>
      <w:bookmarkStart w:id="562" w:name="bookmark612"/>
      <w:bookmarkEnd w:id="562"/>
      <w:r w:rsidRPr="00CA34E3">
        <w:t>заполнение формы записи на обучение по выбранной дополнительной общеобразовательной программе (части дополнительной общеобразовательной программы) посредством ИС «Навигатор»;</w:t>
      </w:r>
    </w:p>
    <w:p w14:paraId="59707771" w14:textId="77777777" w:rsidR="005C5C9B" w:rsidRPr="00CA34E3" w:rsidRDefault="00E32B86" w:rsidP="00CA34E3">
      <w:pPr>
        <w:pStyle w:val="1"/>
        <w:numPr>
          <w:ilvl w:val="2"/>
          <w:numId w:val="17"/>
        </w:numPr>
        <w:tabs>
          <w:tab w:val="left" w:pos="1740"/>
        </w:tabs>
        <w:ind w:left="1020" w:firstLine="0"/>
        <w:jc w:val="both"/>
      </w:pPr>
      <w:bookmarkStart w:id="563" w:name="bookmark613"/>
      <w:bookmarkEnd w:id="563"/>
      <w:r w:rsidRPr="00CA34E3">
        <w:t>ознакомление с условиями оферты в ИС «Навигатор» по адресу</w:t>
      </w:r>
    </w:p>
    <w:p w14:paraId="4AA3187F" w14:textId="77777777" w:rsidR="005C5C9B" w:rsidRPr="00CA34E3" w:rsidRDefault="00E32B86" w:rsidP="00CA34E3">
      <w:pPr>
        <w:pStyle w:val="1"/>
        <w:tabs>
          <w:tab w:val="left" w:leader="underscore" w:pos="2465"/>
        </w:tabs>
        <w:ind w:firstLine="300"/>
        <w:jc w:val="both"/>
      </w:pPr>
      <w:r w:rsidRPr="00CA34E3">
        <w:tab/>
        <w:t>;</w:t>
      </w:r>
    </w:p>
    <w:p w14:paraId="1A71AED3" w14:textId="2D284658" w:rsidR="005C5C9B" w:rsidRPr="00CA34E3" w:rsidRDefault="00E32B86" w:rsidP="00495823">
      <w:pPr>
        <w:pStyle w:val="1"/>
        <w:numPr>
          <w:ilvl w:val="2"/>
          <w:numId w:val="17"/>
        </w:numPr>
        <w:tabs>
          <w:tab w:val="left" w:pos="1740"/>
        </w:tabs>
        <w:ind w:left="300" w:firstLine="0"/>
        <w:jc w:val="both"/>
      </w:pPr>
      <w:bookmarkStart w:id="564" w:name="bookmark614"/>
      <w:bookmarkEnd w:id="564"/>
      <w:r w:rsidRPr="00CA34E3">
        <w:t>выражение согласия на получение образовательных услуг по дополнительной общеобразовательной программе (части дополнительной общеобразовательной программы)</w:t>
      </w:r>
      <w:r w:rsidR="005A6529">
        <w:t xml:space="preserve"> </w:t>
      </w:r>
      <w:r w:rsidRPr="00CA34E3">
        <w:t>в рамках персонифицированного финансирования дополнительного образования детей посредством нажатия кнопки «Записаться».</w:t>
      </w:r>
    </w:p>
    <w:p w14:paraId="164C96D1" w14:textId="77777777" w:rsidR="005C5C9B" w:rsidRPr="00CA34E3" w:rsidRDefault="00E32B86" w:rsidP="00CA34E3">
      <w:pPr>
        <w:pStyle w:val="1"/>
        <w:numPr>
          <w:ilvl w:val="1"/>
          <w:numId w:val="17"/>
        </w:numPr>
        <w:tabs>
          <w:tab w:val="left" w:pos="1739"/>
        </w:tabs>
        <w:ind w:left="300" w:firstLine="720"/>
        <w:jc w:val="both"/>
      </w:pPr>
      <w:bookmarkStart w:id="565" w:name="bookmark615"/>
      <w:bookmarkEnd w:id="565"/>
      <w:r w:rsidRPr="00CA34E3">
        <w:lastRenderedPageBreak/>
        <w:t>Предметом Договора является оказание образовательных услуг Исполнителем Обучающемуся в рамках системы персонифицированного финансирования дополнительного образования детей согласно Правилам персонифицированного финансирования дополнительного образования детей в субъекте Российской Федерации</w:t>
      </w:r>
    </w:p>
    <w:p w14:paraId="13429251" w14:textId="77777777" w:rsidR="005C5C9B" w:rsidRPr="00CA34E3" w:rsidRDefault="00E32B86" w:rsidP="00CA34E3">
      <w:pPr>
        <w:pStyle w:val="1"/>
        <w:numPr>
          <w:ilvl w:val="1"/>
          <w:numId w:val="17"/>
        </w:numPr>
        <w:tabs>
          <w:tab w:val="left" w:pos="1739"/>
        </w:tabs>
        <w:ind w:left="300" w:firstLine="720"/>
        <w:jc w:val="both"/>
      </w:pPr>
      <w:bookmarkStart w:id="566" w:name="bookmark616"/>
      <w:bookmarkEnd w:id="566"/>
      <w:r w:rsidRPr="00CA34E3">
        <w:t>По настоящему Договору Исполнитель обязуется оказать Обучающемуся образовательную услугу по обучению по дополнительной общеобразовательной программе (части дополнительной общеобразовательной программы) в рамках системы персонифицированного финансирования дополнительного образования детей в Нижегородской области в соответствии с Правилами персонифицированного финансирования дополнительного образования детей в субъекте Российской Федерации, Федеральным законом от 29.12.2012 г. №273-ФЗ «Об образовании в Российской Федерации», Федеральным законом от 24.07.1998 №124-ФЗ «Об основных гарантиях прав ребенка в Российской Федерации», Семейным кодексом Российской Федерации, Конвенцией о правах ребенка.</w:t>
      </w:r>
    </w:p>
    <w:p w14:paraId="7BF3DE5A" w14:textId="77777777" w:rsidR="005C5C9B" w:rsidRPr="00CA34E3" w:rsidRDefault="00E32B86" w:rsidP="00CA34E3">
      <w:pPr>
        <w:pStyle w:val="24"/>
        <w:keepNext/>
        <w:keepLines/>
        <w:numPr>
          <w:ilvl w:val="0"/>
          <w:numId w:val="17"/>
        </w:numPr>
        <w:tabs>
          <w:tab w:val="left" w:pos="303"/>
        </w:tabs>
        <w:spacing w:after="0"/>
      </w:pPr>
      <w:bookmarkStart w:id="567" w:name="bookmark619"/>
      <w:bookmarkStart w:id="568" w:name="bookmark620"/>
      <w:bookmarkEnd w:id="567"/>
      <w:r w:rsidRPr="00CA34E3">
        <w:t>Права и обязанности Сторон</w:t>
      </w:r>
      <w:bookmarkEnd w:id="568"/>
    </w:p>
    <w:p w14:paraId="55A613FC" w14:textId="77777777" w:rsidR="005C5C9B" w:rsidRPr="00495823" w:rsidRDefault="00E32B86" w:rsidP="00CA34E3">
      <w:pPr>
        <w:pStyle w:val="24"/>
        <w:keepNext/>
        <w:keepLines/>
        <w:numPr>
          <w:ilvl w:val="1"/>
          <w:numId w:val="17"/>
        </w:numPr>
        <w:tabs>
          <w:tab w:val="left" w:pos="481"/>
        </w:tabs>
        <w:spacing w:after="0"/>
        <w:rPr>
          <w:b w:val="0"/>
          <w:bCs w:val="0"/>
        </w:rPr>
      </w:pPr>
      <w:bookmarkStart w:id="569" w:name="bookmark621"/>
      <w:bookmarkStart w:id="570" w:name="bookmark617"/>
      <w:bookmarkStart w:id="571" w:name="bookmark618"/>
      <w:bookmarkStart w:id="572" w:name="bookmark622"/>
      <w:bookmarkEnd w:id="569"/>
      <w:r w:rsidRPr="00495823">
        <w:rPr>
          <w:b w:val="0"/>
          <w:bCs w:val="0"/>
        </w:rPr>
        <w:t>Права и обязанности Исполнителя</w:t>
      </w:r>
      <w:bookmarkEnd w:id="570"/>
      <w:bookmarkEnd w:id="571"/>
      <w:bookmarkEnd w:id="572"/>
    </w:p>
    <w:p w14:paraId="5F599CF6" w14:textId="1C35C1D5" w:rsidR="005C5C9B" w:rsidRPr="00CA34E3" w:rsidRDefault="00E32B86" w:rsidP="00495823">
      <w:pPr>
        <w:pStyle w:val="1"/>
        <w:numPr>
          <w:ilvl w:val="2"/>
          <w:numId w:val="17"/>
        </w:numPr>
        <w:tabs>
          <w:tab w:val="left" w:pos="1739"/>
          <w:tab w:val="left" w:pos="8926"/>
        </w:tabs>
        <w:ind w:left="300" w:firstLine="693"/>
        <w:jc w:val="both"/>
      </w:pPr>
      <w:bookmarkStart w:id="573" w:name="bookmark623"/>
      <w:bookmarkEnd w:id="573"/>
      <w:r w:rsidRPr="00CA34E3">
        <w:t>Предоставлять возможность Заказчику ознакомиться с:</w:t>
      </w:r>
      <w:r w:rsidRPr="00CA34E3">
        <w:tab/>
        <w:t>Уставом</w:t>
      </w:r>
      <w:r w:rsidR="00495823">
        <w:t xml:space="preserve"> </w:t>
      </w:r>
      <w:r w:rsidR="00AF62A8">
        <w:t xml:space="preserve"> </w:t>
      </w:r>
      <w:r w:rsidRPr="00CA34E3">
        <w:t>Организации, дополнительными образовательными программами, лицензией на осуществление образовательной деятельности, другими документами, регламентирующими осуществление образовательной деятельности Организацией.</w:t>
      </w:r>
    </w:p>
    <w:p w14:paraId="0BE77139" w14:textId="77777777" w:rsidR="005C5C9B" w:rsidRPr="00CA34E3" w:rsidRDefault="00E32B86" w:rsidP="00CA34E3">
      <w:pPr>
        <w:pStyle w:val="1"/>
        <w:numPr>
          <w:ilvl w:val="2"/>
          <w:numId w:val="17"/>
        </w:numPr>
        <w:tabs>
          <w:tab w:val="left" w:pos="1739"/>
        </w:tabs>
        <w:ind w:left="300" w:firstLine="720"/>
        <w:jc w:val="both"/>
      </w:pPr>
      <w:bookmarkStart w:id="574" w:name="bookmark624"/>
      <w:bookmarkEnd w:id="574"/>
      <w:r w:rsidRPr="00CA34E3">
        <w:t>Зачислить Обучающегося на дополнительной общеобразовательной программе (отдельную часть дополнительной общеобразовательной программы)</w:t>
      </w:r>
    </w:p>
    <w:p w14:paraId="48EF41BE" w14:textId="77777777" w:rsidR="005C5C9B" w:rsidRPr="00CA34E3" w:rsidRDefault="00E32B86" w:rsidP="00CA34E3">
      <w:pPr>
        <w:pStyle w:val="1"/>
        <w:tabs>
          <w:tab w:val="left" w:leader="underscore" w:pos="9545"/>
        </w:tabs>
        <w:ind w:firstLine="300"/>
      </w:pPr>
      <w:r w:rsidRPr="00CA34E3">
        <w:tab/>
        <w:t>,</w:t>
      </w:r>
    </w:p>
    <w:p w14:paraId="1DB9EC0B" w14:textId="77777777" w:rsidR="005C5C9B" w:rsidRPr="00CA34E3" w:rsidRDefault="00E32B86" w:rsidP="00CA34E3">
      <w:pPr>
        <w:pStyle w:val="40"/>
        <w:tabs>
          <w:tab w:val="left" w:leader="underscore" w:pos="4423"/>
        </w:tabs>
        <w:spacing w:after="0" w:line="276" w:lineRule="auto"/>
        <w:ind w:left="300" w:right="0" w:firstLine="240"/>
        <w:rPr>
          <w:sz w:val="24"/>
          <w:szCs w:val="24"/>
        </w:rPr>
      </w:pPr>
      <w:r w:rsidRPr="00CA34E3">
        <w:rPr>
          <w:sz w:val="24"/>
          <w:szCs w:val="24"/>
        </w:rPr>
        <w:t>(наименование образовательной программы, части общеобразовательной программы) форма обучения</w:t>
      </w:r>
      <w:r w:rsidRPr="00CA34E3">
        <w:rPr>
          <w:sz w:val="24"/>
          <w:szCs w:val="24"/>
        </w:rPr>
        <w:tab/>
        <w:t>.</w:t>
      </w:r>
    </w:p>
    <w:p w14:paraId="00A1298F" w14:textId="77777777" w:rsidR="005C5C9B" w:rsidRPr="00CA34E3" w:rsidRDefault="00E32B86" w:rsidP="00CA34E3">
      <w:pPr>
        <w:pStyle w:val="1"/>
        <w:numPr>
          <w:ilvl w:val="2"/>
          <w:numId w:val="17"/>
        </w:numPr>
        <w:tabs>
          <w:tab w:val="left" w:pos="1739"/>
        </w:tabs>
        <w:ind w:left="300" w:firstLine="720"/>
        <w:jc w:val="both"/>
      </w:pPr>
      <w:bookmarkStart w:id="575" w:name="bookmark625"/>
      <w:bookmarkEnd w:id="575"/>
      <w:r w:rsidRPr="00CA34E3">
        <w:t>Обеспечивать защиту прав Обучающегося в соответствии с законодательством.</w:t>
      </w:r>
    </w:p>
    <w:p w14:paraId="41C3F1F8" w14:textId="77777777" w:rsidR="005C5C9B" w:rsidRPr="00CA34E3" w:rsidRDefault="00E32B86" w:rsidP="00CA34E3">
      <w:pPr>
        <w:pStyle w:val="1"/>
        <w:numPr>
          <w:ilvl w:val="2"/>
          <w:numId w:val="17"/>
        </w:numPr>
        <w:tabs>
          <w:tab w:val="left" w:pos="1739"/>
        </w:tabs>
        <w:ind w:left="300" w:firstLine="720"/>
        <w:jc w:val="both"/>
      </w:pPr>
      <w:bookmarkStart w:id="576" w:name="bookmark626"/>
      <w:bookmarkEnd w:id="576"/>
      <w:r w:rsidRPr="00CA34E3">
        <w:t>Обеспечивать охрану жизни, укрепление физического и психического здоровья Обучающегося, создавать благоприятные условия для интеллектуального, нравственного, эстетического развития личности, всестороннего развития его способностей.</w:t>
      </w:r>
    </w:p>
    <w:p w14:paraId="15269894" w14:textId="77777777" w:rsidR="005C5C9B" w:rsidRPr="00CA34E3" w:rsidRDefault="00E32B86" w:rsidP="00CA34E3">
      <w:pPr>
        <w:pStyle w:val="1"/>
        <w:numPr>
          <w:ilvl w:val="2"/>
          <w:numId w:val="17"/>
        </w:numPr>
        <w:tabs>
          <w:tab w:val="left" w:pos="1739"/>
        </w:tabs>
        <w:ind w:left="300" w:firstLine="720"/>
        <w:jc w:val="both"/>
      </w:pPr>
      <w:bookmarkStart w:id="577" w:name="bookmark627"/>
      <w:bookmarkEnd w:id="577"/>
      <w:r w:rsidRPr="00CA34E3">
        <w:t>Нести ответственность за жизнь и здоровье Обучающегося во время образовательного процесса, за соблюдение установленных санитарно-гигиенических норм, правил и требований.</w:t>
      </w:r>
    </w:p>
    <w:p w14:paraId="04B830C6" w14:textId="77777777" w:rsidR="005C5C9B" w:rsidRPr="00CA34E3" w:rsidRDefault="00E32B86" w:rsidP="00CA34E3">
      <w:pPr>
        <w:pStyle w:val="1"/>
        <w:numPr>
          <w:ilvl w:val="2"/>
          <w:numId w:val="17"/>
        </w:numPr>
        <w:tabs>
          <w:tab w:val="left" w:pos="1739"/>
        </w:tabs>
        <w:ind w:left="300" w:firstLine="720"/>
        <w:jc w:val="both"/>
      </w:pPr>
      <w:bookmarkStart w:id="578" w:name="bookmark628"/>
      <w:bookmarkEnd w:id="578"/>
      <w:r w:rsidRPr="00CA34E3">
        <w:t>Обеспечивать, в пределах имеющихся возможностей, максимально комфортные условия для занятий в помещениях, соответствующих санитарным и гигиеническим требованиям, а также предоставлять оснащение, соответствующее обязательным нормам и правилам, предъявляемым к образовательному процессу.</w:t>
      </w:r>
    </w:p>
    <w:p w14:paraId="2933C897" w14:textId="77777777" w:rsidR="005C5C9B" w:rsidRPr="00CA34E3" w:rsidRDefault="00E32B86" w:rsidP="00CA34E3">
      <w:pPr>
        <w:pStyle w:val="1"/>
        <w:numPr>
          <w:ilvl w:val="2"/>
          <w:numId w:val="17"/>
        </w:numPr>
        <w:tabs>
          <w:tab w:val="left" w:pos="1739"/>
        </w:tabs>
        <w:ind w:left="300" w:firstLine="720"/>
        <w:jc w:val="both"/>
      </w:pPr>
      <w:bookmarkStart w:id="579" w:name="bookmark629"/>
      <w:bookmarkEnd w:id="579"/>
      <w:r w:rsidRPr="00CA34E3">
        <w:t>Гарантировать предоставление образовательной услуги в полном объеме согласно учебному плану.</w:t>
      </w:r>
    </w:p>
    <w:p w14:paraId="42A30639" w14:textId="77777777" w:rsidR="005C5C9B" w:rsidRPr="00CA34E3" w:rsidRDefault="00E32B86" w:rsidP="00CA34E3">
      <w:pPr>
        <w:pStyle w:val="1"/>
        <w:numPr>
          <w:ilvl w:val="2"/>
          <w:numId w:val="17"/>
        </w:numPr>
        <w:tabs>
          <w:tab w:val="left" w:pos="1739"/>
        </w:tabs>
        <w:ind w:left="300" w:firstLine="720"/>
        <w:jc w:val="both"/>
      </w:pPr>
      <w:bookmarkStart w:id="580" w:name="bookmark630"/>
      <w:bookmarkEnd w:id="580"/>
      <w:r w:rsidRPr="00CA34E3">
        <w:t>Предоставлять Заказчику возможность ознакомления с ходом и содержанием образовательного процесса и итогами освоения программы Обучающимся.</w:t>
      </w:r>
    </w:p>
    <w:p w14:paraId="0332897C" w14:textId="77777777" w:rsidR="005C5C9B" w:rsidRPr="00CA34E3" w:rsidRDefault="00E32B86" w:rsidP="00CA34E3">
      <w:pPr>
        <w:pStyle w:val="1"/>
        <w:numPr>
          <w:ilvl w:val="2"/>
          <w:numId w:val="17"/>
        </w:numPr>
        <w:tabs>
          <w:tab w:val="left" w:pos="1739"/>
        </w:tabs>
        <w:ind w:left="300" w:firstLine="720"/>
        <w:jc w:val="both"/>
      </w:pPr>
      <w:bookmarkStart w:id="581" w:name="bookmark631"/>
      <w:bookmarkEnd w:id="581"/>
      <w:r w:rsidRPr="00CA34E3">
        <w:t>Осуществлять подготовку к участию Обучающегося в соревнованиях, конкурсах и олимпиадах различного уровня.</w:t>
      </w:r>
    </w:p>
    <w:p w14:paraId="44D1062E" w14:textId="77777777" w:rsidR="005C5C9B" w:rsidRPr="00CA34E3" w:rsidRDefault="00E32B86" w:rsidP="00CA34E3">
      <w:pPr>
        <w:pStyle w:val="1"/>
        <w:numPr>
          <w:ilvl w:val="2"/>
          <w:numId w:val="17"/>
        </w:numPr>
        <w:tabs>
          <w:tab w:val="left" w:pos="1779"/>
        </w:tabs>
        <w:ind w:left="300" w:firstLine="720"/>
        <w:jc w:val="both"/>
        <w:sectPr w:rsidR="005C5C9B" w:rsidRPr="00CA34E3" w:rsidSect="00B03CC2">
          <w:headerReference w:type="default" r:id="rId20"/>
          <w:footerReference w:type="first" r:id="rId21"/>
          <w:pgSz w:w="11900" w:h="16840"/>
          <w:pgMar w:top="750" w:right="534" w:bottom="1418" w:left="959" w:header="322" w:footer="322" w:gutter="0"/>
          <w:pgNumType w:start="48"/>
          <w:cols w:space="720"/>
          <w:noEndnote/>
          <w:titlePg/>
          <w:docGrid w:linePitch="360"/>
        </w:sectPr>
      </w:pPr>
      <w:bookmarkStart w:id="582" w:name="bookmark632"/>
      <w:bookmarkEnd w:id="582"/>
      <w:r w:rsidRPr="00CA34E3">
        <w:t>Сохранять место за Обучающимся в случае его болезни, лечения, карантина и других случаях пропуска занятий по уважительной причине.</w:t>
      </w:r>
    </w:p>
    <w:p w14:paraId="21E6EC08" w14:textId="77777777" w:rsidR="005C5C9B" w:rsidRPr="00CA34E3" w:rsidRDefault="00E32B86" w:rsidP="00CA34E3">
      <w:pPr>
        <w:pStyle w:val="1"/>
        <w:numPr>
          <w:ilvl w:val="2"/>
          <w:numId w:val="17"/>
        </w:numPr>
        <w:tabs>
          <w:tab w:val="left" w:pos="1821"/>
        </w:tabs>
        <w:ind w:left="300" w:firstLine="720"/>
        <w:jc w:val="both"/>
      </w:pPr>
      <w:bookmarkStart w:id="583" w:name="bookmark633"/>
      <w:bookmarkEnd w:id="583"/>
      <w:r w:rsidRPr="00CA34E3">
        <w:lastRenderedPageBreak/>
        <w:t>Направить в адрес Заказчика уведомление о возникновении обстоятельств, препятствующих оказанию услуги в очной форме, в течение двух рабочих дней после их возникновения.</w:t>
      </w:r>
    </w:p>
    <w:p w14:paraId="32F9A6CE" w14:textId="77777777" w:rsidR="005C5C9B" w:rsidRPr="00CA34E3" w:rsidRDefault="00E32B86" w:rsidP="00CA34E3">
      <w:pPr>
        <w:pStyle w:val="1"/>
        <w:numPr>
          <w:ilvl w:val="2"/>
          <w:numId w:val="17"/>
        </w:numPr>
        <w:tabs>
          <w:tab w:val="left" w:pos="1830"/>
        </w:tabs>
        <w:ind w:left="300" w:firstLine="720"/>
        <w:jc w:val="both"/>
      </w:pPr>
      <w:bookmarkStart w:id="584" w:name="bookmark634"/>
      <w:bookmarkEnd w:id="584"/>
      <w:r w:rsidRPr="00CA34E3">
        <w:t xml:space="preserve">В случае, предусмотренном п. </w:t>
      </w:r>
      <w:r w:rsidRPr="00CA34E3">
        <w:rPr>
          <w:b/>
          <w:bCs/>
        </w:rPr>
        <w:t>Ошибка! Источник ссылки не найден.</w:t>
      </w:r>
      <w:r w:rsidRPr="00CA34E3">
        <w:t>предложить Обучающемуся оказание образовательной услуги по программе, указанной в п. 2.1.2, или аналогичной общеобразовательной программе той же направленности в дистанционной форме.</w:t>
      </w:r>
    </w:p>
    <w:p w14:paraId="2E80F3A5" w14:textId="77777777" w:rsidR="005C5C9B" w:rsidRPr="00CA34E3" w:rsidRDefault="00E32B86" w:rsidP="00CA34E3">
      <w:pPr>
        <w:pStyle w:val="24"/>
        <w:keepNext/>
        <w:keepLines/>
        <w:numPr>
          <w:ilvl w:val="1"/>
          <w:numId w:val="17"/>
        </w:numPr>
        <w:tabs>
          <w:tab w:val="left" w:pos="1701"/>
        </w:tabs>
        <w:spacing w:after="0"/>
        <w:ind w:left="993"/>
        <w:jc w:val="both"/>
      </w:pPr>
      <w:bookmarkStart w:id="585" w:name="bookmark637"/>
      <w:bookmarkStart w:id="586" w:name="bookmark635"/>
      <w:bookmarkStart w:id="587" w:name="bookmark636"/>
      <w:bookmarkStart w:id="588" w:name="bookmark638"/>
      <w:bookmarkEnd w:id="585"/>
      <w:r w:rsidRPr="00CA34E3">
        <w:t>Исполнитель вправе:</w:t>
      </w:r>
      <w:bookmarkEnd w:id="586"/>
      <w:bookmarkEnd w:id="587"/>
      <w:bookmarkEnd w:id="588"/>
    </w:p>
    <w:p w14:paraId="240FCD5F" w14:textId="77777777" w:rsidR="005C5C9B" w:rsidRPr="00CA34E3" w:rsidRDefault="00E32B86" w:rsidP="00CA34E3">
      <w:pPr>
        <w:pStyle w:val="1"/>
        <w:numPr>
          <w:ilvl w:val="2"/>
          <w:numId w:val="17"/>
        </w:numPr>
        <w:tabs>
          <w:tab w:val="left" w:pos="1740"/>
        </w:tabs>
        <w:ind w:left="300" w:firstLine="720"/>
        <w:jc w:val="both"/>
      </w:pPr>
      <w:bookmarkStart w:id="589" w:name="bookmark639"/>
      <w:bookmarkEnd w:id="589"/>
      <w:r w:rsidRPr="00CA34E3">
        <w:t>Определять программу развития Организации, содержание, формы и методы образовательной работы, корректировать учебный план, выбирать дополнительные образовательные программы, методические пособия.</w:t>
      </w:r>
    </w:p>
    <w:p w14:paraId="0D46737B" w14:textId="77777777" w:rsidR="005C5C9B" w:rsidRPr="00CA34E3" w:rsidRDefault="00E32B86" w:rsidP="00CA34E3">
      <w:pPr>
        <w:pStyle w:val="1"/>
        <w:numPr>
          <w:ilvl w:val="2"/>
          <w:numId w:val="17"/>
        </w:numPr>
        <w:tabs>
          <w:tab w:val="left" w:pos="1740"/>
        </w:tabs>
        <w:ind w:left="300" w:firstLine="720"/>
        <w:jc w:val="both"/>
      </w:pPr>
      <w:bookmarkStart w:id="590" w:name="bookmark640"/>
      <w:bookmarkEnd w:id="590"/>
      <w:r w:rsidRPr="00CA34E3">
        <w:t>Устанавливать режим работы Организации (расписание занятий, их сменность, продолжительность учебной недели и т.д.) в соответствии с Уставом.</w:t>
      </w:r>
    </w:p>
    <w:p w14:paraId="62C8F179" w14:textId="77777777" w:rsidR="005C5C9B" w:rsidRPr="00CA34E3" w:rsidRDefault="00E32B86" w:rsidP="00CA34E3">
      <w:pPr>
        <w:pStyle w:val="1"/>
        <w:numPr>
          <w:ilvl w:val="2"/>
          <w:numId w:val="17"/>
        </w:numPr>
        <w:tabs>
          <w:tab w:val="left" w:pos="1740"/>
        </w:tabs>
        <w:ind w:left="300" w:firstLine="720"/>
        <w:jc w:val="both"/>
      </w:pPr>
      <w:bookmarkStart w:id="591" w:name="bookmark641"/>
      <w:bookmarkEnd w:id="591"/>
      <w:r w:rsidRPr="00CA34E3">
        <w:t>Поощрять Обучающегося или применять меры дисциплинарного взыскания в соответствии с Уставом и Правилами внутреннего распорядка Организации.</w:t>
      </w:r>
    </w:p>
    <w:p w14:paraId="51E4AD36" w14:textId="77777777" w:rsidR="005C5C9B" w:rsidRPr="00CA34E3" w:rsidRDefault="00E32B86" w:rsidP="00CA34E3">
      <w:pPr>
        <w:pStyle w:val="1"/>
        <w:numPr>
          <w:ilvl w:val="2"/>
          <w:numId w:val="17"/>
        </w:numPr>
        <w:tabs>
          <w:tab w:val="left" w:pos="1740"/>
        </w:tabs>
        <w:ind w:left="300" w:firstLine="720"/>
        <w:jc w:val="both"/>
      </w:pPr>
      <w:bookmarkStart w:id="592" w:name="bookmark642"/>
      <w:bookmarkEnd w:id="592"/>
      <w:r w:rsidRPr="00CA34E3">
        <w:t>Привлекать Заказчика к ответственности в случае причинения Организации имущественного вреда по вине Обучающегося в соответствии с действующим законодательством.</w:t>
      </w:r>
    </w:p>
    <w:p w14:paraId="4CD5CCEE" w14:textId="77777777" w:rsidR="005C5C9B" w:rsidRPr="00CA34E3" w:rsidRDefault="00E32B86" w:rsidP="00CA34E3">
      <w:pPr>
        <w:pStyle w:val="24"/>
        <w:keepNext/>
        <w:keepLines/>
        <w:numPr>
          <w:ilvl w:val="1"/>
          <w:numId w:val="17"/>
        </w:numPr>
        <w:tabs>
          <w:tab w:val="left" w:pos="1542"/>
        </w:tabs>
        <w:spacing w:after="0"/>
        <w:ind w:left="1020"/>
        <w:jc w:val="left"/>
      </w:pPr>
      <w:bookmarkStart w:id="593" w:name="bookmark645"/>
      <w:bookmarkStart w:id="594" w:name="bookmark643"/>
      <w:bookmarkStart w:id="595" w:name="bookmark644"/>
      <w:bookmarkStart w:id="596" w:name="bookmark646"/>
      <w:bookmarkEnd w:id="593"/>
      <w:r w:rsidRPr="00CA34E3">
        <w:t>Заказчик (Обучающийся) обязан:</w:t>
      </w:r>
      <w:bookmarkEnd w:id="594"/>
      <w:bookmarkEnd w:id="595"/>
      <w:bookmarkEnd w:id="596"/>
    </w:p>
    <w:p w14:paraId="412397E9" w14:textId="77777777" w:rsidR="005C5C9B" w:rsidRPr="00CA34E3" w:rsidRDefault="00E32B86" w:rsidP="00CA34E3">
      <w:pPr>
        <w:pStyle w:val="1"/>
        <w:numPr>
          <w:ilvl w:val="2"/>
          <w:numId w:val="17"/>
        </w:numPr>
        <w:tabs>
          <w:tab w:val="left" w:pos="1740"/>
        </w:tabs>
        <w:ind w:left="300" w:firstLine="720"/>
        <w:jc w:val="both"/>
      </w:pPr>
      <w:bookmarkStart w:id="597" w:name="bookmark647"/>
      <w:bookmarkEnd w:id="597"/>
      <w:r w:rsidRPr="00CA34E3">
        <w:t>Соблюдать Правила внутреннего распорядка Организации и следовать Уставу Организации.</w:t>
      </w:r>
    </w:p>
    <w:p w14:paraId="0D878A22" w14:textId="77777777" w:rsidR="005C5C9B" w:rsidRPr="00CA34E3" w:rsidRDefault="00E32B86" w:rsidP="00CA34E3">
      <w:pPr>
        <w:pStyle w:val="1"/>
        <w:numPr>
          <w:ilvl w:val="2"/>
          <w:numId w:val="17"/>
        </w:numPr>
        <w:tabs>
          <w:tab w:val="left" w:pos="1740"/>
        </w:tabs>
        <w:ind w:left="300" w:firstLine="720"/>
        <w:jc w:val="both"/>
      </w:pPr>
      <w:bookmarkStart w:id="598" w:name="bookmark648"/>
      <w:bookmarkEnd w:id="598"/>
      <w:r w:rsidRPr="00CA34E3">
        <w:t>Обеспечивать посещение занятий в соответствии с утвержденным расписанием.</w:t>
      </w:r>
    </w:p>
    <w:p w14:paraId="23CAEE94" w14:textId="77777777" w:rsidR="005C5C9B" w:rsidRPr="00CA34E3" w:rsidRDefault="00E32B86" w:rsidP="00CA34E3">
      <w:pPr>
        <w:pStyle w:val="1"/>
        <w:numPr>
          <w:ilvl w:val="2"/>
          <w:numId w:val="17"/>
        </w:numPr>
        <w:tabs>
          <w:tab w:val="left" w:pos="1740"/>
        </w:tabs>
        <w:ind w:left="300" w:firstLine="720"/>
        <w:jc w:val="both"/>
      </w:pPr>
      <w:bookmarkStart w:id="599" w:name="bookmark649"/>
      <w:bookmarkEnd w:id="599"/>
      <w:r w:rsidRPr="00CA34E3">
        <w:t>Обеспечивать Обучающегося необходимыми средствами обучения по дополнительным общеобразовательным программам.</w:t>
      </w:r>
    </w:p>
    <w:p w14:paraId="3B2F6E65" w14:textId="77777777" w:rsidR="005C5C9B" w:rsidRPr="00CA34E3" w:rsidRDefault="00E32B86" w:rsidP="00CA34E3">
      <w:pPr>
        <w:pStyle w:val="1"/>
        <w:numPr>
          <w:ilvl w:val="2"/>
          <w:numId w:val="17"/>
        </w:numPr>
        <w:tabs>
          <w:tab w:val="left" w:pos="1740"/>
        </w:tabs>
        <w:ind w:left="300" w:firstLine="720"/>
        <w:jc w:val="both"/>
      </w:pPr>
      <w:bookmarkStart w:id="600" w:name="bookmark650"/>
      <w:bookmarkEnd w:id="600"/>
      <w:r w:rsidRPr="00CA34E3">
        <w:t>Своевременно информировать педагогических работников о болезни ребенка или возможном отсутствии.</w:t>
      </w:r>
    </w:p>
    <w:p w14:paraId="25AAEF3C" w14:textId="77777777" w:rsidR="005C5C9B" w:rsidRPr="00CA34E3" w:rsidRDefault="00E32B86" w:rsidP="00CA34E3">
      <w:pPr>
        <w:pStyle w:val="1"/>
        <w:numPr>
          <w:ilvl w:val="2"/>
          <w:numId w:val="17"/>
        </w:numPr>
        <w:tabs>
          <w:tab w:val="left" w:pos="1740"/>
        </w:tabs>
        <w:ind w:left="300" w:firstLine="720"/>
        <w:jc w:val="both"/>
      </w:pPr>
      <w:bookmarkStart w:id="601" w:name="bookmark651"/>
      <w:bookmarkEnd w:id="601"/>
      <w:r w:rsidRPr="00CA34E3">
        <w:t>Извещать педагогических работников о сопровождающих в Организацию и домой Обучающегося. В случае самостоятельного следования Обучающегося в Организацию и домой, ответственность за жизнь и здоровье ребенка во время следования его по маршруту несет Заказчик.</w:t>
      </w:r>
    </w:p>
    <w:p w14:paraId="29A8A2C5" w14:textId="77777777" w:rsidR="005C5C9B" w:rsidRPr="00CA34E3" w:rsidRDefault="00E32B86" w:rsidP="00CA34E3">
      <w:pPr>
        <w:pStyle w:val="24"/>
        <w:keepNext/>
        <w:keepLines/>
        <w:numPr>
          <w:ilvl w:val="1"/>
          <w:numId w:val="17"/>
        </w:numPr>
        <w:tabs>
          <w:tab w:val="left" w:pos="1701"/>
        </w:tabs>
        <w:spacing w:after="0"/>
        <w:ind w:left="709" w:firstLine="300"/>
        <w:jc w:val="both"/>
      </w:pPr>
      <w:bookmarkStart w:id="602" w:name="bookmark654"/>
      <w:bookmarkStart w:id="603" w:name="bookmark652"/>
      <w:bookmarkStart w:id="604" w:name="bookmark653"/>
      <w:bookmarkStart w:id="605" w:name="bookmark655"/>
      <w:bookmarkEnd w:id="602"/>
      <w:r w:rsidRPr="00CA34E3">
        <w:t>Заказчик (Обучающийся) вправе:</w:t>
      </w:r>
      <w:bookmarkEnd w:id="603"/>
      <w:bookmarkEnd w:id="604"/>
      <w:bookmarkEnd w:id="605"/>
    </w:p>
    <w:p w14:paraId="45792E77" w14:textId="77777777" w:rsidR="005C5C9B" w:rsidRPr="00CA34E3" w:rsidRDefault="00E32B86" w:rsidP="00CA34E3">
      <w:pPr>
        <w:pStyle w:val="1"/>
        <w:numPr>
          <w:ilvl w:val="2"/>
          <w:numId w:val="17"/>
        </w:numPr>
        <w:tabs>
          <w:tab w:val="left" w:pos="1740"/>
        </w:tabs>
        <w:ind w:left="300" w:firstLine="720"/>
        <w:jc w:val="both"/>
      </w:pPr>
      <w:bookmarkStart w:id="606" w:name="bookmark656"/>
      <w:bookmarkEnd w:id="606"/>
      <w:r w:rsidRPr="00CA34E3">
        <w:t>Знакомиться с дополнительными общеобразовательными программами, технологиями и формами обучения.</w:t>
      </w:r>
    </w:p>
    <w:p w14:paraId="54F86F55" w14:textId="77777777" w:rsidR="005C5C9B" w:rsidRPr="00CA34E3" w:rsidRDefault="00E32B86" w:rsidP="00CA34E3">
      <w:pPr>
        <w:pStyle w:val="1"/>
        <w:numPr>
          <w:ilvl w:val="2"/>
          <w:numId w:val="17"/>
        </w:numPr>
        <w:tabs>
          <w:tab w:val="left" w:pos="1740"/>
        </w:tabs>
        <w:ind w:left="300" w:firstLine="720"/>
        <w:jc w:val="both"/>
      </w:pPr>
      <w:bookmarkStart w:id="607" w:name="bookmark657"/>
      <w:bookmarkEnd w:id="607"/>
      <w:r w:rsidRPr="00CA34E3">
        <w:t>Требовать предоставление информации по вопросам организации образовательного процесса.</w:t>
      </w:r>
    </w:p>
    <w:p w14:paraId="59D4037E" w14:textId="77777777" w:rsidR="005C5C9B" w:rsidRPr="00CA34E3" w:rsidRDefault="00E32B86" w:rsidP="00CA34E3">
      <w:pPr>
        <w:pStyle w:val="1"/>
        <w:numPr>
          <w:ilvl w:val="2"/>
          <w:numId w:val="17"/>
        </w:numPr>
        <w:tabs>
          <w:tab w:val="left" w:pos="1740"/>
        </w:tabs>
        <w:ind w:left="1020" w:firstLine="0"/>
      </w:pPr>
      <w:bookmarkStart w:id="608" w:name="bookmark658"/>
      <w:bookmarkEnd w:id="608"/>
      <w:r w:rsidRPr="00CA34E3">
        <w:t>Участвовать в управлении Организацией в соответствии с ее Уставом.</w:t>
      </w:r>
    </w:p>
    <w:p w14:paraId="3596DD07" w14:textId="77777777" w:rsidR="005C5C9B" w:rsidRPr="00CA34E3" w:rsidRDefault="00E32B86" w:rsidP="00CA34E3">
      <w:pPr>
        <w:pStyle w:val="1"/>
        <w:numPr>
          <w:ilvl w:val="2"/>
          <w:numId w:val="17"/>
        </w:numPr>
        <w:tabs>
          <w:tab w:val="left" w:pos="1740"/>
        </w:tabs>
        <w:ind w:left="300" w:firstLine="720"/>
        <w:jc w:val="both"/>
      </w:pPr>
      <w:bookmarkStart w:id="609" w:name="bookmark659"/>
      <w:bookmarkEnd w:id="609"/>
      <w:r w:rsidRPr="00CA34E3">
        <w:t>Принимать участие в организации и проведении совместных мероприятий и праздников.</w:t>
      </w:r>
    </w:p>
    <w:p w14:paraId="77AA30BA" w14:textId="77777777" w:rsidR="005C5C9B" w:rsidRPr="00CA34E3" w:rsidRDefault="00E32B86" w:rsidP="00CA34E3">
      <w:pPr>
        <w:pStyle w:val="1"/>
        <w:numPr>
          <w:ilvl w:val="2"/>
          <w:numId w:val="17"/>
        </w:numPr>
        <w:tabs>
          <w:tab w:val="left" w:pos="1740"/>
        </w:tabs>
        <w:ind w:left="300" w:firstLine="720"/>
        <w:jc w:val="both"/>
      </w:pPr>
      <w:bookmarkStart w:id="610" w:name="bookmark660"/>
      <w:bookmarkEnd w:id="610"/>
      <w:r w:rsidRPr="00CA34E3">
        <w:t>Представлять письменное заявление о сохранении места в Организации на время отсутствия ребёнка по причинам санитарно-курортного лечения, карантина, отпуска, командировки, а также в иных случаях по согласованию с Исполнителем.</w:t>
      </w:r>
    </w:p>
    <w:p w14:paraId="571C51F2" w14:textId="77777777" w:rsidR="005C5C9B" w:rsidRPr="00CA34E3" w:rsidRDefault="00E32B86" w:rsidP="00CA34E3">
      <w:pPr>
        <w:pStyle w:val="24"/>
        <w:keepNext/>
        <w:keepLines/>
        <w:numPr>
          <w:ilvl w:val="0"/>
          <w:numId w:val="17"/>
        </w:numPr>
        <w:tabs>
          <w:tab w:val="left" w:pos="359"/>
        </w:tabs>
        <w:spacing w:after="0"/>
      </w:pPr>
      <w:bookmarkStart w:id="611" w:name="bookmark663"/>
      <w:bookmarkStart w:id="612" w:name="bookmark661"/>
      <w:bookmarkStart w:id="613" w:name="bookmark662"/>
      <w:bookmarkStart w:id="614" w:name="bookmark664"/>
      <w:bookmarkEnd w:id="611"/>
      <w:r w:rsidRPr="00CA34E3">
        <w:t>Вопросы персонифицированного финансирования</w:t>
      </w:r>
      <w:bookmarkEnd w:id="612"/>
      <w:bookmarkEnd w:id="613"/>
      <w:bookmarkEnd w:id="614"/>
    </w:p>
    <w:p w14:paraId="74808CD9" w14:textId="77777777" w:rsidR="005C5C9B" w:rsidRPr="00CA34E3" w:rsidRDefault="00E32B86" w:rsidP="00CA34E3">
      <w:pPr>
        <w:pStyle w:val="1"/>
        <w:numPr>
          <w:ilvl w:val="1"/>
          <w:numId w:val="17"/>
        </w:numPr>
        <w:tabs>
          <w:tab w:val="left" w:pos="1740"/>
          <w:tab w:val="left" w:leader="underscore" w:pos="8830"/>
        </w:tabs>
        <w:ind w:left="1020" w:firstLine="0"/>
        <w:jc w:val="both"/>
      </w:pPr>
      <w:bookmarkStart w:id="615" w:name="bookmark665"/>
      <w:bookmarkEnd w:id="615"/>
      <w:r w:rsidRPr="00CA34E3">
        <w:t>Номер сертификата дополнительного образования:</w:t>
      </w:r>
      <w:r w:rsidRPr="00CA34E3">
        <w:tab/>
      </w:r>
    </w:p>
    <w:p w14:paraId="02A85C2B" w14:textId="77777777" w:rsidR="005C5C9B" w:rsidRPr="00CA34E3" w:rsidRDefault="00E32B86" w:rsidP="00CA34E3">
      <w:pPr>
        <w:pStyle w:val="1"/>
        <w:numPr>
          <w:ilvl w:val="1"/>
          <w:numId w:val="17"/>
        </w:numPr>
        <w:tabs>
          <w:tab w:val="left" w:pos="1740"/>
        </w:tabs>
        <w:ind w:left="1020" w:firstLine="0"/>
        <w:jc w:val="both"/>
      </w:pPr>
      <w:bookmarkStart w:id="616" w:name="bookmark666"/>
      <w:bookmarkEnd w:id="616"/>
      <w:r w:rsidRPr="00CA34E3">
        <w:t>Срок освоения образовательной программы \ части образовательной</w:t>
      </w:r>
    </w:p>
    <w:p w14:paraId="0FE49080" w14:textId="77777777" w:rsidR="005C5C9B" w:rsidRPr="00CA34E3" w:rsidRDefault="00E32B86" w:rsidP="00CA34E3">
      <w:pPr>
        <w:pStyle w:val="1"/>
        <w:tabs>
          <w:tab w:val="left" w:leader="underscore" w:pos="3636"/>
        </w:tabs>
        <w:ind w:firstLine="300"/>
        <w:jc w:val="both"/>
      </w:pPr>
      <w:r w:rsidRPr="00CA34E3">
        <w:t>программы составляет</w:t>
      </w:r>
      <w:r w:rsidRPr="00CA34E3">
        <w:tab/>
        <w:t>часов.</w:t>
      </w:r>
    </w:p>
    <w:p w14:paraId="4E883ECA" w14:textId="77777777" w:rsidR="005C5C9B" w:rsidRPr="00CA34E3" w:rsidRDefault="00E32B86" w:rsidP="00CA34E3">
      <w:pPr>
        <w:pStyle w:val="1"/>
        <w:numPr>
          <w:ilvl w:val="1"/>
          <w:numId w:val="17"/>
        </w:numPr>
        <w:tabs>
          <w:tab w:val="left" w:pos="1740"/>
          <w:tab w:val="left" w:pos="4447"/>
          <w:tab w:val="left" w:pos="4922"/>
          <w:tab w:val="left" w:leader="underscore" w:pos="5791"/>
        </w:tabs>
        <w:ind w:left="1020" w:firstLine="0"/>
        <w:jc w:val="both"/>
      </w:pPr>
      <w:bookmarkStart w:id="617" w:name="bookmark667"/>
      <w:bookmarkEnd w:id="617"/>
      <w:r w:rsidRPr="00CA34E3">
        <w:t>Дата начала обучения:</w:t>
      </w:r>
      <w:r w:rsidRPr="00CA34E3">
        <w:tab/>
      </w:r>
      <w:r w:rsidRPr="00CA34E3">
        <w:rPr>
          <w:u w:val="single"/>
        </w:rPr>
        <w:t>/</w:t>
      </w:r>
      <w:r w:rsidRPr="00CA34E3">
        <w:rPr>
          <w:u w:val="single"/>
        </w:rPr>
        <w:tab/>
        <w:t>/</w:t>
      </w:r>
      <w:r w:rsidRPr="00CA34E3">
        <w:tab/>
      </w:r>
    </w:p>
    <w:p w14:paraId="5BDDB661" w14:textId="77777777" w:rsidR="005C5C9B" w:rsidRPr="00CA34E3" w:rsidRDefault="00E32B86" w:rsidP="00CA34E3">
      <w:pPr>
        <w:pStyle w:val="1"/>
        <w:numPr>
          <w:ilvl w:val="1"/>
          <w:numId w:val="17"/>
        </w:numPr>
        <w:tabs>
          <w:tab w:val="left" w:pos="1740"/>
          <w:tab w:val="left" w:leader="underscore" w:pos="4922"/>
          <w:tab w:val="left" w:pos="5345"/>
          <w:tab w:val="left" w:leader="underscore" w:pos="6310"/>
        </w:tabs>
        <w:ind w:left="1020" w:firstLine="0"/>
        <w:jc w:val="both"/>
      </w:pPr>
      <w:bookmarkStart w:id="618" w:name="bookmark668"/>
      <w:bookmarkEnd w:id="618"/>
      <w:r w:rsidRPr="00CA34E3">
        <w:t>Дата завершения обучения:</w:t>
      </w:r>
      <w:r w:rsidRPr="00CA34E3">
        <w:tab/>
        <w:t>/</w:t>
      </w:r>
      <w:r w:rsidRPr="00CA34E3">
        <w:tab/>
      </w:r>
      <w:r w:rsidRPr="00CA34E3">
        <w:rPr>
          <w:u w:val="single"/>
        </w:rPr>
        <w:t>/</w:t>
      </w:r>
      <w:r w:rsidRPr="00CA34E3">
        <w:tab/>
      </w:r>
    </w:p>
    <w:p w14:paraId="63AA8FC3" w14:textId="77777777" w:rsidR="005C5C9B" w:rsidRPr="00CA34E3" w:rsidRDefault="00E32B86" w:rsidP="00CA34E3">
      <w:pPr>
        <w:pStyle w:val="1"/>
        <w:numPr>
          <w:ilvl w:val="1"/>
          <w:numId w:val="17"/>
        </w:numPr>
        <w:tabs>
          <w:tab w:val="left" w:pos="1740"/>
        </w:tabs>
        <w:ind w:left="1020" w:firstLine="0"/>
        <w:jc w:val="both"/>
      </w:pPr>
      <w:bookmarkStart w:id="619" w:name="bookmark669"/>
      <w:bookmarkEnd w:id="619"/>
      <w:r w:rsidRPr="00CA34E3">
        <w:t>Стоимость образовательной услуги за период с даты начала обучения до даты</w:t>
      </w:r>
    </w:p>
    <w:p w14:paraId="215A1497" w14:textId="77777777" w:rsidR="005C5C9B" w:rsidRPr="00CA34E3" w:rsidRDefault="00E32B86" w:rsidP="00CA34E3">
      <w:pPr>
        <w:pStyle w:val="1"/>
        <w:tabs>
          <w:tab w:val="left" w:leader="underscore" w:pos="5345"/>
        </w:tabs>
        <w:ind w:firstLine="300"/>
        <w:jc w:val="both"/>
      </w:pPr>
      <w:r w:rsidRPr="00CA34E3">
        <w:t>завершения обучения составляет</w:t>
      </w:r>
      <w:r w:rsidRPr="00CA34E3">
        <w:tab/>
        <w:t>.</w:t>
      </w:r>
    </w:p>
    <w:p w14:paraId="17D4BC26" w14:textId="77777777" w:rsidR="005C5C9B" w:rsidRPr="00CA34E3" w:rsidRDefault="00E32B86" w:rsidP="00AF62A8">
      <w:pPr>
        <w:pStyle w:val="1"/>
        <w:numPr>
          <w:ilvl w:val="1"/>
          <w:numId w:val="17"/>
        </w:numPr>
        <w:tabs>
          <w:tab w:val="left" w:pos="1740"/>
        </w:tabs>
        <w:ind w:left="300" w:firstLine="720"/>
        <w:jc w:val="both"/>
      </w:pPr>
      <w:bookmarkStart w:id="620" w:name="bookmark670"/>
      <w:bookmarkEnd w:id="620"/>
      <w:r w:rsidRPr="00CA34E3">
        <w:t xml:space="preserve">Оказание Исполнителем образовательной услуги является для обучающегося бесплатным, и оплачивается из бюджета муниципального образования субъекта Российской </w:t>
      </w:r>
      <w:r w:rsidRPr="00CA34E3">
        <w:lastRenderedPageBreak/>
        <w:t>Федерации в установленном нормативными правовыми актами порядке на основании предоставляемого Заказчиком сертификата персонифицированного финансирования Обучающегося.</w:t>
      </w:r>
    </w:p>
    <w:p w14:paraId="5742C8BB" w14:textId="77777777" w:rsidR="005C5C9B" w:rsidRPr="00CA34E3" w:rsidRDefault="00E32B86" w:rsidP="00CA34E3">
      <w:pPr>
        <w:pStyle w:val="1"/>
        <w:numPr>
          <w:ilvl w:val="1"/>
          <w:numId w:val="17"/>
        </w:numPr>
        <w:tabs>
          <w:tab w:val="left" w:pos="1740"/>
          <w:tab w:val="left" w:pos="3247"/>
          <w:tab w:val="left" w:pos="5095"/>
          <w:tab w:val="left" w:pos="8100"/>
        </w:tabs>
        <w:ind w:left="1020" w:firstLine="0"/>
        <w:jc w:val="both"/>
      </w:pPr>
      <w:bookmarkStart w:id="621" w:name="bookmark671"/>
      <w:bookmarkEnd w:id="621"/>
      <w:r w:rsidRPr="00CA34E3">
        <w:t>Средства</w:t>
      </w:r>
      <w:r w:rsidRPr="00CA34E3">
        <w:tab/>
        <w:t>сертификата</w:t>
      </w:r>
      <w:r w:rsidRPr="00CA34E3">
        <w:tab/>
        <w:t>персонифицированного</w:t>
      </w:r>
      <w:r w:rsidRPr="00CA34E3">
        <w:tab/>
        <w:t>финансирования</w:t>
      </w:r>
    </w:p>
    <w:p w14:paraId="381BA05A" w14:textId="77777777" w:rsidR="005C5C9B" w:rsidRPr="00CA34E3" w:rsidRDefault="00E32B86" w:rsidP="00CA34E3">
      <w:pPr>
        <w:pStyle w:val="1"/>
        <w:ind w:left="300" w:firstLine="0"/>
        <w:jc w:val="both"/>
      </w:pPr>
      <w:r w:rsidRPr="00CA34E3">
        <w:t>Обучающегося списываются с указанного сертификата в установленном нормативными правовыми актами порядке ежемесячно в случае, если на 1-е число месяца настоящий Договор не был расторгнут.</w:t>
      </w:r>
    </w:p>
    <w:p w14:paraId="16E35E2F" w14:textId="77777777" w:rsidR="005C5C9B" w:rsidRPr="00CA34E3" w:rsidRDefault="00E32B86" w:rsidP="00CA34E3">
      <w:pPr>
        <w:pStyle w:val="1"/>
        <w:numPr>
          <w:ilvl w:val="1"/>
          <w:numId w:val="17"/>
        </w:numPr>
        <w:tabs>
          <w:tab w:val="left" w:pos="1740"/>
        </w:tabs>
        <w:ind w:left="300" w:firstLine="720"/>
        <w:jc w:val="both"/>
      </w:pPr>
      <w:bookmarkStart w:id="622" w:name="bookmark672"/>
      <w:bookmarkEnd w:id="622"/>
      <w:r w:rsidRPr="00CA34E3">
        <w:t>Образовательная услуга признается оказанной в полном объеме в случае фактической реализации образовательной программы в установленном объеме в группе, независимо от числа фактических посещений обучающимся занятий в соответствующем месяце.</w:t>
      </w:r>
    </w:p>
    <w:p w14:paraId="2BA10179" w14:textId="77777777" w:rsidR="005C5C9B" w:rsidRPr="00CA34E3" w:rsidRDefault="00E32B86" w:rsidP="00CA34E3">
      <w:pPr>
        <w:pStyle w:val="24"/>
        <w:keepNext/>
        <w:keepLines/>
        <w:numPr>
          <w:ilvl w:val="0"/>
          <w:numId w:val="17"/>
        </w:numPr>
        <w:tabs>
          <w:tab w:val="left" w:pos="1225"/>
        </w:tabs>
        <w:spacing w:after="0"/>
        <w:ind w:left="2280" w:hanging="1420"/>
        <w:jc w:val="left"/>
      </w:pPr>
      <w:bookmarkStart w:id="623" w:name="bookmark675"/>
      <w:bookmarkStart w:id="624" w:name="bookmark673"/>
      <w:bookmarkStart w:id="625" w:name="bookmark674"/>
      <w:bookmarkStart w:id="626" w:name="bookmark676"/>
      <w:bookmarkEnd w:id="623"/>
      <w:r w:rsidRPr="00CA34E3">
        <w:t>Ответственность Сторон за неисполнение или ненадлежащее исполнение обязательств по договору, порядок разрешения споров</w:t>
      </w:r>
      <w:bookmarkEnd w:id="624"/>
      <w:bookmarkEnd w:id="625"/>
      <w:bookmarkEnd w:id="626"/>
    </w:p>
    <w:p w14:paraId="5AC254F9" w14:textId="77777777" w:rsidR="005C5C9B" w:rsidRPr="00CA34E3" w:rsidRDefault="00E32B86" w:rsidP="00CA34E3">
      <w:pPr>
        <w:pStyle w:val="1"/>
        <w:numPr>
          <w:ilvl w:val="1"/>
          <w:numId w:val="17"/>
        </w:numPr>
        <w:tabs>
          <w:tab w:val="left" w:pos="1740"/>
        </w:tabs>
        <w:ind w:left="300" w:firstLine="720"/>
        <w:jc w:val="both"/>
      </w:pPr>
      <w:bookmarkStart w:id="627" w:name="bookmark677"/>
      <w:bookmarkEnd w:id="627"/>
      <w:r w:rsidRPr="00CA34E3">
        <w:t>За неисполнение либо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14:paraId="6C42C260" w14:textId="77777777" w:rsidR="005C5C9B" w:rsidRPr="00CA34E3" w:rsidRDefault="00E32B86" w:rsidP="00CA34E3">
      <w:pPr>
        <w:pStyle w:val="1"/>
        <w:numPr>
          <w:ilvl w:val="1"/>
          <w:numId w:val="17"/>
        </w:numPr>
        <w:tabs>
          <w:tab w:val="left" w:pos="1740"/>
        </w:tabs>
        <w:ind w:left="300" w:firstLine="720"/>
        <w:jc w:val="both"/>
      </w:pPr>
      <w:bookmarkStart w:id="628" w:name="bookmark678"/>
      <w:bookmarkEnd w:id="628"/>
      <w:r w:rsidRPr="00CA34E3">
        <w:t>Все споры между Исполнителем и Заказчиком решаются путем переговоров, а в случае невозможности достижения договоренности - в судебном порядке в соответствии с законодательством Российской Федерации.</w:t>
      </w:r>
    </w:p>
    <w:p w14:paraId="5827C89F" w14:textId="77777777" w:rsidR="005C5C9B" w:rsidRPr="00CA34E3" w:rsidRDefault="00E32B86" w:rsidP="00CA34E3">
      <w:pPr>
        <w:pStyle w:val="24"/>
        <w:keepNext/>
        <w:keepLines/>
        <w:numPr>
          <w:ilvl w:val="0"/>
          <w:numId w:val="17"/>
        </w:numPr>
        <w:tabs>
          <w:tab w:val="left" w:pos="355"/>
        </w:tabs>
        <w:spacing w:after="0"/>
      </w:pPr>
      <w:bookmarkStart w:id="629" w:name="bookmark681"/>
      <w:bookmarkStart w:id="630" w:name="bookmark679"/>
      <w:bookmarkStart w:id="631" w:name="bookmark680"/>
      <w:bookmarkStart w:id="632" w:name="bookmark682"/>
      <w:bookmarkEnd w:id="629"/>
      <w:r w:rsidRPr="00CA34E3">
        <w:t>Основания изменения и расторжения договора</w:t>
      </w:r>
      <w:bookmarkEnd w:id="630"/>
      <w:bookmarkEnd w:id="631"/>
      <w:bookmarkEnd w:id="632"/>
    </w:p>
    <w:p w14:paraId="09485D66" w14:textId="77777777" w:rsidR="005C5C9B" w:rsidRPr="00CA34E3" w:rsidRDefault="00E32B86" w:rsidP="00CA34E3">
      <w:pPr>
        <w:pStyle w:val="1"/>
        <w:numPr>
          <w:ilvl w:val="1"/>
          <w:numId w:val="17"/>
        </w:numPr>
        <w:tabs>
          <w:tab w:val="left" w:pos="1740"/>
        </w:tabs>
        <w:ind w:left="300" w:firstLine="720"/>
        <w:jc w:val="both"/>
      </w:pPr>
      <w:bookmarkStart w:id="633" w:name="bookmark683"/>
      <w:bookmarkEnd w:id="633"/>
      <w:r w:rsidRPr="00CA34E3">
        <w:t>Условия, на которых заключен настоящий Договор, могут быть изменены либо по соглашению сторон, либо в соответствии с законодательством Российской Федерации.</w:t>
      </w:r>
    </w:p>
    <w:p w14:paraId="3833B92B" w14:textId="77777777" w:rsidR="005C5C9B" w:rsidRPr="00CA34E3" w:rsidRDefault="00E32B86" w:rsidP="00CA34E3">
      <w:pPr>
        <w:pStyle w:val="1"/>
        <w:numPr>
          <w:ilvl w:val="1"/>
          <w:numId w:val="17"/>
        </w:numPr>
        <w:tabs>
          <w:tab w:val="left" w:pos="1740"/>
        </w:tabs>
        <w:ind w:left="300" w:firstLine="720"/>
        <w:jc w:val="both"/>
      </w:pPr>
      <w:bookmarkStart w:id="634" w:name="bookmark684"/>
      <w:bookmarkEnd w:id="634"/>
      <w:r w:rsidRPr="00CA34E3">
        <w:t>Настоящий Договор может быть расторгнут по соглашению Сторон. По инициативе Исполнителя Договор может быть расторгнут по основаниям, предусмотренным действующим законодательством Российской Федерации.</w:t>
      </w:r>
    </w:p>
    <w:p w14:paraId="3353796B" w14:textId="77777777" w:rsidR="005C5C9B" w:rsidRPr="00CA34E3" w:rsidRDefault="00E32B86" w:rsidP="00CA34E3">
      <w:pPr>
        <w:pStyle w:val="1"/>
        <w:numPr>
          <w:ilvl w:val="1"/>
          <w:numId w:val="17"/>
        </w:numPr>
        <w:tabs>
          <w:tab w:val="left" w:pos="1740"/>
        </w:tabs>
        <w:ind w:left="300" w:firstLine="720"/>
        <w:jc w:val="both"/>
      </w:pPr>
      <w:bookmarkStart w:id="635" w:name="bookmark685"/>
      <w:bookmarkEnd w:id="635"/>
      <w:r w:rsidRPr="00CA34E3">
        <w:t>По инициативе Организации Договор может быть расторгнут в следующих случаях:</w:t>
      </w:r>
    </w:p>
    <w:p w14:paraId="2465CCB3" w14:textId="77777777" w:rsidR="005C5C9B" w:rsidRPr="00CA34E3" w:rsidRDefault="00E32B86" w:rsidP="00CA34E3">
      <w:pPr>
        <w:pStyle w:val="1"/>
        <w:numPr>
          <w:ilvl w:val="2"/>
          <w:numId w:val="17"/>
        </w:numPr>
        <w:tabs>
          <w:tab w:val="left" w:pos="1740"/>
        </w:tabs>
        <w:ind w:left="1020" w:firstLine="0"/>
        <w:jc w:val="both"/>
      </w:pPr>
      <w:bookmarkStart w:id="636" w:name="bookmark686"/>
      <w:bookmarkEnd w:id="636"/>
      <w:r w:rsidRPr="00CA34E3">
        <w:t>отсутствие медицинского документа о состоянии здоровья обучающегося;</w:t>
      </w:r>
    </w:p>
    <w:p w14:paraId="706AA5CC" w14:textId="77777777" w:rsidR="005C5C9B" w:rsidRPr="00CA34E3" w:rsidRDefault="00E32B86" w:rsidP="00CA34E3">
      <w:pPr>
        <w:pStyle w:val="1"/>
        <w:numPr>
          <w:ilvl w:val="2"/>
          <w:numId w:val="17"/>
        </w:numPr>
        <w:tabs>
          <w:tab w:val="left" w:pos="1740"/>
        </w:tabs>
        <w:ind w:left="1020" w:firstLine="0"/>
        <w:jc w:val="both"/>
      </w:pPr>
      <w:bookmarkStart w:id="637" w:name="bookmark687"/>
      <w:bookmarkEnd w:id="637"/>
      <w:r w:rsidRPr="00CA34E3">
        <w:t>невыполнение учебного плана обучающимся;</w:t>
      </w:r>
    </w:p>
    <w:p w14:paraId="46677AD8" w14:textId="77777777" w:rsidR="005C5C9B" w:rsidRPr="00CA34E3" w:rsidRDefault="00E32B86" w:rsidP="00CA34E3">
      <w:pPr>
        <w:pStyle w:val="1"/>
        <w:numPr>
          <w:ilvl w:val="2"/>
          <w:numId w:val="17"/>
        </w:numPr>
        <w:tabs>
          <w:tab w:val="left" w:pos="1740"/>
        </w:tabs>
        <w:ind w:left="1020" w:firstLine="0"/>
        <w:jc w:val="both"/>
      </w:pPr>
      <w:bookmarkStart w:id="638" w:name="bookmark688"/>
      <w:bookmarkEnd w:id="638"/>
      <w:r w:rsidRPr="00CA34E3">
        <w:t>окончание полного курса освоения образовательной программы;</w:t>
      </w:r>
    </w:p>
    <w:p w14:paraId="0AE09480" w14:textId="77777777" w:rsidR="005C5C9B" w:rsidRPr="00CA34E3" w:rsidRDefault="00E32B86" w:rsidP="00CA34E3">
      <w:pPr>
        <w:pStyle w:val="1"/>
        <w:numPr>
          <w:ilvl w:val="2"/>
          <w:numId w:val="17"/>
        </w:numPr>
        <w:tabs>
          <w:tab w:val="left" w:pos="1740"/>
        </w:tabs>
        <w:ind w:left="300" w:firstLine="720"/>
        <w:jc w:val="both"/>
      </w:pPr>
      <w:bookmarkStart w:id="639" w:name="bookmark689"/>
      <w:bookmarkEnd w:id="639"/>
      <w:r w:rsidRPr="00CA34E3">
        <w:t>наличие медицинского заключения, исключающего возможность дальнейшего продолжения обучения в Организации;</w:t>
      </w:r>
    </w:p>
    <w:p w14:paraId="64ADB8C8" w14:textId="77777777" w:rsidR="005C5C9B" w:rsidRPr="00CA34E3" w:rsidRDefault="00E32B86" w:rsidP="00CA34E3">
      <w:pPr>
        <w:pStyle w:val="1"/>
        <w:numPr>
          <w:ilvl w:val="2"/>
          <w:numId w:val="17"/>
        </w:numPr>
        <w:tabs>
          <w:tab w:val="left" w:pos="1740"/>
        </w:tabs>
        <w:ind w:left="1020" w:firstLine="0"/>
        <w:jc w:val="both"/>
      </w:pPr>
      <w:bookmarkStart w:id="640" w:name="bookmark690"/>
      <w:bookmarkEnd w:id="640"/>
      <w:r w:rsidRPr="00CA34E3">
        <w:t>нарушение Правил внутреннего распорядка Организации;</w:t>
      </w:r>
    </w:p>
    <w:p w14:paraId="7796B907" w14:textId="77777777" w:rsidR="005C5C9B" w:rsidRPr="00CA34E3" w:rsidRDefault="00E32B86" w:rsidP="00CA34E3">
      <w:pPr>
        <w:pStyle w:val="1"/>
        <w:numPr>
          <w:ilvl w:val="2"/>
          <w:numId w:val="17"/>
        </w:numPr>
        <w:tabs>
          <w:tab w:val="left" w:pos="1740"/>
        </w:tabs>
        <w:ind w:left="300" w:firstLine="720"/>
        <w:jc w:val="both"/>
      </w:pPr>
      <w:bookmarkStart w:id="641" w:name="bookmark691"/>
      <w:bookmarkEnd w:id="641"/>
      <w:r w:rsidRPr="00CA34E3">
        <w:t>совершение противоправных действий и неоднократные нарушения Устава Организации.</w:t>
      </w:r>
    </w:p>
    <w:p w14:paraId="6C4542B8" w14:textId="77777777" w:rsidR="005C5C9B" w:rsidRPr="00CA34E3" w:rsidRDefault="00E32B86" w:rsidP="00CA34E3">
      <w:pPr>
        <w:pStyle w:val="1"/>
        <w:numPr>
          <w:ilvl w:val="1"/>
          <w:numId w:val="17"/>
        </w:numPr>
        <w:tabs>
          <w:tab w:val="left" w:pos="1740"/>
        </w:tabs>
        <w:ind w:left="300" w:firstLine="720"/>
        <w:jc w:val="both"/>
      </w:pPr>
      <w:bookmarkStart w:id="642" w:name="bookmark692"/>
      <w:bookmarkEnd w:id="642"/>
      <w:r w:rsidRPr="00CA34E3">
        <w:t>Вносимые изменения и дополнения в условия Договора рассматриваются сторонами в недельный срок и оформляются дополнительным соглашением.</w:t>
      </w:r>
    </w:p>
    <w:p w14:paraId="381D6C61" w14:textId="77777777" w:rsidR="005C5C9B" w:rsidRPr="00CA34E3" w:rsidRDefault="00E32B86" w:rsidP="00CA34E3">
      <w:pPr>
        <w:pStyle w:val="1"/>
        <w:numPr>
          <w:ilvl w:val="1"/>
          <w:numId w:val="17"/>
        </w:numPr>
        <w:tabs>
          <w:tab w:val="left" w:pos="1740"/>
        </w:tabs>
        <w:ind w:left="300" w:firstLine="720"/>
        <w:jc w:val="both"/>
      </w:pPr>
      <w:bookmarkStart w:id="643" w:name="bookmark693"/>
      <w:bookmarkEnd w:id="643"/>
      <w:r w:rsidRPr="00CA34E3">
        <w:t>При возникновении обстоятельств, препятствующих продолжению оказания образовательной услуги в очной форме, образовательные услуги по настоящему Договору могут быть оказаны в дистанционной форме в случае, если отсутствует отказ Заказчика в письменной форме, и договор об образовании не расторгнут в соответствии с пунктом 105 Правил персонифицированного финансирования субъекта Российской Федерации.</w:t>
      </w:r>
    </w:p>
    <w:p w14:paraId="5BD38F7E" w14:textId="77777777" w:rsidR="005C5C9B" w:rsidRPr="00CA34E3" w:rsidRDefault="00E32B86" w:rsidP="00714357">
      <w:pPr>
        <w:pStyle w:val="1"/>
        <w:numPr>
          <w:ilvl w:val="1"/>
          <w:numId w:val="17"/>
        </w:numPr>
        <w:tabs>
          <w:tab w:val="left" w:pos="1740"/>
        </w:tabs>
        <w:ind w:left="300" w:right="59" w:firstLine="693"/>
        <w:jc w:val="both"/>
      </w:pPr>
      <w:bookmarkStart w:id="644" w:name="bookmark694"/>
      <w:bookmarkEnd w:id="644"/>
      <w:r w:rsidRPr="00CA34E3">
        <w:t>По окончании срока действия договора об образовании действие такого договора продлевается до момента окончания периода обучения по дополнительной общеобразовательной программе, но не более чем до окончания периода реализации</w:t>
      </w:r>
      <w:r w:rsidR="00495823">
        <w:t xml:space="preserve"> </w:t>
      </w:r>
      <w:r w:rsidRPr="00CA34E3">
        <w:t xml:space="preserve">программы персонифицированного финансирования, в соответствии с которой определен номинал сертификата персонифицированного финансирования, и одновременно не более чем до достижения обучающимся - участником системы персонифицированного финансирования 18 лет, в случае, если договор об образовании не расторгнут в соответствии с пунктом 105 Правил персонифицированного финансирования субъекта Российской Федерации по состоянию на 20 </w:t>
      </w:r>
      <w:r w:rsidRPr="00CA34E3">
        <w:lastRenderedPageBreak/>
        <w:t>день до момента окончания срока действия договора об образовании.</w:t>
      </w:r>
    </w:p>
    <w:p w14:paraId="5E34AED6" w14:textId="77777777" w:rsidR="005C5C9B" w:rsidRPr="00CA34E3" w:rsidRDefault="00E32B86" w:rsidP="00CA34E3">
      <w:pPr>
        <w:pStyle w:val="24"/>
        <w:keepNext/>
        <w:keepLines/>
        <w:numPr>
          <w:ilvl w:val="0"/>
          <w:numId w:val="17"/>
        </w:numPr>
        <w:tabs>
          <w:tab w:val="left" w:pos="567"/>
        </w:tabs>
        <w:spacing w:after="0"/>
        <w:ind w:left="300" w:right="59" w:hanging="16"/>
      </w:pPr>
      <w:bookmarkStart w:id="645" w:name="bookmark697"/>
      <w:bookmarkStart w:id="646" w:name="bookmark695"/>
      <w:bookmarkStart w:id="647" w:name="bookmark696"/>
      <w:bookmarkStart w:id="648" w:name="bookmark698"/>
      <w:bookmarkEnd w:id="645"/>
      <w:r w:rsidRPr="00CA34E3">
        <w:t>Заключительные положения</w:t>
      </w:r>
      <w:bookmarkEnd w:id="646"/>
      <w:bookmarkEnd w:id="647"/>
      <w:bookmarkEnd w:id="648"/>
    </w:p>
    <w:p w14:paraId="26242E52" w14:textId="77777777" w:rsidR="005C5C9B" w:rsidRPr="00CA34E3" w:rsidRDefault="00E32B86" w:rsidP="00CA34E3">
      <w:pPr>
        <w:pStyle w:val="1"/>
        <w:numPr>
          <w:ilvl w:val="1"/>
          <w:numId w:val="17"/>
        </w:numPr>
        <w:tabs>
          <w:tab w:val="left" w:pos="1738"/>
        </w:tabs>
        <w:ind w:left="300" w:firstLine="693"/>
        <w:jc w:val="both"/>
      </w:pPr>
      <w:bookmarkStart w:id="649" w:name="bookmark699"/>
      <w:bookmarkEnd w:id="649"/>
      <w:r w:rsidRPr="00CA34E3">
        <w:t>Настоящий Договор может быть заключен как в бумажной,</w:t>
      </w:r>
      <w:r w:rsidR="00AA2980" w:rsidRPr="00CA34E3">
        <w:t xml:space="preserve"> </w:t>
      </w:r>
      <w:r w:rsidRPr="00CA34E3">
        <w:t>так и в электронной формах и подписан уполномоченным представителем Заказчика, в том числе</w:t>
      </w:r>
      <w:r w:rsidRPr="00CA34E3">
        <w:tab/>
        <w:t>простой</w:t>
      </w:r>
      <w:r w:rsidR="00AA2980" w:rsidRPr="00CA34E3">
        <w:t xml:space="preserve"> э</w:t>
      </w:r>
      <w:r w:rsidRPr="00CA34E3">
        <w:t>лектронной</w:t>
      </w:r>
      <w:r w:rsidRPr="00CA34E3">
        <w:tab/>
        <w:t>подписью</w:t>
      </w:r>
      <w:r w:rsidRPr="00CA34E3">
        <w:tab/>
        <w:t>посредством</w:t>
      </w:r>
      <w:r w:rsidRPr="00CA34E3">
        <w:tab/>
        <w:t>информационно</w:t>
      </w:r>
      <w:r w:rsidRPr="00CA34E3">
        <w:softHyphen/>
      </w:r>
      <w:r w:rsidR="00AA2980" w:rsidRPr="00CA34E3">
        <w:t xml:space="preserve"> </w:t>
      </w:r>
      <w:r w:rsidRPr="00CA34E3">
        <w:t>телекоммуникационных сетей общего пользования и ИС «Навигатор».</w:t>
      </w:r>
    </w:p>
    <w:p w14:paraId="5511CCD0" w14:textId="77777777" w:rsidR="005C5C9B" w:rsidRPr="00CA34E3" w:rsidRDefault="00E32B86" w:rsidP="00CA34E3">
      <w:pPr>
        <w:pStyle w:val="1"/>
        <w:numPr>
          <w:ilvl w:val="1"/>
          <w:numId w:val="17"/>
        </w:numPr>
        <w:tabs>
          <w:tab w:val="left" w:pos="1738"/>
        </w:tabs>
        <w:ind w:left="300" w:firstLine="720"/>
        <w:jc w:val="both"/>
      </w:pPr>
      <w:bookmarkStart w:id="650" w:name="bookmark700"/>
      <w:bookmarkEnd w:id="650"/>
      <w:r w:rsidRPr="00CA34E3">
        <w:t>Сведения, указанные в настоящем Договоре, соответствуют информации, размещенной на официальном сайте Организации в сети «Интернет».</w:t>
      </w:r>
    </w:p>
    <w:p w14:paraId="26EB3D47" w14:textId="77777777" w:rsidR="005C5C9B" w:rsidRPr="00CA34E3" w:rsidRDefault="00E32B86" w:rsidP="00CA34E3">
      <w:pPr>
        <w:pStyle w:val="1"/>
        <w:numPr>
          <w:ilvl w:val="1"/>
          <w:numId w:val="17"/>
        </w:numPr>
        <w:tabs>
          <w:tab w:val="left" w:pos="1738"/>
        </w:tabs>
        <w:ind w:left="300" w:firstLine="720"/>
        <w:jc w:val="both"/>
      </w:pPr>
      <w:bookmarkStart w:id="651" w:name="bookmark701"/>
      <w:bookmarkEnd w:id="651"/>
      <w:r w:rsidRPr="00CA34E3">
        <w:t>Под периодом предоставления образовательных услуг (периодом обучения) понимается промежуток времени с даты издания приказа о зачислении Обучающегося в Организацию, до даты издания приказа об окончании обучения или отчисления из его из Организации.</w:t>
      </w:r>
    </w:p>
    <w:p w14:paraId="299A8DFB" w14:textId="77777777" w:rsidR="005C5C9B" w:rsidRPr="00CA34E3" w:rsidRDefault="00E32B86" w:rsidP="00CA34E3">
      <w:pPr>
        <w:pStyle w:val="1"/>
        <w:numPr>
          <w:ilvl w:val="1"/>
          <w:numId w:val="17"/>
        </w:numPr>
        <w:tabs>
          <w:tab w:val="left" w:pos="1738"/>
        </w:tabs>
        <w:ind w:left="300" w:firstLine="720"/>
        <w:jc w:val="both"/>
      </w:pPr>
      <w:bookmarkStart w:id="652" w:name="bookmark702"/>
      <w:bookmarkEnd w:id="652"/>
      <w:r w:rsidRPr="00CA34E3">
        <w:t>Стороны по взаимному согласию вправе дополнить настоящий Договор иными условиями. Изменения и дополнения настоящего Договора могут производиться как в бумажной, так и в электронной формах и подписываться уполномоченными представителями Сторон, в том числе простой электронной подписью посредством информационно-телекоммуникационных сетей общего пользования и ИС «Навигатор».</w:t>
      </w:r>
    </w:p>
    <w:p w14:paraId="2945B113" w14:textId="77777777" w:rsidR="005C5C9B" w:rsidRPr="00CA34E3" w:rsidRDefault="00E32B86" w:rsidP="00CA34E3">
      <w:pPr>
        <w:pStyle w:val="1"/>
        <w:numPr>
          <w:ilvl w:val="1"/>
          <w:numId w:val="17"/>
        </w:numPr>
        <w:tabs>
          <w:tab w:val="left" w:pos="1738"/>
        </w:tabs>
        <w:ind w:left="300" w:firstLine="720"/>
        <w:jc w:val="both"/>
      </w:pPr>
      <w:bookmarkStart w:id="653" w:name="bookmark703"/>
      <w:bookmarkEnd w:id="653"/>
      <w:r w:rsidRPr="00CA34E3">
        <w:t>Настоящий Договор составлен в 2-х экземплярах, по одному для каждой из сторон. Оба экземпляра имеют одинаковую юридическую силу.</w:t>
      </w:r>
    </w:p>
    <w:p w14:paraId="71A6E60A" w14:textId="77777777" w:rsidR="005C5C9B" w:rsidRPr="00CA34E3" w:rsidRDefault="00E32B86" w:rsidP="00CA34E3">
      <w:pPr>
        <w:pStyle w:val="1"/>
        <w:numPr>
          <w:ilvl w:val="1"/>
          <w:numId w:val="17"/>
        </w:numPr>
        <w:tabs>
          <w:tab w:val="left" w:pos="1738"/>
        </w:tabs>
        <w:ind w:left="1020" w:firstLine="0"/>
        <w:jc w:val="both"/>
      </w:pPr>
      <w:bookmarkStart w:id="654" w:name="bookmark704"/>
      <w:bookmarkEnd w:id="654"/>
      <w:r w:rsidRPr="00CA34E3">
        <w:t>Договор действует до полного исполнения обязательств Сторонами.</w:t>
      </w:r>
    </w:p>
    <w:tbl>
      <w:tblPr>
        <w:tblOverlap w:val="never"/>
        <w:tblW w:w="0" w:type="auto"/>
        <w:jc w:val="center"/>
        <w:tblLayout w:type="fixed"/>
        <w:tblCellMar>
          <w:left w:w="10" w:type="dxa"/>
          <w:right w:w="10" w:type="dxa"/>
        </w:tblCellMar>
        <w:tblLook w:val="0000" w:firstRow="0" w:lastRow="0" w:firstColumn="0" w:lastColumn="0" w:noHBand="0" w:noVBand="0"/>
      </w:tblPr>
      <w:tblGrid>
        <w:gridCol w:w="2630"/>
        <w:gridCol w:w="3749"/>
        <w:gridCol w:w="2549"/>
      </w:tblGrid>
      <w:tr w:rsidR="005C5C9B" w:rsidRPr="00CA34E3" w14:paraId="212CBEA2" w14:textId="77777777">
        <w:trPr>
          <w:trHeight w:hRule="exact" w:val="398"/>
          <w:jc w:val="center"/>
        </w:trPr>
        <w:tc>
          <w:tcPr>
            <w:tcW w:w="8928" w:type="dxa"/>
            <w:gridSpan w:val="3"/>
            <w:shd w:val="clear" w:color="auto" w:fill="FFFFFF"/>
          </w:tcPr>
          <w:p w14:paraId="2AD3FA0E" w14:textId="77777777" w:rsidR="005C5C9B" w:rsidRPr="00CA34E3" w:rsidRDefault="00E32B86" w:rsidP="00CA34E3">
            <w:pPr>
              <w:pStyle w:val="a9"/>
              <w:ind w:firstLine="0"/>
              <w:jc w:val="center"/>
              <w:rPr>
                <w:b/>
              </w:rPr>
            </w:pPr>
            <w:r w:rsidRPr="00CA34E3">
              <w:rPr>
                <w:b/>
              </w:rPr>
              <w:t>7. Реквизиты и подписи Сторон</w:t>
            </w:r>
          </w:p>
        </w:tc>
      </w:tr>
      <w:tr w:rsidR="005C5C9B" w:rsidRPr="00CA34E3" w14:paraId="5875C430" w14:textId="77777777">
        <w:trPr>
          <w:trHeight w:hRule="exact" w:val="806"/>
          <w:jc w:val="center"/>
        </w:trPr>
        <w:tc>
          <w:tcPr>
            <w:tcW w:w="2630" w:type="dxa"/>
            <w:shd w:val="clear" w:color="auto" w:fill="FFFFFF"/>
          </w:tcPr>
          <w:p w14:paraId="4C9A14A2" w14:textId="77777777" w:rsidR="005C5C9B" w:rsidRPr="00CA34E3" w:rsidRDefault="00E32B86" w:rsidP="00CA34E3">
            <w:pPr>
              <w:pStyle w:val="a9"/>
              <w:ind w:firstLine="0"/>
              <w:jc w:val="center"/>
            </w:pPr>
            <w:r w:rsidRPr="00CA34E3">
              <w:t>Исполнитель</w:t>
            </w:r>
          </w:p>
        </w:tc>
        <w:tc>
          <w:tcPr>
            <w:tcW w:w="3749" w:type="dxa"/>
            <w:shd w:val="clear" w:color="auto" w:fill="FFFFFF"/>
          </w:tcPr>
          <w:p w14:paraId="4E166524" w14:textId="77777777" w:rsidR="005C5C9B" w:rsidRPr="00CA34E3" w:rsidRDefault="00E32B86" w:rsidP="00CA34E3">
            <w:pPr>
              <w:pStyle w:val="a9"/>
              <w:ind w:firstLine="0"/>
              <w:jc w:val="center"/>
            </w:pPr>
            <w:r w:rsidRPr="00CA34E3">
              <w:t>Заказчик</w:t>
            </w:r>
          </w:p>
        </w:tc>
        <w:tc>
          <w:tcPr>
            <w:tcW w:w="2549" w:type="dxa"/>
            <w:shd w:val="clear" w:color="auto" w:fill="FFFFFF"/>
          </w:tcPr>
          <w:p w14:paraId="4C32EB32" w14:textId="77777777" w:rsidR="005C5C9B" w:rsidRPr="00CA34E3" w:rsidRDefault="00E32B86" w:rsidP="00CA34E3">
            <w:pPr>
              <w:pStyle w:val="a9"/>
              <w:ind w:firstLine="680"/>
            </w:pPr>
            <w:r w:rsidRPr="00CA34E3">
              <w:t>Обучающийся</w:t>
            </w:r>
          </w:p>
        </w:tc>
      </w:tr>
      <w:tr w:rsidR="005C5C9B" w:rsidRPr="00CA34E3" w14:paraId="3C442E75" w14:textId="77777777" w:rsidTr="00714357">
        <w:trPr>
          <w:trHeight w:hRule="exact" w:val="1499"/>
          <w:jc w:val="center"/>
        </w:trPr>
        <w:tc>
          <w:tcPr>
            <w:tcW w:w="2630" w:type="dxa"/>
            <w:tcBorders>
              <w:top w:val="single" w:sz="4" w:space="0" w:color="auto"/>
            </w:tcBorders>
            <w:shd w:val="clear" w:color="auto" w:fill="FFFFFF"/>
          </w:tcPr>
          <w:p w14:paraId="38F45C46" w14:textId="77777777" w:rsidR="005C5C9B" w:rsidRPr="00CA34E3" w:rsidRDefault="00E32B86" w:rsidP="00CA34E3">
            <w:pPr>
              <w:pStyle w:val="a9"/>
              <w:ind w:firstLine="0"/>
              <w:jc w:val="center"/>
            </w:pPr>
            <w:r w:rsidRPr="00CA34E3">
              <w:t>(полное наименование и фирменное наименование (при наличии) организации)</w:t>
            </w:r>
          </w:p>
        </w:tc>
        <w:tc>
          <w:tcPr>
            <w:tcW w:w="3749" w:type="dxa"/>
            <w:tcBorders>
              <w:top w:val="single" w:sz="4" w:space="0" w:color="auto"/>
            </w:tcBorders>
            <w:shd w:val="clear" w:color="auto" w:fill="FFFFFF"/>
          </w:tcPr>
          <w:p w14:paraId="1184C66B" w14:textId="77777777" w:rsidR="005C5C9B" w:rsidRPr="00CA34E3" w:rsidRDefault="00E32B86" w:rsidP="00CA34E3">
            <w:pPr>
              <w:pStyle w:val="a9"/>
              <w:ind w:firstLine="0"/>
              <w:jc w:val="center"/>
            </w:pPr>
            <w:r w:rsidRPr="00CA34E3">
              <w:t>(фамилия, имя, отчество (при наличии)/наименование юридического лица)</w:t>
            </w:r>
          </w:p>
        </w:tc>
        <w:tc>
          <w:tcPr>
            <w:tcW w:w="2549" w:type="dxa"/>
            <w:tcBorders>
              <w:top w:val="single" w:sz="4" w:space="0" w:color="auto"/>
            </w:tcBorders>
            <w:shd w:val="clear" w:color="auto" w:fill="FFFFFF"/>
          </w:tcPr>
          <w:p w14:paraId="2DBCBA4F" w14:textId="77777777" w:rsidR="005C5C9B" w:rsidRPr="00CA34E3" w:rsidRDefault="00E32B86" w:rsidP="00CA34E3">
            <w:pPr>
              <w:pStyle w:val="a9"/>
              <w:ind w:firstLine="0"/>
              <w:jc w:val="center"/>
            </w:pPr>
            <w:r w:rsidRPr="00CA34E3">
              <w:t>(фамилия, имя, отчество (при наличии))</w:t>
            </w:r>
          </w:p>
        </w:tc>
      </w:tr>
      <w:tr w:rsidR="005C5C9B" w:rsidRPr="00CA34E3" w14:paraId="60B2B078" w14:textId="77777777" w:rsidTr="00714357">
        <w:trPr>
          <w:trHeight w:hRule="exact" w:val="414"/>
          <w:jc w:val="center"/>
        </w:trPr>
        <w:tc>
          <w:tcPr>
            <w:tcW w:w="2630" w:type="dxa"/>
            <w:shd w:val="clear" w:color="auto" w:fill="FFFFFF"/>
          </w:tcPr>
          <w:p w14:paraId="1EB71C77" w14:textId="77777777" w:rsidR="005C5C9B" w:rsidRPr="00CA34E3" w:rsidRDefault="005C5C9B" w:rsidP="00CA34E3">
            <w:pPr>
              <w:spacing w:line="276" w:lineRule="auto"/>
            </w:pPr>
          </w:p>
        </w:tc>
        <w:tc>
          <w:tcPr>
            <w:tcW w:w="3749" w:type="dxa"/>
            <w:tcBorders>
              <w:top w:val="single" w:sz="4" w:space="0" w:color="auto"/>
            </w:tcBorders>
            <w:shd w:val="clear" w:color="auto" w:fill="FFFFFF"/>
            <w:vAlign w:val="bottom"/>
          </w:tcPr>
          <w:p w14:paraId="71CBD286" w14:textId="77777777" w:rsidR="005C5C9B" w:rsidRPr="00CA34E3" w:rsidRDefault="00E32B86" w:rsidP="00CA34E3">
            <w:pPr>
              <w:pStyle w:val="a9"/>
              <w:ind w:firstLine="0"/>
              <w:jc w:val="center"/>
            </w:pPr>
            <w:r w:rsidRPr="00CA34E3">
              <w:t>(дата рождения)</w:t>
            </w:r>
          </w:p>
        </w:tc>
        <w:tc>
          <w:tcPr>
            <w:tcW w:w="2549" w:type="dxa"/>
            <w:tcBorders>
              <w:top w:val="single" w:sz="4" w:space="0" w:color="auto"/>
            </w:tcBorders>
            <w:shd w:val="clear" w:color="auto" w:fill="FFFFFF"/>
            <w:vAlign w:val="bottom"/>
          </w:tcPr>
          <w:p w14:paraId="335861F5" w14:textId="77777777" w:rsidR="005C5C9B" w:rsidRPr="00CA34E3" w:rsidRDefault="00E32B86" w:rsidP="00CA34E3">
            <w:pPr>
              <w:pStyle w:val="a9"/>
              <w:ind w:firstLine="0"/>
              <w:jc w:val="center"/>
            </w:pPr>
            <w:r w:rsidRPr="00CA34E3">
              <w:t>(дата рождения)</w:t>
            </w:r>
          </w:p>
        </w:tc>
      </w:tr>
    </w:tbl>
    <w:p w14:paraId="4228DBD6" w14:textId="77777777" w:rsidR="005C5C9B" w:rsidRPr="00CA34E3" w:rsidRDefault="005C5C9B" w:rsidP="00CA34E3">
      <w:pPr>
        <w:spacing w:line="276" w:lineRule="auto"/>
      </w:pPr>
    </w:p>
    <w:tbl>
      <w:tblPr>
        <w:tblOverlap w:val="never"/>
        <w:tblW w:w="0" w:type="auto"/>
        <w:jc w:val="center"/>
        <w:tblLayout w:type="fixed"/>
        <w:tblCellMar>
          <w:left w:w="10" w:type="dxa"/>
          <w:right w:w="10" w:type="dxa"/>
        </w:tblCellMar>
        <w:tblLook w:val="0000" w:firstRow="0" w:lastRow="0" w:firstColumn="0" w:lastColumn="0" w:noHBand="0" w:noVBand="0"/>
      </w:tblPr>
      <w:tblGrid>
        <w:gridCol w:w="2683"/>
        <w:gridCol w:w="3398"/>
        <w:gridCol w:w="2986"/>
      </w:tblGrid>
      <w:tr w:rsidR="005C5C9B" w:rsidRPr="00CA34E3" w14:paraId="1648B2A7" w14:textId="77777777">
        <w:trPr>
          <w:trHeight w:hRule="exact" w:val="893"/>
          <w:jc w:val="center"/>
        </w:trPr>
        <w:tc>
          <w:tcPr>
            <w:tcW w:w="2683" w:type="dxa"/>
            <w:tcBorders>
              <w:top w:val="single" w:sz="4" w:space="0" w:color="auto"/>
            </w:tcBorders>
            <w:shd w:val="clear" w:color="auto" w:fill="FFFFFF"/>
          </w:tcPr>
          <w:p w14:paraId="34867E54" w14:textId="77777777" w:rsidR="005C5C9B" w:rsidRPr="00CA34E3" w:rsidRDefault="00E32B86" w:rsidP="00CA34E3">
            <w:pPr>
              <w:pStyle w:val="a9"/>
              <w:ind w:firstLine="360"/>
            </w:pPr>
            <w:r w:rsidRPr="00CA34E3">
              <w:t>(место нахождения)</w:t>
            </w:r>
          </w:p>
        </w:tc>
        <w:tc>
          <w:tcPr>
            <w:tcW w:w="3398" w:type="dxa"/>
            <w:tcBorders>
              <w:top w:val="single" w:sz="4" w:space="0" w:color="auto"/>
            </w:tcBorders>
            <w:shd w:val="clear" w:color="auto" w:fill="FFFFFF"/>
          </w:tcPr>
          <w:p w14:paraId="26A93156" w14:textId="77777777" w:rsidR="005C5C9B" w:rsidRPr="00CA34E3" w:rsidRDefault="00E32B86" w:rsidP="00CA34E3">
            <w:pPr>
              <w:pStyle w:val="a9"/>
              <w:ind w:firstLine="0"/>
              <w:jc w:val="center"/>
            </w:pPr>
            <w:r w:rsidRPr="00CA34E3">
              <w:t>(место нахождения/ адрес места жительства)</w:t>
            </w:r>
          </w:p>
        </w:tc>
        <w:tc>
          <w:tcPr>
            <w:tcW w:w="2986" w:type="dxa"/>
            <w:tcBorders>
              <w:top w:val="single" w:sz="4" w:space="0" w:color="auto"/>
            </w:tcBorders>
            <w:shd w:val="clear" w:color="auto" w:fill="FFFFFF"/>
          </w:tcPr>
          <w:p w14:paraId="43D67B65" w14:textId="77777777" w:rsidR="005C5C9B" w:rsidRPr="00CA34E3" w:rsidRDefault="00E32B86" w:rsidP="00CA34E3">
            <w:pPr>
              <w:pStyle w:val="a9"/>
              <w:ind w:firstLine="540"/>
            </w:pPr>
            <w:r w:rsidRPr="00CA34E3">
              <w:t>(адрес места жительства)</w:t>
            </w:r>
          </w:p>
        </w:tc>
      </w:tr>
      <w:tr w:rsidR="005C5C9B" w:rsidRPr="00CA34E3" w14:paraId="795BFCC8" w14:textId="77777777" w:rsidTr="00714357">
        <w:trPr>
          <w:trHeight w:hRule="exact" w:val="352"/>
          <w:jc w:val="center"/>
        </w:trPr>
        <w:tc>
          <w:tcPr>
            <w:tcW w:w="2683" w:type="dxa"/>
            <w:shd w:val="clear" w:color="auto" w:fill="FFFFFF"/>
          </w:tcPr>
          <w:p w14:paraId="7DFA65CA" w14:textId="77777777" w:rsidR="005C5C9B" w:rsidRPr="00CA34E3" w:rsidRDefault="005C5C9B" w:rsidP="00CA34E3">
            <w:pPr>
              <w:spacing w:line="276" w:lineRule="auto"/>
            </w:pPr>
          </w:p>
        </w:tc>
        <w:tc>
          <w:tcPr>
            <w:tcW w:w="3398" w:type="dxa"/>
            <w:tcBorders>
              <w:top w:val="single" w:sz="4" w:space="0" w:color="auto"/>
            </w:tcBorders>
            <w:shd w:val="clear" w:color="auto" w:fill="FFFFFF"/>
            <w:vAlign w:val="bottom"/>
          </w:tcPr>
          <w:p w14:paraId="0A1FEE46" w14:textId="77777777" w:rsidR="005C5C9B" w:rsidRPr="00CA34E3" w:rsidRDefault="00E32B86" w:rsidP="00CA34E3">
            <w:pPr>
              <w:pStyle w:val="a9"/>
              <w:ind w:firstLine="440"/>
              <w:jc w:val="both"/>
            </w:pPr>
            <w:r w:rsidRPr="00CA34E3">
              <w:t>(паспорт: серия, номер, когда и</w:t>
            </w:r>
          </w:p>
        </w:tc>
        <w:tc>
          <w:tcPr>
            <w:tcW w:w="2986" w:type="dxa"/>
            <w:tcBorders>
              <w:top w:val="single" w:sz="4" w:space="0" w:color="auto"/>
            </w:tcBorders>
            <w:shd w:val="clear" w:color="auto" w:fill="FFFFFF"/>
            <w:vAlign w:val="bottom"/>
          </w:tcPr>
          <w:p w14:paraId="06049886" w14:textId="77777777" w:rsidR="005C5C9B" w:rsidRPr="00CA34E3" w:rsidRDefault="00E32B86" w:rsidP="00CA34E3">
            <w:pPr>
              <w:pStyle w:val="a9"/>
              <w:ind w:firstLine="280"/>
              <w:jc w:val="both"/>
            </w:pPr>
            <w:r w:rsidRPr="00CA34E3">
              <w:t>(паспорт: серия, номер, когда и</w:t>
            </w:r>
          </w:p>
        </w:tc>
      </w:tr>
      <w:tr w:rsidR="005C5C9B" w:rsidRPr="00CA34E3" w14:paraId="558115A4" w14:textId="77777777">
        <w:trPr>
          <w:trHeight w:hRule="exact" w:val="432"/>
          <w:jc w:val="center"/>
        </w:trPr>
        <w:tc>
          <w:tcPr>
            <w:tcW w:w="2683" w:type="dxa"/>
            <w:shd w:val="clear" w:color="auto" w:fill="FFFFFF"/>
          </w:tcPr>
          <w:p w14:paraId="58FD7606" w14:textId="77777777" w:rsidR="005C5C9B" w:rsidRPr="00CA34E3" w:rsidRDefault="005C5C9B" w:rsidP="00CA34E3">
            <w:pPr>
              <w:spacing w:line="276" w:lineRule="auto"/>
            </w:pPr>
          </w:p>
        </w:tc>
        <w:tc>
          <w:tcPr>
            <w:tcW w:w="3398" w:type="dxa"/>
            <w:shd w:val="clear" w:color="auto" w:fill="FFFFFF"/>
          </w:tcPr>
          <w:p w14:paraId="0EA59747" w14:textId="77777777" w:rsidR="005C5C9B" w:rsidRPr="00CA34E3" w:rsidRDefault="00E32B86" w:rsidP="00CA34E3">
            <w:pPr>
              <w:pStyle w:val="a9"/>
              <w:ind w:firstLine="0"/>
              <w:jc w:val="center"/>
            </w:pPr>
            <w:r w:rsidRPr="00CA34E3">
              <w:t>кем выдан)</w:t>
            </w:r>
          </w:p>
        </w:tc>
        <w:tc>
          <w:tcPr>
            <w:tcW w:w="2986" w:type="dxa"/>
            <w:shd w:val="clear" w:color="auto" w:fill="FFFFFF"/>
          </w:tcPr>
          <w:p w14:paraId="01A94322" w14:textId="77777777" w:rsidR="005C5C9B" w:rsidRPr="00CA34E3" w:rsidRDefault="00E32B86" w:rsidP="00CA34E3">
            <w:pPr>
              <w:pStyle w:val="a9"/>
              <w:ind w:left="1140" w:firstLine="0"/>
            </w:pPr>
            <w:r w:rsidRPr="00CA34E3">
              <w:t>кем выдан)</w:t>
            </w:r>
          </w:p>
        </w:tc>
      </w:tr>
      <w:tr w:rsidR="005C5C9B" w:rsidRPr="00CA34E3" w14:paraId="61C6421A" w14:textId="77777777" w:rsidTr="00714357">
        <w:trPr>
          <w:trHeight w:hRule="exact" w:val="433"/>
          <w:jc w:val="center"/>
        </w:trPr>
        <w:tc>
          <w:tcPr>
            <w:tcW w:w="2683" w:type="dxa"/>
            <w:tcBorders>
              <w:top w:val="single" w:sz="4" w:space="0" w:color="auto"/>
            </w:tcBorders>
            <w:shd w:val="clear" w:color="auto" w:fill="FFFFFF"/>
            <w:vAlign w:val="bottom"/>
          </w:tcPr>
          <w:p w14:paraId="54280773" w14:textId="77777777" w:rsidR="005C5C9B" w:rsidRPr="00CA34E3" w:rsidRDefault="00E32B86" w:rsidP="00CA34E3">
            <w:pPr>
              <w:pStyle w:val="a9"/>
              <w:ind w:firstLine="200"/>
            </w:pPr>
            <w:r w:rsidRPr="00CA34E3">
              <w:t>(банковские реквизиты)</w:t>
            </w:r>
          </w:p>
        </w:tc>
        <w:tc>
          <w:tcPr>
            <w:tcW w:w="3398" w:type="dxa"/>
            <w:shd w:val="clear" w:color="auto" w:fill="FFFFFF"/>
          </w:tcPr>
          <w:p w14:paraId="1EB2A809" w14:textId="77777777" w:rsidR="005C5C9B" w:rsidRPr="00CA34E3" w:rsidRDefault="005C5C9B" w:rsidP="00CA34E3">
            <w:pPr>
              <w:spacing w:line="276" w:lineRule="auto"/>
            </w:pPr>
          </w:p>
        </w:tc>
        <w:tc>
          <w:tcPr>
            <w:tcW w:w="2986" w:type="dxa"/>
            <w:shd w:val="clear" w:color="auto" w:fill="FFFFFF"/>
          </w:tcPr>
          <w:p w14:paraId="46E53244" w14:textId="77777777" w:rsidR="005C5C9B" w:rsidRPr="00CA34E3" w:rsidRDefault="005C5C9B" w:rsidP="00CA34E3">
            <w:pPr>
              <w:spacing w:line="276" w:lineRule="auto"/>
            </w:pPr>
          </w:p>
        </w:tc>
      </w:tr>
      <w:tr w:rsidR="005C5C9B" w:rsidRPr="00CA34E3" w14:paraId="40E166F7" w14:textId="77777777">
        <w:trPr>
          <w:trHeight w:hRule="exact" w:val="461"/>
          <w:jc w:val="center"/>
        </w:trPr>
        <w:tc>
          <w:tcPr>
            <w:tcW w:w="2683" w:type="dxa"/>
            <w:shd w:val="clear" w:color="auto" w:fill="FFFFFF"/>
          </w:tcPr>
          <w:p w14:paraId="0DE2D2C3" w14:textId="77777777" w:rsidR="005C5C9B" w:rsidRPr="00CA34E3" w:rsidRDefault="005C5C9B" w:rsidP="00CA34E3">
            <w:pPr>
              <w:spacing w:line="276" w:lineRule="auto"/>
            </w:pPr>
          </w:p>
        </w:tc>
        <w:tc>
          <w:tcPr>
            <w:tcW w:w="3398" w:type="dxa"/>
            <w:tcBorders>
              <w:top w:val="single" w:sz="4" w:space="0" w:color="auto"/>
            </w:tcBorders>
            <w:shd w:val="clear" w:color="auto" w:fill="FFFFFF"/>
          </w:tcPr>
          <w:p w14:paraId="51BC4B38" w14:textId="77777777" w:rsidR="005C5C9B" w:rsidRPr="00CA34E3" w:rsidRDefault="00E32B86" w:rsidP="00CA34E3">
            <w:pPr>
              <w:pStyle w:val="a9"/>
              <w:ind w:firstLine="0"/>
              <w:jc w:val="center"/>
            </w:pPr>
            <w:r w:rsidRPr="00CA34E3">
              <w:t>телефон</w:t>
            </w:r>
          </w:p>
        </w:tc>
        <w:tc>
          <w:tcPr>
            <w:tcW w:w="2986" w:type="dxa"/>
            <w:tcBorders>
              <w:top w:val="single" w:sz="4" w:space="0" w:color="auto"/>
            </w:tcBorders>
            <w:shd w:val="clear" w:color="auto" w:fill="FFFFFF"/>
          </w:tcPr>
          <w:p w14:paraId="3F9E8F04" w14:textId="77777777" w:rsidR="005C5C9B" w:rsidRPr="00CA34E3" w:rsidRDefault="00E32B86" w:rsidP="00CA34E3">
            <w:pPr>
              <w:pStyle w:val="a9"/>
              <w:ind w:left="1200" w:firstLine="0"/>
            </w:pPr>
            <w:r w:rsidRPr="00CA34E3">
              <w:t>(телефон)</w:t>
            </w:r>
          </w:p>
        </w:tc>
      </w:tr>
      <w:tr w:rsidR="005C5C9B" w:rsidRPr="00CA34E3" w14:paraId="7B08913F" w14:textId="77777777" w:rsidTr="00714357">
        <w:trPr>
          <w:trHeight w:hRule="exact" w:val="444"/>
          <w:jc w:val="center"/>
        </w:trPr>
        <w:tc>
          <w:tcPr>
            <w:tcW w:w="2683" w:type="dxa"/>
            <w:tcBorders>
              <w:top w:val="single" w:sz="4" w:space="0" w:color="auto"/>
            </w:tcBorders>
            <w:shd w:val="clear" w:color="auto" w:fill="FFFFFF"/>
            <w:vAlign w:val="bottom"/>
          </w:tcPr>
          <w:p w14:paraId="2237FBC2" w14:textId="77777777" w:rsidR="005C5C9B" w:rsidRPr="00CA34E3" w:rsidRDefault="00E32B86" w:rsidP="00CA34E3">
            <w:pPr>
              <w:pStyle w:val="a9"/>
              <w:ind w:firstLine="800"/>
            </w:pPr>
            <w:r w:rsidRPr="00CA34E3">
              <w:t>(подпись)</w:t>
            </w:r>
          </w:p>
        </w:tc>
        <w:tc>
          <w:tcPr>
            <w:tcW w:w="3398" w:type="dxa"/>
            <w:shd w:val="clear" w:color="auto" w:fill="FFFFFF"/>
          </w:tcPr>
          <w:p w14:paraId="58C1F5C6" w14:textId="77777777" w:rsidR="005C5C9B" w:rsidRPr="00CA34E3" w:rsidRDefault="005C5C9B" w:rsidP="00CA34E3">
            <w:pPr>
              <w:spacing w:line="276" w:lineRule="auto"/>
            </w:pPr>
          </w:p>
        </w:tc>
        <w:tc>
          <w:tcPr>
            <w:tcW w:w="2986" w:type="dxa"/>
            <w:shd w:val="clear" w:color="auto" w:fill="FFFFFF"/>
          </w:tcPr>
          <w:p w14:paraId="23FEA4E4" w14:textId="77777777" w:rsidR="005C5C9B" w:rsidRPr="00CA34E3" w:rsidRDefault="005C5C9B" w:rsidP="00CA34E3">
            <w:pPr>
              <w:spacing w:line="276" w:lineRule="auto"/>
            </w:pPr>
          </w:p>
        </w:tc>
      </w:tr>
      <w:tr w:rsidR="005C5C9B" w:rsidRPr="00CA34E3" w14:paraId="58B8DFAA" w14:textId="77777777" w:rsidTr="00714357">
        <w:trPr>
          <w:trHeight w:hRule="exact" w:val="504"/>
          <w:jc w:val="center"/>
        </w:trPr>
        <w:tc>
          <w:tcPr>
            <w:tcW w:w="2683" w:type="dxa"/>
            <w:shd w:val="clear" w:color="auto" w:fill="FFFFFF"/>
            <w:vAlign w:val="bottom"/>
          </w:tcPr>
          <w:p w14:paraId="12B91699" w14:textId="77777777" w:rsidR="005C5C9B" w:rsidRPr="00CA34E3" w:rsidRDefault="00E32B86" w:rsidP="00CA34E3">
            <w:pPr>
              <w:pStyle w:val="a9"/>
              <w:ind w:firstLine="0"/>
              <w:jc w:val="center"/>
            </w:pPr>
            <w:r w:rsidRPr="00CA34E3">
              <w:t>М.П.</w:t>
            </w:r>
          </w:p>
        </w:tc>
        <w:tc>
          <w:tcPr>
            <w:tcW w:w="3398" w:type="dxa"/>
            <w:tcBorders>
              <w:top w:val="single" w:sz="4" w:space="0" w:color="auto"/>
            </w:tcBorders>
            <w:shd w:val="clear" w:color="auto" w:fill="FFFFFF"/>
            <w:vAlign w:val="bottom"/>
          </w:tcPr>
          <w:p w14:paraId="61A4B708" w14:textId="77777777" w:rsidR="005C5C9B" w:rsidRPr="00CA34E3" w:rsidRDefault="00E32B86" w:rsidP="00CA34E3">
            <w:pPr>
              <w:pStyle w:val="a9"/>
              <w:ind w:firstLine="0"/>
              <w:jc w:val="center"/>
            </w:pPr>
            <w:r w:rsidRPr="00CA34E3">
              <w:t>(подпись)</w:t>
            </w:r>
          </w:p>
        </w:tc>
        <w:tc>
          <w:tcPr>
            <w:tcW w:w="2986" w:type="dxa"/>
            <w:tcBorders>
              <w:top w:val="single" w:sz="4" w:space="0" w:color="auto"/>
            </w:tcBorders>
            <w:shd w:val="clear" w:color="auto" w:fill="FFFFFF"/>
            <w:vAlign w:val="bottom"/>
          </w:tcPr>
          <w:p w14:paraId="070EAABE" w14:textId="77777777" w:rsidR="005C5C9B" w:rsidRPr="00CA34E3" w:rsidRDefault="00E32B86" w:rsidP="00CA34E3">
            <w:pPr>
              <w:pStyle w:val="a9"/>
              <w:ind w:left="1200" w:firstLine="0"/>
            </w:pPr>
            <w:r w:rsidRPr="00CA34E3">
              <w:t>(подпись)</w:t>
            </w:r>
          </w:p>
        </w:tc>
      </w:tr>
    </w:tbl>
    <w:p w14:paraId="47694FC7" w14:textId="77777777" w:rsidR="005C5C9B" w:rsidRPr="00CA34E3" w:rsidRDefault="00E32B86" w:rsidP="00CA34E3">
      <w:pPr>
        <w:pStyle w:val="ab"/>
        <w:spacing w:line="276" w:lineRule="auto"/>
        <w:ind w:left="4224"/>
        <w:sectPr w:rsidR="005C5C9B" w:rsidRPr="00CA34E3">
          <w:headerReference w:type="default" r:id="rId22"/>
          <w:pgSz w:w="11900" w:h="16840"/>
          <w:pgMar w:top="750" w:right="534" w:bottom="750" w:left="959" w:header="322" w:footer="322" w:gutter="0"/>
          <w:pgNumType w:start="51"/>
          <w:cols w:space="720"/>
          <w:noEndnote/>
          <w:docGrid w:linePitch="360"/>
        </w:sectPr>
      </w:pPr>
      <w:r w:rsidRPr="00CA34E3">
        <w:rPr>
          <w:b w:val="0"/>
          <w:bCs w:val="0"/>
        </w:rPr>
        <w:t>М.П.</w:t>
      </w:r>
    </w:p>
    <w:p w14:paraId="2E266906" w14:textId="77777777" w:rsidR="005C5C9B" w:rsidRPr="00CA34E3" w:rsidRDefault="00E32B86" w:rsidP="00CA34E3">
      <w:pPr>
        <w:pStyle w:val="1"/>
        <w:ind w:left="9900" w:firstLine="0"/>
      </w:pPr>
      <w:r w:rsidRPr="00CA34E3">
        <w:lastRenderedPageBreak/>
        <w:t>Приложение № 8</w:t>
      </w:r>
    </w:p>
    <w:p w14:paraId="1297DBF5" w14:textId="671034BC" w:rsidR="005C5C9B" w:rsidRPr="00CA34E3" w:rsidRDefault="00E32B86" w:rsidP="00CA34E3">
      <w:pPr>
        <w:pStyle w:val="1"/>
        <w:ind w:left="9900" w:firstLine="0"/>
      </w:pPr>
      <w:r w:rsidRPr="00CA34E3">
        <w:t xml:space="preserve">к Административному регламенту предоставления </w:t>
      </w:r>
      <w:r w:rsidR="001E12A2" w:rsidRPr="00CA34E3">
        <w:t>Муниципальной</w:t>
      </w:r>
      <w:r w:rsidRPr="00CA34E3">
        <w:t xml:space="preserve"> услуги «Запись на обучение по дополнительной </w:t>
      </w:r>
      <w:r w:rsidR="00CD0FAA">
        <w:t>обще</w:t>
      </w:r>
      <w:r w:rsidRPr="00CA34E3">
        <w:t>образовательной программе»</w:t>
      </w:r>
    </w:p>
    <w:p w14:paraId="38C6CC9E" w14:textId="77777777" w:rsidR="00AF62A8" w:rsidRDefault="00AF62A8" w:rsidP="00CA34E3">
      <w:pPr>
        <w:pStyle w:val="1"/>
        <w:ind w:left="3800" w:firstLine="0"/>
      </w:pPr>
    </w:p>
    <w:p w14:paraId="66DDF222" w14:textId="6ECFE666" w:rsidR="005C5C9B" w:rsidRPr="00CA34E3" w:rsidRDefault="00E32B86" w:rsidP="00CA34E3">
      <w:pPr>
        <w:pStyle w:val="1"/>
        <w:ind w:left="3800" w:firstLine="0"/>
      </w:pPr>
      <w:r w:rsidRPr="00CA34E3">
        <w:t xml:space="preserve">Описание документов, необходимых для предоставления </w:t>
      </w:r>
      <w:r w:rsidR="001E12A2" w:rsidRPr="00CA34E3">
        <w:t>Муниципальной</w:t>
      </w:r>
      <w:r w:rsidRPr="00CA34E3">
        <w:t xml:space="preserve"> услуги</w:t>
      </w:r>
    </w:p>
    <w:tbl>
      <w:tblPr>
        <w:tblOverlap w:val="never"/>
        <w:tblW w:w="0" w:type="auto"/>
        <w:jc w:val="center"/>
        <w:tblLayout w:type="fixed"/>
        <w:tblCellMar>
          <w:left w:w="10" w:type="dxa"/>
          <w:right w:w="10" w:type="dxa"/>
        </w:tblCellMar>
        <w:tblLook w:val="0000" w:firstRow="0" w:lastRow="0" w:firstColumn="0" w:lastColumn="0" w:noHBand="0" w:noVBand="0"/>
      </w:tblPr>
      <w:tblGrid>
        <w:gridCol w:w="1819"/>
        <w:gridCol w:w="2693"/>
        <w:gridCol w:w="6096"/>
        <w:gridCol w:w="3979"/>
      </w:tblGrid>
      <w:tr w:rsidR="005C5C9B" w:rsidRPr="00CA34E3" w14:paraId="1FCD0CF0" w14:textId="77777777">
        <w:trPr>
          <w:trHeight w:hRule="exact" w:val="854"/>
          <w:jc w:val="center"/>
        </w:trPr>
        <w:tc>
          <w:tcPr>
            <w:tcW w:w="1819" w:type="dxa"/>
            <w:tcBorders>
              <w:top w:val="single" w:sz="4" w:space="0" w:color="auto"/>
              <w:left w:val="single" w:sz="4" w:space="0" w:color="auto"/>
            </w:tcBorders>
            <w:shd w:val="clear" w:color="auto" w:fill="FFFFFF"/>
          </w:tcPr>
          <w:p w14:paraId="6B9F0207" w14:textId="77777777" w:rsidR="005C5C9B" w:rsidRPr="00CA34E3" w:rsidRDefault="00E32B86" w:rsidP="00CA34E3">
            <w:pPr>
              <w:pStyle w:val="a9"/>
              <w:ind w:firstLine="0"/>
              <w:jc w:val="center"/>
            </w:pPr>
            <w:bookmarkStart w:id="655" w:name="bookmark705"/>
            <w:bookmarkStart w:id="656" w:name="bookmark706"/>
            <w:r w:rsidRPr="00CA34E3">
              <w:t>Класс документа</w:t>
            </w:r>
            <w:bookmarkEnd w:id="655"/>
            <w:bookmarkEnd w:id="656"/>
          </w:p>
        </w:tc>
        <w:tc>
          <w:tcPr>
            <w:tcW w:w="2693" w:type="dxa"/>
            <w:tcBorders>
              <w:top w:val="single" w:sz="4" w:space="0" w:color="auto"/>
              <w:left w:val="single" w:sz="4" w:space="0" w:color="auto"/>
            </w:tcBorders>
            <w:shd w:val="clear" w:color="auto" w:fill="FFFFFF"/>
          </w:tcPr>
          <w:p w14:paraId="4E1DB42A" w14:textId="77777777" w:rsidR="005C5C9B" w:rsidRPr="00CA34E3" w:rsidRDefault="00E32B86" w:rsidP="00CA34E3">
            <w:pPr>
              <w:pStyle w:val="a9"/>
              <w:ind w:firstLine="0"/>
              <w:jc w:val="center"/>
            </w:pPr>
            <w:r w:rsidRPr="00CA34E3">
              <w:t>Виды документа</w:t>
            </w:r>
          </w:p>
        </w:tc>
        <w:tc>
          <w:tcPr>
            <w:tcW w:w="6096" w:type="dxa"/>
            <w:tcBorders>
              <w:top w:val="single" w:sz="4" w:space="0" w:color="auto"/>
              <w:left w:val="single" w:sz="4" w:space="0" w:color="auto"/>
            </w:tcBorders>
            <w:shd w:val="clear" w:color="auto" w:fill="FFFFFF"/>
          </w:tcPr>
          <w:p w14:paraId="64957F34" w14:textId="77777777" w:rsidR="005C5C9B" w:rsidRPr="00CA34E3" w:rsidRDefault="00E32B86" w:rsidP="00CA34E3">
            <w:pPr>
              <w:pStyle w:val="a9"/>
              <w:ind w:firstLine="0"/>
              <w:jc w:val="center"/>
            </w:pPr>
            <w:r w:rsidRPr="00CA34E3">
              <w:t>Общие описания документов</w:t>
            </w:r>
          </w:p>
        </w:tc>
        <w:tc>
          <w:tcPr>
            <w:tcW w:w="3979" w:type="dxa"/>
            <w:tcBorders>
              <w:top w:val="single" w:sz="4" w:space="0" w:color="auto"/>
              <w:left w:val="single" w:sz="4" w:space="0" w:color="auto"/>
              <w:right w:val="single" w:sz="4" w:space="0" w:color="auto"/>
            </w:tcBorders>
            <w:shd w:val="clear" w:color="auto" w:fill="FFFFFF"/>
          </w:tcPr>
          <w:p w14:paraId="563DE6D3" w14:textId="77777777" w:rsidR="005C5C9B" w:rsidRPr="00CA34E3" w:rsidRDefault="00E32B86" w:rsidP="00CA34E3">
            <w:pPr>
              <w:pStyle w:val="a9"/>
              <w:ind w:firstLine="320"/>
            </w:pPr>
            <w:r w:rsidRPr="00CA34E3">
              <w:t>При подаче через ЕПГУ (РПГУ)</w:t>
            </w:r>
          </w:p>
        </w:tc>
      </w:tr>
      <w:tr w:rsidR="005C5C9B" w:rsidRPr="00CA34E3" w14:paraId="18EDF9AF" w14:textId="77777777">
        <w:trPr>
          <w:trHeight w:hRule="exact" w:val="365"/>
          <w:jc w:val="center"/>
        </w:trPr>
        <w:tc>
          <w:tcPr>
            <w:tcW w:w="1819" w:type="dxa"/>
            <w:tcBorders>
              <w:top w:val="single" w:sz="4" w:space="0" w:color="auto"/>
              <w:left w:val="single" w:sz="4" w:space="0" w:color="auto"/>
            </w:tcBorders>
            <w:shd w:val="clear" w:color="auto" w:fill="FFFFFF"/>
            <w:vAlign w:val="center"/>
          </w:tcPr>
          <w:p w14:paraId="18761653" w14:textId="77777777" w:rsidR="005C5C9B" w:rsidRPr="00CA34E3" w:rsidRDefault="00E32B86" w:rsidP="00CA34E3">
            <w:pPr>
              <w:pStyle w:val="a9"/>
              <w:ind w:firstLine="0"/>
              <w:jc w:val="center"/>
            </w:pPr>
            <w:r w:rsidRPr="00CA34E3">
              <w:t>1</w:t>
            </w:r>
          </w:p>
        </w:tc>
        <w:tc>
          <w:tcPr>
            <w:tcW w:w="2693" w:type="dxa"/>
            <w:tcBorders>
              <w:top w:val="single" w:sz="4" w:space="0" w:color="auto"/>
              <w:left w:val="single" w:sz="4" w:space="0" w:color="auto"/>
            </w:tcBorders>
            <w:shd w:val="clear" w:color="auto" w:fill="FFFFFF"/>
            <w:vAlign w:val="center"/>
          </w:tcPr>
          <w:p w14:paraId="05433E68" w14:textId="77777777" w:rsidR="005C5C9B" w:rsidRPr="00CA34E3" w:rsidRDefault="00E32B86" w:rsidP="00CA34E3">
            <w:pPr>
              <w:pStyle w:val="a9"/>
              <w:ind w:firstLine="0"/>
              <w:jc w:val="center"/>
            </w:pPr>
            <w:r w:rsidRPr="00CA34E3">
              <w:t>2</w:t>
            </w:r>
          </w:p>
        </w:tc>
        <w:tc>
          <w:tcPr>
            <w:tcW w:w="6096" w:type="dxa"/>
            <w:tcBorders>
              <w:top w:val="single" w:sz="4" w:space="0" w:color="auto"/>
              <w:left w:val="single" w:sz="4" w:space="0" w:color="auto"/>
            </w:tcBorders>
            <w:shd w:val="clear" w:color="auto" w:fill="FFFFFF"/>
            <w:vAlign w:val="center"/>
          </w:tcPr>
          <w:p w14:paraId="7FBDBD7F" w14:textId="77777777" w:rsidR="005C5C9B" w:rsidRPr="00CA34E3" w:rsidRDefault="00E32B86" w:rsidP="00CA34E3">
            <w:pPr>
              <w:pStyle w:val="a9"/>
              <w:ind w:firstLine="0"/>
              <w:jc w:val="center"/>
            </w:pPr>
            <w:r w:rsidRPr="00CA34E3">
              <w:t>3</w:t>
            </w:r>
          </w:p>
        </w:tc>
        <w:tc>
          <w:tcPr>
            <w:tcW w:w="3979" w:type="dxa"/>
            <w:tcBorders>
              <w:top w:val="single" w:sz="4" w:space="0" w:color="auto"/>
              <w:left w:val="single" w:sz="4" w:space="0" w:color="auto"/>
              <w:right w:val="single" w:sz="4" w:space="0" w:color="auto"/>
            </w:tcBorders>
            <w:shd w:val="clear" w:color="auto" w:fill="FFFFFF"/>
            <w:vAlign w:val="center"/>
          </w:tcPr>
          <w:p w14:paraId="2D1BA74D" w14:textId="77777777" w:rsidR="005C5C9B" w:rsidRPr="00CA34E3" w:rsidRDefault="00E32B86" w:rsidP="00CA34E3">
            <w:pPr>
              <w:pStyle w:val="a9"/>
              <w:ind w:firstLine="0"/>
              <w:jc w:val="center"/>
            </w:pPr>
            <w:r w:rsidRPr="00CA34E3">
              <w:t>4</w:t>
            </w:r>
          </w:p>
        </w:tc>
      </w:tr>
      <w:tr w:rsidR="005C5C9B" w:rsidRPr="00CA34E3" w14:paraId="4D4D1905" w14:textId="77777777">
        <w:trPr>
          <w:trHeight w:hRule="exact" w:val="302"/>
          <w:jc w:val="center"/>
        </w:trPr>
        <w:tc>
          <w:tcPr>
            <w:tcW w:w="14587" w:type="dxa"/>
            <w:gridSpan w:val="4"/>
            <w:tcBorders>
              <w:top w:val="single" w:sz="4" w:space="0" w:color="auto"/>
              <w:left w:val="single" w:sz="4" w:space="0" w:color="auto"/>
              <w:right w:val="single" w:sz="4" w:space="0" w:color="auto"/>
            </w:tcBorders>
            <w:shd w:val="clear" w:color="auto" w:fill="FFFFFF"/>
            <w:vAlign w:val="bottom"/>
          </w:tcPr>
          <w:p w14:paraId="7C9077B3" w14:textId="77777777" w:rsidR="005C5C9B" w:rsidRPr="00CA34E3" w:rsidRDefault="00E32B86" w:rsidP="00CA34E3">
            <w:pPr>
              <w:pStyle w:val="a9"/>
              <w:ind w:firstLine="0"/>
              <w:jc w:val="center"/>
            </w:pPr>
            <w:r w:rsidRPr="00CA34E3">
              <w:rPr>
                <w:b/>
                <w:bCs/>
              </w:rPr>
              <w:t>Документы, предоставляемые Заявителем</w:t>
            </w:r>
          </w:p>
        </w:tc>
      </w:tr>
      <w:tr w:rsidR="005C5C9B" w:rsidRPr="00CA34E3" w14:paraId="40A2B528" w14:textId="77777777" w:rsidTr="00B03CC2">
        <w:trPr>
          <w:trHeight w:hRule="exact" w:val="571"/>
          <w:jc w:val="center"/>
        </w:trPr>
        <w:tc>
          <w:tcPr>
            <w:tcW w:w="4512" w:type="dxa"/>
            <w:gridSpan w:val="2"/>
            <w:tcBorders>
              <w:top w:val="single" w:sz="4" w:space="0" w:color="auto"/>
              <w:left w:val="single" w:sz="4" w:space="0" w:color="auto"/>
              <w:bottom w:val="single" w:sz="4" w:space="0" w:color="auto"/>
            </w:tcBorders>
            <w:shd w:val="clear" w:color="auto" w:fill="FFFFFF"/>
            <w:vAlign w:val="bottom"/>
          </w:tcPr>
          <w:p w14:paraId="21C5AC8F" w14:textId="77777777" w:rsidR="005C5C9B" w:rsidRPr="00CA34E3" w:rsidRDefault="00E32B86" w:rsidP="00CA34E3">
            <w:pPr>
              <w:pStyle w:val="a9"/>
              <w:tabs>
                <w:tab w:val="left" w:pos="1613"/>
                <w:tab w:val="left" w:pos="2650"/>
              </w:tabs>
              <w:ind w:firstLine="0"/>
            </w:pPr>
            <w:r w:rsidRPr="00CA34E3">
              <w:t>Запрос</w:t>
            </w:r>
            <w:r w:rsidRPr="00CA34E3">
              <w:tab/>
              <w:t>о</w:t>
            </w:r>
            <w:r w:rsidRPr="00CA34E3">
              <w:tab/>
              <w:t>предоставлении</w:t>
            </w:r>
          </w:p>
          <w:p w14:paraId="3779B853" w14:textId="77777777" w:rsidR="005C5C9B" w:rsidRPr="00CA34E3" w:rsidRDefault="001E12A2" w:rsidP="00CA34E3">
            <w:pPr>
              <w:pStyle w:val="a9"/>
              <w:ind w:firstLine="0"/>
            </w:pPr>
            <w:r w:rsidRPr="00CA34E3">
              <w:t>Муниципальной</w:t>
            </w:r>
            <w:r w:rsidR="00E32B86" w:rsidRPr="00CA34E3">
              <w:t xml:space="preserve"> услуги</w:t>
            </w:r>
          </w:p>
        </w:tc>
        <w:tc>
          <w:tcPr>
            <w:tcW w:w="6096" w:type="dxa"/>
            <w:tcBorders>
              <w:top w:val="single" w:sz="4" w:space="0" w:color="auto"/>
              <w:left w:val="single" w:sz="4" w:space="0" w:color="auto"/>
            </w:tcBorders>
            <w:shd w:val="clear" w:color="auto" w:fill="FFFFFF"/>
            <w:vAlign w:val="bottom"/>
          </w:tcPr>
          <w:p w14:paraId="53A121D7" w14:textId="77777777" w:rsidR="005C5C9B" w:rsidRPr="00CA34E3" w:rsidRDefault="00E32B86" w:rsidP="00CA34E3">
            <w:pPr>
              <w:pStyle w:val="a9"/>
              <w:ind w:firstLine="0"/>
              <w:jc w:val="both"/>
            </w:pPr>
            <w:r w:rsidRPr="00CA34E3">
              <w:t>Запрос должен быть оформлен по форме, указанной в Приложении 1 к Административному регламенту</w:t>
            </w:r>
          </w:p>
        </w:tc>
        <w:tc>
          <w:tcPr>
            <w:tcW w:w="3979" w:type="dxa"/>
            <w:tcBorders>
              <w:top w:val="single" w:sz="4" w:space="0" w:color="auto"/>
              <w:left w:val="single" w:sz="4" w:space="0" w:color="auto"/>
              <w:right w:val="single" w:sz="4" w:space="0" w:color="auto"/>
            </w:tcBorders>
            <w:shd w:val="clear" w:color="auto" w:fill="FFFFFF"/>
            <w:vAlign w:val="bottom"/>
          </w:tcPr>
          <w:p w14:paraId="679C1F34" w14:textId="77777777" w:rsidR="005C5C9B" w:rsidRPr="00CA34E3" w:rsidRDefault="00E32B86" w:rsidP="00CA34E3">
            <w:pPr>
              <w:pStyle w:val="a9"/>
              <w:tabs>
                <w:tab w:val="left" w:pos="1123"/>
                <w:tab w:val="left" w:pos="2515"/>
              </w:tabs>
              <w:ind w:firstLine="0"/>
            </w:pPr>
            <w:r w:rsidRPr="00CA34E3">
              <w:t>При</w:t>
            </w:r>
            <w:r w:rsidRPr="00CA34E3">
              <w:tab/>
              <w:t>подаче</w:t>
            </w:r>
            <w:r w:rsidRPr="00CA34E3">
              <w:tab/>
              <w:t>заполняется</w:t>
            </w:r>
          </w:p>
          <w:p w14:paraId="6B65EF85" w14:textId="77777777" w:rsidR="005C5C9B" w:rsidRPr="00CA34E3" w:rsidRDefault="00E32B86" w:rsidP="00CA34E3">
            <w:pPr>
              <w:pStyle w:val="a9"/>
              <w:ind w:firstLine="0"/>
            </w:pPr>
            <w:r w:rsidRPr="00CA34E3">
              <w:t>электронная форма Запроса</w:t>
            </w:r>
          </w:p>
        </w:tc>
      </w:tr>
      <w:tr w:rsidR="005C5C9B" w:rsidRPr="00CA34E3" w14:paraId="2C30AE17" w14:textId="77777777" w:rsidTr="00B03CC2">
        <w:trPr>
          <w:trHeight w:hRule="exact" w:val="2008"/>
          <w:jc w:val="center"/>
        </w:trPr>
        <w:tc>
          <w:tcPr>
            <w:tcW w:w="1819" w:type="dxa"/>
            <w:vMerge w:val="restart"/>
            <w:tcBorders>
              <w:top w:val="single" w:sz="4" w:space="0" w:color="auto"/>
              <w:left w:val="single" w:sz="4" w:space="0" w:color="auto"/>
              <w:bottom w:val="single" w:sz="4" w:space="0" w:color="auto"/>
            </w:tcBorders>
            <w:shd w:val="clear" w:color="auto" w:fill="FFFFFF"/>
          </w:tcPr>
          <w:p w14:paraId="3D0C927A" w14:textId="77777777" w:rsidR="005C5C9B" w:rsidRPr="00CA34E3" w:rsidRDefault="00E32B86" w:rsidP="00CA34E3">
            <w:pPr>
              <w:pStyle w:val="a9"/>
              <w:ind w:firstLine="0"/>
            </w:pPr>
            <w:r w:rsidRPr="00CA34E3">
              <w:t>Документ, удостоверяющ ий личность</w:t>
            </w:r>
          </w:p>
        </w:tc>
        <w:tc>
          <w:tcPr>
            <w:tcW w:w="2693" w:type="dxa"/>
            <w:tcBorders>
              <w:top w:val="single" w:sz="4" w:space="0" w:color="auto"/>
              <w:left w:val="single" w:sz="4" w:space="0" w:color="auto"/>
              <w:bottom w:val="single" w:sz="4" w:space="0" w:color="auto"/>
            </w:tcBorders>
            <w:shd w:val="clear" w:color="auto" w:fill="FFFFFF"/>
          </w:tcPr>
          <w:p w14:paraId="265C2F15" w14:textId="77777777" w:rsidR="005C5C9B" w:rsidRPr="00CA34E3" w:rsidRDefault="00E32B86" w:rsidP="00CA34E3">
            <w:pPr>
              <w:pStyle w:val="a9"/>
              <w:tabs>
                <w:tab w:val="left" w:pos="1267"/>
              </w:tabs>
              <w:ind w:firstLine="0"/>
            </w:pPr>
            <w:r w:rsidRPr="00CA34E3">
              <w:t>Паспорт</w:t>
            </w:r>
            <w:r w:rsidRPr="00CA34E3">
              <w:tab/>
              <w:t>гражданина</w:t>
            </w:r>
          </w:p>
          <w:p w14:paraId="39870D86" w14:textId="77777777" w:rsidR="005C5C9B" w:rsidRPr="00CA34E3" w:rsidRDefault="00E32B86" w:rsidP="00CA34E3">
            <w:pPr>
              <w:pStyle w:val="a9"/>
              <w:ind w:firstLine="0"/>
            </w:pPr>
            <w:r w:rsidRPr="00CA34E3">
              <w:t>Российской Федерации</w:t>
            </w:r>
          </w:p>
        </w:tc>
        <w:tc>
          <w:tcPr>
            <w:tcW w:w="6096" w:type="dxa"/>
            <w:tcBorders>
              <w:top w:val="single" w:sz="4" w:space="0" w:color="auto"/>
              <w:left w:val="single" w:sz="4" w:space="0" w:color="auto"/>
              <w:bottom w:val="single" w:sz="4" w:space="0" w:color="auto"/>
            </w:tcBorders>
            <w:shd w:val="clear" w:color="auto" w:fill="FFFFFF"/>
            <w:vAlign w:val="bottom"/>
          </w:tcPr>
          <w:p w14:paraId="6AE5584E" w14:textId="2F1C0BE2" w:rsidR="005C5C9B" w:rsidRPr="00CA34E3" w:rsidRDefault="00E32B86" w:rsidP="00AF62A8">
            <w:pPr>
              <w:pStyle w:val="a9"/>
              <w:tabs>
                <w:tab w:val="left" w:pos="1656"/>
                <w:tab w:val="left" w:pos="2069"/>
              </w:tabs>
              <w:ind w:firstLine="0"/>
              <w:jc w:val="both"/>
            </w:pPr>
            <w:r w:rsidRPr="00CA34E3">
              <w:t>Паспорт должен быть оформлен в соответствии с постановлением Правительства Российской Федерации от 08.07.1997</w:t>
            </w:r>
            <w:r w:rsidRPr="00CA34E3">
              <w:tab/>
              <w:t>№</w:t>
            </w:r>
            <w:r w:rsidRPr="00CA34E3">
              <w:tab/>
              <w:t>828 «Об утверждении Положения</w:t>
            </w:r>
            <w:r w:rsidR="00AF62A8">
              <w:t xml:space="preserve"> </w:t>
            </w:r>
            <w:r w:rsidRPr="00CA34E3">
              <w:t>о паспорте гражданина Российской Федерации, образца бланка и описания паспорта гражданина Российской Федерации»</w:t>
            </w:r>
          </w:p>
        </w:tc>
        <w:tc>
          <w:tcPr>
            <w:tcW w:w="3979" w:type="dxa"/>
            <w:tcBorders>
              <w:top w:val="single" w:sz="4" w:space="0" w:color="auto"/>
              <w:left w:val="single" w:sz="4" w:space="0" w:color="auto"/>
              <w:bottom w:val="single" w:sz="4" w:space="0" w:color="auto"/>
              <w:right w:val="single" w:sz="4" w:space="0" w:color="auto"/>
            </w:tcBorders>
            <w:shd w:val="clear" w:color="auto" w:fill="FFFFFF"/>
          </w:tcPr>
          <w:p w14:paraId="7B79AA8F" w14:textId="38035481" w:rsidR="005C5C9B" w:rsidRPr="00CA34E3" w:rsidRDefault="00E32B86" w:rsidP="00AF62A8">
            <w:pPr>
              <w:pStyle w:val="a9"/>
              <w:tabs>
                <w:tab w:val="left" w:pos="398"/>
                <w:tab w:val="left" w:pos="1997"/>
                <w:tab w:val="left" w:pos="2938"/>
              </w:tabs>
              <w:ind w:firstLine="0"/>
              <w:jc w:val="both"/>
            </w:pPr>
            <w:r w:rsidRPr="00CA34E3">
              <w:t>Указываются реквизиты документа в</w:t>
            </w:r>
            <w:r w:rsidR="00AF62A8">
              <w:t xml:space="preserve"> </w:t>
            </w:r>
            <w:r w:rsidRPr="00CA34E3">
              <w:t>электронной</w:t>
            </w:r>
            <w:r w:rsidRPr="00CA34E3">
              <w:tab/>
              <w:t>форме</w:t>
            </w:r>
            <w:r w:rsidRPr="00CA34E3">
              <w:tab/>
              <w:t>Запроса</w:t>
            </w:r>
          </w:p>
          <w:p w14:paraId="05912477" w14:textId="77777777" w:rsidR="005C5C9B" w:rsidRPr="00CA34E3" w:rsidRDefault="00E32B86" w:rsidP="00CA34E3">
            <w:pPr>
              <w:pStyle w:val="a9"/>
              <w:ind w:firstLine="0"/>
            </w:pPr>
            <w:r w:rsidRPr="00CA34E3">
              <w:t>(только для РПГУ)</w:t>
            </w:r>
          </w:p>
        </w:tc>
      </w:tr>
      <w:tr w:rsidR="00714357" w:rsidRPr="00CA34E3" w14:paraId="2FE4B7E3" w14:textId="77777777" w:rsidTr="00B03CC2">
        <w:trPr>
          <w:trHeight w:hRule="exact" w:val="4120"/>
          <w:jc w:val="center"/>
        </w:trPr>
        <w:tc>
          <w:tcPr>
            <w:tcW w:w="1819" w:type="dxa"/>
            <w:vMerge/>
            <w:tcBorders>
              <w:top w:val="single" w:sz="4" w:space="0" w:color="auto"/>
              <w:left w:val="single" w:sz="4" w:space="0" w:color="auto"/>
              <w:bottom w:val="single" w:sz="4" w:space="0" w:color="auto"/>
            </w:tcBorders>
            <w:shd w:val="clear" w:color="auto" w:fill="FFFFFF"/>
          </w:tcPr>
          <w:p w14:paraId="62937F6C" w14:textId="77777777" w:rsidR="00714357" w:rsidRPr="00CA34E3" w:rsidRDefault="00714357" w:rsidP="00714357">
            <w:pPr>
              <w:pStyle w:val="a9"/>
              <w:ind w:firstLine="0"/>
            </w:pPr>
          </w:p>
        </w:tc>
        <w:tc>
          <w:tcPr>
            <w:tcW w:w="2693" w:type="dxa"/>
            <w:tcBorders>
              <w:top w:val="single" w:sz="4" w:space="0" w:color="auto"/>
              <w:left w:val="single" w:sz="4" w:space="0" w:color="auto"/>
              <w:bottom w:val="single" w:sz="4" w:space="0" w:color="auto"/>
            </w:tcBorders>
            <w:shd w:val="clear" w:color="auto" w:fill="FFFFFF"/>
          </w:tcPr>
          <w:p w14:paraId="4F8C2E9F" w14:textId="77777777" w:rsidR="00714357" w:rsidRPr="00CA34E3" w:rsidRDefault="00714357" w:rsidP="00714357">
            <w:pPr>
              <w:pStyle w:val="a9"/>
              <w:tabs>
                <w:tab w:val="left" w:pos="1267"/>
              </w:tabs>
              <w:ind w:firstLine="0"/>
            </w:pPr>
            <w:r w:rsidRPr="00CA34E3">
              <w:t>Паспорт</w:t>
            </w:r>
            <w:r w:rsidRPr="00CA34E3">
              <w:tab/>
              <w:t>гражданина</w:t>
            </w:r>
          </w:p>
          <w:p w14:paraId="4FE5622D" w14:textId="77777777" w:rsidR="00714357" w:rsidRPr="00CA34E3" w:rsidRDefault="00714357" w:rsidP="00714357">
            <w:pPr>
              <w:pStyle w:val="a9"/>
              <w:tabs>
                <w:tab w:val="left" w:pos="1267"/>
              </w:tabs>
              <w:ind w:firstLine="0"/>
            </w:pPr>
            <w:r w:rsidRPr="00CA34E3">
              <w:t>СССР</w:t>
            </w:r>
          </w:p>
        </w:tc>
        <w:tc>
          <w:tcPr>
            <w:tcW w:w="6096" w:type="dxa"/>
            <w:tcBorders>
              <w:top w:val="single" w:sz="4" w:space="0" w:color="auto"/>
              <w:left w:val="single" w:sz="4" w:space="0" w:color="auto"/>
              <w:bottom w:val="single" w:sz="4" w:space="0" w:color="auto"/>
            </w:tcBorders>
            <w:shd w:val="clear" w:color="auto" w:fill="FFFFFF"/>
            <w:vAlign w:val="bottom"/>
          </w:tcPr>
          <w:p w14:paraId="2DF43F13" w14:textId="77777777" w:rsidR="00714357" w:rsidRPr="00CA34E3" w:rsidRDefault="00714357" w:rsidP="00714357">
            <w:pPr>
              <w:pStyle w:val="a9"/>
              <w:tabs>
                <w:tab w:val="left" w:pos="1138"/>
                <w:tab w:val="left" w:pos="2347"/>
                <w:tab w:val="left" w:pos="3845"/>
                <w:tab w:val="left" w:pos="4795"/>
              </w:tabs>
              <w:ind w:firstLine="0"/>
              <w:jc w:val="both"/>
            </w:pPr>
            <w:r w:rsidRPr="00CA34E3">
              <w:t>Образец</w:t>
            </w:r>
            <w:r w:rsidRPr="00CA34E3">
              <w:tab/>
              <w:t>паспорта</w:t>
            </w:r>
            <w:r w:rsidRPr="00CA34E3">
              <w:tab/>
              <w:t>гражданина</w:t>
            </w:r>
            <w:r w:rsidRPr="00CA34E3">
              <w:tab/>
              <w:t>Союза</w:t>
            </w:r>
            <w:r w:rsidRPr="00CA34E3">
              <w:tab/>
              <w:t>Советских</w:t>
            </w:r>
          </w:p>
          <w:p w14:paraId="0E2496DE" w14:textId="77777777" w:rsidR="00714357" w:rsidRPr="00CA34E3" w:rsidRDefault="00714357" w:rsidP="00714357">
            <w:pPr>
              <w:pStyle w:val="a9"/>
              <w:tabs>
                <w:tab w:val="left" w:pos="1733"/>
                <w:tab w:val="left" w:pos="3883"/>
                <w:tab w:val="left" w:pos="5270"/>
              </w:tabs>
              <w:ind w:firstLine="0"/>
              <w:jc w:val="both"/>
            </w:pPr>
            <w:r w:rsidRPr="00CA34E3">
              <w:t>Социалистических Республик и описание паспорта утверждены</w:t>
            </w:r>
            <w:r w:rsidRPr="00CA34E3">
              <w:tab/>
              <w:t>постановлением</w:t>
            </w:r>
            <w:r w:rsidRPr="00CA34E3">
              <w:tab/>
              <w:t>Совмина</w:t>
            </w:r>
            <w:r w:rsidRPr="00CA34E3">
              <w:tab/>
              <w:t>СССР</w:t>
            </w:r>
          </w:p>
          <w:p w14:paraId="2CBC89C2" w14:textId="77777777" w:rsidR="00714357" w:rsidRPr="00CA34E3" w:rsidRDefault="00714357" w:rsidP="00714357">
            <w:pPr>
              <w:pStyle w:val="a9"/>
              <w:tabs>
                <w:tab w:val="left" w:pos="1646"/>
                <w:tab w:val="left" w:pos="2054"/>
              </w:tabs>
              <w:ind w:firstLine="0"/>
              <w:jc w:val="both"/>
            </w:pPr>
            <w:r w:rsidRPr="00CA34E3">
              <w:t>от 28.08.1974</w:t>
            </w:r>
            <w:r w:rsidRPr="00CA34E3">
              <w:tab/>
              <w:t>№</w:t>
            </w:r>
            <w:r w:rsidRPr="00CA34E3">
              <w:tab/>
              <w:t>677 «Об утверждении Положения</w:t>
            </w:r>
          </w:p>
          <w:p w14:paraId="57FD996A" w14:textId="77777777" w:rsidR="00714357" w:rsidRPr="00CA34E3" w:rsidRDefault="00714357" w:rsidP="00714357">
            <w:pPr>
              <w:pStyle w:val="a9"/>
              <w:ind w:firstLine="0"/>
              <w:jc w:val="both"/>
            </w:pPr>
            <w:r w:rsidRPr="00CA34E3">
              <w:t>о паспортной системе в СССР».</w:t>
            </w:r>
          </w:p>
          <w:p w14:paraId="36F34B5A" w14:textId="77777777" w:rsidR="00714357" w:rsidRPr="00CA34E3" w:rsidRDefault="00714357" w:rsidP="00714357">
            <w:pPr>
              <w:pStyle w:val="a9"/>
              <w:tabs>
                <w:tab w:val="left" w:pos="1181"/>
                <w:tab w:val="left" w:pos="2002"/>
                <w:tab w:val="left" w:pos="2803"/>
                <w:tab w:val="left" w:pos="4114"/>
                <w:tab w:val="left" w:pos="4579"/>
              </w:tabs>
              <w:ind w:firstLine="0"/>
              <w:jc w:val="both"/>
            </w:pPr>
            <w:r w:rsidRPr="00CA34E3">
              <w:t>Вопрос о действительности паспорта гражданина СССР образца</w:t>
            </w:r>
            <w:r w:rsidRPr="00CA34E3">
              <w:tab/>
              <w:t>1974</w:t>
            </w:r>
            <w:r w:rsidRPr="00CA34E3">
              <w:tab/>
              <w:t>года</w:t>
            </w:r>
            <w:r w:rsidRPr="00CA34E3">
              <w:tab/>
              <w:t>решается</w:t>
            </w:r>
            <w:r w:rsidRPr="00CA34E3">
              <w:tab/>
              <w:t>в</w:t>
            </w:r>
            <w:r w:rsidRPr="00CA34E3">
              <w:tab/>
              <w:t>зависимости</w:t>
            </w:r>
          </w:p>
          <w:p w14:paraId="2E9E9F5A" w14:textId="77777777" w:rsidR="00714357" w:rsidRPr="00CA34E3" w:rsidRDefault="00714357" w:rsidP="00714357">
            <w:pPr>
              <w:pStyle w:val="a9"/>
              <w:tabs>
                <w:tab w:val="left" w:pos="682"/>
                <w:tab w:val="left" w:pos="2362"/>
                <w:tab w:val="left" w:pos="4272"/>
              </w:tabs>
              <w:ind w:firstLine="0"/>
              <w:jc w:val="both"/>
            </w:pPr>
            <w:r w:rsidRPr="00CA34E3">
              <w:t>от</w:t>
            </w:r>
            <w:r w:rsidRPr="00CA34E3">
              <w:tab/>
              <w:t>конкретных</w:t>
            </w:r>
            <w:r w:rsidRPr="00CA34E3">
              <w:tab/>
              <w:t>обстоятельств</w:t>
            </w:r>
            <w:r w:rsidRPr="00CA34E3">
              <w:tab/>
              <w:t>(постановление</w:t>
            </w:r>
          </w:p>
          <w:p w14:paraId="16540981" w14:textId="77777777" w:rsidR="00714357" w:rsidRPr="00CA34E3" w:rsidRDefault="00714357" w:rsidP="00714357">
            <w:pPr>
              <w:pStyle w:val="a9"/>
              <w:tabs>
                <w:tab w:val="left" w:pos="1656"/>
                <w:tab w:val="left" w:pos="2069"/>
              </w:tabs>
              <w:ind w:firstLine="0"/>
              <w:jc w:val="both"/>
            </w:pPr>
            <w:r w:rsidRPr="00CA34E3">
              <w:t>Правительства Российской Федерации от 24.02.2009 № 153 «О признании действительными до 1 июля 2009 г. паспортов гражданина СССР образца 1974 года для некоторых категорий иностранных граждан и лиц без гражданства»)</w:t>
            </w:r>
          </w:p>
        </w:tc>
        <w:tc>
          <w:tcPr>
            <w:tcW w:w="3979" w:type="dxa"/>
            <w:tcBorders>
              <w:top w:val="single" w:sz="4" w:space="0" w:color="auto"/>
              <w:left w:val="single" w:sz="4" w:space="0" w:color="auto"/>
              <w:bottom w:val="single" w:sz="4" w:space="0" w:color="auto"/>
              <w:right w:val="single" w:sz="4" w:space="0" w:color="auto"/>
            </w:tcBorders>
            <w:shd w:val="clear" w:color="auto" w:fill="FFFFFF"/>
          </w:tcPr>
          <w:p w14:paraId="30FD4A1E" w14:textId="57957D57" w:rsidR="00714357" w:rsidRPr="00CA34E3" w:rsidRDefault="00714357" w:rsidP="00714357">
            <w:pPr>
              <w:pStyle w:val="a9"/>
              <w:tabs>
                <w:tab w:val="left" w:pos="398"/>
                <w:tab w:val="left" w:pos="1997"/>
                <w:tab w:val="left" w:pos="2938"/>
              </w:tabs>
              <w:ind w:firstLine="0"/>
            </w:pPr>
            <w:r w:rsidRPr="00CA34E3">
              <w:t>Указываются реквизиты документа в</w:t>
            </w:r>
            <w:r w:rsidR="00AF62A8">
              <w:t xml:space="preserve"> </w:t>
            </w:r>
            <w:r w:rsidRPr="00CA34E3">
              <w:t>электронной</w:t>
            </w:r>
            <w:r w:rsidRPr="00CA34E3">
              <w:tab/>
              <w:t>форме</w:t>
            </w:r>
            <w:r w:rsidRPr="00CA34E3">
              <w:tab/>
              <w:t>Запроса</w:t>
            </w:r>
          </w:p>
          <w:p w14:paraId="001139D8" w14:textId="77777777" w:rsidR="00714357" w:rsidRPr="00CA34E3" w:rsidRDefault="00714357" w:rsidP="00714357">
            <w:pPr>
              <w:pStyle w:val="a9"/>
              <w:tabs>
                <w:tab w:val="left" w:pos="398"/>
                <w:tab w:val="left" w:pos="1997"/>
                <w:tab w:val="left" w:pos="2938"/>
              </w:tabs>
              <w:ind w:firstLine="0"/>
            </w:pPr>
            <w:r w:rsidRPr="00CA34E3">
              <w:t>(только для РПГУ)</w:t>
            </w:r>
          </w:p>
        </w:tc>
      </w:tr>
    </w:tbl>
    <w:p w14:paraId="746F3D94" w14:textId="77777777" w:rsidR="005C5C9B" w:rsidRPr="00CA34E3" w:rsidRDefault="005C5C9B" w:rsidP="00CA34E3">
      <w:pPr>
        <w:spacing w:line="276" w:lineRule="auto"/>
        <w:sectPr w:rsidR="005C5C9B" w:rsidRPr="00CA34E3" w:rsidSect="00AF62A8">
          <w:pgSz w:w="16840" w:h="11900" w:orient="landscape"/>
          <w:pgMar w:top="568" w:right="605" w:bottom="567" w:left="749" w:header="840" w:footer="723" w:gutter="0"/>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129"/>
        <w:gridCol w:w="690"/>
        <w:gridCol w:w="2693"/>
        <w:gridCol w:w="6096"/>
        <w:gridCol w:w="3979"/>
      </w:tblGrid>
      <w:tr w:rsidR="005C5C9B" w:rsidRPr="00CA34E3" w14:paraId="082FF479" w14:textId="77777777" w:rsidTr="00714357">
        <w:trPr>
          <w:trHeight w:hRule="exact" w:val="850"/>
          <w:jc w:val="center"/>
        </w:trPr>
        <w:tc>
          <w:tcPr>
            <w:tcW w:w="1129" w:type="dxa"/>
            <w:tcBorders>
              <w:top w:val="single" w:sz="4" w:space="0" w:color="auto"/>
              <w:left w:val="single" w:sz="4" w:space="0" w:color="auto"/>
            </w:tcBorders>
            <w:shd w:val="clear" w:color="auto" w:fill="FFFFFF"/>
          </w:tcPr>
          <w:p w14:paraId="6A9A547E" w14:textId="77777777" w:rsidR="005C5C9B" w:rsidRPr="00CA34E3" w:rsidRDefault="00E32B86" w:rsidP="00CA34E3">
            <w:pPr>
              <w:pStyle w:val="a9"/>
              <w:ind w:firstLine="0"/>
              <w:jc w:val="center"/>
            </w:pPr>
            <w:r w:rsidRPr="00CA34E3">
              <w:lastRenderedPageBreak/>
              <w:t>Класс документа</w:t>
            </w:r>
          </w:p>
        </w:tc>
        <w:tc>
          <w:tcPr>
            <w:tcW w:w="3383" w:type="dxa"/>
            <w:gridSpan w:val="2"/>
            <w:tcBorders>
              <w:top w:val="single" w:sz="4" w:space="0" w:color="auto"/>
              <w:left w:val="single" w:sz="4" w:space="0" w:color="auto"/>
            </w:tcBorders>
            <w:shd w:val="clear" w:color="auto" w:fill="FFFFFF"/>
          </w:tcPr>
          <w:p w14:paraId="3DA85E2F" w14:textId="77777777" w:rsidR="005C5C9B" w:rsidRPr="00CA34E3" w:rsidRDefault="00E32B86" w:rsidP="00CA34E3">
            <w:pPr>
              <w:pStyle w:val="a9"/>
              <w:ind w:firstLine="0"/>
              <w:jc w:val="center"/>
            </w:pPr>
            <w:r w:rsidRPr="00CA34E3">
              <w:t>Виды документа</w:t>
            </w:r>
          </w:p>
        </w:tc>
        <w:tc>
          <w:tcPr>
            <w:tcW w:w="6096" w:type="dxa"/>
            <w:tcBorders>
              <w:top w:val="single" w:sz="4" w:space="0" w:color="auto"/>
              <w:left w:val="single" w:sz="4" w:space="0" w:color="auto"/>
            </w:tcBorders>
            <w:shd w:val="clear" w:color="auto" w:fill="FFFFFF"/>
          </w:tcPr>
          <w:p w14:paraId="7F3206F0" w14:textId="77777777" w:rsidR="005C5C9B" w:rsidRPr="00CA34E3" w:rsidRDefault="00E32B86" w:rsidP="00CA34E3">
            <w:pPr>
              <w:pStyle w:val="a9"/>
              <w:ind w:firstLine="0"/>
              <w:jc w:val="center"/>
            </w:pPr>
            <w:r w:rsidRPr="00CA34E3">
              <w:t>Общие описания документов</w:t>
            </w:r>
          </w:p>
        </w:tc>
        <w:tc>
          <w:tcPr>
            <w:tcW w:w="3979" w:type="dxa"/>
            <w:tcBorders>
              <w:top w:val="single" w:sz="4" w:space="0" w:color="auto"/>
              <w:left w:val="single" w:sz="4" w:space="0" w:color="auto"/>
              <w:right w:val="single" w:sz="4" w:space="0" w:color="auto"/>
            </w:tcBorders>
            <w:shd w:val="clear" w:color="auto" w:fill="FFFFFF"/>
          </w:tcPr>
          <w:p w14:paraId="3D412B89" w14:textId="77777777" w:rsidR="005C5C9B" w:rsidRPr="00CA34E3" w:rsidRDefault="00E32B86" w:rsidP="00CA34E3">
            <w:pPr>
              <w:pStyle w:val="a9"/>
              <w:ind w:firstLine="320"/>
            </w:pPr>
            <w:r w:rsidRPr="00CA34E3">
              <w:t>При подаче через ЕПГУ (РПГУ)</w:t>
            </w:r>
          </w:p>
        </w:tc>
      </w:tr>
      <w:tr w:rsidR="005C5C9B" w:rsidRPr="00CA34E3" w14:paraId="67967E53" w14:textId="77777777" w:rsidTr="00714357">
        <w:trPr>
          <w:trHeight w:hRule="exact" w:val="370"/>
          <w:jc w:val="center"/>
        </w:trPr>
        <w:tc>
          <w:tcPr>
            <w:tcW w:w="1129" w:type="dxa"/>
            <w:tcBorders>
              <w:top w:val="single" w:sz="4" w:space="0" w:color="auto"/>
              <w:left w:val="single" w:sz="4" w:space="0" w:color="auto"/>
            </w:tcBorders>
            <w:shd w:val="clear" w:color="auto" w:fill="FFFFFF"/>
            <w:vAlign w:val="center"/>
          </w:tcPr>
          <w:p w14:paraId="32C2874C" w14:textId="77777777" w:rsidR="005C5C9B" w:rsidRPr="00CA34E3" w:rsidRDefault="00E32B86" w:rsidP="00CA34E3">
            <w:pPr>
              <w:pStyle w:val="a9"/>
              <w:ind w:firstLine="0"/>
              <w:jc w:val="center"/>
            </w:pPr>
            <w:r w:rsidRPr="00CA34E3">
              <w:t>1</w:t>
            </w:r>
          </w:p>
        </w:tc>
        <w:tc>
          <w:tcPr>
            <w:tcW w:w="3383" w:type="dxa"/>
            <w:gridSpan w:val="2"/>
            <w:tcBorders>
              <w:top w:val="single" w:sz="4" w:space="0" w:color="auto"/>
              <w:left w:val="single" w:sz="4" w:space="0" w:color="auto"/>
            </w:tcBorders>
            <w:shd w:val="clear" w:color="auto" w:fill="FFFFFF"/>
            <w:vAlign w:val="center"/>
          </w:tcPr>
          <w:p w14:paraId="6BCD3112" w14:textId="77777777" w:rsidR="005C5C9B" w:rsidRPr="00CA34E3" w:rsidRDefault="00E32B86" w:rsidP="00CA34E3">
            <w:pPr>
              <w:pStyle w:val="a9"/>
              <w:ind w:firstLine="0"/>
              <w:jc w:val="center"/>
            </w:pPr>
            <w:r w:rsidRPr="00CA34E3">
              <w:t>2</w:t>
            </w:r>
          </w:p>
        </w:tc>
        <w:tc>
          <w:tcPr>
            <w:tcW w:w="6096" w:type="dxa"/>
            <w:tcBorders>
              <w:top w:val="single" w:sz="4" w:space="0" w:color="auto"/>
              <w:left w:val="single" w:sz="4" w:space="0" w:color="auto"/>
            </w:tcBorders>
            <w:shd w:val="clear" w:color="auto" w:fill="FFFFFF"/>
            <w:vAlign w:val="center"/>
          </w:tcPr>
          <w:p w14:paraId="39E05DCD" w14:textId="77777777" w:rsidR="005C5C9B" w:rsidRPr="00CA34E3" w:rsidRDefault="00E32B86" w:rsidP="00CA34E3">
            <w:pPr>
              <w:pStyle w:val="a9"/>
              <w:ind w:firstLine="0"/>
              <w:jc w:val="center"/>
            </w:pPr>
            <w:r w:rsidRPr="00CA34E3">
              <w:t>3</w:t>
            </w:r>
          </w:p>
        </w:tc>
        <w:tc>
          <w:tcPr>
            <w:tcW w:w="3979" w:type="dxa"/>
            <w:tcBorders>
              <w:top w:val="single" w:sz="4" w:space="0" w:color="auto"/>
              <w:left w:val="single" w:sz="4" w:space="0" w:color="auto"/>
              <w:right w:val="single" w:sz="4" w:space="0" w:color="auto"/>
            </w:tcBorders>
            <w:shd w:val="clear" w:color="auto" w:fill="FFFFFF"/>
            <w:vAlign w:val="center"/>
          </w:tcPr>
          <w:p w14:paraId="6F7B486D" w14:textId="77777777" w:rsidR="005C5C9B" w:rsidRPr="00CA34E3" w:rsidRDefault="00E32B86" w:rsidP="00CA34E3">
            <w:pPr>
              <w:pStyle w:val="a9"/>
              <w:ind w:firstLine="0"/>
              <w:jc w:val="center"/>
            </w:pPr>
            <w:r w:rsidRPr="00CA34E3">
              <w:t>4</w:t>
            </w:r>
          </w:p>
        </w:tc>
      </w:tr>
      <w:tr w:rsidR="005C5C9B" w:rsidRPr="00CA34E3" w14:paraId="26C350CF" w14:textId="77777777">
        <w:trPr>
          <w:trHeight w:hRule="exact" w:val="298"/>
          <w:jc w:val="center"/>
        </w:trPr>
        <w:tc>
          <w:tcPr>
            <w:tcW w:w="14587" w:type="dxa"/>
            <w:gridSpan w:val="5"/>
            <w:tcBorders>
              <w:top w:val="single" w:sz="4" w:space="0" w:color="auto"/>
              <w:left w:val="single" w:sz="4" w:space="0" w:color="auto"/>
              <w:right w:val="single" w:sz="4" w:space="0" w:color="auto"/>
            </w:tcBorders>
            <w:shd w:val="clear" w:color="auto" w:fill="FFFFFF"/>
            <w:vAlign w:val="bottom"/>
          </w:tcPr>
          <w:p w14:paraId="13791264" w14:textId="77777777" w:rsidR="005C5C9B" w:rsidRPr="00CA34E3" w:rsidRDefault="00E32B86" w:rsidP="00AF62A8">
            <w:pPr>
              <w:pStyle w:val="a9"/>
              <w:ind w:firstLine="0"/>
              <w:jc w:val="both"/>
            </w:pPr>
            <w:r w:rsidRPr="00CA34E3">
              <w:rPr>
                <w:b/>
                <w:bCs/>
              </w:rPr>
              <w:t>Документы, предоставляемые Заявителем</w:t>
            </w:r>
          </w:p>
        </w:tc>
      </w:tr>
      <w:tr w:rsidR="005C5C9B" w:rsidRPr="00CA34E3" w14:paraId="499D82EA" w14:textId="77777777" w:rsidTr="00714357">
        <w:trPr>
          <w:trHeight w:hRule="exact" w:val="2601"/>
          <w:jc w:val="center"/>
        </w:trPr>
        <w:tc>
          <w:tcPr>
            <w:tcW w:w="1129" w:type="dxa"/>
            <w:vMerge w:val="restart"/>
            <w:tcBorders>
              <w:left w:val="single" w:sz="4" w:space="0" w:color="auto"/>
            </w:tcBorders>
            <w:shd w:val="clear" w:color="auto" w:fill="FFFFFF"/>
          </w:tcPr>
          <w:p w14:paraId="2DFFDDCE" w14:textId="77777777" w:rsidR="005C5C9B" w:rsidRPr="00CA34E3" w:rsidRDefault="005C5C9B" w:rsidP="00CA34E3">
            <w:pPr>
              <w:spacing w:line="276" w:lineRule="auto"/>
            </w:pPr>
          </w:p>
        </w:tc>
        <w:tc>
          <w:tcPr>
            <w:tcW w:w="3383" w:type="dxa"/>
            <w:gridSpan w:val="2"/>
            <w:tcBorders>
              <w:top w:val="single" w:sz="4" w:space="0" w:color="auto"/>
              <w:left w:val="single" w:sz="4" w:space="0" w:color="auto"/>
            </w:tcBorders>
            <w:shd w:val="clear" w:color="auto" w:fill="FFFFFF"/>
          </w:tcPr>
          <w:p w14:paraId="4BED020D" w14:textId="77777777" w:rsidR="005C5C9B" w:rsidRPr="00CA34E3" w:rsidRDefault="00E32B86" w:rsidP="00AF62A8">
            <w:pPr>
              <w:pStyle w:val="a9"/>
              <w:ind w:firstLine="0"/>
              <w:jc w:val="both"/>
            </w:pPr>
            <w:r w:rsidRPr="00CA34E3">
              <w:t>Временное удостоверение личности гражданина Российской</w:t>
            </w:r>
          </w:p>
          <w:p w14:paraId="5E747ADF" w14:textId="77777777" w:rsidR="005C5C9B" w:rsidRPr="00CA34E3" w:rsidRDefault="00E32B86" w:rsidP="00CA34E3">
            <w:pPr>
              <w:pStyle w:val="a9"/>
              <w:ind w:firstLine="0"/>
            </w:pPr>
            <w:r w:rsidRPr="00CA34E3">
              <w:t>Федерации</w:t>
            </w:r>
          </w:p>
        </w:tc>
        <w:tc>
          <w:tcPr>
            <w:tcW w:w="6096" w:type="dxa"/>
            <w:tcBorders>
              <w:top w:val="single" w:sz="4" w:space="0" w:color="auto"/>
              <w:left w:val="single" w:sz="4" w:space="0" w:color="auto"/>
            </w:tcBorders>
            <w:shd w:val="clear" w:color="auto" w:fill="FFFFFF"/>
            <w:vAlign w:val="bottom"/>
          </w:tcPr>
          <w:p w14:paraId="359AA829" w14:textId="77777777" w:rsidR="005C5C9B" w:rsidRPr="00CA34E3" w:rsidRDefault="00E32B86" w:rsidP="00AF62A8">
            <w:pPr>
              <w:pStyle w:val="a9"/>
              <w:tabs>
                <w:tab w:val="left" w:pos="595"/>
                <w:tab w:val="left" w:pos="1310"/>
                <w:tab w:val="left" w:pos="2078"/>
                <w:tab w:val="left" w:pos="3787"/>
              </w:tabs>
              <w:ind w:firstLine="0"/>
              <w:jc w:val="both"/>
            </w:pPr>
            <w:r w:rsidRPr="00CA34E3">
              <w:t>Форма утверждена приказом МВД России от 13.11.2017 №</w:t>
            </w:r>
            <w:r w:rsidR="00714357">
              <w:t xml:space="preserve"> </w:t>
            </w:r>
            <w:r w:rsidRPr="00CA34E3">
              <w:t>851</w:t>
            </w:r>
            <w:r w:rsidRPr="00CA34E3">
              <w:tab/>
              <w:t>«Об</w:t>
            </w:r>
            <w:r w:rsidRPr="00CA34E3">
              <w:tab/>
              <w:t>утверждении</w:t>
            </w:r>
            <w:r w:rsidRPr="00CA34E3">
              <w:tab/>
              <w:t>Административного</w:t>
            </w:r>
          </w:p>
          <w:p w14:paraId="0931FCFF" w14:textId="77777777" w:rsidR="005C5C9B" w:rsidRPr="00CA34E3" w:rsidRDefault="00E32B86" w:rsidP="00AF62A8">
            <w:pPr>
              <w:pStyle w:val="a9"/>
              <w:ind w:firstLine="0"/>
              <w:jc w:val="both"/>
            </w:pPr>
            <w:r w:rsidRPr="00CA34E3">
              <w:t>регламента Министерства внутренних дел Российской Федерации по предоставлению государственной услуги по выдаче, замене паспортов гражданина Российской Федерации, удостоверяющих личность гражданина Российской Федерации на территории Российской Федерации»</w:t>
            </w:r>
          </w:p>
        </w:tc>
        <w:tc>
          <w:tcPr>
            <w:tcW w:w="3979" w:type="dxa"/>
            <w:tcBorders>
              <w:top w:val="single" w:sz="4" w:space="0" w:color="auto"/>
              <w:left w:val="single" w:sz="4" w:space="0" w:color="auto"/>
              <w:right w:val="single" w:sz="4" w:space="0" w:color="auto"/>
            </w:tcBorders>
            <w:shd w:val="clear" w:color="auto" w:fill="FFFFFF"/>
          </w:tcPr>
          <w:p w14:paraId="5DC37CC8" w14:textId="4C667C0A" w:rsidR="005C5C9B" w:rsidRPr="00CA34E3" w:rsidRDefault="00E32B86" w:rsidP="00AF62A8">
            <w:pPr>
              <w:pStyle w:val="a9"/>
              <w:tabs>
                <w:tab w:val="left" w:pos="398"/>
                <w:tab w:val="left" w:pos="1997"/>
                <w:tab w:val="left" w:pos="2938"/>
              </w:tabs>
              <w:ind w:firstLine="0"/>
              <w:jc w:val="both"/>
            </w:pPr>
            <w:r w:rsidRPr="00CA34E3">
              <w:t>Указываются реквизиты документа в</w:t>
            </w:r>
            <w:r w:rsidR="00AF62A8">
              <w:t xml:space="preserve"> </w:t>
            </w:r>
            <w:r w:rsidRPr="00CA34E3">
              <w:t>электронной</w:t>
            </w:r>
            <w:r w:rsidRPr="00CA34E3">
              <w:tab/>
              <w:t>форме</w:t>
            </w:r>
            <w:r w:rsidRPr="00CA34E3">
              <w:tab/>
              <w:t>Запроса</w:t>
            </w:r>
          </w:p>
          <w:p w14:paraId="2F96DCB3" w14:textId="77777777" w:rsidR="005C5C9B" w:rsidRPr="00CA34E3" w:rsidRDefault="00E32B86" w:rsidP="00AF62A8">
            <w:pPr>
              <w:pStyle w:val="a9"/>
              <w:ind w:firstLine="0"/>
              <w:jc w:val="both"/>
            </w:pPr>
            <w:r w:rsidRPr="00CA34E3">
              <w:t>(только для РПГУ)</w:t>
            </w:r>
          </w:p>
        </w:tc>
      </w:tr>
      <w:tr w:rsidR="005C5C9B" w:rsidRPr="00CA34E3" w14:paraId="1A194F26" w14:textId="77777777" w:rsidTr="00C930BD">
        <w:trPr>
          <w:trHeight w:hRule="exact" w:val="5814"/>
          <w:jc w:val="center"/>
        </w:trPr>
        <w:tc>
          <w:tcPr>
            <w:tcW w:w="1129" w:type="dxa"/>
            <w:vMerge/>
            <w:tcBorders>
              <w:left w:val="single" w:sz="4" w:space="0" w:color="auto"/>
              <w:bottom w:val="single" w:sz="4" w:space="0" w:color="auto"/>
            </w:tcBorders>
            <w:shd w:val="clear" w:color="auto" w:fill="FFFFFF"/>
          </w:tcPr>
          <w:p w14:paraId="3AB41437" w14:textId="77777777" w:rsidR="005C5C9B" w:rsidRPr="00CA34E3" w:rsidRDefault="005C5C9B" w:rsidP="00CA34E3">
            <w:pPr>
              <w:spacing w:line="276" w:lineRule="auto"/>
            </w:pPr>
          </w:p>
        </w:tc>
        <w:tc>
          <w:tcPr>
            <w:tcW w:w="3383" w:type="dxa"/>
            <w:gridSpan w:val="2"/>
            <w:tcBorders>
              <w:top w:val="single" w:sz="4" w:space="0" w:color="auto"/>
              <w:left w:val="single" w:sz="4" w:space="0" w:color="auto"/>
              <w:bottom w:val="single" w:sz="4" w:space="0" w:color="auto"/>
            </w:tcBorders>
            <w:shd w:val="clear" w:color="auto" w:fill="FFFFFF"/>
            <w:vAlign w:val="bottom"/>
          </w:tcPr>
          <w:p w14:paraId="29784737" w14:textId="77777777" w:rsidR="005C5C9B" w:rsidRPr="00CA34E3" w:rsidRDefault="00E32B86" w:rsidP="00AF62A8">
            <w:pPr>
              <w:pStyle w:val="a9"/>
              <w:tabs>
                <w:tab w:val="right" w:pos="2448"/>
              </w:tabs>
              <w:ind w:firstLine="0"/>
              <w:jc w:val="both"/>
            </w:pPr>
            <w:r w:rsidRPr="00CA34E3">
              <w:t>Документы воинского учета (военного билета солдата,</w:t>
            </w:r>
            <w:r w:rsidR="00714357">
              <w:t xml:space="preserve"> </w:t>
            </w:r>
            <w:r w:rsidRPr="00CA34E3">
              <w:t>матроса,</w:t>
            </w:r>
            <w:r w:rsidR="00714357">
              <w:t xml:space="preserve"> </w:t>
            </w:r>
            <w:r w:rsidRPr="00CA34E3">
              <w:t>сержанта,</w:t>
            </w:r>
            <w:r w:rsidRPr="00CA34E3">
              <w:tab/>
              <w:t>старшины,</w:t>
            </w:r>
          </w:p>
          <w:p w14:paraId="0650DC88" w14:textId="0BBA81E7" w:rsidR="005C5C9B" w:rsidRPr="00CA34E3" w:rsidRDefault="00E32B86" w:rsidP="00AF62A8">
            <w:pPr>
              <w:pStyle w:val="a9"/>
              <w:tabs>
                <w:tab w:val="right" w:pos="2458"/>
              </w:tabs>
              <w:ind w:firstLine="0"/>
              <w:jc w:val="both"/>
            </w:pPr>
            <w:r w:rsidRPr="00CA34E3">
              <w:t>прапорщика, мичмана; военного</w:t>
            </w:r>
            <w:r w:rsidRPr="00CA34E3">
              <w:tab/>
              <w:t>билета</w:t>
            </w:r>
            <w:r w:rsidR="00714357">
              <w:t xml:space="preserve"> </w:t>
            </w:r>
            <w:r w:rsidRPr="00CA34E3">
              <w:t>офицера</w:t>
            </w:r>
            <w:r w:rsidR="00714357">
              <w:t xml:space="preserve"> </w:t>
            </w:r>
            <w:r w:rsidRPr="00CA34E3">
              <w:t>запаса;</w:t>
            </w:r>
            <w:r w:rsidR="00714357">
              <w:t xml:space="preserve"> </w:t>
            </w:r>
            <w:r w:rsidRPr="00CA34E3">
              <w:t>справки</w:t>
            </w:r>
            <w:r w:rsidRPr="00CA34E3">
              <w:tab/>
              <w:t>взамен</w:t>
            </w:r>
            <w:r w:rsidR="00714357">
              <w:t xml:space="preserve"> </w:t>
            </w:r>
            <w:r w:rsidRPr="00CA34E3">
              <w:t>военного</w:t>
            </w:r>
            <w:r w:rsidR="00714357">
              <w:t xml:space="preserve"> </w:t>
            </w:r>
            <w:r w:rsidRPr="00CA34E3">
              <w:t>билета;</w:t>
            </w:r>
            <w:r w:rsidR="00714357">
              <w:t xml:space="preserve"> </w:t>
            </w:r>
            <w:r w:rsidRPr="00CA34E3">
              <w:t xml:space="preserve">временного удостоверения, </w:t>
            </w:r>
            <w:r w:rsidR="00714357">
              <w:t xml:space="preserve"> </w:t>
            </w:r>
            <w:r w:rsidRPr="00CA34E3">
              <w:t>выданного</w:t>
            </w:r>
            <w:r w:rsidRPr="00CA34E3">
              <w:tab/>
            </w:r>
            <w:r w:rsidR="00714357">
              <w:t xml:space="preserve"> </w:t>
            </w:r>
            <w:r w:rsidRPr="00CA34E3">
              <w:t>взамен</w:t>
            </w:r>
            <w:r w:rsidR="00714357">
              <w:t xml:space="preserve"> </w:t>
            </w:r>
            <w:r w:rsidRPr="00CA34E3">
              <w:t>военного</w:t>
            </w:r>
            <w:r w:rsidR="00714357">
              <w:t xml:space="preserve"> </w:t>
            </w:r>
            <w:r w:rsidRPr="00CA34E3">
              <w:t>билета;</w:t>
            </w:r>
            <w:r w:rsidR="00714357">
              <w:t xml:space="preserve"> </w:t>
            </w:r>
            <w:r w:rsidRPr="00CA34E3">
              <w:t>удостоверение личности</w:t>
            </w:r>
            <w:r w:rsidRPr="00CA34E3">
              <w:tab/>
              <w:t>офицера;</w:t>
            </w:r>
            <w:r w:rsidR="00714357">
              <w:t xml:space="preserve"> </w:t>
            </w:r>
            <w:r w:rsidRPr="00CA34E3">
              <w:t>удостоверение личности военнослужащего</w:t>
            </w:r>
            <w:r w:rsidR="00C930BD" w:rsidRPr="00CA34E3">
              <w:t xml:space="preserve"> Российской Федерации; временного удостоверения, выданного</w:t>
            </w:r>
            <w:r w:rsidR="00C930BD" w:rsidRPr="00CA34E3">
              <w:tab/>
              <w:t>взамен</w:t>
            </w:r>
            <w:r w:rsidR="00C930BD">
              <w:t xml:space="preserve"> </w:t>
            </w:r>
            <w:r w:rsidR="00C930BD" w:rsidRPr="00CA34E3">
              <w:t>военного</w:t>
            </w:r>
            <w:r w:rsidR="00C930BD" w:rsidRPr="00CA34E3">
              <w:tab/>
              <w:t>билета</w:t>
            </w:r>
            <w:r w:rsidR="00C930BD">
              <w:t xml:space="preserve"> </w:t>
            </w:r>
            <w:r w:rsidR="00C930BD" w:rsidRPr="00CA34E3">
              <w:t>офицера</w:t>
            </w:r>
            <w:r w:rsidR="00C930BD" w:rsidRPr="00CA34E3">
              <w:tab/>
              <w:t>запаса;</w:t>
            </w:r>
            <w:r w:rsidR="00C930BD">
              <w:t xml:space="preserve"> </w:t>
            </w:r>
            <w:r w:rsidR="00C930BD" w:rsidRPr="00CA34E3">
              <w:t>удостоверения гражданина, подлежащего призыву на военную службу</w:t>
            </w:r>
          </w:p>
        </w:tc>
        <w:tc>
          <w:tcPr>
            <w:tcW w:w="6096" w:type="dxa"/>
            <w:tcBorders>
              <w:top w:val="single" w:sz="4" w:space="0" w:color="auto"/>
              <w:left w:val="single" w:sz="4" w:space="0" w:color="auto"/>
              <w:bottom w:val="single" w:sz="4" w:space="0" w:color="auto"/>
            </w:tcBorders>
            <w:shd w:val="clear" w:color="auto" w:fill="FFFFFF"/>
          </w:tcPr>
          <w:p w14:paraId="6728EED2" w14:textId="77777777" w:rsidR="005C5C9B" w:rsidRPr="00CA34E3" w:rsidRDefault="00E32B86" w:rsidP="00AF62A8">
            <w:pPr>
              <w:pStyle w:val="a9"/>
              <w:ind w:firstLine="0"/>
              <w:jc w:val="both"/>
            </w:pPr>
            <w:r w:rsidRPr="00CA34E3">
              <w:t>Формы установлены Инструкцией по обеспечению функционирования системы воинского учета граждан Российской Федерации и порядка проведения смотров- конкурсов на лучшую организацию осуществления воинского учета, утвержденной приказом Министра обороны Российской Федерации от 18.07.2014 № 495</w:t>
            </w:r>
          </w:p>
        </w:tc>
        <w:tc>
          <w:tcPr>
            <w:tcW w:w="3979" w:type="dxa"/>
            <w:tcBorders>
              <w:top w:val="single" w:sz="4" w:space="0" w:color="auto"/>
              <w:left w:val="single" w:sz="4" w:space="0" w:color="auto"/>
              <w:bottom w:val="single" w:sz="4" w:space="0" w:color="auto"/>
              <w:right w:val="single" w:sz="4" w:space="0" w:color="auto"/>
            </w:tcBorders>
            <w:shd w:val="clear" w:color="auto" w:fill="FFFFFF"/>
          </w:tcPr>
          <w:p w14:paraId="285EEEF1" w14:textId="39D6ACE8" w:rsidR="005C5C9B" w:rsidRPr="00CA34E3" w:rsidRDefault="00E32B86" w:rsidP="00AF62A8">
            <w:pPr>
              <w:pStyle w:val="a9"/>
              <w:tabs>
                <w:tab w:val="left" w:pos="398"/>
                <w:tab w:val="left" w:pos="1997"/>
                <w:tab w:val="left" w:pos="2938"/>
              </w:tabs>
              <w:ind w:firstLine="0"/>
              <w:jc w:val="both"/>
            </w:pPr>
            <w:r w:rsidRPr="00CA34E3">
              <w:t>Указываются реквизиты документа в</w:t>
            </w:r>
            <w:r w:rsidR="00AF62A8">
              <w:t xml:space="preserve"> </w:t>
            </w:r>
            <w:r w:rsidRPr="00CA34E3">
              <w:t>электронной</w:t>
            </w:r>
            <w:r w:rsidRPr="00CA34E3">
              <w:tab/>
              <w:t>форме</w:t>
            </w:r>
            <w:r w:rsidRPr="00CA34E3">
              <w:tab/>
              <w:t>Запроса</w:t>
            </w:r>
          </w:p>
          <w:p w14:paraId="5D0168AB" w14:textId="77777777" w:rsidR="005C5C9B" w:rsidRPr="00CA34E3" w:rsidRDefault="00E32B86" w:rsidP="00AF62A8">
            <w:pPr>
              <w:pStyle w:val="a9"/>
              <w:ind w:firstLine="0"/>
              <w:jc w:val="both"/>
            </w:pPr>
            <w:r w:rsidRPr="00CA34E3">
              <w:t>(только для РПГУ)</w:t>
            </w:r>
          </w:p>
        </w:tc>
      </w:tr>
      <w:tr w:rsidR="00875267" w:rsidRPr="00CA34E3" w14:paraId="1581ABBE" w14:textId="77777777" w:rsidTr="00AF62A8">
        <w:trPr>
          <w:trHeight w:hRule="exact" w:val="2272"/>
          <w:jc w:val="center"/>
        </w:trPr>
        <w:tc>
          <w:tcPr>
            <w:tcW w:w="1129" w:type="dxa"/>
            <w:vMerge w:val="restart"/>
            <w:tcBorders>
              <w:left w:val="single" w:sz="4" w:space="0" w:color="auto"/>
            </w:tcBorders>
            <w:shd w:val="clear" w:color="auto" w:fill="FFFFFF"/>
          </w:tcPr>
          <w:p w14:paraId="0F3ABA8F" w14:textId="77777777" w:rsidR="00875267" w:rsidRPr="00CA34E3" w:rsidRDefault="00875267" w:rsidP="00CA34E3">
            <w:pPr>
              <w:spacing w:line="276" w:lineRule="auto"/>
            </w:pPr>
          </w:p>
        </w:tc>
        <w:tc>
          <w:tcPr>
            <w:tcW w:w="3383" w:type="dxa"/>
            <w:gridSpan w:val="2"/>
            <w:tcBorders>
              <w:top w:val="single" w:sz="4" w:space="0" w:color="auto"/>
              <w:left w:val="single" w:sz="4" w:space="0" w:color="auto"/>
            </w:tcBorders>
            <w:shd w:val="clear" w:color="auto" w:fill="FFFFFF"/>
          </w:tcPr>
          <w:p w14:paraId="5B13AB8E" w14:textId="77777777" w:rsidR="00875267" w:rsidRPr="00CA34E3" w:rsidRDefault="00875267" w:rsidP="00AF62A8">
            <w:pPr>
              <w:pStyle w:val="a9"/>
              <w:ind w:firstLine="0"/>
              <w:jc w:val="both"/>
            </w:pPr>
            <w:r w:rsidRPr="00CA34E3">
              <w:t>Паспорт иностранного гражданина</w:t>
            </w:r>
          </w:p>
        </w:tc>
        <w:tc>
          <w:tcPr>
            <w:tcW w:w="6096" w:type="dxa"/>
            <w:tcBorders>
              <w:top w:val="single" w:sz="4" w:space="0" w:color="auto"/>
              <w:left w:val="single" w:sz="4" w:space="0" w:color="auto"/>
            </w:tcBorders>
            <w:shd w:val="clear" w:color="auto" w:fill="FFFFFF"/>
            <w:vAlign w:val="bottom"/>
          </w:tcPr>
          <w:p w14:paraId="283577F0" w14:textId="3DE2DA74" w:rsidR="00875267" w:rsidRPr="00CA34E3" w:rsidRDefault="00875267" w:rsidP="00AF62A8">
            <w:pPr>
              <w:pStyle w:val="a9"/>
              <w:tabs>
                <w:tab w:val="left" w:pos="480"/>
              </w:tabs>
              <w:ind w:firstLine="0"/>
              <w:jc w:val="both"/>
            </w:pPr>
            <w:r w:rsidRPr="00CA34E3">
              <w:t>Паспорт иностранного гражданина либо иной документ, установленный Федеральным законом от 25.07.2002 №115-ФЗ «О правовом положении иностранных</w:t>
            </w:r>
            <w:r>
              <w:t xml:space="preserve"> </w:t>
            </w:r>
            <w:r w:rsidRPr="00CA34E3">
              <w:t>граждан в Российской Федерации»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tc>
        <w:tc>
          <w:tcPr>
            <w:tcW w:w="3979" w:type="dxa"/>
            <w:tcBorders>
              <w:top w:val="single" w:sz="4" w:space="0" w:color="auto"/>
              <w:left w:val="single" w:sz="4" w:space="0" w:color="auto"/>
              <w:right w:val="single" w:sz="4" w:space="0" w:color="auto"/>
            </w:tcBorders>
            <w:shd w:val="clear" w:color="auto" w:fill="FFFFFF"/>
          </w:tcPr>
          <w:p w14:paraId="2646FF71" w14:textId="27F9A17B" w:rsidR="00875267" w:rsidRPr="00CA34E3" w:rsidRDefault="00875267" w:rsidP="00AF62A8">
            <w:pPr>
              <w:pStyle w:val="a9"/>
              <w:tabs>
                <w:tab w:val="left" w:pos="398"/>
                <w:tab w:val="left" w:pos="1997"/>
                <w:tab w:val="left" w:pos="2938"/>
              </w:tabs>
              <w:ind w:firstLine="0"/>
              <w:jc w:val="both"/>
            </w:pPr>
            <w:r w:rsidRPr="00CA34E3">
              <w:t>Указываются реквизиты документа в</w:t>
            </w:r>
            <w:r>
              <w:t xml:space="preserve"> </w:t>
            </w:r>
            <w:r w:rsidRPr="00CA34E3">
              <w:t>электронной</w:t>
            </w:r>
            <w:r w:rsidRPr="00CA34E3">
              <w:tab/>
              <w:t>форме</w:t>
            </w:r>
            <w:r w:rsidRPr="00CA34E3">
              <w:tab/>
              <w:t>Запроса</w:t>
            </w:r>
          </w:p>
          <w:p w14:paraId="0CC24FF2" w14:textId="77777777" w:rsidR="00875267" w:rsidRPr="00CA34E3" w:rsidRDefault="00875267" w:rsidP="00AF62A8">
            <w:pPr>
              <w:pStyle w:val="a9"/>
              <w:ind w:firstLine="0"/>
              <w:jc w:val="both"/>
            </w:pPr>
            <w:r w:rsidRPr="00CA34E3">
              <w:t>(только для РПГУ)</w:t>
            </w:r>
          </w:p>
        </w:tc>
      </w:tr>
      <w:tr w:rsidR="00875267" w:rsidRPr="00CA34E3" w14:paraId="09182FE6" w14:textId="77777777" w:rsidTr="00885C5E">
        <w:trPr>
          <w:trHeight w:hRule="exact" w:val="1939"/>
          <w:jc w:val="center"/>
        </w:trPr>
        <w:tc>
          <w:tcPr>
            <w:tcW w:w="1129" w:type="dxa"/>
            <w:vMerge/>
            <w:tcBorders>
              <w:left w:val="single" w:sz="4" w:space="0" w:color="auto"/>
            </w:tcBorders>
            <w:shd w:val="clear" w:color="auto" w:fill="FFFFFF"/>
          </w:tcPr>
          <w:p w14:paraId="2AA64DAC" w14:textId="77777777" w:rsidR="00875267" w:rsidRPr="00CA34E3" w:rsidRDefault="00875267" w:rsidP="00CA34E3">
            <w:pPr>
              <w:spacing w:line="276" w:lineRule="auto"/>
            </w:pPr>
          </w:p>
        </w:tc>
        <w:tc>
          <w:tcPr>
            <w:tcW w:w="3383" w:type="dxa"/>
            <w:gridSpan w:val="2"/>
            <w:tcBorders>
              <w:top w:val="single" w:sz="4" w:space="0" w:color="auto"/>
              <w:left w:val="single" w:sz="4" w:space="0" w:color="auto"/>
            </w:tcBorders>
            <w:shd w:val="clear" w:color="auto" w:fill="FFFFFF"/>
          </w:tcPr>
          <w:p w14:paraId="308DCAFB" w14:textId="469D170B" w:rsidR="00875267" w:rsidRPr="00CA34E3" w:rsidRDefault="00875267" w:rsidP="00AF62A8">
            <w:pPr>
              <w:pStyle w:val="a9"/>
              <w:tabs>
                <w:tab w:val="left" w:pos="2462"/>
              </w:tabs>
              <w:ind w:firstLine="0"/>
              <w:jc w:val="both"/>
            </w:pPr>
            <w:r w:rsidRPr="00CA34E3">
              <w:t>Свидетельство</w:t>
            </w:r>
            <w:r w:rsidRPr="00CA34E3">
              <w:tab/>
              <w:t>о</w:t>
            </w:r>
            <w:r>
              <w:t xml:space="preserve"> </w:t>
            </w:r>
            <w:r w:rsidRPr="00CA34E3">
              <w:t>рассмотрении ходатайства о признании лица</w:t>
            </w:r>
            <w:r>
              <w:t xml:space="preserve">  б</w:t>
            </w:r>
            <w:r w:rsidRPr="00CA34E3">
              <w:t>еженцем</w:t>
            </w:r>
            <w:r w:rsidRPr="00CA34E3">
              <w:tab/>
              <w:t>на</w:t>
            </w:r>
            <w:r>
              <w:t xml:space="preserve"> </w:t>
            </w:r>
            <w:r w:rsidRPr="00CA34E3">
              <w:t>территории Российской Федерации по существу</w:t>
            </w:r>
          </w:p>
        </w:tc>
        <w:tc>
          <w:tcPr>
            <w:tcW w:w="6096" w:type="dxa"/>
            <w:tcBorders>
              <w:top w:val="single" w:sz="4" w:space="0" w:color="auto"/>
              <w:left w:val="single" w:sz="4" w:space="0" w:color="auto"/>
            </w:tcBorders>
            <w:shd w:val="clear" w:color="auto" w:fill="FFFFFF"/>
            <w:vAlign w:val="bottom"/>
          </w:tcPr>
          <w:p w14:paraId="4AB0D7E6" w14:textId="77777777" w:rsidR="00875267" w:rsidRPr="00CA34E3" w:rsidRDefault="00875267" w:rsidP="00AF62A8">
            <w:pPr>
              <w:pStyle w:val="a9"/>
              <w:tabs>
                <w:tab w:val="left" w:pos="3288"/>
                <w:tab w:val="left" w:pos="4339"/>
              </w:tabs>
              <w:ind w:firstLine="0"/>
              <w:jc w:val="both"/>
            </w:pPr>
            <w:r w:rsidRPr="00CA34E3">
              <w:t>Форма утверждена приказом МВД России от 21.09.2017 № 732 «О свидетельстве о рассмотрении ходатайства о признании беженцем на территории Российской Федерации по существу»</w:t>
            </w:r>
            <w:r w:rsidRPr="00CA34E3">
              <w:tab/>
              <w:t>(вместе</w:t>
            </w:r>
            <w:r w:rsidRPr="00CA34E3">
              <w:tab/>
              <w:t>с «Порядком</w:t>
            </w:r>
          </w:p>
          <w:p w14:paraId="7D576ECA" w14:textId="77777777" w:rsidR="00875267" w:rsidRPr="00CA34E3" w:rsidRDefault="00875267" w:rsidP="00AF62A8">
            <w:pPr>
              <w:pStyle w:val="a9"/>
              <w:tabs>
                <w:tab w:val="left" w:pos="1690"/>
                <w:tab w:val="left" w:pos="2813"/>
                <w:tab w:val="left" w:pos="3317"/>
                <w:tab w:val="left" w:pos="4421"/>
              </w:tabs>
              <w:ind w:firstLine="0"/>
              <w:jc w:val="both"/>
            </w:pPr>
            <w:r w:rsidRPr="00CA34E3">
              <w:t>оформления,</w:t>
            </w:r>
            <w:r w:rsidRPr="00CA34E3">
              <w:tab/>
              <w:t>выдачи</w:t>
            </w:r>
            <w:r w:rsidRPr="00CA34E3">
              <w:tab/>
              <w:t>и</w:t>
            </w:r>
            <w:r w:rsidRPr="00CA34E3">
              <w:tab/>
              <w:t>обмена</w:t>
            </w:r>
            <w:r w:rsidRPr="00CA34E3">
              <w:tab/>
              <w:t>свидетельства</w:t>
            </w:r>
          </w:p>
          <w:p w14:paraId="1E422C3A" w14:textId="77777777" w:rsidR="00875267" w:rsidRPr="00CA34E3" w:rsidRDefault="00875267" w:rsidP="00AF62A8">
            <w:pPr>
              <w:pStyle w:val="a9"/>
              <w:ind w:firstLine="0"/>
              <w:jc w:val="both"/>
            </w:pPr>
            <w:r w:rsidRPr="00CA34E3">
              <w:t>о рассмотрении ходатайства о признании беженцем на территории Российской Федерации по существу»)</w:t>
            </w:r>
          </w:p>
        </w:tc>
        <w:tc>
          <w:tcPr>
            <w:tcW w:w="3979" w:type="dxa"/>
            <w:tcBorders>
              <w:top w:val="single" w:sz="4" w:space="0" w:color="auto"/>
              <w:left w:val="single" w:sz="4" w:space="0" w:color="auto"/>
              <w:right w:val="single" w:sz="4" w:space="0" w:color="auto"/>
            </w:tcBorders>
            <w:shd w:val="clear" w:color="auto" w:fill="FFFFFF"/>
          </w:tcPr>
          <w:p w14:paraId="6BA775D3" w14:textId="6721A1D3" w:rsidR="00875267" w:rsidRPr="00CA34E3" w:rsidRDefault="00875267" w:rsidP="00AF62A8">
            <w:pPr>
              <w:pStyle w:val="a9"/>
              <w:tabs>
                <w:tab w:val="left" w:pos="398"/>
                <w:tab w:val="left" w:pos="1997"/>
                <w:tab w:val="left" w:pos="2938"/>
              </w:tabs>
              <w:ind w:firstLine="0"/>
              <w:jc w:val="both"/>
            </w:pPr>
            <w:r w:rsidRPr="00CA34E3">
              <w:t>Указываются реквизиты документа в</w:t>
            </w:r>
            <w:r>
              <w:t xml:space="preserve"> </w:t>
            </w:r>
            <w:r w:rsidRPr="00CA34E3">
              <w:t>электронной</w:t>
            </w:r>
            <w:r w:rsidRPr="00CA34E3">
              <w:tab/>
              <w:t>форме</w:t>
            </w:r>
            <w:r w:rsidRPr="00CA34E3">
              <w:tab/>
              <w:t>Запроса</w:t>
            </w:r>
          </w:p>
          <w:p w14:paraId="126007CE" w14:textId="77777777" w:rsidR="00875267" w:rsidRPr="00CA34E3" w:rsidRDefault="00875267" w:rsidP="00AF62A8">
            <w:pPr>
              <w:pStyle w:val="a9"/>
              <w:ind w:firstLine="0"/>
              <w:jc w:val="both"/>
            </w:pPr>
            <w:r w:rsidRPr="00CA34E3">
              <w:t>(только для РПГУ)</w:t>
            </w:r>
          </w:p>
        </w:tc>
      </w:tr>
      <w:tr w:rsidR="00875267" w:rsidRPr="00CA34E3" w14:paraId="3FC98123" w14:textId="77777777" w:rsidTr="00B3420C">
        <w:trPr>
          <w:trHeight w:hRule="exact" w:val="1326"/>
          <w:jc w:val="center"/>
        </w:trPr>
        <w:tc>
          <w:tcPr>
            <w:tcW w:w="1129" w:type="dxa"/>
            <w:vMerge/>
            <w:tcBorders>
              <w:left w:val="single" w:sz="4" w:space="0" w:color="auto"/>
            </w:tcBorders>
            <w:shd w:val="clear" w:color="auto" w:fill="FFFFFF"/>
          </w:tcPr>
          <w:p w14:paraId="7FF237A8" w14:textId="77777777" w:rsidR="00875267" w:rsidRPr="00CA34E3" w:rsidRDefault="00875267" w:rsidP="00CA34E3">
            <w:pPr>
              <w:spacing w:line="276" w:lineRule="auto"/>
            </w:pPr>
          </w:p>
        </w:tc>
        <w:tc>
          <w:tcPr>
            <w:tcW w:w="3383" w:type="dxa"/>
            <w:gridSpan w:val="2"/>
            <w:tcBorders>
              <w:top w:val="single" w:sz="4" w:space="0" w:color="auto"/>
              <w:left w:val="single" w:sz="4" w:space="0" w:color="auto"/>
              <w:bottom w:val="single" w:sz="4" w:space="0" w:color="auto"/>
            </w:tcBorders>
            <w:shd w:val="clear" w:color="auto" w:fill="FFFFFF"/>
            <w:vAlign w:val="bottom"/>
          </w:tcPr>
          <w:p w14:paraId="0A4E3593" w14:textId="77777777" w:rsidR="00875267" w:rsidRPr="00CA34E3" w:rsidRDefault="00875267" w:rsidP="00AF62A8">
            <w:pPr>
              <w:pStyle w:val="a9"/>
              <w:tabs>
                <w:tab w:val="left" w:pos="710"/>
                <w:tab w:val="left" w:pos="1238"/>
              </w:tabs>
              <w:ind w:firstLine="0"/>
              <w:jc w:val="both"/>
            </w:pPr>
            <w:r w:rsidRPr="00CA34E3">
              <w:t>Вид</w:t>
            </w:r>
            <w:r w:rsidRPr="00CA34E3">
              <w:tab/>
              <w:t>на</w:t>
            </w:r>
            <w:r w:rsidRPr="00CA34E3">
              <w:tab/>
              <w:t>жительство,</w:t>
            </w:r>
          </w:p>
          <w:p w14:paraId="756A0085" w14:textId="77777777" w:rsidR="00875267" w:rsidRPr="00CA34E3" w:rsidRDefault="00875267" w:rsidP="00AF62A8">
            <w:pPr>
              <w:pStyle w:val="a9"/>
              <w:ind w:firstLine="0"/>
              <w:jc w:val="both"/>
            </w:pPr>
            <w:r w:rsidRPr="00CA34E3">
              <w:t>выдаваемое иностранному гражданину (дубликат вида на жительство)</w:t>
            </w:r>
          </w:p>
        </w:tc>
        <w:tc>
          <w:tcPr>
            <w:tcW w:w="6096" w:type="dxa"/>
            <w:tcBorders>
              <w:top w:val="single" w:sz="4" w:space="0" w:color="auto"/>
              <w:left w:val="single" w:sz="4" w:space="0" w:color="auto"/>
              <w:bottom w:val="single" w:sz="4" w:space="0" w:color="auto"/>
            </w:tcBorders>
            <w:shd w:val="clear" w:color="auto" w:fill="FFFFFF"/>
          </w:tcPr>
          <w:p w14:paraId="7EA2F063" w14:textId="77777777" w:rsidR="00875267" w:rsidRPr="00CA34E3" w:rsidRDefault="00875267" w:rsidP="00AF62A8">
            <w:pPr>
              <w:pStyle w:val="a9"/>
              <w:ind w:firstLine="0"/>
              <w:jc w:val="both"/>
            </w:pPr>
            <w:r w:rsidRPr="00CA34E3">
              <w:t>Образец бланка утвержден приказом МВД России от 09.08.2017 № 617 «Об утверждении форм бланков вида на жительство»</w:t>
            </w:r>
          </w:p>
        </w:tc>
        <w:tc>
          <w:tcPr>
            <w:tcW w:w="3979" w:type="dxa"/>
            <w:tcBorders>
              <w:top w:val="single" w:sz="4" w:space="0" w:color="auto"/>
              <w:left w:val="single" w:sz="4" w:space="0" w:color="auto"/>
              <w:bottom w:val="single" w:sz="4" w:space="0" w:color="auto"/>
              <w:right w:val="single" w:sz="4" w:space="0" w:color="auto"/>
            </w:tcBorders>
            <w:shd w:val="clear" w:color="auto" w:fill="FFFFFF"/>
          </w:tcPr>
          <w:p w14:paraId="4BED12C1" w14:textId="283BB0D5" w:rsidR="00875267" w:rsidRPr="00CA34E3" w:rsidRDefault="00875267" w:rsidP="00AF62A8">
            <w:pPr>
              <w:pStyle w:val="a9"/>
              <w:tabs>
                <w:tab w:val="left" w:pos="398"/>
                <w:tab w:val="left" w:pos="1997"/>
                <w:tab w:val="left" w:pos="2938"/>
              </w:tabs>
              <w:ind w:firstLine="0"/>
              <w:jc w:val="both"/>
            </w:pPr>
            <w:r w:rsidRPr="00CA34E3">
              <w:t>Указываются реквизиты документа в</w:t>
            </w:r>
            <w:r>
              <w:t xml:space="preserve"> </w:t>
            </w:r>
            <w:r w:rsidRPr="00CA34E3">
              <w:t>электронной</w:t>
            </w:r>
            <w:r w:rsidRPr="00CA34E3">
              <w:tab/>
              <w:t>форме</w:t>
            </w:r>
            <w:r w:rsidRPr="00CA34E3">
              <w:tab/>
              <w:t>Запроса</w:t>
            </w:r>
          </w:p>
          <w:p w14:paraId="60F55BA4" w14:textId="77777777" w:rsidR="00875267" w:rsidRPr="00CA34E3" w:rsidRDefault="00875267" w:rsidP="00AF62A8">
            <w:pPr>
              <w:pStyle w:val="a9"/>
              <w:ind w:firstLine="0"/>
              <w:jc w:val="both"/>
            </w:pPr>
            <w:r w:rsidRPr="00CA34E3">
              <w:t>(только для РПГУ)</w:t>
            </w:r>
          </w:p>
        </w:tc>
      </w:tr>
      <w:tr w:rsidR="00875267" w:rsidRPr="00CA34E3" w14:paraId="1437F557" w14:textId="77777777" w:rsidTr="00B03CC2">
        <w:trPr>
          <w:trHeight w:hRule="exact" w:val="1387"/>
          <w:jc w:val="center"/>
        </w:trPr>
        <w:tc>
          <w:tcPr>
            <w:tcW w:w="1129" w:type="dxa"/>
            <w:vMerge/>
            <w:tcBorders>
              <w:left w:val="single" w:sz="4" w:space="0" w:color="auto"/>
            </w:tcBorders>
            <w:shd w:val="clear" w:color="auto" w:fill="FFFFFF"/>
          </w:tcPr>
          <w:p w14:paraId="306BFE66" w14:textId="77777777" w:rsidR="00875267" w:rsidRPr="00CA34E3" w:rsidRDefault="00875267" w:rsidP="00CA34E3">
            <w:pPr>
              <w:spacing w:line="276" w:lineRule="auto"/>
            </w:pPr>
          </w:p>
        </w:tc>
        <w:tc>
          <w:tcPr>
            <w:tcW w:w="3383" w:type="dxa"/>
            <w:gridSpan w:val="2"/>
            <w:tcBorders>
              <w:top w:val="single" w:sz="4" w:space="0" w:color="auto"/>
              <w:left w:val="single" w:sz="4" w:space="0" w:color="auto"/>
              <w:bottom w:val="single" w:sz="4" w:space="0" w:color="auto"/>
            </w:tcBorders>
            <w:shd w:val="clear" w:color="auto" w:fill="FFFFFF"/>
            <w:vAlign w:val="bottom"/>
          </w:tcPr>
          <w:p w14:paraId="3A0B4AFF" w14:textId="77777777" w:rsidR="00875267" w:rsidRPr="00CA34E3" w:rsidRDefault="00875267" w:rsidP="00CA34E3">
            <w:pPr>
              <w:pStyle w:val="a9"/>
              <w:tabs>
                <w:tab w:val="left" w:pos="739"/>
                <w:tab w:val="left" w:pos="1296"/>
              </w:tabs>
              <w:ind w:firstLine="0"/>
              <w:jc w:val="both"/>
            </w:pPr>
            <w:r w:rsidRPr="00CA34E3">
              <w:t>Вид</w:t>
            </w:r>
            <w:r w:rsidRPr="00CA34E3">
              <w:tab/>
              <w:t>на</w:t>
            </w:r>
            <w:r w:rsidRPr="00CA34E3">
              <w:tab/>
              <w:t>жительство</w:t>
            </w:r>
          </w:p>
          <w:p w14:paraId="5E48FE76" w14:textId="77777777" w:rsidR="00875267" w:rsidRPr="00CA34E3" w:rsidRDefault="00875267" w:rsidP="00CA34E3">
            <w:pPr>
              <w:pStyle w:val="a9"/>
              <w:ind w:firstLine="0"/>
              <w:jc w:val="both"/>
            </w:pPr>
            <w:r w:rsidRPr="00CA34E3">
              <w:t>лица без гражданства, содержащий электронный носитель информации</w:t>
            </w:r>
          </w:p>
        </w:tc>
        <w:tc>
          <w:tcPr>
            <w:tcW w:w="6096" w:type="dxa"/>
            <w:tcBorders>
              <w:top w:val="single" w:sz="4" w:space="0" w:color="auto"/>
              <w:left w:val="single" w:sz="4" w:space="0" w:color="auto"/>
              <w:bottom w:val="single" w:sz="4" w:space="0" w:color="auto"/>
            </w:tcBorders>
            <w:shd w:val="clear" w:color="auto" w:fill="FFFFFF"/>
          </w:tcPr>
          <w:p w14:paraId="3156EF4D" w14:textId="77777777" w:rsidR="00875267" w:rsidRPr="00CA34E3" w:rsidRDefault="00875267" w:rsidP="00CA34E3">
            <w:pPr>
              <w:pStyle w:val="a9"/>
              <w:ind w:firstLine="0"/>
              <w:jc w:val="both"/>
            </w:pPr>
            <w:r w:rsidRPr="00CA34E3">
              <w:t>Образец бланка утвержден приказом МВД России от 09.08.2017 № 617 «Об утверждении форм бланков вида на жительство»</w:t>
            </w:r>
          </w:p>
        </w:tc>
        <w:tc>
          <w:tcPr>
            <w:tcW w:w="3979" w:type="dxa"/>
            <w:tcBorders>
              <w:top w:val="single" w:sz="4" w:space="0" w:color="auto"/>
              <w:left w:val="single" w:sz="4" w:space="0" w:color="auto"/>
              <w:bottom w:val="single" w:sz="4" w:space="0" w:color="auto"/>
              <w:right w:val="single" w:sz="4" w:space="0" w:color="auto"/>
            </w:tcBorders>
            <w:shd w:val="clear" w:color="auto" w:fill="FFFFFF"/>
          </w:tcPr>
          <w:p w14:paraId="6F272F2B" w14:textId="160546CC" w:rsidR="00875267" w:rsidRPr="00CA34E3" w:rsidRDefault="00875267" w:rsidP="00CA34E3">
            <w:pPr>
              <w:pStyle w:val="a9"/>
              <w:tabs>
                <w:tab w:val="left" w:pos="398"/>
                <w:tab w:val="left" w:pos="2002"/>
                <w:tab w:val="left" w:pos="2938"/>
              </w:tabs>
              <w:ind w:firstLine="0"/>
            </w:pPr>
            <w:r w:rsidRPr="00CA34E3">
              <w:t>Указываются реквизиты документа в</w:t>
            </w:r>
            <w:r>
              <w:t xml:space="preserve"> </w:t>
            </w:r>
            <w:r w:rsidRPr="00CA34E3">
              <w:t>электронной</w:t>
            </w:r>
            <w:r w:rsidRPr="00CA34E3">
              <w:tab/>
              <w:t>форме</w:t>
            </w:r>
            <w:r w:rsidRPr="00CA34E3">
              <w:tab/>
              <w:t>Запроса</w:t>
            </w:r>
          </w:p>
          <w:p w14:paraId="4D49686D" w14:textId="77777777" w:rsidR="00875267" w:rsidRPr="00CA34E3" w:rsidRDefault="00875267" w:rsidP="00CA34E3">
            <w:pPr>
              <w:pStyle w:val="a9"/>
              <w:ind w:firstLine="0"/>
            </w:pPr>
            <w:r w:rsidRPr="00CA34E3">
              <w:t>(только для РПГУ)</w:t>
            </w:r>
          </w:p>
        </w:tc>
      </w:tr>
      <w:tr w:rsidR="00875267" w:rsidRPr="00CA34E3" w14:paraId="3A2C1FBF" w14:textId="77777777" w:rsidTr="00B03CC2">
        <w:trPr>
          <w:trHeight w:hRule="exact" w:val="993"/>
          <w:jc w:val="center"/>
        </w:trPr>
        <w:tc>
          <w:tcPr>
            <w:tcW w:w="1129" w:type="dxa"/>
            <w:vMerge/>
            <w:tcBorders>
              <w:left w:val="single" w:sz="4" w:space="0" w:color="auto"/>
              <w:right w:val="single" w:sz="4" w:space="0" w:color="auto"/>
            </w:tcBorders>
            <w:shd w:val="clear" w:color="auto" w:fill="FFFFFF"/>
          </w:tcPr>
          <w:p w14:paraId="41CBD8FB" w14:textId="77777777" w:rsidR="00875267" w:rsidRPr="00CA34E3" w:rsidRDefault="00875267" w:rsidP="00CA34E3">
            <w:pPr>
              <w:spacing w:line="276" w:lineRule="auto"/>
            </w:pPr>
          </w:p>
        </w:tc>
        <w:tc>
          <w:tcPr>
            <w:tcW w:w="3383" w:type="dxa"/>
            <w:gridSpan w:val="2"/>
            <w:tcBorders>
              <w:top w:val="single" w:sz="4" w:space="0" w:color="auto"/>
              <w:left w:val="single" w:sz="4" w:space="0" w:color="auto"/>
              <w:bottom w:val="single" w:sz="4" w:space="0" w:color="auto"/>
              <w:right w:val="single" w:sz="4" w:space="0" w:color="auto"/>
            </w:tcBorders>
            <w:shd w:val="clear" w:color="auto" w:fill="FFFFFF"/>
          </w:tcPr>
          <w:p w14:paraId="444FEEDF" w14:textId="77777777" w:rsidR="00875267" w:rsidRPr="00CA34E3" w:rsidRDefault="00875267" w:rsidP="00AF62A8">
            <w:pPr>
              <w:pStyle w:val="a9"/>
              <w:ind w:firstLine="0"/>
              <w:jc w:val="both"/>
            </w:pPr>
            <w:r w:rsidRPr="00CA34E3">
              <w:t>Удостоверение беженца</w:t>
            </w:r>
          </w:p>
        </w:tc>
        <w:tc>
          <w:tcPr>
            <w:tcW w:w="6096" w:type="dxa"/>
            <w:tcBorders>
              <w:top w:val="single" w:sz="4" w:space="0" w:color="auto"/>
              <w:left w:val="single" w:sz="4" w:space="0" w:color="auto"/>
              <w:bottom w:val="single" w:sz="4" w:space="0" w:color="auto"/>
              <w:right w:val="single" w:sz="4" w:space="0" w:color="auto"/>
            </w:tcBorders>
            <w:shd w:val="clear" w:color="auto" w:fill="FFFFFF"/>
            <w:vAlign w:val="bottom"/>
          </w:tcPr>
          <w:p w14:paraId="498BCB1C" w14:textId="77777777" w:rsidR="00875267" w:rsidRPr="00CA34E3" w:rsidRDefault="00875267" w:rsidP="00AF62A8">
            <w:pPr>
              <w:pStyle w:val="a9"/>
              <w:tabs>
                <w:tab w:val="left" w:pos="1214"/>
                <w:tab w:val="left" w:pos="3274"/>
                <w:tab w:val="left" w:pos="4670"/>
              </w:tabs>
              <w:ind w:firstLine="0"/>
              <w:jc w:val="both"/>
            </w:pPr>
            <w:r w:rsidRPr="00CA34E3">
              <w:t>Форма</w:t>
            </w:r>
            <w:r w:rsidRPr="00CA34E3">
              <w:tab/>
              <w:t>удостоверения</w:t>
            </w:r>
            <w:r w:rsidRPr="00CA34E3">
              <w:tab/>
              <w:t>беженца</w:t>
            </w:r>
            <w:r w:rsidRPr="00CA34E3">
              <w:tab/>
              <w:t>утверждена</w:t>
            </w:r>
          </w:p>
          <w:p w14:paraId="12FBD2CE" w14:textId="77777777" w:rsidR="00875267" w:rsidRPr="00CA34E3" w:rsidRDefault="00875267" w:rsidP="00AF62A8">
            <w:pPr>
              <w:pStyle w:val="a9"/>
              <w:ind w:firstLine="0"/>
              <w:jc w:val="both"/>
            </w:pPr>
            <w:r w:rsidRPr="00CA34E3">
              <w:t>постановлением Правительства Российской Федерации от 10.05.2011 № 356 «Об удостоверении беженца»</w:t>
            </w:r>
          </w:p>
        </w:tc>
        <w:tc>
          <w:tcPr>
            <w:tcW w:w="3979" w:type="dxa"/>
            <w:tcBorders>
              <w:top w:val="single" w:sz="4" w:space="0" w:color="auto"/>
              <w:left w:val="single" w:sz="4" w:space="0" w:color="auto"/>
              <w:bottom w:val="single" w:sz="4" w:space="0" w:color="auto"/>
              <w:right w:val="single" w:sz="4" w:space="0" w:color="auto"/>
            </w:tcBorders>
            <w:shd w:val="clear" w:color="auto" w:fill="FFFFFF"/>
            <w:vAlign w:val="bottom"/>
          </w:tcPr>
          <w:p w14:paraId="61D2F64F" w14:textId="1007BAD7" w:rsidR="00875267" w:rsidRPr="00CA34E3" w:rsidRDefault="00875267" w:rsidP="00AF62A8">
            <w:pPr>
              <w:pStyle w:val="a9"/>
              <w:tabs>
                <w:tab w:val="left" w:pos="398"/>
                <w:tab w:val="left" w:pos="1997"/>
                <w:tab w:val="left" w:pos="2938"/>
              </w:tabs>
              <w:ind w:firstLine="0"/>
              <w:jc w:val="both"/>
            </w:pPr>
            <w:r w:rsidRPr="00CA34E3">
              <w:t>Указываются реквизиты документа в</w:t>
            </w:r>
            <w:r>
              <w:t xml:space="preserve"> </w:t>
            </w:r>
            <w:r w:rsidRPr="00CA34E3">
              <w:t>электронной</w:t>
            </w:r>
            <w:r w:rsidRPr="00CA34E3">
              <w:tab/>
              <w:t>форме</w:t>
            </w:r>
            <w:r w:rsidRPr="00CA34E3">
              <w:tab/>
              <w:t>Запроса</w:t>
            </w:r>
          </w:p>
          <w:p w14:paraId="75402DDB" w14:textId="77777777" w:rsidR="00875267" w:rsidRPr="00CA34E3" w:rsidRDefault="00875267" w:rsidP="00AF62A8">
            <w:pPr>
              <w:pStyle w:val="a9"/>
              <w:ind w:firstLine="0"/>
              <w:jc w:val="both"/>
            </w:pPr>
            <w:r w:rsidRPr="00CA34E3">
              <w:t>(только для РПГУ)</w:t>
            </w:r>
          </w:p>
        </w:tc>
      </w:tr>
      <w:tr w:rsidR="00875267" w:rsidRPr="00CA34E3" w14:paraId="1BB00879" w14:textId="77777777" w:rsidTr="00B03CC2">
        <w:trPr>
          <w:trHeight w:hRule="exact" w:val="2836"/>
          <w:jc w:val="center"/>
        </w:trPr>
        <w:tc>
          <w:tcPr>
            <w:tcW w:w="1129" w:type="dxa"/>
            <w:vMerge/>
            <w:tcBorders>
              <w:left w:val="single" w:sz="4" w:space="0" w:color="auto"/>
            </w:tcBorders>
            <w:shd w:val="clear" w:color="auto" w:fill="FFFFFF"/>
          </w:tcPr>
          <w:p w14:paraId="49CABF86" w14:textId="77777777" w:rsidR="00875267" w:rsidRPr="00CA34E3" w:rsidRDefault="00875267" w:rsidP="00CA34E3">
            <w:pPr>
              <w:spacing w:line="276" w:lineRule="auto"/>
            </w:pPr>
          </w:p>
        </w:tc>
        <w:tc>
          <w:tcPr>
            <w:tcW w:w="3383" w:type="dxa"/>
            <w:gridSpan w:val="2"/>
            <w:tcBorders>
              <w:top w:val="single" w:sz="4" w:space="0" w:color="auto"/>
              <w:left w:val="single" w:sz="4" w:space="0" w:color="auto"/>
            </w:tcBorders>
            <w:shd w:val="clear" w:color="auto" w:fill="FFFFFF"/>
          </w:tcPr>
          <w:p w14:paraId="0222490E" w14:textId="77777777" w:rsidR="00875267" w:rsidRPr="00CA34E3" w:rsidRDefault="00875267" w:rsidP="00AF62A8">
            <w:pPr>
              <w:pStyle w:val="a9"/>
              <w:tabs>
                <w:tab w:val="left" w:pos="2246"/>
              </w:tabs>
              <w:ind w:firstLine="0"/>
              <w:jc w:val="both"/>
            </w:pPr>
            <w:r w:rsidRPr="00CA34E3">
              <w:t>Разрешение</w:t>
            </w:r>
            <w:r w:rsidRPr="00CA34E3">
              <w:tab/>
              <w:t>на</w:t>
            </w:r>
          </w:p>
          <w:p w14:paraId="28786B5D" w14:textId="5E649D2C" w:rsidR="00875267" w:rsidRPr="00CA34E3" w:rsidRDefault="00875267" w:rsidP="001328F8">
            <w:pPr>
              <w:pStyle w:val="a9"/>
              <w:tabs>
                <w:tab w:val="left" w:pos="2285"/>
              </w:tabs>
              <w:ind w:firstLine="0"/>
              <w:jc w:val="both"/>
            </w:pPr>
            <w:r w:rsidRPr="00CA34E3">
              <w:t>временное проживание, выдаваемое лицу без гражданства</w:t>
            </w:r>
            <w:r w:rsidRPr="00CA34E3">
              <w:tab/>
              <w:t>(с</w:t>
            </w:r>
            <w:r>
              <w:t xml:space="preserve"> </w:t>
            </w:r>
            <w:r w:rsidRPr="00CA34E3">
              <w:t>отметкой о разрешении на</w:t>
            </w:r>
            <w:r>
              <w:t xml:space="preserve"> </w:t>
            </w:r>
            <w:r w:rsidRPr="00CA34E3">
              <w:t>временное</w:t>
            </w:r>
            <w:r>
              <w:t xml:space="preserve"> </w:t>
            </w:r>
            <w:r w:rsidRPr="00CA34E3">
              <w:t>проживание)</w:t>
            </w:r>
          </w:p>
        </w:tc>
        <w:tc>
          <w:tcPr>
            <w:tcW w:w="6096" w:type="dxa"/>
            <w:tcBorders>
              <w:top w:val="single" w:sz="4" w:space="0" w:color="auto"/>
              <w:left w:val="single" w:sz="4" w:space="0" w:color="auto"/>
            </w:tcBorders>
            <w:shd w:val="clear" w:color="auto" w:fill="FFFFFF"/>
            <w:vAlign w:val="bottom"/>
          </w:tcPr>
          <w:p w14:paraId="2EBBA6C1" w14:textId="77777777" w:rsidR="00875267" w:rsidRPr="00CA34E3" w:rsidRDefault="00875267" w:rsidP="00AF62A8">
            <w:pPr>
              <w:pStyle w:val="a9"/>
              <w:tabs>
                <w:tab w:val="left" w:pos="586"/>
                <w:tab w:val="left" w:pos="1310"/>
                <w:tab w:val="left" w:pos="2078"/>
                <w:tab w:val="left" w:pos="3787"/>
              </w:tabs>
              <w:ind w:firstLine="0"/>
              <w:jc w:val="both"/>
            </w:pPr>
            <w:r w:rsidRPr="00CA34E3">
              <w:t>Форма утверждена приказом МВД России от 08.06.2020 №</w:t>
            </w:r>
            <w:r w:rsidRPr="00CA34E3">
              <w:tab/>
              <w:t>407</w:t>
            </w:r>
            <w:r w:rsidRPr="00CA34E3">
              <w:tab/>
              <w:t>«Об</w:t>
            </w:r>
            <w:r w:rsidRPr="00CA34E3">
              <w:tab/>
              <w:t>утверждении</w:t>
            </w:r>
            <w:r w:rsidRPr="00CA34E3">
              <w:tab/>
              <w:t>Административного</w:t>
            </w:r>
          </w:p>
          <w:p w14:paraId="3D29BB3C" w14:textId="2F351E93" w:rsidR="00875267" w:rsidRPr="00CA34E3" w:rsidRDefault="00875267" w:rsidP="001328F8">
            <w:pPr>
              <w:pStyle w:val="a9"/>
              <w:tabs>
                <w:tab w:val="left" w:pos="984"/>
                <w:tab w:val="left" w:pos="2352"/>
                <w:tab w:val="left" w:pos="2755"/>
                <w:tab w:val="left" w:pos="4272"/>
                <w:tab w:val="left" w:pos="4795"/>
              </w:tabs>
              <w:ind w:firstLine="0"/>
              <w:jc w:val="both"/>
            </w:pPr>
            <w:r w:rsidRPr="00CA34E3">
              <w:t>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разрешения на временное проживание в Российской Федерации, а также форм отметки и бланка</w:t>
            </w:r>
            <w:r w:rsidRPr="00CA34E3">
              <w:tab/>
              <w:t>документа</w:t>
            </w:r>
            <w:r>
              <w:t xml:space="preserve"> </w:t>
            </w:r>
            <w:r w:rsidRPr="00CA34E3">
              <w:t>о</w:t>
            </w:r>
            <w:r>
              <w:t xml:space="preserve"> </w:t>
            </w:r>
            <w:r w:rsidRPr="00CA34E3">
              <w:t>разрешении</w:t>
            </w:r>
            <w:r w:rsidRPr="00CA34E3">
              <w:tab/>
              <w:t>на</w:t>
            </w:r>
            <w:r w:rsidRPr="00CA34E3">
              <w:tab/>
              <w:t>временное</w:t>
            </w:r>
            <w:r>
              <w:t xml:space="preserve"> </w:t>
            </w:r>
            <w:r w:rsidRPr="00CA34E3">
              <w:t>проживание в Российской Федерации»</w:t>
            </w:r>
          </w:p>
        </w:tc>
        <w:tc>
          <w:tcPr>
            <w:tcW w:w="3979" w:type="dxa"/>
            <w:tcBorders>
              <w:top w:val="single" w:sz="4" w:space="0" w:color="auto"/>
              <w:left w:val="single" w:sz="4" w:space="0" w:color="auto"/>
              <w:right w:val="single" w:sz="4" w:space="0" w:color="auto"/>
            </w:tcBorders>
            <w:shd w:val="clear" w:color="auto" w:fill="FFFFFF"/>
          </w:tcPr>
          <w:p w14:paraId="0500B1A9" w14:textId="316DBF6B" w:rsidR="00875267" w:rsidRPr="00CA34E3" w:rsidRDefault="00875267" w:rsidP="00AF62A8">
            <w:pPr>
              <w:pStyle w:val="a9"/>
              <w:tabs>
                <w:tab w:val="left" w:pos="398"/>
                <w:tab w:val="left" w:pos="1997"/>
                <w:tab w:val="left" w:pos="2938"/>
              </w:tabs>
              <w:ind w:firstLine="0"/>
              <w:jc w:val="both"/>
            </w:pPr>
            <w:r w:rsidRPr="00CA34E3">
              <w:t>Указываются реквизиты документа в</w:t>
            </w:r>
            <w:r>
              <w:t xml:space="preserve"> </w:t>
            </w:r>
            <w:r w:rsidRPr="00CA34E3">
              <w:t>электронной</w:t>
            </w:r>
            <w:r w:rsidRPr="00CA34E3">
              <w:tab/>
              <w:t>форме</w:t>
            </w:r>
            <w:r w:rsidRPr="00CA34E3">
              <w:tab/>
              <w:t>Запроса</w:t>
            </w:r>
          </w:p>
          <w:p w14:paraId="06AC511A" w14:textId="77777777" w:rsidR="00875267" w:rsidRPr="00CA34E3" w:rsidRDefault="00875267" w:rsidP="00AF62A8">
            <w:pPr>
              <w:pStyle w:val="a9"/>
              <w:ind w:firstLine="0"/>
              <w:jc w:val="both"/>
            </w:pPr>
            <w:r w:rsidRPr="00CA34E3">
              <w:t>(только для РПГУ)</w:t>
            </w:r>
          </w:p>
        </w:tc>
      </w:tr>
      <w:tr w:rsidR="00875267" w:rsidRPr="00CA34E3" w14:paraId="5480B7E0" w14:textId="77777777" w:rsidTr="001328F8">
        <w:trPr>
          <w:trHeight w:hRule="exact" w:val="2563"/>
          <w:jc w:val="center"/>
        </w:trPr>
        <w:tc>
          <w:tcPr>
            <w:tcW w:w="1129" w:type="dxa"/>
            <w:vMerge/>
            <w:tcBorders>
              <w:left w:val="single" w:sz="4" w:space="0" w:color="auto"/>
            </w:tcBorders>
            <w:shd w:val="clear" w:color="auto" w:fill="FFFFFF"/>
          </w:tcPr>
          <w:p w14:paraId="4B41BC02" w14:textId="77777777" w:rsidR="00875267" w:rsidRPr="00CA34E3" w:rsidRDefault="00875267" w:rsidP="00CA34E3">
            <w:pPr>
              <w:spacing w:line="276" w:lineRule="auto"/>
            </w:pPr>
          </w:p>
        </w:tc>
        <w:tc>
          <w:tcPr>
            <w:tcW w:w="3383" w:type="dxa"/>
            <w:gridSpan w:val="2"/>
            <w:tcBorders>
              <w:top w:val="single" w:sz="4" w:space="0" w:color="auto"/>
              <w:left w:val="single" w:sz="4" w:space="0" w:color="auto"/>
              <w:bottom w:val="single" w:sz="4" w:space="0" w:color="auto"/>
            </w:tcBorders>
            <w:shd w:val="clear" w:color="auto" w:fill="FFFFFF"/>
          </w:tcPr>
          <w:p w14:paraId="4247B2EA" w14:textId="30B9A0EA" w:rsidR="00875267" w:rsidRPr="00CA34E3" w:rsidRDefault="00875267" w:rsidP="00AF62A8">
            <w:pPr>
              <w:pStyle w:val="a9"/>
              <w:tabs>
                <w:tab w:val="left" w:pos="2352"/>
              </w:tabs>
              <w:ind w:firstLine="0"/>
              <w:jc w:val="both"/>
            </w:pPr>
            <w:r w:rsidRPr="00CA34E3">
              <w:t>Справка</w:t>
            </w:r>
            <w:r w:rsidRPr="00CA34E3">
              <w:tab/>
              <w:t>о</w:t>
            </w:r>
            <w:r>
              <w:t xml:space="preserve"> </w:t>
            </w:r>
            <w:r w:rsidRPr="00CA34E3">
              <w:t>рассмотрении</w:t>
            </w:r>
            <w:r>
              <w:t xml:space="preserve"> </w:t>
            </w:r>
            <w:r w:rsidRPr="00CA34E3">
              <w:t>Заявления</w:t>
            </w:r>
            <w:r w:rsidRPr="00CA34E3">
              <w:tab/>
              <w:t>о</w:t>
            </w:r>
          </w:p>
          <w:p w14:paraId="2B497527" w14:textId="3CF87971" w:rsidR="00875267" w:rsidRPr="00CA34E3" w:rsidRDefault="00875267" w:rsidP="00AF62A8">
            <w:pPr>
              <w:pStyle w:val="a9"/>
              <w:tabs>
                <w:tab w:val="right" w:pos="2467"/>
              </w:tabs>
              <w:ind w:firstLine="0"/>
              <w:jc w:val="both"/>
            </w:pPr>
            <w:r w:rsidRPr="00CA34E3">
              <w:t>предоставлении временного</w:t>
            </w:r>
            <w:r w:rsidRPr="00CA34E3">
              <w:tab/>
              <w:t>убежища</w:t>
            </w:r>
            <w:r>
              <w:t xml:space="preserve"> </w:t>
            </w:r>
            <w:r w:rsidRPr="00CA34E3">
              <w:t>на</w:t>
            </w:r>
            <w:r>
              <w:t xml:space="preserve"> </w:t>
            </w:r>
            <w:r w:rsidRPr="00CA34E3">
              <w:t>территории</w:t>
            </w:r>
            <w:r>
              <w:t xml:space="preserve"> </w:t>
            </w:r>
            <w:r w:rsidRPr="00CA34E3">
              <w:t>Российской Федерации</w:t>
            </w:r>
          </w:p>
        </w:tc>
        <w:tc>
          <w:tcPr>
            <w:tcW w:w="6096" w:type="dxa"/>
            <w:tcBorders>
              <w:top w:val="single" w:sz="4" w:space="0" w:color="auto"/>
              <w:left w:val="single" w:sz="4" w:space="0" w:color="auto"/>
              <w:bottom w:val="single" w:sz="4" w:space="0" w:color="auto"/>
            </w:tcBorders>
            <w:shd w:val="clear" w:color="auto" w:fill="FFFFFF"/>
            <w:vAlign w:val="bottom"/>
          </w:tcPr>
          <w:p w14:paraId="3C2022F9" w14:textId="77777777" w:rsidR="00875267" w:rsidRPr="00CA34E3" w:rsidRDefault="00875267" w:rsidP="00AF62A8">
            <w:pPr>
              <w:pStyle w:val="a9"/>
              <w:tabs>
                <w:tab w:val="left" w:pos="1747"/>
                <w:tab w:val="left" w:pos="2203"/>
              </w:tabs>
              <w:ind w:firstLine="0"/>
              <w:jc w:val="both"/>
            </w:pPr>
            <w:r w:rsidRPr="00CA34E3">
              <w:t>Форма справки утверждена приказом МВД России от 28.09.2017</w:t>
            </w:r>
            <w:r w:rsidRPr="00CA34E3">
              <w:tab/>
              <w:t>№</w:t>
            </w:r>
            <w:r w:rsidRPr="00CA34E3">
              <w:tab/>
              <w:t>741 «Об утверждении Порядка</w:t>
            </w:r>
          </w:p>
          <w:p w14:paraId="37EA8113" w14:textId="77777777" w:rsidR="00875267" w:rsidRPr="00CA34E3" w:rsidRDefault="00875267" w:rsidP="00AF62A8">
            <w:pPr>
              <w:pStyle w:val="a9"/>
              <w:tabs>
                <w:tab w:val="left" w:pos="1690"/>
                <w:tab w:val="left" w:pos="2813"/>
                <w:tab w:val="left" w:pos="3317"/>
                <w:tab w:val="left" w:pos="4421"/>
              </w:tabs>
              <w:ind w:firstLine="0"/>
              <w:jc w:val="both"/>
            </w:pPr>
            <w:r w:rsidRPr="00CA34E3">
              <w:t>оформления,</w:t>
            </w:r>
            <w:r w:rsidRPr="00CA34E3">
              <w:tab/>
              <w:t>выдачи</w:t>
            </w:r>
            <w:r w:rsidRPr="00CA34E3">
              <w:tab/>
              <w:t>и</w:t>
            </w:r>
            <w:r w:rsidRPr="00CA34E3">
              <w:tab/>
              <w:t>обмена</w:t>
            </w:r>
            <w:r w:rsidRPr="00CA34E3">
              <w:tab/>
              <w:t>свидетельства</w:t>
            </w:r>
          </w:p>
          <w:p w14:paraId="3A668ED8" w14:textId="77777777" w:rsidR="00875267" w:rsidRPr="00CA34E3" w:rsidRDefault="00875267" w:rsidP="00AF62A8">
            <w:pPr>
              <w:pStyle w:val="a9"/>
              <w:ind w:firstLine="0"/>
              <w:jc w:val="both"/>
            </w:pPr>
            <w:r w:rsidRPr="00CA34E3">
              <w:t>о предоставлении временного убежища на территории Российской Федерации и форм документов, выдаваемых иностранным гражданам и лицам без гражданства, обратившимся за предоставлением временного убежища на территории Российской Федерации»</w:t>
            </w:r>
          </w:p>
        </w:tc>
        <w:tc>
          <w:tcPr>
            <w:tcW w:w="3979" w:type="dxa"/>
            <w:tcBorders>
              <w:top w:val="single" w:sz="4" w:space="0" w:color="auto"/>
              <w:left w:val="single" w:sz="4" w:space="0" w:color="auto"/>
              <w:bottom w:val="single" w:sz="4" w:space="0" w:color="auto"/>
              <w:right w:val="single" w:sz="4" w:space="0" w:color="auto"/>
            </w:tcBorders>
            <w:shd w:val="clear" w:color="auto" w:fill="FFFFFF"/>
          </w:tcPr>
          <w:p w14:paraId="0B82BF40" w14:textId="77BCE39C" w:rsidR="00875267" w:rsidRPr="00CA34E3" w:rsidRDefault="00875267" w:rsidP="00AF62A8">
            <w:pPr>
              <w:pStyle w:val="a9"/>
              <w:tabs>
                <w:tab w:val="left" w:pos="398"/>
                <w:tab w:val="left" w:pos="1997"/>
                <w:tab w:val="left" w:pos="2938"/>
              </w:tabs>
              <w:ind w:firstLine="0"/>
              <w:jc w:val="both"/>
            </w:pPr>
            <w:r w:rsidRPr="00CA34E3">
              <w:t>Указываются реквизиты документа в</w:t>
            </w:r>
            <w:r>
              <w:t xml:space="preserve"> </w:t>
            </w:r>
            <w:r w:rsidRPr="00CA34E3">
              <w:t>электронной</w:t>
            </w:r>
            <w:r w:rsidRPr="00CA34E3">
              <w:tab/>
              <w:t>форме</w:t>
            </w:r>
            <w:r w:rsidRPr="00CA34E3">
              <w:tab/>
              <w:t>Запроса</w:t>
            </w:r>
          </w:p>
          <w:p w14:paraId="31EFB85E" w14:textId="77777777" w:rsidR="00875267" w:rsidRPr="00CA34E3" w:rsidRDefault="00875267" w:rsidP="00AF62A8">
            <w:pPr>
              <w:pStyle w:val="a9"/>
              <w:ind w:firstLine="0"/>
              <w:jc w:val="both"/>
            </w:pPr>
            <w:r w:rsidRPr="00CA34E3">
              <w:t>(только для РПГУ)</w:t>
            </w:r>
          </w:p>
        </w:tc>
      </w:tr>
      <w:tr w:rsidR="001328F8" w:rsidRPr="00CA34E3" w14:paraId="380E339C" w14:textId="77777777" w:rsidTr="001328F8">
        <w:trPr>
          <w:trHeight w:hRule="exact" w:val="2563"/>
          <w:jc w:val="center"/>
        </w:trPr>
        <w:tc>
          <w:tcPr>
            <w:tcW w:w="1129" w:type="dxa"/>
            <w:tcBorders>
              <w:left w:val="single" w:sz="4" w:space="0" w:color="auto"/>
              <w:bottom w:val="single" w:sz="4" w:space="0" w:color="auto"/>
            </w:tcBorders>
            <w:shd w:val="clear" w:color="auto" w:fill="FFFFFF"/>
          </w:tcPr>
          <w:p w14:paraId="275C21F4" w14:textId="77777777" w:rsidR="001328F8" w:rsidRPr="00CA34E3" w:rsidRDefault="001328F8" w:rsidP="001328F8">
            <w:pPr>
              <w:spacing w:line="276" w:lineRule="auto"/>
            </w:pPr>
          </w:p>
        </w:tc>
        <w:tc>
          <w:tcPr>
            <w:tcW w:w="3383" w:type="dxa"/>
            <w:gridSpan w:val="2"/>
            <w:tcBorders>
              <w:top w:val="single" w:sz="4" w:space="0" w:color="auto"/>
              <w:left w:val="single" w:sz="4" w:space="0" w:color="auto"/>
              <w:bottom w:val="single" w:sz="4" w:space="0" w:color="auto"/>
            </w:tcBorders>
            <w:shd w:val="clear" w:color="auto" w:fill="FFFFFF"/>
          </w:tcPr>
          <w:p w14:paraId="430E9C0D" w14:textId="77777777" w:rsidR="001328F8" w:rsidRPr="00CA34E3" w:rsidRDefault="001328F8" w:rsidP="001328F8">
            <w:pPr>
              <w:pStyle w:val="a9"/>
              <w:tabs>
                <w:tab w:val="left" w:pos="2515"/>
              </w:tabs>
              <w:ind w:firstLine="0"/>
            </w:pPr>
            <w:r w:rsidRPr="00CA34E3">
              <w:t>Свидетельство</w:t>
            </w:r>
            <w:r w:rsidRPr="00CA34E3">
              <w:tab/>
              <w:t>о</w:t>
            </w:r>
          </w:p>
          <w:p w14:paraId="148F6623" w14:textId="22857CFC" w:rsidR="001328F8" w:rsidRPr="00CA34E3" w:rsidRDefault="001328F8" w:rsidP="001328F8">
            <w:pPr>
              <w:pStyle w:val="a9"/>
              <w:tabs>
                <w:tab w:val="left" w:pos="2352"/>
              </w:tabs>
              <w:ind w:firstLine="0"/>
              <w:jc w:val="both"/>
            </w:pPr>
            <w:r w:rsidRPr="00CA34E3">
              <w:t>предоставлении временного убежища на территории Российской Федерации</w:t>
            </w:r>
          </w:p>
        </w:tc>
        <w:tc>
          <w:tcPr>
            <w:tcW w:w="6096" w:type="dxa"/>
            <w:tcBorders>
              <w:top w:val="single" w:sz="4" w:space="0" w:color="auto"/>
              <w:left w:val="single" w:sz="4" w:space="0" w:color="auto"/>
              <w:bottom w:val="single" w:sz="4" w:space="0" w:color="auto"/>
            </w:tcBorders>
            <w:shd w:val="clear" w:color="auto" w:fill="FFFFFF"/>
            <w:vAlign w:val="bottom"/>
          </w:tcPr>
          <w:p w14:paraId="7618965A" w14:textId="77777777" w:rsidR="001328F8" w:rsidRPr="00CA34E3" w:rsidRDefault="001328F8" w:rsidP="001328F8">
            <w:pPr>
              <w:pStyle w:val="a9"/>
              <w:tabs>
                <w:tab w:val="left" w:pos="1747"/>
                <w:tab w:val="left" w:pos="2203"/>
              </w:tabs>
              <w:ind w:firstLine="0"/>
              <w:jc w:val="both"/>
            </w:pPr>
            <w:r w:rsidRPr="00CA34E3">
              <w:t>Форма бланка утверждена приказом МВД России от 28.09.2017</w:t>
            </w:r>
            <w:r w:rsidRPr="00CA34E3">
              <w:tab/>
              <w:t>№</w:t>
            </w:r>
            <w:r w:rsidRPr="00CA34E3">
              <w:tab/>
              <w:t>741 «Об утверждении Порядка</w:t>
            </w:r>
          </w:p>
          <w:p w14:paraId="284CED7D" w14:textId="77777777" w:rsidR="001328F8" w:rsidRPr="00CA34E3" w:rsidRDefault="001328F8" w:rsidP="001328F8">
            <w:pPr>
              <w:pStyle w:val="a9"/>
              <w:tabs>
                <w:tab w:val="left" w:pos="1690"/>
                <w:tab w:val="left" w:pos="2813"/>
                <w:tab w:val="left" w:pos="3317"/>
                <w:tab w:val="left" w:pos="4421"/>
              </w:tabs>
              <w:ind w:firstLine="0"/>
              <w:jc w:val="both"/>
            </w:pPr>
            <w:r w:rsidRPr="00CA34E3">
              <w:t>оформления,</w:t>
            </w:r>
            <w:r w:rsidRPr="00CA34E3">
              <w:tab/>
              <w:t>выдачи</w:t>
            </w:r>
            <w:r w:rsidRPr="00CA34E3">
              <w:tab/>
              <w:t>и</w:t>
            </w:r>
            <w:r w:rsidRPr="00CA34E3">
              <w:tab/>
              <w:t>обмена</w:t>
            </w:r>
            <w:r w:rsidRPr="00CA34E3">
              <w:tab/>
              <w:t>свидетельства</w:t>
            </w:r>
          </w:p>
          <w:p w14:paraId="5C4DF92F" w14:textId="2A3F9261" w:rsidR="001328F8" w:rsidRPr="00CA34E3" w:rsidRDefault="001328F8" w:rsidP="001328F8">
            <w:pPr>
              <w:pStyle w:val="a9"/>
              <w:tabs>
                <w:tab w:val="left" w:pos="1747"/>
                <w:tab w:val="left" w:pos="2203"/>
              </w:tabs>
              <w:ind w:firstLine="0"/>
              <w:jc w:val="both"/>
            </w:pPr>
            <w:r w:rsidRPr="00CA34E3">
              <w:t>о предоставлении временного убежища на территории Российской Федерации и форм документов, выдаваемых иностранным гражданам и лицам без гражданства, обратившимся за предоставлением временного убежища на территории Российской Федерации»</w:t>
            </w:r>
          </w:p>
        </w:tc>
        <w:tc>
          <w:tcPr>
            <w:tcW w:w="3979" w:type="dxa"/>
            <w:tcBorders>
              <w:top w:val="single" w:sz="4" w:space="0" w:color="auto"/>
              <w:left w:val="single" w:sz="4" w:space="0" w:color="auto"/>
              <w:bottom w:val="single" w:sz="4" w:space="0" w:color="auto"/>
              <w:right w:val="single" w:sz="4" w:space="0" w:color="auto"/>
            </w:tcBorders>
            <w:shd w:val="clear" w:color="auto" w:fill="FFFFFF"/>
          </w:tcPr>
          <w:p w14:paraId="63DF4F07" w14:textId="03B45BAF" w:rsidR="001328F8" w:rsidRPr="00CA34E3" w:rsidRDefault="001328F8" w:rsidP="001328F8">
            <w:pPr>
              <w:pStyle w:val="a9"/>
              <w:tabs>
                <w:tab w:val="left" w:pos="398"/>
                <w:tab w:val="left" w:pos="1997"/>
                <w:tab w:val="left" w:pos="2938"/>
              </w:tabs>
              <w:ind w:firstLine="0"/>
            </w:pPr>
            <w:r w:rsidRPr="00CA34E3">
              <w:t>Указываются реквизиты документа в</w:t>
            </w:r>
            <w:r>
              <w:t xml:space="preserve"> </w:t>
            </w:r>
            <w:r w:rsidRPr="00CA34E3">
              <w:t>электронной</w:t>
            </w:r>
            <w:r w:rsidRPr="00CA34E3">
              <w:tab/>
              <w:t>форме</w:t>
            </w:r>
            <w:r w:rsidRPr="00CA34E3">
              <w:tab/>
              <w:t>Запроса</w:t>
            </w:r>
          </w:p>
          <w:p w14:paraId="365D6591" w14:textId="08E7BDCD" w:rsidR="001328F8" w:rsidRPr="00CA34E3" w:rsidRDefault="001328F8" w:rsidP="001328F8">
            <w:pPr>
              <w:pStyle w:val="a9"/>
              <w:tabs>
                <w:tab w:val="left" w:pos="398"/>
                <w:tab w:val="left" w:pos="1997"/>
                <w:tab w:val="left" w:pos="2938"/>
              </w:tabs>
              <w:ind w:firstLine="0"/>
              <w:jc w:val="both"/>
            </w:pPr>
            <w:r w:rsidRPr="00CA34E3">
              <w:t>(только для РПГУ)</w:t>
            </w:r>
          </w:p>
        </w:tc>
      </w:tr>
      <w:tr w:rsidR="00A62388" w:rsidRPr="00CA34E3" w14:paraId="2D601F22" w14:textId="77777777" w:rsidTr="001328F8">
        <w:trPr>
          <w:trHeight w:hRule="exact" w:val="2552"/>
          <w:jc w:val="center"/>
        </w:trPr>
        <w:tc>
          <w:tcPr>
            <w:tcW w:w="1819" w:type="dxa"/>
            <w:gridSpan w:val="2"/>
            <w:vMerge w:val="restart"/>
            <w:tcBorders>
              <w:left w:val="single" w:sz="4" w:space="0" w:color="auto"/>
            </w:tcBorders>
            <w:shd w:val="clear" w:color="auto" w:fill="FFFFFF"/>
          </w:tcPr>
          <w:p w14:paraId="16478694" w14:textId="37DE256D" w:rsidR="00A62388" w:rsidRPr="00CA34E3" w:rsidRDefault="00E32B86" w:rsidP="00CA34E3">
            <w:pPr>
              <w:spacing w:line="276" w:lineRule="auto"/>
            </w:pPr>
            <w:r w:rsidRPr="00CA34E3">
              <w:lastRenderedPageBreak/>
              <w:br w:type="page"/>
            </w:r>
          </w:p>
        </w:tc>
        <w:tc>
          <w:tcPr>
            <w:tcW w:w="2693" w:type="dxa"/>
            <w:tcBorders>
              <w:top w:val="single" w:sz="4" w:space="0" w:color="auto"/>
              <w:left w:val="single" w:sz="4" w:space="0" w:color="auto"/>
            </w:tcBorders>
            <w:shd w:val="clear" w:color="auto" w:fill="FFFFFF"/>
          </w:tcPr>
          <w:p w14:paraId="082E4B84" w14:textId="44C357B6" w:rsidR="00A62388" w:rsidRPr="00CA34E3" w:rsidRDefault="00A62388" w:rsidP="001328F8">
            <w:pPr>
              <w:pStyle w:val="a9"/>
              <w:ind w:firstLine="0"/>
              <w:jc w:val="both"/>
            </w:pPr>
            <w:r w:rsidRPr="00CA34E3">
              <w:t>Справка о принятии к рассмотрению</w:t>
            </w:r>
            <w:r>
              <w:t xml:space="preserve">  </w:t>
            </w:r>
            <w:r w:rsidRPr="00CA34E3">
              <w:t>Заявления</w:t>
            </w:r>
            <w:r>
              <w:t xml:space="preserve"> </w:t>
            </w:r>
            <w:r w:rsidRPr="00CA34E3">
              <w:t>о</w:t>
            </w:r>
            <w:r w:rsidRPr="00CA34E3">
              <w:tab/>
              <w:t>выдаче</w:t>
            </w:r>
            <w:r>
              <w:t xml:space="preserve"> </w:t>
            </w:r>
            <w:r w:rsidRPr="00CA34E3">
              <w:t>вида</w:t>
            </w:r>
            <w:r>
              <w:t xml:space="preserve"> </w:t>
            </w:r>
            <w:r w:rsidRPr="00CA34E3">
              <w:t>на</w:t>
            </w:r>
            <w:r>
              <w:t xml:space="preserve"> </w:t>
            </w:r>
            <w:r w:rsidRPr="00CA34E3">
              <w:t>жительство</w:t>
            </w:r>
            <w:r>
              <w:t xml:space="preserve"> </w:t>
            </w:r>
            <w:r w:rsidRPr="00CA34E3">
              <w:t>(продлении</w:t>
            </w:r>
            <w:r>
              <w:t xml:space="preserve"> </w:t>
            </w:r>
            <w:r w:rsidRPr="00CA34E3">
              <w:t>вида</w:t>
            </w:r>
            <w:r w:rsidRPr="00CA34E3">
              <w:tab/>
              <w:t>на</w:t>
            </w:r>
            <w:r>
              <w:t xml:space="preserve"> </w:t>
            </w:r>
            <w:r w:rsidRPr="00CA34E3">
              <w:t>жительство)</w:t>
            </w:r>
          </w:p>
        </w:tc>
        <w:tc>
          <w:tcPr>
            <w:tcW w:w="6096" w:type="dxa"/>
            <w:tcBorders>
              <w:top w:val="single" w:sz="4" w:space="0" w:color="auto"/>
              <w:left w:val="single" w:sz="4" w:space="0" w:color="auto"/>
            </w:tcBorders>
            <w:shd w:val="clear" w:color="auto" w:fill="FFFFFF"/>
            <w:vAlign w:val="bottom"/>
          </w:tcPr>
          <w:p w14:paraId="7313C8D0" w14:textId="0C6EC9DE" w:rsidR="00A62388" w:rsidRPr="00CA34E3" w:rsidRDefault="00A62388" w:rsidP="001328F8">
            <w:pPr>
              <w:pStyle w:val="a9"/>
              <w:tabs>
                <w:tab w:val="left" w:pos="586"/>
                <w:tab w:val="left" w:pos="1310"/>
                <w:tab w:val="left" w:pos="2078"/>
                <w:tab w:val="left" w:pos="3787"/>
              </w:tabs>
              <w:ind w:firstLine="0"/>
              <w:jc w:val="both"/>
            </w:pPr>
            <w:r w:rsidRPr="00CA34E3">
              <w:t>Форма утверждена приказом МВД России от 11.06.2020 №</w:t>
            </w:r>
            <w:r>
              <w:t xml:space="preserve"> </w:t>
            </w:r>
            <w:r w:rsidRPr="00CA34E3">
              <w:t>417</w:t>
            </w:r>
            <w:r w:rsidRPr="00CA34E3">
              <w:tab/>
              <w:t>«Об</w:t>
            </w:r>
            <w:r w:rsidRPr="00CA34E3">
              <w:tab/>
              <w:t>утверждении</w:t>
            </w:r>
            <w:r w:rsidRPr="00CA34E3">
              <w:tab/>
              <w:t>Административного</w:t>
            </w:r>
          </w:p>
          <w:p w14:paraId="590BC6CD" w14:textId="77777777" w:rsidR="00A62388" w:rsidRPr="00CA34E3" w:rsidRDefault="00A62388" w:rsidP="001328F8">
            <w:pPr>
              <w:pStyle w:val="a9"/>
              <w:ind w:firstLine="0"/>
              <w:jc w:val="both"/>
            </w:pPr>
            <w:r w:rsidRPr="00CA34E3">
              <w:t>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вида на жительство, замене иностранным гражданам и лицам без гражданства вида на жительство в Российской Федерации»</w:t>
            </w:r>
          </w:p>
        </w:tc>
        <w:tc>
          <w:tcPr>
            <w:tcW w:w="3979" w:type="dxa"/>
            <w:tcBorders>
              <w:top w:val="single" w:sz="4" w:space="0" w:color="auto"/>
              <w:left w:val="single" w:sz="4" w:space="0" w:color="auto"/>
              <w:right w:val="single" w:sz="4" w:space="0" w:color="auto"/>
            </w:tcBorders>
            <w:shd w:val="clear" w:color="auto" w:fill="FFFFFF"/>
          </w:tcPr>
          <w:p w14:paraId="33D68E66" w14:textId="69115FDF" w:rsidR="00A62388" w:rsidRPr="00CA34E3" w:rsidRDefault="00A62388" w:rsidP="001328F8">
            <w:pPr>
              <w:pStyle w:val="a9"/>
              <w:tabs>
                <w:tab w:val="left" w:pos="398"/>
                <w:tab w:val="left" w:pos="1997"/>
                <w:tab w:val="left" w:pos="2938"/>
              </w:tabs>
              <w:ind w:firstLine="0"/>
              <w:jc w:val="both"/>
            </w:pPr>
            <w:r w:rsidRPr="00CA34E3">
              <w:t>Указываются реквизиты документа в</w:t>
            </w:r>
            <w:r>
              <w:t xml:space="preserve"> </w:t>
            </w:r>
            <w:r w:rsidRPr="00CA34E3">
              <w:t>электронной</w:t>
            </w:r>
            <w:r w:rsidRPr="00CA34E3">
              <w:tab/>
              <w:t>форме</w:t>
            </w:r>
            <w:r w:rsidRPr="00CA34E3">
              <w:tab/>
              <w:t>Запроса</w:t>
            </w:r>
          </w:p>
          <w:p w14:paraId="4921B66C" w14:textId="77777777" w:rsidR="00A62388" w:rsidRPr="00CA34E3" w:rsidRDefault="00A62388" w:rsidP="001328F8">
            <w:pPr>
              <w:pStyle w:val="a9"/>
              <w:ind w:firstLine="0"/>
              <w:jc w:val="both"/>
            </w:pPr>
            <w:r w:rsidRPr="00CA34E3">
              <w:t>(только для РПГУ)</w:t>
            </w:r>
          </w:p>
        </w:tc>
      </w:tr>
      <w:tr w:rsidR="00A62388" w:rsidRPr="00CA34E3" w14:paraId="649F38CD" w14:textId="77777777" w:rsidTr="002749C4">
        <w:trPr>
          <w:trHeight w:hRule="exact" w:val="1666"/>
          <w:jc w:val="center"/>
        </w:trPr>
        <w:tc>
          <w:tcPr>
            <w:tcW w:w="1819" w:type="dxa"/>
            <w:gridSpan w:val="2"/>
            <w:vMerge/>
            <w:tcBorders>
              <w:left w:val="single" w:sz="4" w:space="0" w:color="auto"/>
            </w:tcBorders>
            <w:shd w:val="clear" w:color="auto" w:fill="FFFFFF"/>
          </w:tcPr>
          <w:p w14:paraId="5B972348" w14:textId="77777777" w:rsidR="00A62388" w:rsidRPr="00CA34E3" w:rsidRDefault="00A62388" w:rsidP="00CA34E3">
            <w:pPr>
              <w:spacing w:line="276" w:lineRule="auto"/>
            </w:pPr>
          </w:p>
        </w:tc>
        <w:tc>
          <w:tcPr>
            <w:tcW w:w="2693" w:type="dxa"/>
            <w:tcBorders>
              <w:top w:val="single" w:sz="4" w:space="0" w:color="auto"/>
              <w:left w:val="single" w:sz="4" w:space="0" w:color="auto"/>
            </w:tcBorders>
            <w:shd w:val="clear" w:color="auto" w:fill="FFFFFF"/>
          </w:tcPr>
          <w:p w14:paraId="50316961" w14:textId="77777777" w:rsidR="00A62388" w:rsidRPr="00CA34E3" w:rsidRDefault="00A62388" w:rsidP="001328F8">
            <w:pPr>
              <w:pStyle w:val="a9"/>
              <w:tabs>
                <w:tab w:val="left" w:pos="2515"/>
              </w:tabs>
              <w:ind w:firstLine="0"/>
              <w:jc w:val="both"/>
            </w:pPr>
            <w:r w:rsidRPr="00CA34E3">
              <w:t>Свидетельство</w:t>
            </w:r>
            <w:r w:rsidRPr="00CA34E3">
              <w:tab/>
              <w:t>о</w:t>
            </w:r>
          </w:p>
          <w:p w14:paraId="12A4A17B" w14:textId="77777777" w:rsidR="00A62388" w:rsidRPr="00CA34E3" w:rsidRDefault="00A62388" w:rsidP="001328F8">
            <w:pPr>
              <w:pStyle w:val="a9"/>
              <w:ind w:firstLine="0"/>
              <w:jc w:val="both"/>
            </w:pPr>
            <w:r w:rsidRPr="00CA34E3">
              <w:t>рождении</w:t>
            </w:r>
          </w:p>
        </w:tc>
        <w:tc>
          <w:tcPr>
            <w:tcW w:w="6096" w:type="dxa"/>
            <w:tcBorders>
              <w:top w:val="single" w:sz="4" w:space="0" w:color="auto"/>
              <w:left w:val="single" w:sz="4" w:space="0" w:color="auto"/>
            </w:tcBorders>
            <w:shd w:val="clear" w:color="auto" w:fill="FFFFFF"/>
            <w:vAlign w:val="bottom"/>
          </w:tcPr>
          <w:p w14:paraId="50D3AD18" w14:textId="77777777" w:rsidR="00A62388" w:rsidRPr="00CA34E3" w:rsidRDefault="00A62388" w:rsidP="001328F8">
            <w:pPr>
              <w:pStyle w:val="a9"/>
              <w:tabs>
                <w:tab w:val="left" w:pos="1008"/>
                <w:tab w:val="left" w:pos="2549"/>
                <w:tab w:val="left" w:pos="3840"/>
                <w:tab w:val="left" w:pos="5141"/>
              </w:tabs>
              <w:ind w:firstLine="0"/>
              <w:jc w:val="both"/>
            </w:pPr>
            <w:r w:rsidRPr="00CA34E3">
              <w:t>Форма</w:t>
            </w:r>
            <w:r w:rsidRPr="00CA34E3">
              <w:tab/>
              <w:t>утверждена</w:t>
            </w:r>
            <w:r w:rsidRPr="00CA34E3">
              <w:tab/>
              <w:t>приказом</w:t>
            </w:r>
            <w:r w:rsidRPr="00CA34E3">
              <w:tab/>
              <w:t>Минюста</w:t>
            </w:r>
            <w:r w:rsidRPr="00CA34E3">
              <w:tab/>
              <w:t>России</w:t>
            </w:r>
          </w:p>
          <w:p w14:paraId="63A46183" w14:textId="77777777" w:rsidR="00A62388" w:rsidRPr="00CA34E3" w:rsidRDefault="00A62388" w:rsidP="001328F8">
            <w:pPr>
              <w:pStyle w:val="a9"/>
              <w:ind w:firstLine="0"/>
              <w:jc w:val="both"/>
            </w:pPr>
            <w:r w:rsidRPr="00CA34E3">
              <w:t>от 13.08.2018 № 167 «Об утверждении форм бланков свидетельств о государственной регистрации актов гражданского состояния и Правил заполнения форм бланков свидетельств о государственной регистрации актов гражданского состояния»</w:t>
            </w:r>
          </w:p>
        </w:tc>
        <w:tc>
          <w:tcPr>
            <w:tcW w:w="3979" w:type="dxa"/>
            <w:tcBorders>
              <w:top w:val="single" w:sz="4" w:space="0" w:color="auto"/>
              <w:left w:val="single" w:sz="4" w:space="0" w:color="auto"/>
              <w:right w:val="single" w:sz="4" w:space="0" w:color="auto"/>
            </w:tcBorders>
            <w:shd w:val="clear" w:color="auto" w:fill="FFFFFF"/>
          </w:tcPr>
          <w:p w14:paraId="343DB8BB" w14:textId="105E53E2" w:rsidR="00A62388" w:rsidRPr="00CA34E3" w:rsidRDefault="00A62388" w:rsidP="001328F8">
            <w:pPr>
              <w:pStyle w:val="a9"/>
              <w:tabs>
                <w:tab w:val="left" w:pos="398"/>
                <w:tab w:val="left" w:pos="1997"/>
                <w:tab w:val="left" w:pos="2938"/>
              </w:tabs>
              <w:ind w:firstLine="0"/>
              <w:jc w:val="both"/>
            </w:pPr>
            <w:r w:rsidRPr="00CA34E3">
              <w:t>Указываются реквизиты документа в</w:t>
            </w:r>
            <w:r>
              <w:t xml:space="preserve"> </w:t>
            </w:r>
            <w:r w:rsidRPr="00CA34E3">
              <w:t>электронной</w:t>
            </w:r>
            <w:r w:rsidRPr="00CA34E3">
              <w:tab/>
              <w:t>форме</w:t>
            </w:r>
            <w:r w:rsidRPr="00CA34E3">
              <w:tab/>
              <w:t>Запроса</w:t>
            </w:r>
          </w:p>
          <w:p w14:paraId="3EE4A51E" w14:textId="77777777" w:rsidR="00A62388" w:rsidRPr="00CA34E3" w:rsidRDefault="00A62388" w:rsidP="001328F8">
            <w:pPr>
              <w:pStyle w:val="a9"/>
              <w:ind w:firstLine="0"/>
              <w:jc w:val="both"/>
            </w:pPr>
            <w:r w:rsidRPr="00CA34E3">
              <w:t>(только для РПГУ)</w:t>
            </w:r>
          </w:p>
        </w:tc>
      </w:tr>
      <w:tr w:rsidR="00A62388" w:rsidRPr="00CA34E3" w14:paraId="10B24E2F" w14:textId="77777777" w:rsidTr="001328F8">
        <w:trPr>
          <w:trHeight w:hRule="exact" w:val="1605"/>
          <w:jc w:val="center"/>
        </w:trPr>
        <w:tc>
          <w:tcPr>
            <w:tcW w:w="1819" w:type="dxa"/>
            <w:gridSpan w:val="2"/>
            <w:vMerge/>
            <w:tcBorders>
              <w:left w:val="single" w:sz="4" w:space="0" w:color="auto"/>
            </w:tcBorders>
            <w:shd w:val="clear" w:color="auto" w:fill="FFFFFF"/>
          </w:tcPr>
          <w:p w14:paraId="4B53068F" w14:textId="77777777" w:rsidR="00A62388" w:rsidRPr="00CA34E3" w:rsidRDefault="00A62388" w:rsidP="00CA34E3">
            <w:pPr>
              <w:spacing w:line="276" w:lineRule="auto"/>
            </w:pPr>
          </w:p>
        </w:tc>
        <w:tc>
          <w:tcPr>
            <w:tcW w:w="2693" w:type="dxa"/>
            <w:tcBorders>
              <w:top w:val="single" w:sz="4" w:space="0" w:color="auto"/>
              <w:left w:val="single" w:sz="4" w:space="0" w:color="auto"/>
              <w:bottom w:val="single" w:sz="4" w:space="0" w:color="auto"/>
            </w:tcBorders>
            <w:shd w:val="clear" w:color="auto" w:fill="FFFFFF"/>
          </w:tcPr>
          <w:p w14:paraId="4B2F7FFA" w14:textId="77777777" w:rsidR="00A62388" w:rsidRPr="00CA34E3" w:rsidRDefault="00A62388" w:rsidP="001328F8">
            <w:pPr>
              <w:pStyle w:val="a9"/>
              <w:ind w:firstLine="0"/>
              <w:jc w:val="both"/>
            </w:pPr>
            <w:r w:rsidRPr="00CA34E3">
              <w:t>Удостоверение вынужденного переселенца</w:t>
            </w:r>
          </w:p>
        </w:tc>
        <w:tc>
          <w:tcPr>
            <w:tcW w:w="6096" w:type="dxa"/>
            <w:tcBorders>
              <w:top w:val="single" w:sz="4" w:space="0" w:color="auto"/>
              <w:left w:val="single" w:sz="4" w:space="0" w:color="auto"/>
              <w:bottom w:val="single" w:sz="4" w:space="0" w:color="auto"/>
            </w:tcBorders>
            <w:shd w:val="clear" w:color="auto" w:fill="FFFFFF"/>
            <w:vAlign w:val="bottom"/>
          </w:tcPr>
          <w:p w14:paraId="784D8677" w14:textId="13652238" w:rsidR="00A62388" w:rsidRPr="00CA34E3" w:rsidRDefault="00A62388" w:rsidP="001328F8">
            <w:pPr>
              <w:pStyle w:val="a9"/>
              <w:tabs>
                <w:tab w:val="left" w:pos="1061"/>
                <w:tab w:val="left" w:pos="3120"/>
                <w:tab w:val="left" w:pos="5170"/>
              </w:tabs>
              <w:ind w:firstLine="0"/>
              <w:jc w:val="both"/>
            </w:pPr>
            <w:r w:rsidRPr="00CA34E3">
              <w:t>Форма удостоверения утверждена приказом МВД России от 02.08.2017 № 589 «Об утверждении формы свидетельства о регистрации ходатайства о признании лица</w:t>
            </w:r>
            <w:r>
              <w:t xml:space="preserve"> </w:t>
            </w:r>
            <w:r w:rsidRPr="00CA34E3">
              <w:t>вынужденным</w:t>
            </w:r>
            <w:r w:rsidRPr="00CA34E3">
              <w:tab/>
              <w:t>переселенцем,</w:t>
            </w:r>
            <w:r w:rsidRPr="00CA34E3">
              <w:tab/>
              <w:t>формы</w:t>
            </w:r>
          </w:p>
          <w:p w14:paraId="512C6B9B" w14:textId="77777777" w:rsidR="00A62388" w:rsidRPr="00CA34E3" w:rsidRDefault="00A62388" w:rsidP="001328F8">
            <w:pPr>
              <w:pStyle w:val="a9"/>
              <w:ind w:firstLine="0"/>
              <w:jc w:val="both"/>
            </w:pPr>
            <w:r w:rsidRPr="00CA34E3">
              <w:t>удостоверения вынужденного переселенца»</w:t>
            </w:r>
          </w:p>
        </w:tc>
        <w:tc>
          <w:tcPr>
            <w:tcW w:w="3979" w:type="dxa"/>
            <w:tcBorders>
              <w:top w:val="single" w:sz="4" w:space="0" w:color="auto"/>
              <w:left w:val="single" w:sz="4" w:space="0" w:color="auto"/>
              <w:bottom w:val="single" w:sz="4" w:space="0" w:color="auto"/>
              <w:right w:val="single" w:sz="4" w:space="0" w:color="auto"/>
            </w:tcBorders>
            <w:shd w:val="clear" w:color="auto" w:fill="FFFFFF"/>
          </w:tcPr>
          <w:p w14:paraId="3028F433" w14:textId="4DCA645F" w:rsidR="00A62388" w:rsidRPr="00CA34E3" w:rsidRDefault="00A62388" w:rsidP="001328F8">
            <w:pPr>
              <w:pStyle w:val="a9"/>
              <w:tabs>
                <w:tab w:val="left" w:pos="398"/>
                <w:tab w:val="left" w:pos="1997"/>
                <w:tab w:val="left" w:pos="2938"/>
              </w:tabs>
              <w:ind w:firstLine="0"/>
              <w:jc w:val="both"/>
            </w:pPr>
            <w:r w:rsidRPr="00CA34E3">
              <w:t>Указываются реквизиты документа в</w:t>
            </w:r>
            <w:r>
              <w:t xml:space="preserve"> </w:t>
            </w:r>
            <w:r w:rsidRPr="00CA34E3">
              <w:t>электронной</w:t>
            </w:r>
            <w:r w:rsidRPr="00CA34E3">
              <w:tab/>
              <w:t>форме</w:t>
            </w:r>
            <w:r w:rsidRPr="00CA34E3">
              <w:tab/>
              <w:t>Запроса</w:t>
            </w:r>
          </w:p>
          <w:p w14:paraId="2E2D08AB" w14:textId="77777777" w:rsidR="00A62388" w:rsidRPr="00CA34E3" w:rsidRDefault="00A62388" w:rsidP="001328F8">
            <w:pPr>
              <w:pStyle w:val="a9"/>
              <w:ind w:firstLine="0"/>
              <w:jc w:val="both"/>
            </w:pPr>
            <w:r w:rsidRPr="00CA34E3">
              <w:t>(только для РПГУ)</w:t>
            </w:r>
          </w:p>
        </w:tc>
      </w:tr>
      <w:tr w:rsidR="00A62388" w:rsidRPr="00CA34E3" w14:paraId="1480EF2C" w14:textId="77777777" w:rsidTr="001328F8">
        <w:trPr>
          <w:trHeight w:hRule="exact" w:val="1605"/>
          <w:jc w:val="center"/>
        </w:trPr>
        <w:tc>
          <w:tcPr>
            <w:tcW w:w="1819" w:type="dxa"/>
            <w:gridSpan w:val="2"/>
            <w:vMerge/>
            <w:tcBorders>
              <w:left w:val="single" w:sz="4" w:space="0" w:color="auto"/>
              <w:bottom w:val="single" w:sz="4" w:space="0" w:color="auto"/>
            </w:tcBorders>
            <w:shd w:val="clear" w:color="auto" w:fill="FFFFFF"/>
          </w:tcPr>
          <w:p w14:paraId="457E1231" w14:textId="77777777" w:rsidR="00A62388" w:rsidRPr="00CA34E3" w:rsidRDefault="00A62388" w:rsidP="001328F8">
            <w:pPr>
              <w:spacing w:line="276" w:lineRule="auto"/>
            </w:pPr>
          </w:p>
        </w:tc>
        <w:tc>
          <w:tcPr>
            <w:tcW w:w="2693" w:type="dxa"/>
            <w:tcBorders>
              <w:top w:val="single" w:sz="4" w:space="0" w:color="auto"/>
              <w:left w:val="single" w:sz="4" w:space="0" w:color="auto"/>
              <w:bottom w:val="single" w:sz="4" w:space="0" w:color="auto"/>
            </w:tcBorders>
            <w:shd w:val="clear" w:color="auto" w:fill="FFFFFF"/>
          </w:tcPr>
          <w:p w14:paraId="32D7C8C2" w14:textId="77777777" w:rsidR="00A62388" w:rsidRPr="00CA34E3" w:rsidRDefault="00A62388" w:rsidP="001328F8">
            <w:pPr>
              <w:pStyle w:val="a9"/>
              <w:tabs>
                <w:tab w:val="left" w:pos="1430"/>
              </w:tabs>
              <w:ind w:firstLine="0"/>
            </w:pPr>
            <w:r w:rsidRPr="00CA34E3">
              <w:t>Дипломатический паспорт</w:t>
            </w:r>
            <w:r w:rsidRPr="00CA34E3">
              <w:tab/>
              <w:t>гражданина</w:t>
            </w:r>
          </w:p>
          <w:p w14:paraId="108CCAEE" w14:textId="1B3D8E79" w:rsidR="00A62388" w:rsidRPr="00CA34E3" w:rsidRDefault="00A62388" w:rsidP="001328F8">
            <w:pPr>
              <w:pStyle w:val="a9"/>
              <w:ind w:firstLine="0"/>
              <w:jc w:val="both"/>
            </w:pPr>
            <w:r w:rsidRPr="00CA34E3">
              <w:t>Российской Федерации</w:t>
            </w:r>
          </w:p>
        </w:tc>
        <w:tc>
          <w:tcPr>
            <w:tcW w:w="6096" w:type="dxa"/>
            <w:tcBorders>
              <w:top w:val="single" w:sz="4" w:space="0" w:color="auto"/>
              <w:left w:val="single" w:sz="4" w:space="0" w:color="auto"/>
              <w:bottom w:val="single" w:sz="4" w:space="0" w:color="auto"/>
            </w:tcBorders>
            <w:shd w:val="clear" w:color="auto" w:fill="FFFFFF"/>
            <w:vAlign w:val="bottom"/>
          </w:tcPr>
          <w:p w14:paraId="238F8330" w14:textId="77777777" w:rsidR="00A62388" w:rsidRPr="00CA34E3" w:rsidRDefault="00A62388" w:rsidP="001328F8">
            <w:pPr>
              <w:pStyle w:val="a9"/>
              <w:tabs>
                <w:tab w:val="left" w:pos="1685"/>
                <w:tab w:val="left" w:pos="2112"/>
                <w:tab w:val="left" w:pos="3782"/>
                <w:tab w:val="left" w:pos="4200"/>
              </w:tabs>
              <w:ind w:firstLine="0"/>
              <w:jc w:val="both"/>
            </w:pPr>
            <w:r w:rsidRPr="00CA34E3">
              <w:t>Оформляется</w:t>
            </w:r>
            <w:r w:rsidRPr="00CA34E3">
              <w:tab/>
              <w:t>в</w:t>
            </w:r>
            <w:r w:rsidRPr="00CA34E3">
              <w:tab/>
              <w:t>соответствии</w:t>
            </w:r>
            <w:r w:rsidRPr="00CA34E3">
              <w:tab/>
              <w:t>с</w:t>
            </w:r>
            <w:r w:rsidRPr="00CA34E3">
              <w:tab/>
              <w:t>постановлением</w:t>
            </w:r>
          </w:p>
          <w:p w14:paraId="53A88A00" w14:textId="77777777" w:rsidR="00A62388" w:rsidRPr="00CA34E3" w:rsidRDefault="00A62388" w:rsidP="001328F8">
            <w:pPr>
              <w:pStyle w:val="a9"/>
              <w:tabs>
                <w:tab w:val="left" w:pos="1306"/>
                <w:tab w:val="left" w:pos="2870"/>
                <w:tab w:val="left" w:pos="4934"/>
              </w:tabs>
              <w:ind w:firstLine="0"/>
              <w:jc w:val="both"/>
            </w:pPr>
            <w:r w:rsidRPr="00CA34E3">
              <w:t>Правительства Российской Федерации от 14.03.1997 № 298 «Об утверждении образцов и описания бланков основных</w:t>
            </w:r>
            <w:r w:rsidRPr="00CA34E3">
              <w:tab/>
              <w:t>документов,</w:t>
            </w:r>
            <w:r w:rsidRPr="00CA34E3">
              <w:tab/>
              <w:t>удостоверяющих</w:t>
            </w:r>
            <w:r w:rsidRPr="00CA34E3">
              <w:tab/>
              <w:t>личность</w:t>
            </w:r>
          </w:p>
          <w:p w14:paraId="0451B9DF" w14:textId="03C2F95F" w:rsidR="00A62388" w:rsidRPr="00CA34E3" w:rsidRDefault="00A62388" w:rsidP="001328F8">
            <w:pPr>
              <w:pStyle w:val="a9"/>
              <w:tabs>
                <w:tab w:val="left" w:pos="1061"/>
                <w:tab w:val="left" w:pos="3120"/>
                <w:tab w:val="left" w:pos="5170"/>
              </w:tabs>
              <w:ind w:firstLine="0"/>
              <w:jc w:val="both"/>
            </w:pPr>
            <w:r w:rsidRPr="00CA34E3">
              <w:t>гражданина Российской Федерации за пределами Российской Федерации»</w:t>
            </w:r>
          </w:p>
        </w:tc>
        <w:tc>
          <w:tcPr>
            <w:tcW w:w="3979" w:type="dxa"/>
            <w:tcBorders>
              <w:top w:val="single" w:sz="4" w:space="0" w:color="auto"/>
              <w:left w:val="single" w:sz="4" w:space="0" w:color="auto"/>
              <w:bottom w:val="single" w:sz="4" w:space="0" w:color="auto"/>
              <w:right w:val="single" w:sz="4" w:space="0" w:color="auto"/>
            </w:tcBorders>
            <w:shd w:val="clear" w:color="auto" w:fill="FFFFFF"/>
          </w:tcPr>
          <w:p w14:paraId="69E55D0B" w14:textId="17B231F7" w:rsidR="00A62388" w:rsidRPr="00CA34E3" w:rsidRDefault="00A62388" w:rsidP="001328F8">
            <w:pPr>
              <w:pStyle w:val="a9"/>
              <w:tabs>
                <w:tab w:val="left" w:pos="398"/>
                <w:tab w:val="left" w:pos="1997"/>
                <w:tab w:val="left" w:pos="2938"/>
              </w:tabs>
              <w:ind w:firstLine="0"/>
            </w:pPr>
            <w:r w:rsidRPr="00CA34E3">
              <w:t>Указываются реквизиты документа в</w:t>
            </w:r>
            <w:r>
              <w:t xml:space="preserve"> </w:t>
            </w:r>
            <w:r w:rsidRPr="00CA34E3">
              <w:t>электронной</w:t>
            </w:r>
            <w:r w:rsidRPr="00CA34E3">
              <w:tab/>
              <w:t>форме</w:t>
            </w:r>
            <w:r w:rsidRPr="00CA34E3">
              <w:tab/>
              <w:t>Запроса</w:t>
            </w:r>
          </w:p>
          <w:p w14:paraId="4E545656" w14:textId="1F2F5D4B" w:rsidR="00A62388" w:rsidRPr="00CA34E3" w:rsidRDefault="00A62388" w:rsidP="001328F8">
            <w:pPr>
              <w:pStyle w:val="a9"/>
              <w:tabs>
                <w:tab w:val="left" w:pos="398"/>
                <w:tab w:val="left" w:pos="1997"/>
                <w:tab w:val="left" w:pos="2938"/>
              </w:tabs>
              <w:ind w:firstLine="0"/>
              <w:jc w:val="both"/>
            </w:pPr>
            <w:r w:rsidRPr="00CA34E3">
              <w:t>(только для РПГУ)</w:t>
            </w:r>
          </w:p>
        </w:tc>
      </w:tr>
      <w:tr w:rsidR="001328F8" w:rsidRPr="00CA34E3" w14:paraId="23F63201" w14:textId="77777777" w:rsidTr="00B03CC2">
        <w:trPr>
          <w:trHeight w:hRule="exact" w:val="1605"/>
          <w:jc w:val="center"/>
        </w:trPr>
        <w:tc>
          <w:tcPr>
            <w:tcW w:w="1819" w:type="dxa"/>
            <w:gridSpan w:val="2"/>
            <w:tcBorders>
              <w:top w:val="single" w:sz="4" w:space="0" w:color="auto"/>
              <w:left w:val="single" w:sz="4" w:space="0" w:color="auto"/>
              <w:bottom w:val="single" w:sz="4" w:space="0" w:color="auto"/>
            </w:tcBorders>
            <w:shd w:val="clear" w:color="auto" w:fill="FFFFFF"/>
          </w:tcPr>
          <w:p w14:paraId="6BA31827" w14:textId="77777777" w:rsidR="001328F8" w:rsidRPr="00A62388" w:rsidRDefault="001328F8" w:rsidP="001328F8">
            <w:pPr>
              <w:pStyle w:val="a9"/>
              <w:ind w:firstLine="0"/>
            </w:pPr>
            <w:r w:rsidRPr="00A62388">
              <w:t>Документ, подтверждающ ий полномочия</w:t>
            </w:r>
          </w:p>
          <w:p w14:paraId="5EADB883" w14:textId="6AE2826E" w:rsidR="001328F8" w:rsidRPr="00CA34E3" w:rsidRDefault="001328F8" w:rsidP="001328F8">
            <w:pPr>
              <w:spacing w:line="276" w:lineRule="auto"/>
            </w:pPr>
            <w:r w:rsidRPr="00A62388">
              <w:rPr>
                <w:rFonts w:ascii="Times New Roman" w:hAnsi="Times New Roman" w:cs="Times New Roman"/>
              </w:rPr>
              <w:t>Заявителя</w:t>
            </w:r>
          </w:p>
        </w:tc>
        <w:tc>
          <w:tcPr>
            <w:tcW w:w="2693" w:type="dxa"/>
            <w:tcBorders>
              <w:top w:val="single" w:sz="4" w:space="0" w:color="auto"/>
              <w:left w:val="single" w:sz="4" w:space="0" w:color="auto"/>
              <w:bottom w:val="single" w:sz="4" w:space="0" w:color="auto"/>
            </w:tcBorders>
            <w:shd w:val="clear" w:color="auto" w:fill="FFFFFF"/>
          </w:tcPr>
          <w:p w14:paraId="498C4F75" w14:textId="409E9453" w:rsidR="001328F8" w:rsidRPr="00CA34E3" w:rsidRDefault="001328F8" w:rsidP="001328F8">
            <w:pPr>
              <w:pStyle w:val="a9"/>
              <w:tabs>
                <w:tab w:val="left" w:pos="1430"/>
              </w:tabs>
              <w:ind w:firstLine="0"/>
            </w:pPr>
            <w:r w:rsidRPr="00CA34E3">
              <w:t>Доверенность</w:t>
            </w:r>
          </w:p>
        </w:tc>
        <w:tc>
          <w:tcPr>
            <w:tcW w:w="6096" w:type="dxa"/>
            <w:tcBorders>
              <w:top w:val="single" w:sz="4" w:space="0" w:color="auto"/>
              <w:left w:val="single" w:sz="4" w:space="0" w:color="auto"/>
              <w:bottom w:val="single" w:sz="4" w:space="0" w:color="auto"/>
            </w:tcBorders>
            <w:shd w:val="clear" w:color="auto" w:fill="FFFFFF"/>
            <w:vAlign w:val="bottom"/>
          </w:tcPr>
          <w:p w14:paraId="1EAD1D6E" w14:textId="77777777" w:rsidR="001328F8" w:rsidRPr="00CA34E3" w:rsidRDefault="001328F8" w:rsidP="001328F8">
            <w:pPr>
              <w:pStyle w:val="a9"/>
              <w:tabs>
                <w:tab w:val="left" w:pos="542"/>
                <w:tab w:val="left" w:pos="2434"/>
                <w:tab w:val="left" w:pos="4670"/>
              </w:tabs>
              <w:ind w:firstLine="0"/>
              <w:jc w:val="both"/>
            </w:pPr>
            <w:r w:rsidRPr="00CA34E3">
              <w:t>Доверенность должна быть оформлена в соответствии с</w:t>
            </w:r>
            <w:r w:rsidRPr="00CA34E3">
              <w:tab/>
              <w:t>требованиями</w:t>
            </w:r>
            <w:r w:rsidRPr="00CA34E3">
              <w:tab/>
              <w:t>законодательства</w:t>
            </w:r>
            <w:r w:rsidRPr="00CA34E3">
              <w:tab/>
              <w:t>Российской</w:t>
            </w:r>
          </w:p>
          <w:p w14:paraId="26D11B7D" w14:textId="724EC04D" w:rsidR="001328F8" w:rsidRPr="00CA34E3" w:rsidRDefault="001328F8" w:rsidP="001328F8">
            <w:pPr>
              <w:pStyle w:val="a9"/>
              <w:tabs>
                <w:tab w:val="left" w:pos="1685"/>
                <w:tab w:val="left" w:pos="2112"/>
                <w:tab w:val="left" w:pos="3782"/>
                <w:tab w:val="left" w:pos="4200"/>
              </w:tabs>
              <w:ind w:firstLine="0"/>
              <w:jc w:val="both"/>
            </w:pPr>
            <w:r w:rsidRPr="00CA34E3">
              <w:t>Федерации, в том числе ст. 185, 185.1 Гражданского кодекса Российской Федерации</w:t>
            </w:r>
          </w:p>
        </w:tc>
        <w:tc>
          <w:tcPr>
            <w:tcW w:w="3979" w:type="dxa"/>
            <w:tcBorders>
              <w:top w:val="single" w:sz="4" w:space="0" w:color="auto"/>
              <w:left w:val="single" w:sz="4" w:space="0" w:color="auto"/>
              <w:bottom w:val="single" w:sz="4" w:space="0" w:color="auto"/>
              <w:right w:val="single" w:sz="4" w:space="0" w:color="auto"/>
            </w:tcBorders>
            <w:shd w:val="clear" w:color="auto" w:fill="FFFFFF"/>
          </w:tcPr>
          <w:p w14:paraId="523444C8" w14:textId="06BBD6DC" w:rsidR="001328F8" w:rsidRPr="00CA34E3" w:rsidRDefault="001328F8" w:rsidP="001328F8">
            <w:pPr>
              <w:pStyle w:val="a9"/>
              <w:tabs>
                <w:tab w:val="left" w:pos="398"/>
                <w:tab w:val="left" w:pos="1997"/>
                <w:tab w:val="left" w:pos="2938"/>
              </w:tabs>
              <w:ind w:firstLine="0"/>
            </w:pPr>
            <w:r w:rsidRPr="00CA34E3">
              <w:t>Указываются реквизиты документа в</w:t>
            </w:r>
            <w:r w:rsidR="00A62388">
              <w:t xml:space="preserve"> </w:t>
            </w:r>
            <w:r w:rsidRPr="00CA34E3">
              <w:t>электронной</w:t>
            </w:r>
            <w:r w:rsidRPr="00CA34E3">
              <w:tab/>
              <w:t>форме</w:t>
            </w:r>
            <w:r w:rsidRPr="00CA34E3">
              <w:tab/>
              <w:t>Запроса</w:t>
            </w:r>
          </w:p>
          <w:p w14:paraId="3F185809" w14:textId="3A3F7B68" w:rsidR="001328F8" w:rsidRPr="00CA34E3" w:rsidRDefault="001328F8" w:rsidP="001328F8">
            <w:pPr>
              <w:pStyle w:val="a9"/>
              <w:tabs>
                <w:tab w:val="left" w:pos="398"/>
                <w:tab w:val="left" w:pos="1997"/>
                <w:tab w:val="left" w:pos="2938"/>
              </w:tabs>
              <w:ind w:firstLine="0"/>
            </w:pPr>
            <w:r w:rsidRPr="00CA34E3">
              <w:t>(только для РПГУ)</w:t>
            </w:r>
          </w:p>
        </w:tc>
      </w:tr>
      <w:tr w:rsidR="00A62388" w:rsidRPr="00CA34E3" w14:paraId="2D27DFDA" w14:textId="77777777" w:rsidTr="00B03CC2">
        <w:trPr>
          <w:trHeight w:hRule="exact" w:val="6096"/>
          <w:jc w:val="center"/>
        </w:trPr>
        <w:tc>
          <w:tcPr>
            <w:tcW w:w="1819" w:type="dxa"/>
            <w:gridSpan w:val="2"/>
            <w:vMerge w:val="restart"/>
            <w:tcBorders>
              <w:top w:val="single" w:sz="4" w:space="0" w:color="auto"/>
              <w:left w:val="single" w:sz="4" w:space="0" w:color="auto"/>
              <w:bottom w:val="single" w:sz="4" w:space="0" w:color="auto"/>
            </w:tcBorders>
            <w:shd w:val="clear" w:color="auto" w:fill="FFFFFF"/>
          </w:tcPr>
          <w:p w14:paraId="5022E1E3" w14:textId="32E35517" w:rsidR="00A62388" w:rsidRPr="00CA34E3" w:rsidRDefault="00A62388" w:rsidP="001328F8">
            <w:pPr>
              <w:spacing w:line="276" w:lineRule="auto"/>
            </w:pPr>
            <w:r w:rsidRPr="00CA34E3">
              <w:lastRenderedPageBreak/>
              <w:br w:type="page"/>
            </w:r>
          </w:p>
        </w:tc>
        <w:tc>
          <w:tcPr>
            <w:tcW w:w="2693" w:type="dxa"/>
            <w:tcBorders>
              <w:top w:val="single" w:sz="4" w:space="0" w:color="auto"/>
              <w:left w:val="single" w:sz="4" w:space="0" w:color="auto"/>
              <w:bottom w:val="single" w:sz="4" w:space="0" w:color="auto"/>
            </w:tcBorders>
            <w:shd w:val="clear" w:color="auto" w:fill="FFFFFF"/>
            <w:vAlign w:val="bottom"/>
          </w:tcPr>
          <w:p w14:paraId="2BA4470A" w14:textId="24E68D53" w:rsidR="00A62388" w:rsidRPr="00CA34E3" w:rsidRDefault="00A62388" w:rsidP="001328F8">
            <w:pPr>
              <w:pStyle w:val="a9"/>
              <w:tabs>
                <w:tab w:val="left" w:pos="1214"/>
                <w:tab w:val="left" w:pos="2352"/>
              </w:tabs>
              <w:ind w:firstLine="0"/>
              <w:jc w:val="both"/>
            </w:pPr>
            <w:r w:rsidRPr="00CA34E3">
              <w:t>Распорядительный акт (распоряжение, приказ, решение, постановление) уполномоченного органа</w:t>
            </w:r>
            <w:r>
              <w:t xml:space="preserve"> </w:t>
            </w:r>
            <w:r w:rsidRPr="00CA34E3">
              <w:t>опеки</w:t>
            </w:r>
            <w:r w:rsidRPr="00CA34E3">
              <w:tab/>
              <w:t>и</w:t>
            </w:r>
            <w:r>
              <w:t xml:space="preserve"> </w:t>
            </w:r>
            <w:r w:rsidRPr="00CA34E3">
              <w:t>попечительства</w:t>
            </w:r>
            <w:r w:rsidRPr="00CA34E3">
              <w:tab/>
              <w:t>о</w:t>
            </w:r>
          </w:p>
          <w:p w14:paraId="58461A81" w14:textId="77777777" w:rsidR="00A62388" w:rsidRPr="00CA34E3" w:rsidRDefault="00A62388" w:rsidP="001328F8">
            <w:pPr>
              <w:pStyle w:val="a9"/>
              <w:tabs>
                <w:tab w:val="left" w:pos="1646"/>
              </w:tabs>
              <w:ind w:firstLine="0"/>
            </w:pPr>
            <w:r w:rsidRPr="00CA34E3">
              <w:t>назначении</w:t>
            </w:r>
            <w:r w:rsidRPr="00CA34E3">
              <w:tab/>
              <w:t>опекуна</w:t>
            </w:r>
          </w:p>
          <w:p w14:paraId="48393391" w14:textId="48292785" w:rsidR="00A62388" w:rsidRPr="00CA34E3" w:rsidRDefault="00A62388" w:rsidP="001328F8">
            <w:pPr>
              <w:pStyle w:val="a9"/>
              <w:ind w:firstLine="0"/>
            </w:pPr>
            <w:r w:rsidRPr="00CA34E3">
              <w:t>(попечителя)</w:t>
            </w:r>
            <w:r>
              <w:t xml:space="preserve"> </w:t>
            </w:r>
            <w:r w:rsidRPr="00CA34E3">
              <w:t>Опекунское удостоверение</w:t>
            </w:r>
            <w:r>
              <w:t xml:space="preserve"> </w:t>
            </w:r>
            <w:r w:rsidRPr="00CA34E3">
              <w:t>(для</w:t>
            </w:r>
            <w:r>
              <w:t xml:space="preserve"> </w:t>
            </w:r>
            <w:r w:rsidRPr="00CA34E3">
              <w:t xml:space="preserve">опекунов </w:t>
            </w:r>
            <w:r>
              <w:t xml:space="preserve"> </w:t>
            </w:r>
            <w:r w:rsidRPr="00CA34E3">
              <w:t>несовершеннолетнего и недееспособного лица); Попечительское удостоверение</w:t>
            </w:r>
            <w:r w:rsidRPr="00CA34E3">
              <w:tab/>
              <w:t>(для попечителей несовершеннолетнего или</w:t>
            </w:r>
            <w:r w:rsidRPr="00CA34E3">
              <w:tab/>
              <w:t>ограниченно</w:t>
            </w:r>
          </w:p>
          <w:p w14:paraId="7B42291E" w14:textId="557C22DB" w:rsidR="00A62388" w:rsidRPr="00CA34E3" w:rsidRDefault="00A62388" w:rsidP="001328F8">
            <w:pPr>
              <w:pStyle w:val="a9"/>
              <w:ind w:firstLine="0"/>
            </w:pPr>
            <w:r w:rsidRPr="00CA34E3">
              <w:t>дееспособного лица)</w:t>
            </w:r>
          </w:p>
        </w:tc>
        <w:tc>
          <w:tcPr>
            <w:tcW w:w="6096" w:type="dxa"/>
            <w:tcBorders>
              <w:top w:val="single" w:sz="4" w:space="0" w:color="auto"/>
              <w:left w:val="single" w:sz="4" w:space="0" w:color="auto"/>
              <w:bottom w:val="single" w:sz="4" w:space="0" w:color="auto"/>
            </w:tcBorders>
            <w:shd w:val="clear" w:color="auto" w:fill="FFFFFF"/>
            <w:vAlign w:val="bottom"/>
          </w:tcPr>
          <w:p w14:paraId="1C54E069" w14:textId="77777777" w:rsidR="00A62388" w:rsidRPr="00CA34E3" w:rsidRDefault="00A62388" w:rsidP="001328F8">
            <w:pPr>
              <w:pStyle w:val="a9"/>
              <w:ind w:firstLine="0"/>
              <w:jc w:val="both"/>
            </w:pPr>
            <w:r w:rsidRPr="00CA34E3">
              <w:t>Распорядительный акт должен содержать:</w:t>
            </w:r>
          </w:p>
          <w:p w14:paraId="7F31D277" w14:textId="77777777" w:rsidR="00A62388" w:rsidRPr="00CA34E3" w:rsidRDefault="00A62388" w:rsidP="001328F8">
            <w:pPr>
              <w:pStyle w:val="a9"/>
              <w:numPr>
                <w:ilvl w:val="0"/>
                <w:numId w:val="18"/>
              </w:numPr>
              <w:tabs>
                <w:tab w:val="left" w:pos="384"/>
                <w:tab w:val="left" w:pos="2136"/>
                <w:tab w:val="left" w:pos="4286"/>
                <w:tab w:val="left" w:pos="5275"/>
              </w:tabs>
              <w:ind w:firstLine="0"/>
              <w:jc w:val="both"/>
            </w:pPr>
            <w:r w:rsidRPr="00CA34E3">
              <w:t>наименование</w:t>
            </w:r>
            <w:r w:rsidRPr="00CA34E3">
              <w:tab/>
              <w:t>уполномоченного</w:t>
            </w:r>
            <w:r w:rsidRPr="00CA34E3">
              <w:tab/>
              <w:t>органа</w:t>
            </w:r>
            <w:r w:rsidRPr="00CA34E3">
              <w:tab/>
              <w:t>опеки</w:t>
            </w:r>
          </w:p>
          <w:p w14:paraId="35641385" w14:textId="77777777" w:rsidR="00A62388" w:rsidRPr="00CA34E3" w:rsidRDefault="00A62388" w:rsidP="001328F8">
            <w:pPr>
              <w:pStyle w:val="a9"/>
              <w:ind w:firstLine="0"/>
              <w:jc w:val="both"/>
            </w:pPr>
            <w:r w:rsidRPr="00CA34E3">
              <w:t>и попечительства;</w:t>
            </w:r>
          </w:p>
          <w:p w14:paraId="5B4DAB8F" w14:textId="77777777" w:rsidR="00A62388" w:rsidRPr="00CA34E3" w:rsidRDefault="00A62388" w:rsidP="001328F8">
            <w:pPr>
              <w:pStyle w:val="a9"/>
              <w:numPr>
                <w:ilvl w:val="0"/>
                <w:numId w:val="18"/>
              </w:numPr>
              <w:tabs>
                <w:tab w:val="left" w:pos="134"/>
              </w:tabs>
              <w:ind w:firstLine="0"/>
              <w:jc w:val="both"/>
            </w:pPr>
            <w:r w:rsidRPr="00CA34E3">
              <w:t>реквизиты распорядительного акта (дата, номер);</w:t>
            </w:r>
          </w:p>
          <w:p w14:paraId="4DBB6969" w14:textId="77777777" w:rsidR="00A62388" w:rsidRPr="00CA34E3" w:rsidRDefault="00A62388" w:rsidP="001328F8">
            <w:pPr>
              <w:pStyle w:val="a9"/>
              <w:numPr>
                <w:ilvl w:val="0"/>
                <w:numId w:val="18"/>
              </w:numPr>
              <w:tabs>
                <w:tab w:val="left" w:pos="163"/>
              </w:tabs>
              <w:ind w:firstLine="0"/>
              <w:jc w:val="both"/>
            </w:pPr>
            <w:r w:rsidRPr="00CA34E3">
              <w:t>фамилию, имя, отчество лица, назначенного опекуном (попечителем);</w:t>
            </w:r>
          </w:p>
          <w:p w14:paraId="29C7C088" w14:textId="77777777" w:rsidR="00A62388" w:rsidRPr="00CA34E3" w:rsidRDefault="00A62388" w:rsidP="001328F8">
            <w:pPr>
              <w:pStyle w:val="a9"/>
              <w:numPr>
                <w:ilvl w:val="0"/>
                <w:numId w:val="18"/>
              </w:numPr>
              <w:tabs>
                <w:tab w:val="left" w:pos="264"/>
              </w:tabs>
              <w:ind w:firstLine="0"/>
              <w:jc w:val="both"/>
            </w:pPr>
            <w:r w:rsidRPr="00CA34E3">
              <w:t>фамилия, имя отчество лица, которому назначен опекун (попечитель);</w:t>
            </w:r>
          </w:p>
          <w:p w14:paraId="6F31DDA5" w14:textId="77777777" w:rsidR="00A62388" w:rsidRPr="00CA34E3" w:rsidRDefault="00A62388" w:rsidP="001328F8">
            <w:pPr>
              <w:pStyle w:val="a9"/>
              <w:numPr>
                <w:ilvl w:val="0"/>
                <w:numId w:val="18"/>
              </w:numPr>
              <w:tabs>
                <w:tab w:val="left" w:pos="139"/>
              </w:tabs>
              <w:ind w:firstLine="0"/>
              <w:jc w:val="both"/>
            </w:pPr>
            <w:r w:rsidRPr="00CA34E3">
              <w:t>подпись руководителя уполномоченного органа</w:t>
            </w:r>
          </w:p>
          <w:p w14:paraId="671104A4" w14:textId="77777777" w:rsidR="00A62388" w:rsidRPr="00CA34E3" w:rsidRDefault="00A62388" w:rsidP="001328F8">
            <w:pPr>
              <w:pStyle w:val="a9"/>
              <w:ind w:firstLine="0"/>
              <w:jc w:val="both"/>
            </w:pPr>
            <w:r w:rsidRPr="00CA34E3">
              <w:t>Документ должен содержать следующие сведения:</w:t>
            </w:r>
          </w:p>
          <w:p w14:paraId="12EBF19B" w14:textId="77777777" w:rsidR="00A62388" w:rsidRPr="00CA34E3" w:rsidRDefault="00A62388" w:rsidP="001328F8">
            <w:pPr>
              <w:pStyle w:val="a9"/>
              <w:numPr>
                <w:ilvl w:val="0"/>
                <w:numId w:val="18"/>
              </w:numPr>
              <w:tabs>
                <w:tab w:val="left" w:pos="139"/>
              </w:tabs>
              <w:ind w:firstLine="0"/>
              <w:jc w:val="both"/>
            </w:pPr>
            <w:r w:rsidRPr="00CA34E3">
              <w:t>Орган, выдавший доверенность;</w:t>
            </w:r>
          </w:p>
          <w:p w14:paraId="00A07B9D" w14:textId="77777777" w:rsidR="00A62388" w:rsidRPr="00CA34E3" w:rsidRDefault="00A62388" w:rsidP="001328F8">
            <w:pPr>
              <w:pStyle w:val="a9"/>
              <w:numPr>
                <w:ilvl w:val="0"/>
                <w:numId w:val="18"/>
              </w:numPr>
              <w:tabs>
                <w:tab w:val="left" w:pos="139"/>
              </w:tabs>
              <w:ind w:firstLine="0"/>
              <w:jc w:val="both"/>
            </w:pPr>
            <w:r w:rsidRPr="00CA34E3">
              <w:t>Серию и (или) номер документа;</w:t>
            </w:r>
          </w:p>
          <w:p w14:paraId="27B2E145" w14:textId="77777777" w:rsidR="00A62388" w:rsidRPr="00CA34E3" w:rsidRDefault="00A62388" w:rsidP="001328F8">
            <w:pPr>
              <w:pStyle w:val="a9"/>
              <w:numPr>
                <w:ilvl w:val="0"/>
                <w:numId w:val="18"/>
              </w:numPr>
              <w:tabs>
                <w:tab w:val="left" w:pos="139"/>
              </w:tabs>
              <w:ind w:firstLine="0"/>
              <w:jc w:val="both"/>
            </w:pPr>
            <w:r w:rsidRPr="00CA34E3">
              <w:t>Ф.И.О лица, которому документ выдан;</w:t>
            </w:r>
          </w:p>
          <w:p w14:paraId="1478E67E" w14:textId="77777777" w:rsidR="00A62388" w:rsidRPr="00CA34E3" w:rsidRDefault="00A62388" w:rsidP="001328F8">
            <w:pPr>
              <w:pStyle w:val="a9"/>
              <w:numPr>
                <w:ilvl w:val="0"/>
                <w:numId w:val="18"/>
              </w:numPr>
              <w:tabs>
                <w:tab w:val="left" w:pos="139"/>
              </w:tabs>
              <w:ind w:firstLine="0"/>
              <w:jc w:val="both"/>
            </w:pPr>
            <w:r w:rsidRPr="00CA34E3">
              <w:t>Ф.И.О. опекаемого (подопечного);</w:t>
            </w:r>
          </w:p>
          <w:p w14:paraId="1F2EF310" w14:textId="77777777" w:rsidR="00A62388" w:rsidRPr="00CA34E3" w:rsidRDefault="00A62388" w:rsidP="00A62388">
            <w:pPr>
              <w:pStyle w:val="a9"/>
              <w:ind w:firstLine="0"/>
              <w:jc w:val="both"/>
            </w:pPr>
            <w:r w:rsidRPr="00CA34E3">
              <w:t>Дату выдачи, подпись лица, выдавшего документ, печать.</w:t>
            </w:r>
            <w:r>
              <w:t xml:space="preserve"> </w:t>
            </w:r>
            <w:r w:rsidRPr="00CA34E3">
              <w:t>С документом дополнительно предъявляется:</w:t>
            </w:r>
          </w:p>
          <w:p w14:paraId="672F5DE3" w14:textId="77777777" w:rsidR="00A62388" w:rsidRPr="00CA34E3" w:rsidRDefault="00A62388" w:rsidP="00A62388">
            <w:pPr>
              <w:pStyle w:val="a9"/>
              <w:numPr>
                <w:ilvl w:val="0"/>
                <w:numId w:val="19"/>
              </w:numPr>
              <w:tabs>
                <w:tab w:val="left" w:pos="379"/>
                <w:tab w:val="left" w:pos="1718"/>
                <w:tab w:val="left" w:pos="3792"/>
                <w:tab w:val="left" w:pos="5045"/>
              </w:tabs>
              <w:ind w:firstLine="0"/>
              <w:jc w:val="both"/>
            </w:pPr>
            <w:r w:rsidRPr="00CA34E3">
              <w:t>документ,</w:t>
            </w:r>
            <w:r w:rsidRPr="00CA34E3">
              <w:tab/>
              <w:t>удостоверяющий</w:t>
            </w:r>
            <w:r w:rsidRPr="00CA34E3">
              <w:tab/>
              <w:t>личность</w:t>
            </w:r>
            <w:r w:rsidRPr="00CA34E3">
              <w:tab/>
              <w:t>опекуна</w:t>
            </w:r>
          </w:p>
          <w:p w14:paraId="1F31CCB2" w14:textId="77777777" w:rsidR="00A62388" w:rsidRPr="00CA34E3" w:rsidRDefault="00A62388" w:rsidP="00A62388">
            <w:pPr>
              <w:pStyle w:val="a9"/>
              <w:ind w:firstLine="0"/>
              <w:jc w:val="both"/>
            </w:pPr>
            <w:r w:rsidRPr="00CA34E3">
              <w:t>(попечителя);</w:t>
            </w:r>
          </w:p>
          <w:p w14:paraId="54868C79" w14:textId="77777777" w:rsidR="00A62388" w:rsidRPr="00CA34E3" w:rsidRDefault="00A62388" w:rsidP="00A62388">
            <w:pPr>
              <w:pStyle w:val="a9"/>
              <w:ind w:firstLine="0"/>
              <w:jc w:val="both"/>
            </w:pPr>
            <w:r w:rsidRPr="00CA34E3">
              <w:t>-свидетельство о рождении ребенка (в случае опеки (попечения) над несовершеннолетним);</w:t>
            </w:r>
          </w:p>
          <w:p w14:paraId="3DA88CA1" w14:textId="48C7E68F" w:rsidR="00A62388" w:rsidRPr="00CA34E3" w:rsidRDefault="00A62388" w:rsidP="00A62388">
            <w:pPr>
              <w:pStyle w:val="a9"/>
              <w:ind w:firstLine="0"/>
              <w:jc w:val="both"/>
            </w:pPr>
            <w:r w:rsidRPr="00CA34E3">
              <w:t>нормативный правовой акт об установлении опеки (попечения) (постановление, распоряжение, приказ)</w:t>
            </w:r>
          </w:p>
        </w:tc>
        <w:tc>
          <w:tcPr>
            <w:tcW w:w="3979" w:type="dxa"/>
            <w:tcBorders>
              <w:top w:val="single" w:sz="4" w:space="0" w:color="auto"/>
              <w:left w:val="single" w:sz="4" w:space="0" w:color="auto"/>
              <w:bottom w:val="single" w:sz="4" w:space="0" w:color="auto"/>
              <w:right w:val="single" w:sz="4" w:space="0" w:color="auto"/>
            </w:tcBorders>
            <w:shd w:val="clear" w:color="auto" w:fill="FFFFFF"/>
          </w:tcPr>
          <w:p w14:paraId="1501E901" w14:textId="5E721481" w:rsidR="00A62388" w:rsidRPr="00CA34E3" w:rsidRDefault="00A62388" w:rsidP="001328F8">
            <w:pPr>
              <w:pStyle w:val="a9"/>
              <w:tabs>
                <w:tab w:val="left" w:pos="398"/>
                <w:tab w:val="left" w:pos="1997"/>
                <w:tab w:val="left" w:pos="2938"/>
              </w:tabs>
              <w:ind w:firstLine="0"/>
            </w:pPr>
            <w:r w:rsidRPr="00CA34E3">
              <w:t>Указываются реквизиты документа в</w:t>
            </w:r>
            <w:r>
              <w:t xml:space="preserve"> </w:t>
            </w:r>
            <w:r w:rsidRPr="00CA34E3">
              <w:t>электронной</w:t>
            </w:r>
            <w:r w:rsidRPr="00CA34E3">
              <w:tab/>
              <w:t>форме</w:t>
            </w:r>
            <w:r w:rsidRPr="00CA34E3">
              <w:tab/>
              <w:t>Запроса</w:t>
            </w:r>
          </w:p>
          <w:p w14:paraId="3F61FCB1" w14:textId="05549B51" w:rsidR="00A62388" w:rsidRPr="00CA34E3" w:rsidRDefault="00A62388" w:rsidP="001328F8">
            <w:pPr>
              <w:pStyle w:val="a9"/>
              <w:ind w:firstLine="0"/>
            </w:pPr>
            <w:r w:rsidRPr="00CA34E3">
              <w:t>(только для РПГУ)</w:t>
            </w:r>
          </w:p>
        </w:tc>
      </w:tr>
      <w:tr w:rsidR="00A62388" w:rsidRPr="00CA34E3" w14:paraId="281147AF" w14:textId="77777777" w:rsidTr="00B03CC2">
        <w:trPr>
          <w:trHeight w:hRule="exact" w:val="1986"/>
          <w:jc w:val="center"/>
        </w:trPr>
        <w:tc>
          <w:tcPr>
            <w:tcW w:w="1819" w:type="dxa"/>
            <w:gridSpan w:val="2"/>
            <w:vMerge/>
            <w:tcBorders>
              <w:top w:val="single" w:sz="4" w:space="0" w:color="auto"/>
              <w:left w:val="single" w:sz="4" w:space="0" w:color="auto"/>
              <w:bottom w:val="single" w:sz="4" w:space="0" w:color="auto"/>
            </w:tcBorders>
            <w:shd w:val="clear" w:color="auto" w:fill="FFFFFF"/>
          </w:tcPr>
          <w:p w14:paraId="1EA89693" w14:textId="77777777" w:rsidR="00A62388" w:rsidRPr="00CA34E3" w:rsidRDefault="00A62388" w:rsidP="00A62388">
            <w:pPr>
              <w:spacing w:line="276" w:lineRule="auto"/>
            </w:pPr>
          </w:p>
        </w:tc>
        <w:tc>
          <w:tcPr>
            <w:tcW w:w="2693" w:type="dxa"/>
            <w:tcBorders>
              <w:top w:val="single" w:sz="4" w:space="0" w:color="auto"/>
              <w:left w:val="single" w:sz="4" w:space="0" w:color="auto"/>
              <w:bottom w:val="single" w:sz="4" w:space="0" w:color="auto"/>
            </w:tcBorders>
            <w:shd w:val="clear" w:color="auto" w:fill="FFFFFF"/>
          </w:tcPr>
          <w:p w14:paraId="735D5212" w14:textId="77777777" w:rsidR="00A62388" w:rsidRPr="00CA34E3" w:rsidRDefault="00A62388" w:rsidP="00A62388">
            <w:pPr>
              <w:pStyle w:val="a9"/>
              <w:tabs>
                <w:tab w:val="left" w:pos="1267"/>
              </w:tabs>
              <w:ind w:firstLine="0"/>
              <w:jc w:val="both"/>
            </w:pPr>
            <w:r w:rsidRPr="00CA34E3">
              <w:t>Паспорт</w:t>
            </w:r>
            <w:r w:rsidRPr="00CA34E3">
              <w:tab/>
              <w:t>гражданина</w:t>
            </w:r>
          </w:p>
          <w:p w14:paraId="44A535CE" w14:textId="5E226177" w:rsidR="00A62388" w:rsidRPr="00CA34E3" w:rsidRDefault="00A62388" w:rsidP="00A62388">
            <w:pPr>
              <w:pStyle w:val="a9"/>
              <w:tabs>
                <w:tab w:val="left" w:pos="1214"/>
                <w:tab w:val="left" w:pos="2352"/>
              </w:tabs>
              <w:ind w:firstLine="0"/>
              <w:jc w:val="both"/>
            </w:pPr>
            <w:r w:rsidRPr="00CA34E3">
              <w:t>Российской Федерации</w:t>
            </w:r>
          </w:p>
        </w:tc>
        <w:tc>
          <w:tcPr>
            <w:tcW w:w="6096" w:type="dxa"/>
            <w:tcBorders>
              <w:top w:val="single" w:sz="4" w:space="0" w:color="auto"/>
              <w:left w:val="single" w:sz="4" w:space="0" w:color="auto"/>
              <w:bottom w:val="single" w:sz="4" w:space="0" w:color="auto"/>
            </w:tcBorders>
            <w:shd w:val="clear" w:color="auto" w:fill="FFFFFF"/>
            <w:vAlign w:val="bottom"/>
          </w:tcPr>
          <w:p w14:paraId="110E06B7" w14:textId="195E8BA0" w:rsidR="00A62388" w:rsidRPr="00CA34E3" w:rsidRDefault="00A62388" w:rsidP="00A62388">
            <w:pPr>
              <w:pStyle w:val="a9"/>
              <w:ind w:firstLine="0"/>
              <w:jc w:val="both"/>
            </w:pPr>
            <w:r w:rsidRPr="00CA34E3">
              <w:t>Паспорт должен быть оформлен в соответствии с постановлением Правительства</w:t>
            </w:r>
            <w:r>
              <w:t xml:space="preserve"> </w:t>
            </w:r>
            <w:r w:rsidRPr="00CA34E3">
              <w:t>Российской</w:t>
            </w:r>
            <w:r>
              <w:t xml:space="preserve"> </w:t>
            </w:r>
            <w:r w:rsidRPr="00CA34E3">
              <w:t>Федерации</w:t>
            </w:r>
            <w:r>
              <w:t xml:space="preserve"> </w:t>
            </w:r>
            <w:r w:rsidRPr="00CA34E3">
              <w:t>от</w:t>
            </w:r>
            <w:r>
              <w:t xml:space="preserve"> </w:t>
            </w:r>
            <w:r w:rsidRPr="00CA34E3">
              <w:t>08.07.1997</w:t>
            </w:r>
            <w:r w:rsidRPr="00CA34E3">
              <w:tab/>
              <w:t>№</w:t>
            </w:r>
            <w:r w:rsidRPr="00CA34E3">
              <w:tab/>
              <w:t>828</w:t>
            </w:r>
            <w:r>
              <w:t xml:space="preserve"> </w:t>
            </w:r>
            <w:r w:rsidRPr="00CA34E3">
              <w:t>«Об утверждении Положения о</w:t>
            </w:r>
            <w:r>
              <w:t xml:space="preserve"> </w:t>
            </w:r>
            <w:r w:rsidRPr="00CA34E3">
              <w:t>паспорте гражданина Российской Федерации, образца бланка и описания паспорта</w:t>
            </w:r>
            <w:r>
              <w:t xml:space="preserve"> </w:t>
            </w:r>
            <w:r w:rsidRPr="00CA34E3">
              <w:t>гражданина Российской Федерации»</w:t>
            </w:r>
          </w:p>
        </w:tc>
        <w:tc>
          <w:tcPr>
            <w:tcW w:w="3979" w:type="dxa"/>
            <w:tcBorders>
              <w:top w:val="single" w:sz="4" w:space="0" w:color="auto"/>
              <w:left w:val="single" w:sz="4" w:space="0" w:color="auto"/>
              <w:bottom w:val="single" w:sz="4" w:space="0" w:color="auto"/>
              <w:right w:val="single" w:sz="4" w:space="0" w:color="auto"/>
            </w:tcBorders>
            <w:shd w:val="clear" w:color="auto" w:fill="FFFFFF"/>
          </w:tcPr>
          <w:p w14:paraId="62245D04" w14:textId="6026A17C" w:rsidR="00A62388" w:rsidRPr="00CA34E3" w:rsidRDefault="00A62388" w:rsidP="00A62388">
            <w:pPr>
              <w:pStyle w:val="a9"/>
              <w:tabs>
                <w:tab w:val="left" w:pos="398"/>
                <w:tab w:val="left" w:pos="1997"/>
                <w:tab w:val="left" w:pos="2938"/>
              </w:tabs>
              <w:ind w:firstLine="0"/>
              <w:jc w:val="both"/>
            </w:pPr>
            <w:r w:rsidRPr="00CA34E3">
              <w:t>При подаче посредством РПГУ предоставляется электронный образ документа. При подаче посредством ЕПГУ данные заполняются в поля интерактивной формы</w:t>
            </w:r>
          </w:p>
        </w:tc>
      </w:tr>
      <w:tr w:rsidR="00B03CC2" w:rsidRPr="00CA34E3" w14:paraId="29114C9D" w14:textId="77777777" w:rsidTr="00B03CC2">
        <w:trPr>
          <w:trHeight w:hRule="exact" w:val="2552"/>
          <w:jc w:val="center"/>
        </w:trPr>
        <w:tc>
          <w:tcPr>
            <w:tcW w:w="1819" w:type="dxa"/>
            <w:gridSpan w:val="2"/>
            <w:vMerge w:val="restart"/>
            <w:tcBorders>
              <w:top w:val="single" w:sz="4" w:space="0" w:color="auto"/>
              <w:left w:val="single" w:sz="4" w:space="0" w:color="auto"/>
            </w:tcBorders>
            <w:shd w:val="clear" w:color="auto" w:fill="FFFFFF"/>
          </w:tcPr>
          <w:p w14:paraId="0E2AF9DA" w14:textId="3C0EAF4B" w:rsidR="00B03CC2" w:rsidRPr="00CA34E3" w:rsidRDefault="00B03CC2" w:rsidP="00132231">
            <w:pPr>
              <w:pStyle w:val="a9"/>
              <w:tabs>
                <w:tab w:val="left" w:pos="658"/>
              </w:tabs>
              <w:ind w:firstLine="0"/>
              <w:jc w:val="both"/>
            </w:pPr>
            <w:r w:rsidRPr="00CA34E3">
              <w:lastRenderedPageBreak/>
              <w:br w:type="page"/>
              <w:t>Документ, удостоверяющ ий</w:t>
            </w:r>
            <w:r w:rsidRPr="00CA34E3">
              <w:tab/>
              <w:t>личность</w:t>
            </w:r>
          </w:p>
          <w:p w14:paraId="21BFE61B" w14:textId="77777777" w:rsidR="00B03CC2" w:rsidRPr="00CA34E3" w:rsidRDefault="00B03CC2" w:rsidP="00132231">
            <w:pPr>
              <w:pStyle w:val="a9"/>
              <w:ind w:firstLine="0"/>
              <w:jc w:val="both"/>
            </w:pPr>
            <w:r w:rsidRPr="00CA34E3">
              <w:t>несовершеннол етнего</w:t>
            </w:r>
          </w:p>
        </w:tc>
        <w:tc>
          <w:tcPr>
            <w:tcW w:w="2693" w:type="dxa"/>
            <w:tcBorders>
              <w:top w:val="single" w:sz="4" w:space="0" w:color="auto"/>
              <w:left w:val="single" w:sz="4" w:space="0" w:color="auto"/>
            </w:tcBorders>
            <w:shd w:val="clear" w:color="auto" w:fill="FFFFFF"/>
          </w:tcPr>
          <w:p w14:paraId="59EB5F57" w14:textId="77777777" w:rsidR="00B03CC2" w:rsidRPr="00CA34E3" w:rsidRDefault="00B03CC2" w:rsidP="00132231">
            <w:pPr>
              <w:pStyle w:val="a9"/>
              <w:tabs>
                <w:tab w:val="left" w:pos="1469"/>
              </w:tabs>
              <w:ind w:firstLine="0"/>
              <w:jc w:val="both"/>
            </w:pPr>
            <w:r w:rsidRPr="00CA34E3">
              <w:t>Справка о рождении ребенка на территории Российской Федерации, выданная</w:t>
            </w:r>
            <w:r w:rsidRPr="00CA34E3">
              <w:tab/>
              <w:t>органами</w:t>
            </w:r>
          </w:p>
          <w:p w14:paraId="35B57C06" w14:textId="77777777" w:rsidR="00B03CC2" w:rsidRPr="00CA34E3" w:rsidRDefault="00B03CC2" w:rsidP="00132231">
            <w:pPr>
              <w:pStyle w:val="a9"/>
              <w:tabs>
                <w:tab w:val="left" w:pos="1925"/>
              </w:tabs>
              <w:ind w:firstLine="0"/>
              <w:jc w:val="both"/>
            </w:pPr>
            <w:r w:rsidRPr="00CA34E3">
              <w:t>записи</w:t>
            </w:r>
            <w:r w:rsidRPr="00CA34E3">
              <w:tab/>
              <w:t>актов</w:t>
            </w:r>
          </w:p>
          <w:p w14:paraId="0E63CFD8" w14:textId="77777777" w:rsidR="00B03CC2" w:rsidRPr="00CA34E3" w:rsidRDefault="00B03CC2" w:rsidP="00132231">
            <w:pPr>
              <w:pStyle w:val="a9"/>
              <w:ind w:firstLine="0"/>
              <w:jc w:val="both"/>
            </w:pPr>
            <w:r w:rsidRPr="00CA34E3">
              <w:t>гражданского состояния</w:t>
            </w:r>
          </w:p>
        </w:tc>
        <w:tc>
          <w:tcPr>
            <w:tcW w:w="6096" w:type="dxa"/>
            <w:tcBorders>
              <w:top w:val="single" w:sz="4" w:space="0" w:color="auto"/>
              <w:left w:val="single" w:sz="4" w:space="0" w:color="auto"/>
            </w:tcBorders>
            <w:shd w:val="clear" w:color="auto" w:fill="FFFFFF"/>
          </w:tcPr>
          <w:p w14:paraId="540EC999" w14:textId="1388930C" w:rsidR="00B03CC2" w:rsidRPr="00CA34E3" w:rsidRDefault="00B03CC2" w:rsidP="00132231">
            <w:pPr>
              <w:pStyle w:val="a9"/>
              <w:tabs>
                <w:tab w:val="left" w:pos="1771"/>
                <w:tab w:val="right" w:pos="5861"/>
              </w:tabs>
              <w:ind w:firstLine="0"/>
              <w:jc w:val="both"/>
            </w:pPr>
            <w:r w:rsidRPr="00CA34E3">
              <w:t>Форма справки о рождении утверждена приказом Минюста России от 01.10.2018 № 200 «Об утверждении форм справок и иных документов, подтверждающих наличие или</w:t>
            </w:r>
            <w:r>
              <w:t xml:space="preserve"> </w:t>
            </w:r>
            <w:r w:rsidRPr="00CA34E3">
              <w:t>отсутствие фактов</w:t>
            </w:r>
            <w:r>
              <w:t xml:space="preserve"> </w:t>
            </w:r>
            <w:r w:rsidRPr="00CA34E3">
              <w:t>государственной</w:t>
            </w:r>
            <w:r>
              <w:t xml:space="preserve"> </w:t>
            </w:r>
            <w:r w:rsidRPr="00CA34E3">
              <w:t>регистрации актов гражданского состояния, и Правил заполнения</w:t>
            </w:r>
            <w:r w:rsidRPr="00CA34E3">
              <w:tab/>
              <w:t>форм</w:t>
            </w:r>
            <w:r>
              <w:t xml:space="preserve"> </w:t>
            </w:r>
            <w:r w:rsidRPr="00CA34E3">
              <w:t>справок</w:t>
            </w:r>
            <w:r>
              <w:t xml:space="preserve"> </w:t>
            </w:r>
            <w:r w:rsidRPr="00CA34E3">
              <w:t>и</w:t>
            </w:r>
            <w:r>
              <w:t xml:space="preserve"> </w:t>
            </w:r>
            <w:r w:rsidRPr="00CA34E3">
              <w:t>иных</w:t>
            </w:r>
            <w:r>
              <w:t xml:space="preserve"> </w:t>
            </w:r>
            <w:r w:rsidRPr="00CA34E3">
              <w:t>документов,</w:t>
            </w:r>
            <w:r>
              <w:t xml:space="preserve"> </w:t>
            </w:r>
            <w:r w:rsidRPr="00CA34E3">
              <w:t>подтверждающих наличие или отсутствие фактов государственной</w:t>
            </w:r>
            <w:r w:rsidRPr="00CA34E3">
              <w:tab/>
              <w:t>регистрации</w:t>
            </w:r>
            <w:r>
              <w:t xml:space="preserve"> </w:t>
            </w:r>
            <w:r w:rsidRPr="00CA34E3">
              <w:t>актов</w:t>
            </w:r>
            <w:r>
              <w:t xml:space="preserve"> </w:t>
            </w:r>
            <w:r w:rsidRPr="00CA34E3">
              <w:t>гражданского</w:t>
            </w:r>
            <w:r>
              <w:t xml:space="preserve"> </w:t>
            </w:r>
            <w:r w:rsidRPr="00CA34E3">
              <w:t>состояния»</w:t>
            </w:r>
          </w:p>
        </w:tc>
        <w:tc>
          <w:tcPr>
            <w:tcW w:w="3979" w:type="dxa"/>
            <w:tcBorders>
              <w:top w:val="single" w:sz="4" w:space="0" w:color="auto"/>
              <w:left w:val="single" w:sz="4" w:space="0" w:color="auto"/>
              <w:right w:val="single" w:sz="4" w:space="0" w:color="auto"/>
            </w:tcBorders>
            <w:shd w:val="clear" w:color="auto" w:fill="FFFFFF"/>
          </w:tcPr>
          <w:p w14:paraId="5658D5DC" w14:textId="77777777" w:rsidR="00B03CC2" w:rsidRPr="00CA34E3" w:rsidRDefault="00B03CC2" w:rsidP="00132231">
            <w:pPr>
              <w:pStyle w:val="a9"/>
              <w:ind w:firstLine="0"/>
              <w:jc w:val="both"/>
            </w:pPr>
            <w:r w:rsidRPr="00CA34E3">
              <w:t>При подаче посредством РПГУ предоставляется электронный образ документа. При подаче посредством ЕПГУ данные заполняются в поля интерактивной формы</w:t>
            </w:r>
          </w:p>
        </w:tc>
      </w:tr>
      <w:tr w:rsidR="00B03CC2" w:rsidRPr="00CA34E3" w14:paraId="4A056293" w14:textId="77777777" w:rsidTr="00132231">
        <w:trPr>
          <w:trHeight w:hRule="exact" w:val="2276"/>
          <w:jc w:val="center"/>
        </w:trPr>
        <w:tc>
          <w:tcPr>
            <w:tcW w:w="1819" w:type="dxa"/>
            <w:gridSpan w:val="2"/>
            <w:vMerge/>
            <w:tcBorders>
              <w:left w:val="single" w:sz="4" w:space="0" w:color="auto"/>
            </w:tcBorders>
            <w:shd w:val="clear" w:color="auto" w:fill="FFFFFF"/>
          </w:tcPr>
          <w:p w14:paraId="17B4E7E6" w14:textId="77777777" w:rsidR="00B03CC2" w:rsidRPr="00CA34E3" w:rsidRDefault="00B03CC2" w:rsidP="00132231">
            <w:pPr>
              <w:spacing w:line="276" w:lineRule="auto"/>
              <w:jc w:val="both"/>
            </w:pPr>
          </w:p>
        </w:tc>
        <w:tc>
          <w:tcPr>
            <w:tcW w:w="2693" w:type="dxa"/>
            <w:tcBorders>
              <w:top w:val="single" w:sz="4" w:space="0" w:color="auto"/>
              <w:left w:val="single" w:sz="4" w:space="0" w:color="auto"/>
              <w:bottom w:val="single" w:sz="4" w:space="0" w:color="auto"/>
            </w:tcBorders>
            <w:shd w:val="clear" w:color="auto" w:fill="FFFFFF"/>
            <w:vAlign w:val="bottom"/>
          </w:tcPr>
          <w:p w14:paraId="12311343" w14:textId="6FE37028" w:rsidR="00B03CC2" w:rsidRPr="00CA34E3" w:rsidRDefault="00B03CC2" w:rsidP="00132231">
            <w:pPr>
              <w:pStyle w:val="a9"/>
              <w:ind w:firstLine="0"/>
              <w:jc w:val="both"/>
            </w:pPr>
            <w:r w:rsidRPr="00CA34E3">
              <w:t>Свидетельство о рождении ребенка, выданное консульским учреждением Российской Федерации за пределами территории Российской Федерации</w:t>
            </w:r>
          </w:p>
        </w:tc>
        <w:tc>
          <w:tcPr>
            <w:tcW w:w="6096" w:type="dxa"/>
            <w:tcBorders>
              <w:top w:val="single" w:sz="4" w:space="0" w:color="auto"/>
              <w:left w:val="single" w:sz="4" w:space="0" w:color="auto"/>
              <w:bottom w:val="single" w:sz="4" w:space="0" w:color="auto"/>
            </w:tcBorders>
            <w:shd w:val="clear" w:color="auto" w:fill="FFFFFF"/>
            <w:vAlign w:val="bottom"/>
          </w:tcPr>
          <w:p w14:paraId="7FBCA75C" w14:textId="77777777" w:rsidR="00B03CC2" w:rsidRPr="00CA34E3" w:rsidRDefault="00B03CC2" w:rsidP="00132231">
            <w:pPr>
              <w:pStyle w:val="a9"/>
              <w:tabs>
                <w:tab w:val="left" w:pos="1008"/>
                <w:tab w:val="left" w:pos="2544"/>
                <w:tab w:val="left" w:pos="3840"/>
                <w:tab w:val="left" w:pos="5141"/>
              </w:tabs>
              <w:ind w:firstLine="0"/>
              <w:jc w:val="both"/>
            </w:pPr>
            <w:r w:rsidRPr="00CA34E3">
              <w:t>Форма</w:t>
            </w:r>
            <w:r w:rsidRPr="00CA34E3">
              <w:tab/>
              <w:t>утверждена</w:t>
            </w:r>
            <w:r w:rsidRPr="00CA34E3">
              <w:tab/>
              <w:t>приказом</w:t>
            </w:r>
            <w:r w:rsidRPr="00CA34E3">
              <w:tab/>
              <w:t>Минюста</w:t>
            </w:r>
            <w:r w:rsidRPr="00CA34E3">
              <w:tab/>
              <w:t>России</w:t>
            </w:r>
          </w:p>
          <w:p w14:paraId="036D7334" w14:textId="59516497" w:rsidR="00B03CC2" w:rsidRPr="00CA34E3" w:rsidRDefault="00B03CC2" w:rsidP="00132231">
            <w:pPr>
              <w:pStyle w:val="a9"/>
              <w:ind w:firstLine="0"/>
              <w:jc w:val="both"/>
            </w:pPr>
            <w:r w:rsidRPr="00CA34E3">
              <w:t>от 13.08.2018 № 167 «Об утверждении форм бланков свидетельств о государственной регистрации актов гражданского состояния и Правил заполнения форм бланков свидетельств о государственной регистрации актов гражданского состояния»</w:t>
            </w:r>
          </w:p>
        </w:tc>
        <w:tc>
          <w:tcPr>
            <w:tcW w:w="3979" w:type="dxa"/>
            <w:tcBorders>
              <w:top w:val="single" w:sz="4" w:space="0" w:color="auto"/>
              <w:left w:val="single" w:sz="4" w:space="0" w:color="auto"/>
              <w:bottom w:val="single" w:sz="4" w:space="0" w:color="auto"/>
              <w:right w:val="single" w:sz="4" w:space="0" w:color="auto"/>
            </w:tcBorders>
            <w:shd w:val="clear" w:color="auto" w:fill="FFFFFF"/>
            <w:vAlign w:val="bottom"/>
          </w:tcPr>
          <w:p w14:paraId="18E95242" w14:textId="40B5C88E" w:rsidR="00B03CC2" w:rsidRPr="00CA34E3" w:rsidRDefault="00B03CC2" w:rsidP="00132231">
            <w:pPr>
              <w:pStyle w:val="a9"/>
              <w:ind w:firstLine="0"/>
              <w:jc w:val="both"/>
            </w:pPr>
            <w:r w:rsidRPr="00CA34E3">
              <w:t>При подаче посредством РПГУ предоставляется электронный образ документа. При подаче посредством ЕПГУ данные заполняются в поля интерактивной формы</w:t>
            </w:r>
          </w:p>
        </w:tc>
      </w:tr>
      <w:tr w:rsidR="00B03CC2" w:rsidRPr="00CA34E3" w14:paraId="7D7C5F99" w14:textId="77777777" w:rsidTr="00132231">
        <w:trPr>
          <w:trHeight w:hRule="exact" w:val="4392"/>
          <w:jc w:val="center"/>
        </w:trPr>
        <w:tc>
          <w:tcPr>
            <w:tcW w:w="1819" w:type="dxa"/>
            <w:gridSpan w:val="2"/>
            <w:vMerge/>
            <w:tcBorders>
              <w:left w:val="single" w:sz="4" w:space="0" w:color="auto"/>
            </w:tcBorders>
            <w:shd w:val="clear" w:color="auto" w:fill="FFFFFF"/>
          </w:tcPr>
          <w:p w14:paraId="1FAA4514" w14:textId="77777777" w:rsidR="00B03CC2" w:rsidRPr="00CA34E3" w:rsidRDefault="00B03CC2" w:rsidP="00132231">
            <w:pPr>
              <w:spacing w:line="276" w:lineRule="auto"/>
              <w:jc w:val="both"/>
            </w:pPr>
          </w:p>
        </w:tc>
        <w:tc>
          <w:tcPr>
            <w:tcW w:w="2693" w:type="dxa"/>
            <w:tcBorders>
              <w:top w:val="single" w:sz="4" w:space="0" w:color="auto"/>
              <w:left w:val="single" w:sz="4" w:space="0" w:color="auto"/>
              <w:bottom w:val="single" w:sz="4" w:space="0" w:color="auto"/>
            </w:tcBorders>
            <w:shd w:val="clear" w:color="auto" w:fill="FFFFFF"/>
            <w:vAlign w:val="center"/>
          </w:tcPr>
          <w:p w14:paraId="205BCE32" w14:textId="77777777" w:rsidR="00B03CC2" w:rsidRPr="00CA34E3" w:rsidRDefault="00B03CC2" w:rsidP="00132231">
            <w:pPr>
              <w:pStyle w:val="a9"/>
              <w:ind w:firstLine="0"/>
              <w:jc w:val="both"/>
            </w:pPr>
            <w:r w:rsidRPr="00CA34E3">
              <w:t>Документ, подтверждающий факт рождения</w:t>
            </w:r>
          </w:p>
          <w:p w14:paraId="7D021307" w14:textId="77777777" w:rsidR="00B03CC2" w:rsidRPr="00CA34E3" w:rsidRDefault="00B03CC2" w:rsidP="00132231">
            <w:pPr>
              <w:pStyle w:val="a9"/>
              <w:ind w:firstLine="0"/>
              <w:jc w:val="both"/>
            </w:pPr>
            <w:r w:rsidRPr="00CA34E3">
              <w:t>и регистрации ребенка, выданный</w:t>
            </w:r>
          </w:p>
          <w:p w14:paraId="53A0DC97" w14:textId="77777777" w:rsidR="00B03CC2" w:rsidRPr="00CA34E3" w:rsidRDefault="00B03CC2" w:rsidP="00132231">
            <w:pPr>
              <w:pStyle w:val="a9"/>
              <w:tabs>
                <w:tab w:val="left" w:pos="778"/>
              </w:tabs>
              <w:ind w:firstLine="0"/>
              <w:jc w:val="both"/>
            </w:pPr>
            <w:r w:rsidRPr="00CA34E3">
              <w:t>и</w:t>
            </w:r>
            <w:r w:rsidRPr="00CA34E3">
              <w:tab/>
              <w:t>удостоверенный</w:t>
            </w:r>
          </w:p>
          <w:p w14:paraId="5D3B802B" w14:textId="77777777" w:rsidR="00B03CC2" w:rsidRPr="00CA34E3" w:rsidRDefault="00B03CC2" w:rsidP="00132231">
            <w:pPr>
              <w:pStyle w:val="a9"/>
              <w:tabs>
                <w:tab w:val="left" w:pos="1306"/>
              </w:tabs>
              <w:ind w:firstLine="0"/>
              <w:jc w:val="both"/>
            </w:pPr>
            <w:r w:rsidRPr="00CA34E3">
              <w:t>штампом</w:t>
            </w:r>
            <w:r w:rsidRPr="00CA34E3">
              <w:tab/>
              <w:t>«апостиль»</w:t>
            </w:r>
          </w:p>
          <w:p w14:paraId="4EB0E05D" w14:textId="77777777" w:rsidR="00B03CC2" w:rsidRPr="00CA34E3" w:rsidRDefault="00B03CC2" w:rsidP="00132231">
            <w:pPr>
              <w:pStyle w:val="a9"/>
              <w:ind w:firstLine="0"/>
              <w:jc w:val="both"/>
            </w:pPr>
            <w:r w:rsidRPr="00CA34E3">
              <w:t>компетентным органом иностранного государства</w:t>
            </w:r>
          </w:p>
          <w:p w14:paraId="729C3B74" w14:textId="77777777" w:rsidR="00B03CC2" w:rsidRPr="00CA34E3" w:rsidRDefault="00B03CC2" w:rsidP="00132231">
            <w:pPr>
              <w:pStyle w:val="a9"/>
              <w:tabs>
                <w:tab w:val="left" w:pos="739"/>
              </w:tabs>
              <w:ind w:firstLine="0"/>
              <w:jc w:val="both"/>
            </w:pPr>
            <w:r w:rsidRPr="00CA34E3">
              <w:t>с</w:t>
            </w:r>
            <w:r w:rsidRPr="00CA34E3">
              <w:tab/>
              <w:t>удостоверенным</w:t>
            </w:r>
          </w:p>
          <w:p w14:paraId="6EA1D204" w14:textId="77777777" w:rsidR="00B03CC2" w:rsidRPr="00CA34E3" w:rsidRDefault="00B03CC2" w:rsidP="00132231">
            <w:pPr>
              <w:pStyle w:val="a9"/>
              <w:tabs>
                <w:tab w:val="left" w:pos="912"/>
              </w:tabs>
              <w:ind w:firstLine="0"/>
              <w:jc w:val="both"/>
            </w:pPr>
            <w:r w:rsidRPr="00CA34E3">
              <w:t>в</w:t>
            </w:r>
            <w:r w:rsidRPr="00CA34E3">
              <w:tab/>
              <w:t>установленном</w:t>
            </w:r>
          </w:p>
          <w:p w14:paraId="6228DBDE" w14:textId="5102CD7A" w:rsidR="00B03CC2" w:rsidRPr="00CA34E3" w:rsidRDefault="00B03CC2" w:rsidP="00132231">
            <w:pPr>
              <w:pStyle w:val="a9"/>
              <w:ind w:firstLine="0"/>
              <w:jc w:val="both"/>
            </w:pPr>
            <w:r w:rsidRPr="00CA34E3">
              <w:t>законодательством Российской Федерации переводом на русский язык</w:t>
            </w:r>
          </w:p>
        </w:tc>
        <w:tc>
          <w:tcPr>
            <w:tcW w:w="6096" w:type="dxa"/>
            <w:tcBorders>
              <w:top w:val="single" w:sz="4" w:space="0" w:color="auto"/>
              <w:left w:val="single" w:sz="4" w:space="0" w:color="auto"/>
              <w:bottom w:val="single" w:sz="4" w:space="0" w:color="auto"/>
            </w:tcBorders>
            <w:shd w:val="clear" w:color="auto" w:fill="FFFFFF"/>
          </w:tcPr>
          <w:p w14:paraId="5487B80D" w14:textId="73919C0E" w:rsidR="00B03CC2" w:rsidRPr="00CA34E3" w:rsidRDefault="00B03CC2" w:rsidP="00132231">
            <w:pPr>
              <w:pStyle w:val="a9"/>
              <w:tabs>
                <w:tab w:val="left" w:pos="1008"/>
                <w:tab w:val="left" w:pos="2544"/>
                <w:tab w:val="left" w:pos="3840"/>
                <w:tab w:val="left" w:pos="5141"/>
              </w:tabs>
              <w:ind w:firstLine="0"/>
              <w:jc w:val="both"/>
            </w:pPr>
            <w:r w:rsidRPr="00CA34E3">
              <w:t>При рождении ребенка на территории иностранного государства - участника Конвенции, отменяющей требование легализации иностранных официальных документов, заключенной в Гааге 5 октября 1961 года</w:t>
            </w:r>
          </w:p>
        </w:tc>
        <w:tc>
          <w:tcPr>
            <w:tcW w:w="3979" w:type="dxa"/>
            <w:tcBorders>
              <w:top w:val="single" w:sz="4" w:space="0" w:color="auto"/>
              <w:left w:val="single" w:sz="4" w:space="0" w:color="auto"/>
              <w:bottom w:val="single" w:sz="4" w:space="0" w:color="auto"/>
              <w:right w:val="single" w:sz="4" w:space="0" w:color="auto"/>
            </w:tcBorders>
            <w:shd w:val="clear" w:color="auto" w:fill="FFFFFF"/>
          </w:tcPr>
          <w:p w14:paraId="75ACB3D8" w14:textId="341CC404" w:rsidR="00B03CC2" w:rsidRPr="00CA34E3" w:rsidRDefault="00B03CC2" w:rsidP="00132231">
            <w:pPr>
              <w:pStyle w:val="a9"/>
              <w:ind w:firstLine="0"/>
              <w:jc w:val="both"/>
            </w:pPr>
            <w:r w:rsidRPr="00CA34E3">
              <w:t>При подаче посредством РПГУ предоставляется электронный образ документа. При подаче посредством ЕПГУ данные заполняются в поля интерактивной формы</w:t>
            </w:r>
          </w:p>
        </w:tc>
      </w:tr>
    </w:tbl>
    <w:p w14:paraId="4BA38EDF" w14:textId="030823C1" w:rsidR="005C5C9B" w:rsidRPr="00CA34E3" w:rsidRDefault="005C5C9B" w:rsidP="00CA34E3">
      <w:pPr>
        <w:spacing w:line="276" w:lineRule="auto"/>
      </w:pPr>
    </w:p>
    <w:p w14:paraId="359994E1" w14:textId="6A505B02" w:rsidR="005C5C9B" w:rsidRPr="00CA34E3" w:rsidRDefault="005C5C9B" w:rsidP="00CA34E3">
      <w:pPr>
        <w:spacing w:line="276" w:lineRule="auto"/>
      </w:pPr>
    </w:p>
    <w:tbl>
      <w:tblPr>
        <w:tblOverlap w:val="never"/>
        <w:tblW w:w="0" w:type="auto"/>
        <w:jc w:val="center"/>
        <w:tblLayout w:type="fixed"/>
        <w:tblCellMar>
          <w:left w:w="10" w:type="dxa"/>
          <w:right w:w="10" w:type="dxa"/>
        </w:tblCellMar>
        <w:tblLook w:val="0000" w:firstRow="0" w:lastRow="0" w:firstColumn="0" w:lastColumn="0" w:noHBand="0" w:noVBand="0"/>
      </w:tblPr>
      <w:tblGrid>
        <w:gridCol w:w="1819"/>
        <w:gridCol w:w="2693"/>
        <w:gridCol w:w="6096"/>
        <w:gridCol w:w="3979"/>
      </w:tblGrid>
      <w:tr w:rsidR="005C5C9B" w:rsidRPr="00CA34E3" w14:paraId="75E9CB5C" w14:textId="77777777" w:rsidTr="00885C5E">
        <w:trPr>
          <w:trHeight w:hRule="exact" w:val="5103"/>
          <w:jc w:val="center"/>
        </w:trPr>
        <w:tc>
          <w:tcPr>
            <w:tcW w:w="1819" w:type="dxa"/>
            <w:tcBorders>
              <w:top w:val="single" w:sz="4" w:space="0" w:color="auto"/>
              <w:left w:val="single" w:sz="4" w:space="0" w:color="auto"/>
            </w:tcBorders>
            <w:shd w:val="clear" w:color="auto" w:fill="FFFFFF"/>
          </w:tcPr>
          <w:p w14:paraId="5FF15367" w14:textId="77777777" w:rsidR="005C5C9B" w:rsidRPr="00CA34E3" w:rsidRDefault="005C5C9B" w:rsidP="00CA34E3">
            <w:pPr>
              <w:spacing w:line="276" w:lineRule="auto"/>
            </w:pPr>
          </w:p>
        </w:tc>
        <w:tc>
          <w:tcPr>
            <w:tcW w:w="2693" w:type="dxa"/>
            <w:tcBorders>
              <w:top w:val="single" w:sz="4" w:space="0" w:color="auto"/>
              <w:left w:val="single" w:sz="4" w:space="0" w:color="auto"/>
            </w:tcBorders>
            <w:shd w:val="clear" w:color="auto" w:fill="FFFFFF"/>
          </w:tcPr>
          <w:p w14:paraId="48198430" w14:textId="77777777" w:rsidR="005C5C9B" w:rsidRPr="00CA34E3" w:rsidRDefault="00E32B86" w:rsidP="00CA34E3">
            <w:pPr>
              <w:pStyle w:val="a9"/>
              <w:ind w:firstLine="0"/>
              <w:jc w:val="both"/>
            </w:pPr>
            <w:r w:rsidRPr="00CA34E3">
              <w:t>Документ, подтверждающий факт рождения</w:t>
            </w:r>
          </w:p>
          <w:p w14:paraId="15F10340" w14:textId="77777777" w:rsidR="005C5C9B" w:rsidRPr="00CA34E3" w:rsidRDefault="00E32B86" w:rsidP="00CA34E3">
            <w:pPr>
              <w:pStyle w:val="a9"/>
              <w:ind w:firstLine="0"/>
              <w:jc w:val="both"/>
            </w:pPr>
            <w:r w:rsidRPr="00CA34E3">
              <w:t>и регистрации ребенка, выданный</w:t>
            </w:r>
          </w:p>
          <w:p w14:paraId="5A16719C" w14:textId="77777777" w:rsidR="005C5C9B" w:rsidRPr="00CA34E3" w:rsidRDefault="00E32B86" w:rsidP="00CA34E3">
            <w:pPr>
              <w:pStyle w:val="a9"/>
              <w:tabs>
                <w:tab w:val="left" w:pos="691"/>
                <w:tab w:val="left" w:pos="1982"/>
              </w:tabs>
              <w:ind w:firstLine="0"/>
              <w:jc w:val="both"/>
            </w:pPr>
            <w:r w:rsidRPr="00CA34E3">
              <w:t>компетентным органом иностранного государства, переведенный на</w:t>
            </w:r>
            <w:r w:rsidRPr="00CA34E3">
              <w:tab/>
              <w:t>русский</w:t>
            </w:r>
            <w:r w:rsidRPr="00CA34E3">
              <w:tab/>
              <w:t>язык</w:t>
            </w:r>
          </w:p>
          <w:p w14:paraId="2A1152D4" w14:textId="77777777" w:rsidR="005C5C9B" w:rsidRPr="00CA34E3" w:rsidRDefault="00E32B86" w:rsidP="00CA34E3">
            <w:pPr>
              <w:pStyle w:val="a9"/>
              <w:tabs>
                <w:tab w:val="left" w:pos="806"/>
              </w:tabs>
              <w:ind w:firstLine="0"/>
              <w:jc w:val="both"/>
            </w:pPr>
            <w:r w:rsidRPr="00CA34E3">
              <w:t>и</w:t>
            </w:r>
            <w:r w:rsidRPr="00CA34E3">
              <w:tab/>
              <w:t>легализованный</w:t>
            </w:r>
          </w:p>
          <w:p w14:paraId="75A34ABB" w14:textId="77777777" w:rsidR="005C5C9B" w:rsidRPr="00CA34E3" w:rsidRDefault="00E32B86" w:rsidP="00CA34E3">
            <w:pPr>
              <w:pStyle w:val="a9"/>
              <w:tabs>
                <w:tab w:val="left" w:pos="1392"/>
              </w:tabs>
              <w:ind w:firstLine="0"/>
              <w:jc w:val="both"/>
            </w:pPr>
            <w:r w:rsidRPr="00CA34E3">
              <w:t>консульским учреждением Российской Федерации за</w:t>
            </w:r>
            <w:r w:rsidRPr="00CA34E3">
              <w:tab/>
              <w:t>пределами</w:t>
            </w:r>
          </w:p>
          <w:p w14:paraId="1476DF39" w14:textId="77777777" w:rsidR="005C5C9B" w:rsidRPr="00CA34E3" w:rsidRDefault="00E32B86" w:rsidP="00CA34E3">
            <w:pPr>
              <w:pStyle w:val="a9"/>
              <w:ind w:firstLine="0"/>
              <w:jc w:val="both"/>
            </w:pPr>
            <w:r w:rsidRPr="00CA34E3">
              <w:t>территории Российской Федерации</w:t>
            </w:r>
          </w:p>
        </w:tc>
        <w:tc>
          <w:tcPr>
            <w:tcW w:w="6096" w:type="dxa"/>
            <w:tcBorders>
              <w:top w:val="single" w:sz="4" w:space="0" w:color="auto"/>
              <w:left w:val="single" w:sz="4" w:space="0" w:color="auto"/>
            </w:tcBorders>
            <w:shd w:val="clear" w:color="auto" w:fill="FFFFFF"/>
          </w:tcPr>
          <w:p w14:paraId="2F5E47C7" w14:textId="77777777" w:rsidR="005C5C9B" w:rsidRPr="00CA34E3" w:rsidRDefault="00E32B86" w:rsidP="00CA34E3">
            <w:pPr>
              <w:pStyle w:val="a9"/>
              <w:tabs>
                <w:tab w:val="left" w:pos="1704"/>
                <w:tab w:val="left" w:pos="3259"/>
                <w:tab w:val="left" w:pos="4910"/>
                <w:tab w:val="right" w:pos="5866"/>
              </w:tabs>
              <w:ind w:firstLine="0"/>
              <w:jc w:val="both"/>
            </w:pPr>
            <w:r w:rsidRPr="00CA34E3">
              <w:t>При рождении ребенка на территории иностранного государства, не являющегося участником Конвенции, отменяющей требование легализации иностранных официальных</w:t>
            </w:r>
            <w:r w:rsidRPr="00CA34E3">
              <w:tab/>
              <w:t>документов,</w:t>
            </w:r>
            <w:r w:rsidRPr="00CA34E3">
              <w:tab/>
              <w:t>заключенной</w:t>
            </w:r>
            <w:r w:rsidRPr="00CA34E3">
              <w:tab/>
              <w:t>в</w:t>
            </w:r>
            <w:r w:rsidRPr="00CA34E3">
              <w:tab/>
              <w:t>Гааге</w:t>
            </w:r>
          </w:p>
          <w:p w14:paraId="4EF46E5D" w14:textId="77777777" w:rsidR="005C5C9B" w:rsidRPr="00CA34E3" w:rsidRDefault="00E32B86" w:rsidP="00CA34E3">
            <w:pPr>
              <w:pStyle w:val="a9"/>
              <w:ind w:firstLine="0"/>
              <w:jc w:val="both"/>
            </w:pPr>
            <w:r w:rsidRPr="00CA34E3">
              <w:t>5 октября 1961 года</w:t>
            </w:r>
          </w:p>
        </w:tc>
        <w:tc>
          <w:tcPr>
            <w:tcW w:w="3979" w:type="dxa"/>
            <w:tcBorders>
              <w:top w:val="single" w:sz="4" w:space="0" w:color="auto"/>
              <w:left w:val="single" w:sz="4" w:space="0" w:color="auto"/>
              <w:right w:val="single" w:sz="4" w:space="0" w:color="auto"/>
            </w:tcBorders>
            <w:shd w:val="clear" w:color="auto" w:fill="FFFFFF"/>
          </w:tcPr>
          <w:p w14:paraId="123AD428" w14:textId="77777777" w:rsidR="005C5C9B" w:rsidRPr="00CA34E3" w:rsidRDefault="00E32B86" w:rsidP="00CA34E3">
            <w:pPr>
              <w:pStyle w:val="a9"/>
              <w:ind w:firstLine="0"/>
              <w:jc w:val="both"/>
            </w:pPr>
            <w:r w:rsidRPr="00CA34E3">
              <w:t>При подаче посредством РПГУ предоставляется электронный образ документа. При подаче посредством ЕПГУ данные заполняются в поля интерактивной формы</w:t>
            </w:r>
          </w:p>
        </w:tc>
      </w:tr>
      <w:tr w:rsidR="005C5C9B" w:rsidRPr="00CA34E3" w14:paraId="4F5CE470" w14:textId="77777777" w:rsidTr="004C7F5F">
        <w:trPr>
          <w:trHeight w:hRule="exact" w:val="9923"/>
          <w:jc w:val="center"/>
        </w:trPr>
        <w:tc>
          <w:tcPr>
            <w:tcW w:w="1819" w:type="dxa"/>
            <w:tcBorders>
              <w:top w:val="single" w:sz="4" w:space="0" w:color="auto"/>
              <w:left w:val="single" w:sz="4" w:space="0" w:color="auto"/>
              <w:bottom w:val="single" w:sz="4" w:space="0" w:color="auto"/>
            </w:tcBorders>
            <w:shd w:val="clear" w:color="auto" w:fill="FFFFFF"/>
            <w:vAlign w:val="bottom"/>
          </w:tcPr>
          <w:p w14:paraId="252B778B" w14:textId="77777777" w:rsidR="004C7F5F" w:rsidRPr="00CA34E3" w:rsidRDefault="00E32B86" w:rsidP="00132231">
            <w:pPr>
              <w:pStyle w:val="a9"/>
              <w:ind w:firstLine="0"/>
              <w:jc w:val="both"/>
            </w:pPr>
            <w:r w:rsidRPr="00CA34E3">
              <w:lastRenderedPageBreak/>
              <w:t>Документ, подтверждаю</w:t>
            </w:r>
            <w:r w:rsidRPr="00CA34E3">
              <w:softHyphen/>
              <w:t>щий регистрацию в системе индивидуально</w:t>
            </w:r>
            <w:r w:rsidR="004C7F5F" w:rsidRPr="00CA34E3">
              <w:t xml:space="preserve"> го</w:t>
            </w:r>
          </w:p>
          <w:p w14:paraId="0F95D15D" w14:textId="77777777" w:rsidR="005C5C9B" w:rsidRPr="00CA34E3" w:rsidRDefault="004C7F5F" w:rsidP="00132231">
            <w:pPr>
              <w:pStyle w:val="a9"/>
              <w:ind w:firstLine="0"/>
              <w:jc w:val="both"/>
            </w:pPr>
            <w:r w:rsidRPr="00CA34E3">
              <w:t>(персонифицир ованного) учета</w:t>
            </w:r>
          </w:p>
        </w:tc>
        <w:tc>
          <w:tcPr>
            <w:tcW w:w="2693" w:type="dxa"/>
            <w:tcBorders>
              <w:top w:val="single" w:sz="4" w:space="0" w:color="auto"/>
              <w:left w:val="single" w:sz="4" w:space="0" w:color="auto"/>
              <w:bottom w:val="single" w:sz="4" w:space="0" w:color="auto"/>
            </w:tcBorders>
            <w:shd w:val="clear" w:color="auto" w:fill="FFFFFF"/>
            <w:vAlign w:val="bottom"/>
          </w:tcPr>
          <w:p w14:paraId="018D834D" w14:textId="77777777" w:rsidR="005C5C9B" w:rsidRPr="00CA34E3" w:rsidRDefault="00E32B86" w:rsidP="00132231">
            <w:pPr>
              <w:pStyle w:val="a9"/>
              <w:tabs>
                <w:tab w:val="left" w:pos="1109"/>
              </w:tabs>
              <w:ind w:firstLine="0"/>
              <w:jc w:val="both"/>
            </w:pPr>
            <w:r w:rsidRPr="00CA34E3">
              <w:t>Документ, подтверждаю</w:t>
            </w:r>
            <w:r w:rsidRPr="00CA34E3">
              <w:softHyphen/>
              <w:t>щий</w:t>
            </w:r>
            <w:r w:rsidRPr="00CA34E3">
              <w:tab/>
              <w:t>регистрацию</w:t>
            </w:r>
          </w:p>
          <w:p w14:paraId="2CF2E263" w14:textId="77777777" w:rsidR="005C5C9B" w:rsidRPr="00CA34E3" w:rsidRDefault="00E32B86" w:rsidP="00132231">
            <w:pPr>
              <w:pStyle w:val="a9"/>
              <w:tabs>
                <w:tab w:val="left" w:pos="1661"/>
              </w:tabs>
              <w:ind w:firstLine="0"/>
              <w:jc w:val="both"/>
            </w:pPr>
            <w:r w:rsidRPr="00CA34E3">
              <w:t>в</w:t>
            </w:r>
            <w:r w:rsidRPr="00CA34E3">
              <w:tab/>
              <w:t>системе</w:t>
            </w:r>
          </w:p>
          <w:p w14:paraId="474C3D55" w14:textId="776E3149" w:rsidR="004C7F5F" w:rsidRPr="00CA34E3" w:rsidRDefault="00E32B86" w:rsidP="00132231">
            <w:pPr>
              <w:pStyle w:val="a9"/>
              <w:tabs>
                <w:tab w:val="left" w:pos="802"/>
                <w:tab w:val="left" w:pos="1978"/>
              </w:tabs>
              <w:ind w:firstLine="0"/>
              <w:jc w:val="both"/>
            </w:pPr>
            <w:r w:rsidRPr="00CA34E3">
              <w:t>индивидуального (персонифицированног</w:t>
            </w:r>
            <w:r w:rsidR="004C7F5F" w:rsidRPr="00CA34E3">
              <w:t>о)</w:t>
            </w:r>
            <w:r w:rsidR="00132231">
              <w:t xml:space="preserve"> </w:t>
            </w:r>
            <w:r w:rsidR="004C7F5F" w:rsidRPr="00CA34E3">
              <w:t>учета</w:t>
            </w:r>
            <w:r w:rsidR="004C7F5F" w:rsidRPr="00CA34E3">
              <w:tab/>
              <w:t>либо</w:t>
            </w:r>
            <w:r w:rsidR="00132231">
              <w:t xml:space="preserve"> </w:t>
            </w:r>
            <w:r w:rsidR="004C7F5F" w:rsidRPr="00CA34E3">
              <w:t>Свидетельство обязательного пенсионного страхования, содержащие страховой номер индивидуального лицевого</w:t>
            </w:r>
            <w:r w:rsidR="004C7F5F" w:rsidRPr="00CA34E3">
              <w:tab/>
              <w:t>счета</w:t>
            </w:r>
          </w:p>
          <w:p w14:paraId="52D9BBD2" w14:textId="77777777" w:rsidR="004C7F5F" w:rsidRPr="00CA34E3" w:rsidRDefault="004C7F5F" w:rsidP="00132231">
            <w:pPr>
              <w:pStyle w:val="a9"/>
              <w:tabs>
                <w:tab w:val="right" w:pos="2467"/>
              </w:tabs>
              <w:ind w:firstLine="0"/>
              <w:jc w:val="both"/>
            </w:pPr>
            <w:r w:rsidRPr="00CA34E3">
              <w:t>(СНИЛС)</w:t>
            </w:r>
            <w:r w:rsidRPr="00CA34E3">
              <w:tab/>
              <w:t>гражданина</w:t>
            </w:r>
          </w:p>
          <w:p w14:paraId="06074E3F" w14:textId="77777777" w:rsidR="004C7F5F" w:rsidRPr="00CA34E3" w:rsidRDefault="004C7F5F" w:rsidP="00132231">
            <w:pPr>
              <w:pStyle w:val="a9"/>
              <w:tabs>
                <w:tab w:val="right" w:pos="2462"/>
              </w:tabs>
              <w:ind w:firstLine="0"/>
              <w:jc w:val="both"/>
            </w:pPr>
            <w:r w:rsidRPr="00CA34E3">
              <w:t>в</w:t>
            </w:r>
            <w:r w:rsidRPr="00CA34E3">
              <w:tab/>
              <w:t>системе</w:t>
            </w:r>
          </w:p>
          <w:p w14:paraId="61516A07" w14:textId="77777777" w:rsidR="004C7F5F" w:rsidRPr="00CA34E3" w:rsidRDefault="004C7F5F" w:rsidP="00132231">
            <w:pPr>
              <w:pStyle w:val="a9"/>
              <w:tabs>
                <w:tab w:val="right" w:pos="2472"/>
              </w:tabs>
              <w:ind w:firstLine="0"/>
              <w:jc w:val="both"/>
            </w:pPr>
            <w:r w:rsidRPr="00CA34E3">
              <w:t>индив</w:t>
            </w:r>
            <w:r w:rsidR="00E36A40">
              <w:t>идуального (персонифицированног</w:t>
            </w:r>
            <w:r w:rsidRPr="00CA34E3">
              <w:t>о) учета либо документ, подтверждающий регистрацию в системе индив</w:t>
            </w:r>
            <w:r w:rsidR="00E36A40">
              <w:t>идуального (персонифицированног</w:t>
            </w:r>
            <w:r w:rsidRPr="00CA34E3">
              <w:t>о) учета,</w:t>
            </w:r>
            <w:r w:rsidRPr="00CA34E3">
              <w:tab/>
              <w:t>содержащий</w:t>
            </w:r>
          </w:p>
          <w:p w14:paraId="0B5D6FA7" w14:textId="77777777" w:rsidR="004C7F5F" w:rsidRPr="00CA34E3" w:rsidRDefault="004C7F5F" w:rsidP="00132231">
            <w:pPr>
              <w:pStyle w:val="a9"/>
              <w:tabs>
                <w:tab w:val="right" w:pos="2458"/>
              </w:tabs>
              <w:ind w:firstLine="0"/>
              <w:jc w:val="both"/>
            </w:pPr>
            <w:r w:rsidRPr="00CA34E3">
              <w:t>страховой</w:t>
            </w:r>
            <w:r w:rsidRPr="00CA34E3">
              <w:tab/>
              <w:t>номер</w:t>
            </w:r>
          </w:p>
          <w:p w14:paraId="1A911CBB" w14:textId="77777777" w:rsidR="004C7F5F" w:rsidRPr="00CA34E3" w:rsidRDefault="004C7F5F" w:rsidP="00132231">
            <w:pPr>
              <w:pStyle w:val="a9"/>
              <w:tabs>
                <w:tab w:val="right" w:pos="2472"/>
              </w:tabs>
              <w:ind w:firstLine="0"/>
              <w:jc w:val="both"/>
            </w:pPr>
            <w:r w:rsidRPr="00CA34E3">
              <w:t>индивидуального лицевого</w:t>
            </w:r>
            <w:r w:rsidRPr="00CA34E3">
              <w:tab/>
              <w:t>счета</w:t>
            </w:r>
          </w:p>
          <w:p w14:paraId="4C07FB37" w14:textId="23DBA39B" w:rsidR="004C7F5F" w:rsidRPr="00CA34E3" w:rsidRDefault="004C7F5F" w:rsidP="00132231">
            <w:pPr>
              <w:pStyle w:val="a9"/>
              <w:tabs>
                <w:tab w:val="right" w:pos="2462"/>
              </w:tabs>
              <w:ind w:firstLine="0"/>
              <w:jc w:val="both"/>
            </w:pPr>
            <w:r w:rsidRPr="00CA34E3">
              <w:t>(СНИЛС)</w:t>
            </w:r>
            <w:r w:rsidRPr="00CA34E3">
              <w:tab/>
              <w:t>гражданина в</w:t>
            </w:r>
            <w:r w:rsidR="00A75FA9">
              <w:t xml:space="preserve"> </w:t>
            </w:r>
            <w:r w:rsidRPr="00CA34E3">
              <w:t>системе</w:t>
            </w:r>
          </w:p>
          <w:p w14:paraId="693D392E" w14:textId="77777777" w:rsidR="004C7F5F" w:rsidRPr="00CA34E3" w:rsidRDefault="004C7F5F" w:rsidP="00132231">
            <w:pPr>
              <w:pStyle w:val="a9"/>
              <w:tabs>
                <w:tab w:val="right" w:pos="2467"/>
              </w:tabs>
              <w:ind w:firstLine="0"/>
              <w:jc w:val="both"/>
            </w:pPr>
            <w:r w:rsidRPr="00CA34E3">
              <w:t>индивидуального (персонифицированного) учета.</w:t>
            </w:r>
          </w:p>
          <w:p w14:paraId="6CC78F7F" w14:textId="77777777" w:rsidR="005C5C9B" w:rsidRPr="00CA34E3" w:rsidRDefault="005C5C9B" w:rsidP="00132231">
            <w:pPr>
              <w:pStyle w:val="a9"/>
              <w:ind w:firstLine="0"/>
              <w:jc w:val="both"/>
            </w:pPr>
          </w:p>
        </w:tc>
        <w:tc>
          <w:tcPr>
            <w:tcW w:w="6096" w:type="dxa"/>
            <w:tcBorders>
              <w:top w:val="single" w:sz="4" w:space="0" w:color="auto"/>
              <w:left w:val="single" w:sz="4" w:space="0" w:color="auto"/>
              <w:bottom w:val="single" w:sz="4" w:space="0" w:color="auto"/>
            </w:tcBorders>
            <w:shd w:val="clear" w:color="auto" w:fill="FFFFFF"/>
            <w:vAlign w:val="bottom"/>
          </w:tcPr>
          <w:p w14:paraId="592D5E67" w14:textId="78B09E0B" w:rsidR="005C5C9B" w:rsidRPr="00CA34E3" w:rsidRDefault="00E32B86" w:rsidP="00A75FA9">
            <w:pPr>
              <w:pStyle w:val="a9"/>
              <w:tabs>
                <w:tab w:val="left" w:pos="1378"/>
                <w:tab w:val="left" w:pos="2381"/>
                <w:tab w:val="left" w:pos="4080"/>
              </w:tabs>
              <w:ind w:firstLine="0"/>
              <w:jc w:val="both"/>
            </w:pPr>
            <w:r w:rsidRPr="00CA34E3">
              <w:t>Уникальный номер индивидуального лицевого счета, используемый для обработки сведений о физическом лице</w:t>
            </w:r>
            <w:r w:rsidR="00132231">
              <w:t xml:space="preserve"> </w:t>
            </w:r>
            <w:r w:rsidRPr="00CA34E3">
              <w:t>в</w:t>
            </w:r>
            <w:r w:rsidR="00132231">
              <w:t xml:space="preserve"> </w:t>
            </w:r>
            <w:r w:rsidRPr="00CA34E3">
              <w:t>системе</w:t>
            </w:r>
            <w:r w:rsidRPr="00CA34E3">
              <w:tab/>
              <w:t>индивидуального</w:t>
            </w:r>
            <w:r w:rsidR="00132231">
              <w:t xml:space="preserve"> </w:t>
            </w:r>
            <w:r w:rsidRPr="00CA34E3">
              <w:t>(персонифицированного)</w:t>
            </w:r>
            <w:r w:rsidR="00132231">
              <w:t xml:space="preserve"> </w:t>
            </w:r>
            <w:r w:rsidRPr="00CA34E3">
              <w:t>учета,</w:t>
            </w:r>
            <w:r w:rsidR="00132231">
              <w:t xml:space="preserve"> </w:t>
            </w:r>
            <w:r w:rsidRPr="00CA34E3">
              <w:t>а</w:t>
            </w:r>
            <w:r w:rsidR="00132231">
              <w:t xml:space="preserve"> </w:t>
            </w:r>
            <w:r w:rsidRPr="00CA34E3">
              <w:t>также</w:t>
            </w:r>
            <w:r w:rsidR="00132231">
              <w:t xml:space="preserve"> </w:t>
            </w:r>
            <w:r w:rsidRPr="00CA34E3">
              <w:t>для</w:t>
            </w:r>
            <w:r w:rsidR="00132231">
              <w:t xml:space="preserve"> </w:t>
            </w:r>
            <w:r w:rsidRPr="00CA34E3">
              <w:t>идентификации</w:t>
            </w:r>
            <w:r w:rsidRPr="00CA34E3">
              <w:tab/>
              <w:t>и</w:t>
            </w:r>
            <w:r w:rsidRPr="00CA34E3">
              <w:tab/>
              <w:t>аутентификации</w:t>
            </w:r>
            <w:r w:rsidR="00132231">
              <w:t xml:space="preserve"> </w:t>
            </w:r>
            <w:r w:rsidRPr="00CA34E3">
              <w:t>сведений</w:t>
            </w:r>
            <w:r w:rsidR="00132231">
              <w:t xml:space="preserve"> </w:t>
            </w:r>
            <w:r w:rsidRPr="00CA34E3">
              <w:t>о</w:t>
            </w:r>
            <w:r w:rsidRPr="00CA34E3">
              <w:tab/>
              <w:t>физическом</w:t>
            </w:r>
            <w:r w:rsidR="00A75FA9">
              <w:t xml:space="preserve"> </w:t>
            </w:r>
            <w:r w:rsidRPr="00CA34E3">
              <w:t>лице</w:t>
            </w:r>
            <w:r w:rsidR="00A75FA9">
              <w:t xml:space="preserve"> </w:t>
            </w:r>
            <w:r w:rsidRPr="00CA34E3">
              <w:t>при</w:t>
            </w:r>
            <w:r w:rsidR="00132231">
              <w:t xml:space="preserve"> </w:t>
            </w:r>
            <w:r w:rsidRPr="00CA34E3">
              <w:t>предоставлении</w:t>
            </w:r>
            <w:r w:rsidR="004C7F5F" w:rsidRPr="00CA34E3">
              <w:t xml:space="preserve"> государственных и муниципальных услуг и исполнении государственных</w:t>
            </w:r>
            <w:r w:rsidR="00A75FA9">
              <w:t xml:space="preserve"> </w:t>
            </w:r>
            <w:r w:rsidR="004C7F5F" w:rsidRPr="00CA34E3">
              <w:t>и</w:t>
            </w:r>
            <w:r w:rsidR="00A75FA9">
              <w:t xml:space="preserve"> </w:t>
            </w:r>
            <w:r w:rsidR="004C7F5F" w:rsidRPr="00CA34E3">
              <w:t>муниципальных</w:t>
            </w:r>
            <w:r w:rsidR="00A75FA9">
              <w:t xml:space="preserve"> </w:t>
            </w:r>
            <w:r w:rsidR="004C7F5F" w:rsidRPr="00CA34E3">
              <w:t>функций</w:t>
            </w:r>
            <w:r w:rsidR="00A75FA9">
              <w:t xml:space="preserve"> </w:t>
            </w:r>
            <w:r w:rsidR="004C7F5F" w:rsidRPr="00CA34E3">
              <w:t>в соответствии с Федеральным законом от 01.04.1996 № 27-ФЗ</w:t>
            </w:r>
            <w:r w:rsidR="00A75FA9">
              <w:t xml:space="preserve"> </w:t>
            </w:r>
            <w:r w:rsidR="004C7F5F" w:rsidRPr="00CA34E3">
              <w:t>"Об индивидуальном (персонифицированном)</w:t>
            </w:r>
            <w:r w:rsidR="00A75FA9">
              <w:t xml:space="preserve"> </w:t>
            </w:r>
            <w:r w:rsidR="004C7F5F" w:rsidRPr="00CA34E3">
              <w:t>учете</w:t>
            </w:r>
            <w:r w:rsidR="00A75FA9">
              <w:t xml:space="preserve"> </w:t>
            </w:r>
            <w:r w:rsidR="004C7F5F" w:rsidRPr="00CA34E3">
              <w:t>в</w:t>
            </w:r>
            <w:r w:rsidR="00A75FA9">
              <w:t xml:space="preserve"> </w:t>
            </w:r>
            <w:r w:rsidR="004C7F5F" w:rsidRPr="00CA34E3">
              <w:t>системе</w:t>
            </w:r>
            <w:r w:rsidR="00A75FA9">
              <w:t xml:space="preserve"> </w:t>
            </w:r>
            <w:r w:rsidR="004C7F5F" w:rsidRPr="00CA34E3">
              <w:t>обязательного</w:t>
            </w:r>
            <w:r w:rsidR="004C7F5F" w:rsidRPr="00CA34E3">
              <w:tab/>
              <w:t>пенсионного</w:t>
            </w:r>
            <w:r w:rsidR="00A75FA9">
              <w:t xml:space="preserve"> </w:t>
            </w:r>
            <w:r w:rsidR="004C7F5F" w:rsidRPr="00CA34E3">
              <w:t>страхования".</w:t>
            </w:r>
            <w:r w:rsidR="00A75FA9">
              <w:t xml:space="preserve"> </w:t>
            </w:r>
            <w:r w:rsidR="004C7F5F" w:rsidRPr="00CA34E3">
              <w:t>Указывается</w:t>
            </w:r>
            <w:r w:rsidR="00A75FA9">
              <w:t xml:space="preserve"> </w:t>
            </w:r>
            <w:r w:rsidR="004C7F5F" w:rsidRPr="00CA34E3">
              <w:t>на</w:t>
            </w:r>
            <w:r w:rsidR="00A75FA9">
              <w:t xml:space="preserve"> </w:t>
            </w:r>
            <w:r w:rsidR="004C7F5F" w:rsidRPr="00CA34E3">
              <w:t>обратной</w:t>
            </w:r>
            <w:r w:rsidR="00A75FA9">
              <w:t xml:space="preserve"> </w:t>
            </w:r>
            <w:r w:rsidR="004C7F5F" w:rsidRPr="00CA34E3">
              <w:t>стороне</w:t>
            </w:r>
            <w:r w:rsidR="00A75FA9">
              <w:t xml:space="preserve"> </w:t>
            </w:r>
            <w:r w:rsidR="004C7F5F" w:rsidRPr="00CA34E3">
              <w:t>Страхового свидетельства обязательного пенсионного страхования</w:t>
            </w:r>
            <w:r w:rsidR="00A75FA9">
              <w:t xml:space="preserve"> </w:t>
            </w:r>
            <w:r w:rsidR="004C7F5F" w:rsidRPr="00CA34E3">
              <w:t>(выданного</w:t>
            </w:r>
            <w:r w:rsidR="00A75FA9">
              <w:t xml:space="preserve"> </w:t>
            </w:r>
            <w:r w:rsidR="004C7F5F" w:rsidRPr="00CA34E3">
              <w:t>до</w:t>
            </w:r>
            <w:r w:rsidR="00A75FA9">
              <w:t xml:space="preserve"> </w:t>
            </w:r>
            <w:r w:rsidR="004C7F5F" w:rsidRPr="00CA34E3">
              <w:t>вступления</w:t>
            </w:r>
            <w:r w:rsidR="00A75FA9">
              <w:t xml:space="preserve"> </w:t>
            </w:r>
            <w:r w:rsidR="004C7F5F" w:rsidRPr="00CA34E3">
              <w:t>в</w:t>
            </w:r>
            <w:r w:rsidR="00A75FA9">
              <w:t xml:space="preserve"> </w:t>
            </w:r>
            <w:r w:rsidR="004C7F5F" w:rsidRPr="00CA34E3">
              <w:t>силу</w:t>
            </w:r>
            <w:r w:rsidR="00A75FA9">
              <w:t xml:space="preserve"> </w:t>
            </w:r>
            <w:r w:rsidR="004C7F5F" w:rsidRPr="00CA34E3">
              <w:t>Федерального</w:t>
            </w:r>
            <w:r w:rsidR="00A75FA9">
              <w:t xml:space="preserve"> </w:t>
            </w:r>
            <w:r w:rsidR="004C7F5F" w:rsidRPr="00CA34E3">
              <w:t>закона</w:t>
            </w:r>
            <w:r w:rsidR="00A75FA9">
              <w:t xml:space="preserve"> </w:t>
            </w:r>
            <w:r w:rsidR="004C7F5F" w:rsidRPr="00CA34E3">
              <w:t>от</w:t>
            </w:r>
            <w:r w:rsidR="00A75FA9">
              <w:t xml:space="preserve"> </w:t>
            </w:r>
            <w:r w:rsidR="004C7F5F" w:rsidRPr="00CA34E3">
              <w:t>01.04.2019</w:t>
            </w:r>
            <w:r w:rsidR="00A75FA9">
              <w:t xml:space="preserve"> </w:t>
            </w:r>
            <w:r w:rsidR="004C7F5F" w:rsidRPr="00CA34E3">
              <w:t>№</w:t>
            </w:r>
            <w:r w:rsidR="004C7F5F" w:rsidRPr="00CA34E3">
              <w:tab/>
              <w:t>48-ФЗ</w:t>
            </w:r>
            <w:r w:rsidR="00A75FA9">
              <w:t xml:space="preserve"> </w:t>
            </w:r>
            <w:r w:rsidR="004C7F5F" w:rsidRPr="00CA34E3">
              <w:t>"О</w:t>
            </w:r>
            <w:r w:rsidR="00A75FA9">
              <w:t xml:space="preserve"> </w:t>
            </w:r>
            <w:r w:rsidR="004C7F5F" w:rsidRPr="00CA34E3">
              <w:t>внесении</w:t>
            </w:r>
            <w:r w:rsidR="00A75FA9">
              <w:t xml:space="preserve"> </w:t>
            </w:r>
            <w:r w:rsidR="004C7F5F" w:rsidRPr="00CA34E3">
              <w:t>изменений</w:t>
            </w:r>
            <w:r w:rsidR="00A75FA9">
              <w:t xml:space="preserve"> </w:t>
            </w:r>
            <w:r w:rsidR="004C7F5F" w:rsidRPr="00CA34E3">
              <w:t>в</w:t>
            </w:r>
            <w:r w:rsidR="00A75FA9">
              <w:t xml:space="preserve"> </w:t>
            </w:r>
            <w:r w:rsidR="004C7F5F" w:rsidRPr="00CA34E3">
              <w:t>Федеральный</w:t>
            </w:r>
            <w:r w:rsidR="00A75FA9">
              <w:t xml:space="preserve"> </w:t>
            </w:r>
            <w:r w:rsidR="004C7F5F" w:rsidRPr="00CA34E3">
              <w:t>закон</w:t>
            </w:r>
            <w:r w:rsidR="00A75FA9">
              <w:t xml:space="preserve"> </w:t>
            </w:r>
            <w:r w:rsidR="004C7F5F" w:rsidRPr="00CA34E3">
              <w:t>"Об индивидуальном (персонифицированном) учете в системе обязательного пенсионного страхования" и</w:t>
            </w:r>
            <w:r w:rsidR="00132231">
              <w:t xml:space="preserve"> </w:t>
            </w:r>
            <w:r w:rsidR="004C7F5F" w:rsidRPr="00CA34E3">
              <w:t>отдельные</w:t>
            </w:r>
            <w:r w:rsidR="00A75FA9">
              <w:t xml:space="preserve"> </w:t>
            </w:r>
            <w:r w:rsidR="004C7F5F" w:rsidRPr="00CA34E3">
              <w:t>законодательные</w:t>
            </w:r>
            <w:r w:rsidR="00A75FA9">
              <w:t xml:space="preserve"> </w:t>
            </w:r>
            <w:r w:rsidR="004C7F5F" w:rsidRPr="00CA34E3">
              <w:t>акты</w:t>
            </w:r>
            <w:r w:rsidR="00A75FA9">
              <w:t xml:space="preserve"> </w:t>
            </w:r>
            <w:r w:rsidR="004C7F5F" w:rsidRPr="00CA34E3">
              <w:t>Российской</w:t>
            </w:r>
            <w:r w:rsidR="00A75FA9">
              <w:t xml:space="preserve"> </w:t>
            </w:r>
            <w:r w:rsidR="004C7F5F" w:rsidRPr="00CA34E3">
              <w:t>Федерации"), либо в документе, подтверждающем регистрацию</w:t>
            </w:r>
            <w:r w:rsidR="00A75FA9">
              <w:t xml:space="preserve"> </w:t>
            </w:r>
            <w:r w:rsidR="004C7F5F" w:rsidRPr="00CA34E3">
              <w:t>в</w:t>
            </w:r>
            <w:r w:rsidR="00A75FA9">
              <w:t xml:space="preserve"> </w:t>
            </w:r>
            <w:r w:rsidR="004C7F5F" w:rsidRPr="00CA34E3">
              <w:t>системе</w:t>
            </w:r>
            <w:r w:rsidR="00A75FA9">
              <w:t xml:space="preserve"> </w:t>
            </w:r>
            <w:r w:rsidR="004C7F5F" w:rsidRPr="00CA34E3">
              <w:t>индивидуального</w:t>
            </w:r>
            <w:r w:rsidR="00A75FA9">
              <w:t xml:space="preserve"> </w:t>
            </w:r>
            <w:r w:rsidR="004C7F5F" w:rsidRPr="00CA34E3">
              <w:t>(персонифицированного)</w:t>
            </w:r>
            <w:r w:rsidR="00A75FA9">
              <w:t xml:space="preserve"> </w:t>
            </w:r>
            <w:r w:rsidR="004C7F5F" w:rsidRPr="00CA34E3">
              <w:t>учета,</w:t>
            </w:r>
            <w:r w:rsidR="00A75FA9">
              <w:t xml:space="preserve"> </w:t>
            </w:r>
            <w:r w:rsidR="004C7F5F" w:rsidRPr="00CA34E3">
              <w:t>выданном</w:t>
            </w:r>
            <w:r w:rsidR="00A75FA9">
              <w:t xml:space="preserve"> </w:t>
            </w:r>
            <w:r w:rsidR="004C7F5F" w:rsidRPr="00CA34E3">
              <w:t>в соответствии с</w:t>
            </w:r>
            <w:r w:rsidR="00A75FA9">
              <w:t xml:space="preserve"> </w:t>
            </w:r>
            <w:r w:rsidR="004C7F5F" w:rsidRPr="00CA34E3">
              <w:t>постановлением Правления ПФР</w:t>
            </w:r>
            <w:r w:rsidR="00A75FA9">
              <w:t xml:space="preserve"> </w:t>
            </w:r>
            <w:r w:rsidR="004C7F5F" w:rsidRPr="00CA34E3">
              <w:t>от 13.06.2019 N</w:t>
            </w:r>
            <w:r w:rsidR="004C7F5F" w:rsidRPr="00CA34E3">
              <w:tab/>
              <w:t>335п "Об утверждении формы</w:t>
            </w:r>
            <w:r w:rsidR="00A75FA9">
              <w:t xml:space="preserve"> </w:t>
            </w:r>
            <w:r w:rsidR="004C7F5F" w:rsidRPr="00CA34E3">
              <w:t>документа, подтверждающего регистрацию</w:t>
            </w:r>
            <w:r w:rsidR="00A75FA9">
              <w:t xml:space="preserve"> </w:t>
            </w:r>
            <w:r w:rsidR="004C7F5F" w:rsidRPr="00CA34E3">
              <w:t>в</w:t>
            </w:r>
            <w:r w:rsidR="00A75FA9">
              <w:t xml:space="preserve"> </w:t>
            </w:r>
            <w:r w:rsidR="004C7F5F" w:rsidRPr="00CA34E3">
              <w:t>системе индивидуального</w:t>
            </w:r>
            <w:r w:rsidR="00A75FA9">
              <w:t xml:space="preserve"> </w:t>
            </w:r>
            <w:r w:rsidR="004C7F5F" w:rsidRPr="00CA34E3">
              <w:t>(персонифицированного)</w:t>
            </w:r>
            <w:r w:rsidR="00A75FA9">
              <w:t xml:space="preserve"> </w:t>
            </w:r>
            <w:r w:rsidR="004C7F5F" w:rsidRPr="00CA34E3">
              <w:t>учета,</w:t>
            </w:r>
            <w:r w:rsidR="00A75FA9">
              <w:t xml:space="preserve"> </w:t>
            </w:r>
            <w:r w:rsidR="004C7F5F" w:rsidRPr="00CA34E3">
              <w:t>и порядка его оформления в форме электронного документа"</w:t>
            </w:r>
          </w:p>
        </w:tc>
        <w:tc>
          <w:tcPr>
            <w:tcW w:w="3979" w:type="dxa"/>
            <w:tcBorders>
              <w:top w:val="single" w:sz="4" w:space="0" w:color="auto"/>
              <w:left w:val="single" w:sz="4" w:space="0" w:color="auto"/>
              <w:bottom w:val="single" w:sz="4" w:space="0" w:color="auto"/>
              <w:right w:val="single" w:sz="4" w:space="0" w:color="auto"/>
            </w:tcBorders>
            <w:shd w:val="clear" w:color="auto" w:fill="FFFFFF"/>
          </w:tcPr>
          <w:p w14:paraId="3C8B843D" w14:textId="77777777" w:rsidR="005C5C9B" w:rsidRPr="00CA34E3" w:rsidRDefault="00E32B86" w:rsidP="00132231">
            <w:pPr>
              <w:pStyle w:val="a9"/>
              <w:ind w:firstLine="0"/>
              <w:jc w:val="both"/>
            </w:pPr>
            <w:r w:rsidRPr="00CA34E3">
              <w:t>При подаче посредством РПГУ предоставляется электронный образ документа. При подач</w:t>
            </w:r>
            <w:r w:rsidR="001C3299" w:rsidRPr="00CA34E3">
              <w:t>е посредством ЕП</w:t>
            </w:r>
            <w:r w:rsidRPr="00CA34E3">
              <w:t>ГУ данные заполняются в поля интерактивной формы</w:t>
            </w:r>
          </w:p>
        </w:tc>
      </w:tr>
      <w:tr w:rsidR="005C5C9B" w:rsidRPr="00CA34E3" w14:paraId="7E9A0DAC" w14:textId="77777777" w:rsidTr="00A75FA9">
        <w:trPr>
          <w:trHeight w:hRule="exact" w:val="2259"/>
          <w:jc w:val="center"/>
        </w:trPr>
        <w:tc>
          <w:tcPr>
            <w:tcW w:w="1819" w:type="dxa"/>
            <w:tcBorders>
              <w:top w:val="single" w:sz="4" w:space="0" w:color="auto"/>
              <w:left w:val="single" w:sz="4" w:space="0" w:color="auto"/>
            </w:tcBorders>
            <w:shd w:val="clear" w:color="auto" w:fill="FFFFFF"/>
          </w:tcPr>
          <w:p w14:paraId="5AAFB0AA" w14:textId="77777777" w:rsidR="005C5C9B" w:rsidRPr="00CA34E3" w:rsidRDefault="004C7F5F" w:rsidP="00A75FA9">
            <w:pPr>
              <w:pStyle w:val="a9"/>
              <w:ind w:firstLine="0"/>
              <w:jc w:val="both"/>
            </w:pPr>
            <w:r w:rsidRPr="00CA34E3">
              <w:lastRenderedPageBreak/>
              <w:t xml:space="preserve">Медицинская </w:t>
            </w:r>
            <w:r w:rsidR="00E32B86" w:rsidRPr="00CA34E3">
              <w:t>справка</w:t>
            </w:r>
          </w:p>
        </w:tc>
        <w:tc>
          <w:tcPr>
            <w:tcW w:w="2693" w:type="dxa"/>
            <w:tcBorders>
              <w:top w:val="single" w:sz="4" w:space="0" w:color="auto"/>
              <w:left w:val="single" w:sz="4" w:space="0" w:color="auto"/>
            </w:tcBorders>
            <w:shd w:val="clear" w:color="auto" w:fill="FFFFFF"/>
            <w:vAlign w:val="bottom"/>
          </w:tcPr>
          <w:p w14:paraId="211940E7" w14:textId="77777777" w:rsidR="005C5C9B" w:rsidRPr="00CA34E3" w:rsidRDefault="004C7F5F" w:rsidP="00A75FA9">
            <w:pPr>
              <w:pStyle w:val="a9"/>
              <w:tabs>
                <w:tab w:val="right" w:pos="2462"/>
              </w:tabs>
              <w:ind w:firstLine="0"/>
              <w:jc w:val="both"/>
            </w:pPr>
            <w:r w:rsidRPr="00CA34E3">
              <w:t xml:space="preserve">Документы </w:t>
            </w:r>
            <w:r w:rsidR="00E32B86" w:rsidRPr="00CA34E3">
              <w:t>об</w:t>
            </w:r>
            <w:r>
              <w:t xml:space="preserve"> </w:t>
            </w:r>
            <w:r w:rsidR="00E32B86" w:rsidRPr="00CA34E3">
              <w:t>отсутствии</w:t>
            </w:r>
          </w:p>
          <w:p w14:paraId="60DB9AE8" w14:textId="77777777" w:rsidR="005C5C9B" w:rsidRPr="00CA34E3" w:rsidRDefault="00E32B86" w:rsidP="00A75FA9">
            <w:pPr>
              <w:pStyle w:val="a9"/>
              <w:tabs>
                <w:tab w:val="right" w:pos="2472"/>
              </w:tabs>
              <w:ind w:firstLine="0"/>
              <w:jc w:val="both"/>
            </w:pPr>
            <w:r w:rsidRPr="00CA34E3">
              <w:t>противопоказаний для занятий</w:t>
            </w:r>
            <w:r w:rsidRPr="00CA34E3">
              <w:tab/>
              <w:t>отдельными</w:t>
            </w:r>
          </w:p>
          <w:p w14:paraId="63D2B0F0" w14:textId="77777777" w:rsidR="005C5C9B" w:rsidRPr="00CA34E3" w:rsidRDefault="00E32B86" w:rsidP="00A75FA9">
            <w:pPr>
              <w:pStyle w:val="a9"/>
              <w:tabs>
                <w:tab w:val="right" w:pos="2448"/>
              </w:tabs>
              <w:ind w:firstLine="0"/>
              <w:jc w:val="both"/>
            </w:pPr>
            <w:r w:rsidRPr="00CA34E3">
              <w:t>видами</w:t>
            </w:r>
            <w:r w:rsidRPr="00CA34E3">
              <w:tab/>
              <w:t>искусства,</w:t>
            </w:r>
          </w:p>
          <w:p w14:paraId="24DACE4A" w14:textId="77777777" w:rsidR="005C5C9B" w:rsidRPr="00CA34E3" w:rsidRDefault="00E32B86" w:rsidP="00A75FA9">
            <w:pPr>
              <w:pStyle w:val="a9"/>
              <w:ind w:firstLine="0"/>
              <w:jc w:val="both"/>
            </w:pPr>
            <w:r w:rsidRPr="00CA34E3">
              <w:t>физической культурой и спортом</w:t>
            </w:r>
          </w:p>
        </w:tc>
        <w:tc>
          <w:tcPr>
            <w:tcW w:w="6096" w:type="dxa"/>
            <w:tcBorders>
              <w:top w:val="single" w:sz="4" w:space="0" w:color="auto"/>
              <w:left w:val="single" w:sz="4" w:space="0" w:color="auto"/>
            </w:tcBorders>
            <w:shd w:val="clear" w:color="auto" w:fill="FFFFFF"/>
            <w:vAlign w:val="bottom"/>
          </w:tcPr>
          <w:p w14:paraId="7928C452" w14:textId="77777777" w:rsidR="005C5C9B" w:rsidRPr="00CA34E3" w:rsidRDefault="004C7F5F" w:rsidP="00A75FA9">
            <w:pPr>
              <w:pStyle w:val="a9"/>
              <w:tabs>
                <w:tab w:val="left" w:pos="4978"/>
                <w:tab w:val="left" w:pos="5386"/>
              </w:tabs>
              <w:ind w:firstLine="0"/>
              <w:jc w:val="both"/>
            </w:pPr>
            <w:r w:rsidRPr="00CA34E3">
              <w:t xml:space="preserve">Медицинская справка по форме № 086-у, утвержденная </w:t>
            </w:r>
            <w:r w:rsidR="00E32B86" w:rsidRPr="00CA34E3">
              <w:t>приказом Минздрава России от 15.12.2014</w:t>
            </w:r>
            <w:r w:rsidR="00E32B86" w:rsidRPr="00CA34E3">
              <w:tab/>
              <w:t>№</w:t>
            </w:r>
            <w:r w:rsidR="00E32B86" w:rsidRPr="00CA34E3">
              <w:tab/>
              <w:t>834н</w:t>
            </w:r>
          </w:p>
          <w:p w14:paraId="2C007D05" w14:textId="77777777" w:rsidR="005C5C9B" w:rsidRPr="00CA34E3" w:rsidRDefault="00E32B86" w:rsidP="00A75FA9">
            <w:pPr>
              <w:pStyle w:val="a9"/>
              <w:tabs>
                <w:tab w:val="left" w:pos="1992"/>
                <w:tab w:val="left" w:pos="3926"/>
                <w:tab w:val="left" w:pos="4512"/>
              </w:tabs>
              <w:ind w:firstLine="0"/>
              <w:jc w:val="both"/>
            </w:pPr>
            <w:r w:rsidRPr="00CA34E3">
              <w:t>«Об утверждении унифицированных форм медицинской документации,</w:t>
            </w:r>
            <w:r w:rsidRPr="00CA34E3">
              <w:tab/>
              <w:t>используемых</w:t>
            </w:r>
            <w:r w:rsidRPr="00CA34E3">
              <w:tab/>
              <w:t>в</w:t>
            </w:r>
            <w:r w:rsidRPr="00CA34E3">
              <w:tab/>
              <w:t>медицинских</w:t>
            </w:r>
          </w:p>
          <w:p w14:paraId="29C8ECC7" w14:textId="0A78C86C" w:rsidR="005C5C9B" w:rsidRPr="00CA34E3" w:rsidRDefault="00E32B86" w:rsidP="00A75FA9">
            <w:pPr>
              <w:pStyle w:val="a9"/>
              <w:tabs>
                <w:tab w:val="left" w:pos="523"/>
                <w:tab w:val="left" w:pos="2410"/>
                <w:tab w:val="left" w:pos="3835"/>
                <w:tab w:val="left" w:pos="4378"/>
                <w:tab w:val="left" w:pos="5741"/>
              </w:tabs>
              <w:ind w:firstLine="0"/>
              <w:jc w:val="both"/>
            </w:pPr>
            <w:r w:rsidRPr="00CA34E3">
              <w:t>организациях, оказывающих медицинскую помощь в</w:t>
            </w:r>
            <w:r w:rsidR="00A75FA9">
              <w:t xml:space="preserve"> </w:t>
            </w:r>
            <w:r w:rsidRPr="00CA34E3">
              <w:t>амбулаторных</w:t>
            </w:r>
            <w:r w:rsidRPr="00CA34E3">
              <w:tab/>
              <w:t>условиях,</w:t>
            </w:r>
            <w:r w:rsidRPr="00CA34E3">
              <w:tab/>
              <w:t>и</w:t>
            </w:r>
            <w:r w:rsidRPr="00CA34E3">
              <w:tab/>
              <w:t>порядков</w:t>
            </w:r>
            <w:r w:rsidRPr="00CA34E3">
              <w:tab/>
              <w:t>п</w:t>
            </w:r>
          </w:p>
          <w:p w14:paraId="1C305E78" w14:textId="77777777" w:rsidR="005C5C9B" w:rsidRPr="00CA34E3" w:rsidRDefault="00E32B86" w:rsidP="00A75FA9">
            <w:pPr>
              <w:pStyle w:val="a9"/>
              <w:ind w:firstLine="0"/>
              <w:jc w:val="both"/>
            </w:pPr>
            <w:r w:rsidRPr="00CA34E3">
              <w:t>о их заполнению»</w:t>
            </w:r>
          </w:p>
        </w:tc>
        <w:tc>
          <w:tcPr>
            <w:tcW w:w="3979" w:type="dxa"/>
            <w:tcBorders>
              <w:top w:val="single" w:sz="4" w:space="0" w:color="auto"/>
              <w:left w:val="single" w:sz="4" w:space="0" w:color="auto"/>
              <w:right w:val="single" w:sz="4" w:space="0" w:color="auto"/>
            </w:tcBorders>
            <w:shd w:val="clear" w:color="auto" w:fill="FFFFFF"/>
          </w:tcPr>
          <w:p w14:paraId="06A4E2B6" w14:textId="77777777" w:rsidR="005C5C9B" w:rsidRPr="00CA34E3" w:rsidRDefault="004C7F5F" w:rsidP="00A75FA9">
            <w:pPr>
              <w:pStyle w:val="a9"/>
              <w:ind w:firstLine="0"/>
              <w:jc w:val="both"/>
            </w:pPr>
            <w:r w:rsidRPr="00CA34E3">
              <w:t>Предоставляется</w:t>
            </w:r>
            <w:r w:rsidRPr="00CA34E3">
              <w:tab/>
              <w:t xml:space="preserve">оригинал </w:t>
            </w:r>
            <w:r w:rsidR="00E32B86" w:rsidRPr="00CA34E3">
              <w:t>документа в Организацию</w:t>
            </w:r>
          </w:p>
        </w:tc>
      </w:tr>
      <w:tr w:rsidR="005C5C9B" w:rsidRPr="00CA34E3" w14:paraId="0BF279EF" w14:textId="77777777">
        <w:trPr>
          <w:trHeight w:hRule="exact" w:val="461"/>
          <w:jc w:val="center"/>
        </w:trPr>
        <w:tc>
          <w:tcPr>
            <w:tcW w:w="14587" w:type="dxa"/>
            <w:gridSpan w:val="4"/>
            <w:tcBorders>
              <w:top w:val="single" w:sz="4" w:space="0" w:color="auto"/>
              <w:left w:val="single" w:sz="4" w:space="0" w:color="auto"/>
              <w:right w:val="single" w:sz="4" w:space="0" w:color="auto"/>
            </w:tcBorders>
            <w:shd w:val="clear" w:color="auto" w:fill="FFFFFF"/>
            <w:vAlign w:val="center"/>
          </w:tcPr>
          <w:p w14:paraId="770B6A1B" w14:textId="77777777" w:rsidR="005C5C9B" w:rsidRPr="00CA34E3" w:rsidRDefault="00E32B86" w:rsidP="00CA34E3">
            <w:pPr>
              <w:pStyle w:val="a9"/>
              <w:ind w:firstLine="0"/>
              <w:jc w:val="center"/>
            </w:pPr>
            <w:r w:rsidRPr="00CA34E3">
              <w:rPr>
                <w:b/>
                <w:bCs/>
              </w:rPr>
              <w:t>Документы, запрашиваемые в порядке межведомственного информационного взаимодействия</w:t>
            </w:r>
          </w:p>
        </w:tc>
      </w:tr>
      <w:tr w:rsidR="005C5C9B" w:rsidRPr="00CA34E3" w14:paraId="6E5D4201" w14:textId="77777777">
        <w:trPr>
          <w:trHeight w:hRule="exact" w:val="1301"/>
          <w:jc w:val="center"/>
        </w:trPr>
        <w:tc>
          <w:tcPr>
            <w:tcW w:w="1819" w:type="dxa"/>
            <w:tcBorders>
              <w:top w:val="single" w:sz="4" w:space="0" w:color="auto"/>
              <w:left w:val="single" w:sz="4" w:space="0" w:color="auto"/>
              <w:bottom w:val="single" w:sz="4" w:space="0" w:color="auto"/>
            </w:tcBorders>
            <w:shd w:val="clear" w:color="auto" w:fill="FFFFFF"/>
          </w:tcPr>
          <w:p w14:paraId="703C7D7E" w14:textId="77777777" w:rsidR="005C5C9B" w:rsidRPr="00CA34E3" w:rsidRDefault="00E32B86" w:rsidP="00A75FA9">
            <w:pPr>
              <w:pStyle w:val="a9"/>
              <w:ind w:firstLine="0"/>
              <w:jc w:val="both"/>
            </w:pPr>
            <w:r w:rsidRPr="00CA34E3">
              <w:t>Сертификат дополнительно го образования</w:t>
            </w:r>
          </w:p>
        </w:tc>
        <w:tc>
          <w:tcPr>
            <w:tcW w:w="2693" w:type="dxa"/>
            <w:tcBorders>
              <w:top w:val="single" w:sz="4" w:space="0" w:color="auto"/>
              <w:left w:val="single" w:sz="4" w:space="0" w:color="auto"/>
              <w:bottom w:val="single" w:sz="4" w:space="0" w:color="auto"/>
            </w:tcBorders>
            <w:shd w:val="clear" w:color="auto" w:fill="FFFFFF"/>
          </w:tcPr>
          <w:p w14:paraId="5BA74967" w14:textId="77777777" w:rsidR="005C5C9B" w:rsidRPr="00CA34E3" w:rsidRDefault="00E32B86" w:rsidP="00A75FA9">
            <w:pPr>
              <w:pStyle w:val="a9"/>
              <w:ind w:firstLine="0"/>
              <w:jc w:val="both"/>
            </w:pPr>
            <w:r w:rsidRPr="00CA34E3">
              <w:t>Сертификат дополнительного образования</w:t>
            </w:r>
          </w:p>
        </w:tc>
        <w:tc>
          <w:tcPr>
            <w:tcW w:w="6096" w:type="dxa"/>
            <w:tcBorders>
              <w:top w:val="single" w:sz="4" w:space="0" w:color="auto"/>
              <w:left w:val="single" w:sz="4" w:space="0" w:color="auto"/>
              <w:bottom w:val="single" w:sz="4" w:space="0" w:color="auto"/>
            </w:tcBorders>
            <w:shd w:val="clear" w:color="auto" w:fill="FFFFFF"/>
          </w:tcPr>
          <w:p w14:paraId="3BB7CD5C" w14:textId="77777777" w:rsidR="005C5C9B" w:rsidRPr="00CA34E3" w:rsidRDefault="00E32B86" w:rsidP="00A75FA9">
            <w:pPr>
              <w:pStyle w:val="a9"/>
              <w:ind w:firstLine="0"/>
              <w:jc w:val="both"/>
            </w:pPr>
            <w:r w:rsidRPr="00CA34E3">
              <w:t>Электронная реестровая запись в ИС о включении ребенка (обладателя сертификата) в систему ПФДО</w:t>
            </w:r>
          </w:p>
        </w:tc>
        <w:tc>
          <w:tcPr>
            <w:tcW w:w="3979" w:type="dxa"/>
            <w:tcBorders>
              <w:top w:val="single" w:sz="4" w:space="0" w:color="auto"/>
              <w:left w:val="single" w:sz="4" w:space="0" w:color="auto"/>
              <w:bottom w:val="single" w:sz="4" w:space="0" w:color="auto"/>
              <w:right w:val="single" w:sz="4" w:space="0" w:color="auto"/>
            </w:tcBorders>
            <w:shd w:val="clear" w:color="auto" w:fill="FFFFFF"/>
          </w:tcPr>
          <w:p w14:paraId="154E0D34" w14:textId="77777777" w:rsidR="005C5C9B" w:rsidRPr="00CA34E3" w:rsidRDefault="00E32B86" w:rsidP="00A75FA9">
            <w:pPr>
              <w:pStyle w:val="a9"/>
              <w:ind w:firstLine="0"/>
              <w:jc w:val="both"/>
            </w:pPr>
            <w:r w:rsidRPr="00CA34E3">
              <w:t>Запрашивается у Администрации</w:t>
            </w:r>
          </w:p>
        </w:tc>
      </w:tr>
    </w:tbl>
    <w:p w14:paraId="0ABA1076" w14:textId="77777777" w:rsidR="005C5C9B" w:rsidRPr="00CA34E3" w:rsidRDefault="00E32B86" w:rsidP="00CA34E3">
      <w:pPr>
        <w:spacing w:line="276" w:lineRule="auto"/>
      </w:pPr>
      <w:r w:rsidRPr="00CA34E3">
        <w:br w:type="page"/>
      </w:r>
    </w:p>
    <w:p w14:paraId="1F162828" w14:textId="77777777" w:rsidR="005C5C9B" w:rsidRPr="00CA34E3" w:rsidRDefault="00E32B86" w:rsidP="00CA34E3">
      <w:pPr>
        <w:pStyle w:val="1"/>
        <w:ind w:left="9880" w:firstLine="0"/>
      </w:pPr>
      <w:r w:rsidRPr="00CA34E3">
        <w:lastRenderedPageBreak/>
        <w:t>Приложение № 9</w:t>
      </w:r>
    </w:p>
    <w:p w14:paraId="300F3D3B" w14:textId="43C29CAA" w:rsidR="005C5C9B" w:rsidRDefault="00E32B86" w:rsidP="00CA34E3">
      <w:pPr>
        <w:pStyle w:val="1"/>
        <w:ind w:left="9880" w:firstLine="0"/>
      </w:pPr>
      <w:r w:rsidRPr="00CA34E3">
        <w:t xml:space="preserve">к Административному регламенту предоставления </w:t>
      </w:r>
      <w:r w:rsidR="001C3299" w:rsidRPr="00CA34E3">
        <w:t>Муниципальной</w:t>
      </w:r>
      <w:r w:rsidRPr="00CA34E3">
        <w:t xml:space="preserve"> услуги «Запись на обучение по дополнительной </w:t>
      </w:r>
      <w:r w:rsidR="00CD0FAA">
        <w:t>обще</w:t>
      </w:r>
      <w:r w:rsidRPr="00CA34E3">
        <w:t>образовательной программе»</w:t>
      </w:r>
    </w:p>
    <w:p w14:paraId="53ACCAD6" w14:textId="77777777" w:rsidR="004C7F5F" w:rsidRPr="00CA34E3" w:rsidRDefault="004C7F5F" w:rsidP="00CA34E3">
      <w:pPr>
        <w:pStyle w:val="1"/>
        <w:ind w:left="9880" w:firstLine="0"/>
      </w:pPr>
    </w:p>
    <w:p w14:paraId="26EE5BBF" w14:textId="77777777" w:rsidR="005C5C9B" w:rsidRPr="00CA34E3" w:rsidRDefault="00E32B86" w:rsidP="00CA34E3">
      <w:pPr>
        <w:pStyle w:val="1"/>
        <w:ind w:firstLine="0"/>
        <w:jc w:val="center"/>
      </w:pPr>
      <w:r w:rsidRPr="00CA34E3">
        <w:t>Порядок выполнения административных действий при обращении</w:t>
      </w:r>
      <w:r w:rsidR="001C3299" w:rsidRPr="00CA34E3">
        <w:t xml:space="preserve"> Заявителя посредством ЕПГУ (РП</w:t>
      </w:r>
      <w:r w:rsidRPr="00CA34E3">
        <w:t>ГУ)</w:t>
      </w:r>
    </w:p>
    <w:p w14:paraId="2142665C" w14:textId="77777777" w:rsidR="005C5C9B" w:rsidRPr="00CA34E3" w:rsidRDefault="00E32B86" w:rsidP="00CA34E3">
      <w:pPr>
        <w:pStyle w:val="ab"/>
        <w:tabs>
          <w:tab w:val="left" w:pos="3058"/>
        </w:tabs>
        <w:spacing w:line="276" w:lineRule="auto"/>
        <w:ind w:left="2357"/>
      </w:pPr>
      <w:r w:rsidRPr="00CA34E3">
        <w:t>1.</w:t>
      </w:r>
      <w:r w:rsidRPr="00CA34E3">
        <w:tab/>
        <w:t xml:space="preserve">Прием и регистрация Запроса и документов, необходимых для предоставления </w:t>
      </w:r>
      <w:r w:rsidR="001C3299" w:rsidRPr="00CA34E3">
        <w:t>Муниципальной</w:t>
      </w:r>
      <w:r w:rsidRPr="00CA34E3">
        <w:t xml:space="preserve"> услуги</w:t>
      </w:r>
    </w:p>
    <w:tbl>
      <w:tblPr>
        <w:tblOverlap w:val="never"/>
        <w:tblW w:w="0" w:type="auto"/>
        <w:tblLayout w:type="fixed"/>
        <w:tblCellMar>
          <w:left w:w="10" w:type="dxa"/>
          <w:right w:w="10" w:type="dxa"/>
        </w:tblCellMar>
        <w:tblLook w:val="0000" w:firstRow="0" w:lastRow="0" w:firstColumn="0" w:lastColumn="0" w:noHBand="0" w:noVBand="0"/>
      </w:tblPr>
      <w:tblGrid>
        <w:gridCol w:w="1848"/>
        <w:gridCol w:w="2251"/>
        <w:gridCol w:w="1522"/>
        <w:gridCol w:w="1723"/>
        <w:gridCol w:w="2976"/>
        <w:gridCol w:w="5165"/>
      </w:tblGrid>
      <w:tr w:rsidR="005C5C9B" w:rsidRPr="00CA34E3" w14:paraId="36848391" w14:textId="77777777" w:rsidTr="00875267">
        <w:trPr>
          <w:trHeight w:hRule="exact" w:val="1605"/>
        </w:trPr>
        <w:tc>
          <w:tcPr>
            <w:tcW w:w="1848" w:type="dxa"/>
            <w:tcBorders>
              <w:top w:val="single" w:sz="4" w:space="0" w:color="auto"/>
              <w:left w:val="single" w:sz="4" w:space="0" w:color="auto"/>
            </w:tcBorders>
            <w:shd w:val="clear" w:color="auto" w:fill="FFFFFF"/>
            <w:vAlign w:val="bottom"/>
          </w:tcPr>
          <w:p w14:paraId="0B5DA533" w14:textId="77777777" w:rsidR="005C5C9B" w:rsidRPr="00CA34E3" w:rsidRDefault="00E32B86" w:rsidP="00875267">
            <w:pPr>
              <w:pStyle w:val="a9"/>
              <w:ind w:firstLine="0"/>
              <w:jc w:val="both"/>
            </w:pPr>
            <w:bookmarkStart w:id="657" w:name="bookmark707"/>
            <w:bookmarkStart w:id="658" w:name="bookmark708"/>
            <w:r w:rsidRPr="00CA34E3">
              <w:t>Место выполнения процедуры/ используемая</w:t>
            </w:r>
            <w:bookmarkEnd w:id="657"/>
            <w:bookmarkEnd w:id="658"/>
          </w:p>
          <w:p w14:paraId="22975DD6" w14:textId="77777777" w:rsidR="005C5C9B" w:rsidRPr="00CA34E3" w:rsidRDefault="00E32B86" w:rsidP="00875267">
            <w:pPr>
              <w:pStyle w:val="a9"/>
              <w:ind w:firstLine="0"/>
              <w:jc w:val="both"/>
            </w:pPr>
            <w:r w:rsidRPr="00CA34E3">
              <w:t>ИС</w:t>
            </w:r>
          </w:p>
        </w:tc>
        <w:tc>
          <w:tcPr>
            <w:tcW w:w="2251" w:type="dxa"/>
            <w:tcBorders>
              <w:top w:val="single" w:sz="4" w:space="0" w:color="auto"/>
              <w:left w:val="single" w:sz="4" w:space="0" w:color="auto"/>
            </w:tcBorders>
            <w:shd w:val="clear" w:color="auto" w:fill="FFFFFF"/>
          </w:tcPr>
          <w:p w14:paraId="23F79916" w14:textId="77777777" w:rsidR="005C5C9B" w:rsidRPr="00CA34E3" w:rsidRDefault="00E32B86" w:rsidP="00875267">
            <w:pPr>
              <w:pStyle w:val="a9"/>
              <w:ind w:firstLine="0"/>
              <w:jc w:val="both"/>
            </w:pPr>
            <w:r w:rsidRPr="00CA34E3">
              <w:t>Административные действия</w:t>
            </w:r>
          </w:p>
        </w:tc>
        <w:tc>
          <w:tcPr>
            <w:tcW w:w="1522" w:type="dxa"/>
            <w:tcBorders>
              <w:top w:val="single" w:sz="4" w:space="0" w:color="auto"/>
              <w:left w:val="single" w:sz="4" w:space="0" w:color="auto"/>
            </w:tcBorders>
            <w:shd w:val="clear" w:color="auto" w:fill="FFFFFF"/>
          </w:tcPr>
          <w:p w14:paraId="6CB89943" w14:textId="77777777" w:rsidR="005C5C9B" w:rsidRPr="00CA34E3" w:rsidRDefault="00E32B86" w:rsidP="00875267">
            <w:pPr>
              <w:pStyle w:val="a9"/>
              <w:ind w:firstLine="0"/>
              <w:jc w:val="both"/>
            </w:pPr>
            <w:r w:rsidRPr="00CA34E3">
              <w:t>Средний срок выполнения</w:t>
            </w:r>
          </w:p>
        </w:tc>
        <w:tc>
          <w:tcPr>
            <w:tcW w:w="1723" w:type="dxa"/>
            <w:tcBorders>
              <w:top w:val="single" w:sz="4" w:space="0" w:color="auto"/>
              <w:left w:val="single" w:sz="4" w:space="0" w:color="auto"/>
            </w:tcBorders>
            <w:shd w:val="clear" w:color="auto" w:fill="FFFFFF"/>
          </w:tcPr>
          <w:p w14:paraId="00DC88FE" w14:textId="77777777" w:rsidR="005C5C9B" w:rsidRPr="00CA34E3" w:rsidRDefault="00E32B86" w:rsidP="00875267">
            <w:pPr>
              <w:pStyle w:val="a9"/>
              <w:ind w:firstLine="0"/>
              <w:jc w:val="both"/>
            </w:pPr>
            <w:r w:rsidRPr="00CA34E3">
              <w:t>Трудоемкость</w:t>
            </w:r>
          </w:p>
        </w:tc>
        <w:tc>
          <w:tcPr>
            <w:tcW w:w="2976" w:type="dxa"/>
            <w:tcBorders>
              <w:top w:val="single" w:sz="4" w:space="0" w:color="auto"/>
              <w:left w:val="single" w:sz="4" w:space="0" w:color="auto"/>
            </w:tcBorders>
            <w:shd w:val="clear" w:color="auto" w:fill="FFFFFF"/>
          </w:tcPr>
          <w:p w14:paraId="2780303F" w14:textId="77777777" w:rsidR="005C5C9B" w:rsidRPr="00CA34E3" w:rsidRDefault="00E32B86" w:rsidP="00875267">
            <w:pPr>
              <w:pStyle w:val="a9"/>
              <w:ind w:firstLine="0"/>
              <w:jc w:val="both"/>
            </w:pPr>
            <w:r w:rsidRPr="00CA34E3">
              <w:t>Критерии принятия решений</w:t>
            </w:r>
          </w:p>
        </w:tc>
        <w:tc>
          <w:tcPr>
            <w:tcW w:w="5165" w:type="dxa"/>
            <w:tcBorders>
              <w:top w:val="single" w:sz="4" w:space="0" w:color="auto"/>
              <w:left w:val="single" w:sz="4" w:space="0" w:color="auto"/>
              <w:right w:val="single" w:sz="4" w:space="0" w:color="auto"/>
            </w:tcBorders>
            <w:shd w:val="clear" w:color="auto" w:fill="FFFFFF"/>
            <w:vAlign w:val="bottom"/>
          </w:tcPr>
          <w:p w14:paraId="7BC7AEA9" w14:textId="77777777" w:rsidR="005C5C9B" w:rsidRPr="00CA34E3" w:rsidRDefault="00E32B86" w:rsidP="00875267">
            <w:pPr>
              <w:pStyle w:val="a9"/>
              <w:ind w:firstLine="0"/>
              <w:jc w:val="both"/>
            </w:pPr>
            <w:r w:rsidRPr="00CA34E3">
              <w:t>Содержание действия, сведения о работнике,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5C5C9B" w:rsidRPr="00CA34E3" w14:paraId="43EE9A34" w14:textId="77777777" w:rsidTr="00875267">
        <w:trPr>
          <w:trHeight w:hRule="exact" w:val="2770"/>
        </w:trPr>
        <w:tc>
          <w:tcPr>
            <w:tcW w:w="1848" w:type="dxa"/>
            <w:tcBorders>
              <w:top w:val="single" w:sz="4" w:space="0" w:color="auto"/>
              <w:left w:val="single" w:sz="4" w:space="0" w:color="auto"/>
            </w:tcBorders>
            <w:shd w:val="clear" w:color="auto" w:fill="FFFFFF"/>
          </w:tcPr>
          <w:p w14:paraId="14B81EC8" w14:textId="77777777" w:rsidR="005C5C9B" w:rsidRPr="00CA34E3" w:rsidRDefault="00E32B86" w:rsidP="00875267">
            <w:pPr>
              <w:pStyle w:val="a9"/>
              <w:ind w:firstLine="0"/>
              <w:jc w:val="both"/>
            </w:pPr>
            <w:r w:rsidRPr="00CA34E3">
              <w:t>ЕПГУ (РПГУ)/ИС/Ор ганизация</w:t>
            </w:r>
          </w:p>
        </w:tc>
        <w:tc>
          <w:tcPr>
            <w:tcW w:w="2251" w:type="dxa"/>
            <w:tcBorders>
              <w:top w:val="single" w:sz="4" w:space="0" w:color="auto"/>
              <w:left w:val="single" w:sz="4" w:space="0" w:color="auto"/>
            </w:tcBorders>
            <w:shd w:val="clear" w:color="auto" w:fill="FFFFFF"/>
          </w:tcPr>
          <w:p w14:paraId="76818E9B" w14:textId="77777777" w:rsidR="005C5C9B" w:rsidRPr="00CA34E3" w:rsidRDefault="00E32B86" w:rsidP="00875267">
            <w:pPr>
              <w:pStyle w:val="a9"/>
              <w:ind w:firstLine="0"/>
              <w:jc w:val="both"/>
            </w:pPr>
            <w:r w:rsidRPr="00CA34E3">
              <w:t>Прием и предварительная проверка документов</w:t>
            </w:r>
          </w:p>
        </w:tc>
        <w:tc>
          <w:tcPr>
            <w:tcW w:w="1522" w:type="dxa"/>
            <w:tcBorders>
              <w:top w:val="single" w:sz="4" w:space="0" w:color="auto"/>
              <w:left w:val="single" w:sz="4" w:space="0" w:color="auto"/>
            </w:tcBorders>
            <w:shd w:val="clear" w:color="auto" w:fill="FFFFFF"/>
          </w:tcPr>
          <w:p w14:paraId="6348DA1A" w14:textId="77777777" w:rsidR="005C5C9B" w:rsidRPr="00CA34E3" w:rsidRDefault="00E32B86" w:rsidP="00875267">
            <w:pPr>
              <w:pStyle w:val="a9"/>
              <w:ind w:firstLine="0"/>
              <w:jc w:val="both"/>
            </w:pPr>
            <w:r w:rsidRPr="00CA34E3">
              <w:t>1 рабочий</w:t>
            </w:r>
          </w:p>
          <w:p w14:paraId="7CE3F2C8" w14:textId="77777777" w:rsidR="005C5C9B" w:rsidRPr="00CA34E3" w:rsidRDefault="00E32B86" w:rsidP="00875267">
            <w:pPr>
              <w:pStyle w:val="a9"/>
              <w:ind w:firstLine="0"/>
              <w:jc w:val="both"/>
            </w:pPr>
            <w:r w:rsidRPr="00CA34E3">
              <w:t>день</w:t>
            </w:r>
          </w:p>
        </w:tc>
        <w:tc>
          <w:tcPr>
            <w:tcW w:w="1723" w:type="dxa"/>
            <w:tcBorders>
              <w:top w:val="single" w:sz="4" w:space="0" w:color="auto"/>
              <w:left w:val="single" w:sz="4" w:space="0" w:color="auto"/>
            </w:tcBorders>
            <w:shd w:val="clear" w:color="auto" w:fill="FFFFFF"/>
          </w:tcPr>
          <w:p w14:paraId="4FE5CC9B" w14:textId="77777777" w:rsidR="005C5C9B" w:rsidRPr="00CA34E3" w:rsidRDefault="00E32B86" w:rsidP="00875267">
            <w:pPr>
              <w:pStyle w:val="a9"/>
              <w:ind w:firstLine="0"/>
              <w:jc w:val="both"/>
            </w:pPr>
            <w:r w:rsidRPr="00CA34E3">
              <w:t>15 минут</w:t>
            </w:r>
          </w:p>
        </w:tc>
        <w:tc>
          <w:tcPr>
            <w:tcW w:w="2976" w:type="dxa"/>
            <w:tcBorders>
              <w:top w:val="single" w:sz="4" w:space="0" w:color="auto"/>
              <w:left w:val="single" w:sz="4" w:space="0" w:color="auto"/>
            </w:tcBorders>
            <w:shd w:val="clear" w:color="auto" w:fill="FFFFFF"/>
            <w:vAlign w:val="bottom"/>
          </w:tcPr>
          <w:p w14:paraId="3DE72A27" w14:textId="77777777" w:rsidR="005C5C9B" w:rsidRPr="00CA34E3" w:rsidRDefault="00E32B86" w:rsidP="00875267">
            <w:pPr>
              <w:pStyle w:val="a9"/>
              <w:ind w:firstLine="0"/>
              <w:jc w:val="both"/>
            </w:pPr>
            <w:r w:rsidRPr="00CA34E3">
              <w:t>Соответствие представленных Заявителем документов требованиям, установленным законодательством Российской Федерации, в том числе Административным регламентом</w:t>
            </w:r>
          </w:p>
        </w:tc>
        <w:tc>
          <w:tcPr>
            <w:tcW w:w="5165" w:type="dxa"/>
            <w:tcBorders>
              <w:top w:val="single" w:sz="4" w:space="0" w:color="auto"/>
              <w:left w:val="single" w:sz="4" w:space="0" w:color="auto"/>
              <w:right w:val="single" w:sz="4" w:space="0" w:color="auto"/>
            </w:tcBorders>
            <w:shd w:val="clear" w:color="auto" w:fill="FFFFFF"/>
          </w:tcPr>
          <w:p w14:paraId="6848FDD2" w14:textId="77777777" w:rsidR="005C5C9B" w:rsidRPr="00CA34E3" w:rsidRDefault="00E32B86" w:rsidP="00875267">
            <w:pPr>
              <w:pStyle w:val="a9"/>
              <w:tabs>
                <w:tab w:val="left" w:pos="1637"/>
                <w:tab w:val="left" w:pos="4013"/>
              </w:tabs>
              <w:ind w:firstLine="0"/>
              <w:jc w:val="both"/>
            </w:pPr>
            <w:r w:rsidRPr="00CA34E3">
              <w:t>Запрос и прилагаемые документы поступают в интегрированную с ЕАИС ДО (РПГУ) ИС. Результатом</w:t>
            </w:r>
            <w:r w:rsidRPr="00CA34E3">
              <w:tab/>
              <w:t>административного</w:t>
            </w:r>
            <w:r w:rsidRPr="00CA34E3">
              <w:tab/>
              <w:t>действия</w:t>
            </w:r>
          </w:p>
          <w:p w14:paraId="533E5175" w14:textId="77777777" w:rsidR="005C5C9B" w:rsidRPr="00CA34E3" w:rsidRDefault="00E32B86" w:rsidP="00875267">
            <w:pPr>
              <w:pStyle w:val="a9"/>
              <w:ind w:firstLine="0"/>
              <w:jc w:val="both"/>
            </w:pPr>
            <w:r w:rsidRPr="00CA34E3">
              <w:t>является прием Запроса.</w:t>
            </w:r>
          </w:p>
          <w:p w14:paraId="18C7CC20" w14:textId="77777777" w:rsidR="005C5C9B" w:rsidRPr="00CA34E3" w:rsidRDefault="00E32B86" w:rsidP="00875267">
            <w:pPr>
              <w:pStyle w:val="a9"/>
              <w:ind w:firstLine="0"/>
              <w:jc w:val="both"/>
            </w:pPr>
            <w:r w:rsidRPr="00CA34E3">
              <w:t>Результат фиксируется в электронной форме в ИС</w:t>
            </w:r>
          </w:p>
        </w:tc>
      </w:tr>
      <w:tr w:rsidR="005C5C9B" w:rsidRPr="00CA34E3" w14:paraId="708FCB6B" w14:textId="77777777" w:rsidTr="00875267">
        <w:trPr>
          <w:trHeight w:hRule="exact" w:val="3057"/>
        </w:trPr>
        <w:tc>
          <w:tcPr>
            <w:tcW w:w="1848" w:type="dxa"/>
            <w:tcBorders>
              <w:top w:val="single" w:sz="4" w:space="0" w:color="auto"/>
              <w:left w:val="single" w:sz="4" w:space="0" w:color="auto"/>
              <w:bottom w:val="single" w:sz="4" w:space="0" w:color="auto"/>
            </w:tcBorders>
            <w:shd w:val="clear" w:color="auto" w:fill="FFFFFF"/>
          </w:tcPr>
          <w:p w14:paraId="339E87AC" w14:textId="77777777" w:rsidR="005C5C9B" w:rsidRPr="00CA34E3" w:rsidRDefault="00E32B86" w:rsidP="00875267">
            <w:pPr>
              <w:pStyle w:val="a9"/>
              <w:ind w:firstLine="0"/>
              <w:jc w:val="both"/>
            </w:pPr>
            <w:r w:rsidRPr="00CA34E3">
              <w:t>Организация/</w:t>
            </w:r>
          </w:p>
          <w:p w14:paraId="63C78F99" w14:textId="77777777" w:rsidR="005C5C9B" w:rsidRPr="00CA34E3" w:rsidRDefault="00E32B86" w:rsidP="00875267">
            <w:pPr>
              <w:pStyle w:val="a9"/>
              <w:ind w:firstLine="0"/>
              <w:jc w:val="both"/>
            </w:pPr>
            <w:r w:rsidRPr="00CA34E3">
              <w:t>ИС</w:t>
            </w:r>
          </w:p>
        </w:tc>
        <w:tc>
          <w:tcPr>
            <w:tcW w:w="2251" w:type="dxa"/>
            <w:tcBorders>
              <w:top w:val="single" w:sz="4" w:space="0" w:color="auto"/>
              <w:left w:val="single" w:sz="4" w:space="0" w:color="auto"/>
              <w:bottom w:val="single" w:sz="4" w:space="0" w:color="auto"/>
            </w:tcBorders>
            <w:shd w:val="clear" w:color="auto" w:fill="FFFFFF"/>
            <w:vAlign w:val="bottom"/>
          </w:tcPr>
          <w:p w14:paraId="79DCD0AC" w14:textId="5D94FA05" w:rsidR="005C5C9B" w:rsidRPr="00CA34E3" w:rsidRDefault="00E32B86" w:rsidP="00875267">
            <w:pPr>
              <w:pStyle w:val="a9"/>
              <w:ind w:firstLine="0"/>
              <w:jc w:val="both"/>
            </w:pPr>
            <w:r w:rsidRPr="00CA34E3">
              <w:t>Проверка комплектности документов по перечню документов, необходимых для конкретного результата предоставления</w:t>
            </w:r>
            <w:r w:rsidR="00875267" w:rsidRPr="00CA34E3">
              <w:t xml:space="preserve"> Муниципальной услуги</w:t>
            </w:r>
          </w:p>
        </w:tc>
        <w:tc>
          <w:tcPr>
            <w:tcW w:w="1522" w:type="dxa"/>
            <w:tcBorders>
              <w:top w:val="single" w:sz="4" w:space="0" w:color="auto"/>
              <w:left w:val="single" w:sz="4" w:space="0" w:color="auto"/>
              <w:bottom w:val="single" w:sz="4" w:space="0" w:color="auto"/>
            </w:tcBorders>
            <w:shd w:val="clear" w:color="auto" w:fill="FFFFFF"/>
          </w:tcPr>
          <w:p w14:paraId="273E4C80" w14:textId="77777777" w:rsidR="005C5C9B" w:rsidRPr="00CA34E3" w:rsidRDefault="005C5C9B" w:rsidP="00875267">
            <w:pPr>
              <w:spacing w:line="276" w:lineRule="auto"/>
              <w:jc w:val="both"/>
            </w:pPr>
          </w:p>
        </w:tc>
        <w:tc>
          <w:tcPr>
            <w:tcW w:w="1723" w:type="dxa"/>
            <w:tcBorders>
              <w:top w:val="single" w:sz="4" w:space="0" w:color="auto"/>
              <w:left w:val="single" w:sz="4" w:space="0" w:color="auto"/>
              <w:bottom w:val="single" w:sz="4" w:space="0" w:color="auto"/>
            </w:tcBorders>
            <w:shd w:val="clear" w:color="auto" w:fill="FFFFFF"/>
          </w:tcPr>
          <w:p w14:paraId="1C098146" w14:textId="77777777" w:rsidR="005C5C9B" w:rsidRPr="00CA34E3" w:rsidRDefault="00E32B86" w:rsidP="00875267">
            <w:pPr>
              <w:pStyle w:val="a9"/>
              <w:ind w:firstLine="0"/>
              <w:jc w:val="both"/>
            </w:pPr>
            <w:r w:rsidRPr="00CA34E3">
              <w:t>10 минут</w:t>
            </w:r>
          </w:p>
        </w:tc>
        <w:tc>
          <w:tcPr>
            <w:tcW w:w="2976" w:type="dxa"/>
            <w:tcBorders>
              <w:top w:val="single" w:sz="4" w:space="0" w:color="auto"/>
              <w:left w:val="single" w:sz="4" w:space="0" w:color="auto"/>
              <w:bottom w:val="single" w:sz="4" w:space="0" w:color="auto"/>
            </w:tcBorders>
            <w:shd w:val="clear" w:color="auto" w:fill="FFFFFF"/>
            <w:vAlign w:val="bottom"/>
          </w:tcPr>
          <w:p w14:paraId="33B12BCE" w14:textId="728D7978" w:rsidR="005C5C9B" w:rsidRPr="00CA34E3" w:rsidRDefault="00E32B86" w:rsidP="00875267">
            <w:pPr>
              <w:pStyle w:val="a9"/>
              <w:ind w:firstLine="0"/>
              <w:jc w:val="both"/>
            </w:pPr>
            <w:r w:rsidRPr="00CA34E3">
              <w:t>Соответствие представленных Заявителем документов требованиям, установленным законодательством Российской Федерации, в том числе Административным</w:t>
            </w:r>
            <w:r w:rsidR="00875267" w:rsidRPr="00CA34E3">
              <w:t xml:space="preserve"> регламентом</w:t>
            </w:r>
          </w:p>
        </w:tc>
        <w:tc>
          <w:tcPr>
            <w:tcW w:w="5165" w:type="dxa"/>
            <w:tcBorders>
              <w:top w:val="single" w:sz="4" w:space="0" w:color="auto"/>
              <w:left w:val="single" w:sz="4" w:space="0" w:color="auto"/>
              <w:bottom w:val="single" w:sz="4" w:space="0" w:color="auto"/>
              <w:right w:val="single" w:sz="4" w:space="0" w:color="auto"/>
            </w:tcBorders>
            <w:shd w:val="clear" w:color="auto" w:fill="FFFFFF"/>
            <w:vAlign w:val="bottom"/>
          </w:tcPr>
          <w:p w14:paraId="2EEA3B5A" w14:textId="77777777" w:rsidR="005C5C9B" w:rsidRPr="00CA34E3" w:rsidRDefault="00E32B86" w:rsidP="00875267">
            <w:pPr>
              <w:pStyle w:val="a9"/>
              <w:tabs>
                <w:tab w:val="left" w:pos="1488"/>
                <w:tab w:val="left" w:pos="3422"/>
              </w:tabs>
              <w:ind w:firstLine="0"/>
              <w:jc w:val="both"/>
            </w:pPr>
            <w:r w:rsidRPr="00CA34E3">
              <w:t>При поступлении документов с ЕПГУ (РПГУ) работник</w:t>
            </w:r>
            <w:r w:rsidRPr="00CA34E3">
              <w:tab/>
              <w:t>Организации,</w:t>
            </w:r>
            <w:r w:rsidRPr="00CA34E3">
              <w:tab/>
              <w:t>ответственный</w:t>
            </w:r>
          </w:p>
          <w:p w14:paraId="6AF3CA67" w14:textId="77777777" w:rsidR="005C5C9B" w:rsidRPr="00CA34E3" w:rsidRDefault="00E32B86" w:rsidP="00875267">
            <w:pPr>
              <w:pStyle w:val="a9"/>
              <w:ind w:firstLine="0"/>
              <w:jc w:val="both"/>
            </w:pPr>
            <w:r w:rsidRPr="00CA34E3">
              <w:t xml:space="preserve">за прием и проверку поступивших документов, в целях предоставления </w:t>
            </w:r>
            <w:r w:rsidR="001C3299" w:rsidRPr="00CA34E3">
              <w:t>Муниципальной</w:t>
            </w:r>
            <w:r w:rsidRPr="00CA34E3">
              <w:t xml:space="preserve"> услуги проводит предварительную проверку:</w:t>
            </w:r>
          </w:p>
          <w:p w14:paraId="25A8C20A" w14:textId="77777777" w:rsidR="005C5C9B" w:rsidRPr="00CA34E3" w:rsidRDefault="00E32B86" w:rsidP="00875267">
            <w:pPr>
              <w:pStyle w:val="a9"/>
              <w:numPr>
                <w:ilvl w:val="0"/>
                <w:numId w:val="20"/>
              </w:numPr>
              <w:tabs>
                <w:tab w:val="left" w:pos="235"/>
              </w:tabs>
              <w:ind w:firstLine="0"/>
              <w:jc w:val="both"/>
            </w:pPr>
            <w:r w:rsidRPr="00CA34E3">
              <w:t>устанавливает предмет обращения;</w:t>
            </w:r>
          </w:p>
          <w:p w14:paraId="5628AD68" w14:textId="77777777" w:rsidR="005C5C9B" w:rsidRPr="00CA34E3" w:rsidRDefault="00E32B86" w:rsidP="00875267">
            <w:pPr>
              <w:pStyle w:val="a9"/>
              <w:numPr>
                <w:ilvl w:val="0"/>
                <w:numId w:val="20"/>
              </w:numPr>
              <w:tabs>
                <w:tab w:val="left" w:pos="552"/>
                <w:tab w:val="left" w:pos="1930"/>
                <w:tab w:val="left" w:pos="3677"/>
              </w:tabs>
              <w:ind w:firstLine="0"/>
              <w:jc w:val="both"/>
            </w:pPr>
            <w:r w:rsidRPr="00CA34E3">
              <w:t>проверяет</w:t>
            </w:r>
            <w:r w:rsidRPr="00CA34E3">
              <w:tab/>
              <w:t>правильность</w:t>
            </w:r>
            <w:r w:rsidRPr="00CA34E3">
              <w:tab/>
              <w:t>оформления</w:t>
            </w:r>
          </w:p>
          <w:p w14:paraId="71915C53" w14:textId="77777777" w:rsidR="005C5C9B" w:rsidRPr="00CA34E3" w:rsidRDefault="00E32B86" w:rsidP="00875267">
            <w:pPr>
              <w:pStyle w:val="a9"/>
              <w:tabs>
                <w:tab w:val="left" w:pos="970"/>
                <w:tab w:val="left" w:pos="2712"/>
                <w:tab w:val="left" w:pos="3125"/>
                <w:tab w:val="left" w:pos="4445"/>
              </w:tabs>
              <w:ind w:firstLine="0"/>
              <w:jc w:val="both"/>
            </w:pPr>
            <w:r w:rsidRPr="00CA34E3">
              <w:t>Запроса, наличие приложенного электронного образа</w:t>
            </w:r>
            <w:r w:rsidRPr="00CA34E3">
              <w:tab/>
              <w:t>свидетельства</w:t>
            </w:r>
            <w:r w:rsidRPr="00CA34E3">
              <w:tab/>
              <w:t>о</w:t>
            </w:r>
            <w:r w:rsidRPr="00CA34E3">
              <w:tab/>
              <w:t>рождении</w:t>
            </w:r>
            <w:r w:rsidRPr="00CA34E3">
              <w:tab/>
              <w:t>либо</w:t>
            </w:r>
          </w:p>
        </w:tc>
      </w:tr>
    </w:tbl>
    <w:p w14:paraId="577BBE08" w14:textId="77777777" w:rsidR="005C5C9B" w:rsidRPr="00CA34E3" w:rsidRDefault="00E32B86" w:rsidP="00CA34E3">
      <w:pPr>
        <w:spacing w:line="276" w:lineRule="auto"/>
      </w:pPr>
      <w:r w:rsidRPr="00CA34E3">
        <w:br w:type="page"/>
      </w:r>
    </w:p>
    <w:tbl>
      <w:tblPr>
        <w:tblOverlap w:val="never"/>
        <w:tblW w:w="15485" w:type="dxa"/>
        <w:jc w:val="center"/>
        <w:tblLayout w:type="fixed"/>
        <w:tblCellMar>
          <w:left w:w="10" w:type="dxa"/>
          <w:right w:w="10" w:type="dxa"/>
        </w:tblCellMar>
        <w:tblLook w:val="0000" w:firstRow="0" w:lastRow="0" w:firstColumn="0" w:lastColumn="0" w:noHBand="0" w:noVBand="0"/>
      </w:tblPr>
      <w:tblGrid>
        <w:gridCol w:w="1848"/>
        <w:gridCol w:w="2251"/>
        <w:gridCol w:w="1522"/>
        <w:gridCol w:w="1723"/>
        <w:gridCol w:w="2976"/>
        <w:gridCol w:w="5165"/>
      </w:tblGrid>
      <w:tr w:rsidR="00875267" w:rsidRPr="00CA34E3" w14:paraId="0FBA84D7" w14:textId="77777777" w:rsidTr="00875267">
        <w:trPr>
          <w:trHeight w:hRule="exact" w:val="156"/>
          <w:jc w:val="center"/>
        </w:trPr>
        <w:tc>
          <w:tcPr>
            <w:tcW w:w="1848" w:type="dxa"/>
            <w:vMerge w:val="restart"/>
            <w:tcBorders>
              <w:top w:val="single" w:sz="4" w:space="0" w:color="auto"/>
              <w:left w:val="single" w:sz="4" w:space="0" w:color="auto"/>
            </w:tcBorders>
            <w:shd w:val="clear" w:color="auto" w:fill="FFFFFF"/>
          </w:tcPr>
          <w:p w14:paraId="413623FB" w14:textId="77777777" w:rsidR="00875267" w:rsidRPr="00CA34E3" w:rsidRDefault="00875267" w:rsidP="00CA34E3">
            <w:pPr>
              <w:spacing w:line="276" w:lineRule="auto"/>
            </w:pPr>
          </w:p>
        </w:tc>
        <w:tc>
          <w:tcPr>
            <w:tcW w:w="2251" w:type="dxa"/>
            <w:tcBorders>
              <w:top w:val="single" w:sz="4" w:space="0" w:color="auto"/>
              <w:left w:val="single" w:sz="4" w:space="0" w:color="auto"/>
            </w:tcBorders>
            <w:shd w:val="clear" w:color="auto" w:fill="FFFFFF"/>
            <w:vAlign w:val="bottom"/>
          </w:tcPr>
          <w:p w14:paraId="550F1D50" w14:textId="3427A641" w:rsidR="00875267" w:rsidRPr="00CA34E3" w:rsidRDefault="00875267" w:rsidP="00CA34E3">
            <w:pPr>
              <w:pStyle w:val="a9"/>
              <w:ind w:firstLine="0"/>
            </w:pPr>
          </w:p>
        </w:tc>
        <w:tc>
          <w:tcPr>
            <w:tcW w:w="1522" w:type="dxa"/>
            <w:vMerge w:val="restart"/>
            <w:tcBorders>
              <w:top w:val="single" w:sz="4" w:space="0" w:color="auto"/>
              <w:left w:val="single" w:sz="4" w:space="0" w:color="auto"/>
            </w:tcBorders>
            <w:shd w:val="clear" w:color="auto" w:fill="FFFFFF"/>
          </w:tcPr>
          <w:p w14:paraId="3FE46AB1" w14:textId="77777777" w:rsidR="00875267" w:rsidRPr="00CA34E3" w:rsidRDefault="00875267" w:rsidP="00CA34E3">
            <w:pPr>
              <w:spacing w:line="276" w:lineRule="auto"/>
            </w:pPr>
          </w:p>
        </w:tc>
        <w:tc>
          <w:tcPr>
            <w:tcW w:w="1723" w:type="dxa"/>
            <w:vMerge w:val="restart"/>
            <w:tcBorders>
              <w:top w:val="single" w:sz="4" w:space="0" w:color="auto"/>
              <w:left w:val="single" w:sz="4" w:space="0" w:color="auto"/>
            </w:tcBorders>
            <w:shd w:val="clear" w:color="auto" w:fill="FFFFFF"/>
          </w:tcPr>
          <w:p w14:paraId="38DDDFF8" w14:textId="1037C5C4" w:rsidR="00875267" w:rsidRPr="00CA34E3" w:rsidRDefault="00875267" w:rsidP="00CA34E3">
            <w:pPr>
              <w:pStyle w:val="a9"/>
            </w:pPr>
            <w:r w:rsidRPr="00CA34E3">
              <w:t>30 минут</w:t>
            </w:r>
          </w:p>
        </w:tc>
        <w:tc>
          <w:tcPr>
            <w:tcW w:w="2976" w:type="dxa"/>
            <w:vMerge w:val="restart"/>
            <w:tcBorders>
              <w:top w:val="single" w:sz="4" w:space="0" w:color="auto"/>
              <w:left w:val="single" w:sz="4" w:space="0" w:color="auto"/>
            </w:tcBorders>
            <w:shd w:val="clear" w:color="auto" w:fill="FFFFFF"/>
          </w:tcPr>
          <w:p w14:paraId="32E5F480" w14:textId="2DFAADEB" w:rsidR="00875267" w:rsidRPr="00CA34E3" w:rsidRDefault="00875267" w:rsidP="00CA34E3">
            <w:pPr>
              <w:pStyle w:val="a9"/>
              <w:jc w:val="both"/>
            </w:pPr>
            <w:r w:rsidRPr="00CA34E3">
              <w:t>Соответствие представленных Заявителем документов требованиям, установленным законодательством Российской Федерации, в том числе Административным регламентом</w:t>
            </w:r>
          </w:p>
        </w:tc>
        <w:tc>
          <w:tcPr>
            <w:tcW w:w="5165" w:type="dxa"/>
            <w:vMerge w:val="restart"/>
            <w:tcBorders>
              <w:top w:val="single" w:sz="4" w:space="0" w:color="auto"/>
              <w:left w:val="single" w:sz="4" w:space="0" w:color="auto"/>
              <w:right w:val="single" w:sz="4" w:space="0" w:color="auto"/>
            </w:tcBorders>
            <w:shd w:val="clear" w:color="auto" w:fill="FFFFFF"/>
            <w:vAlign w:val="bottom"/>
          </w:tcPr>
          <w:p w14:paraId="3AE1B050" w14:textId="77777777" w:rsidR="00875267" w:rsidRPr="00CA34E3" w:rsidRDefault="00875267" w:rsidP="00CA34E3">
            <w:pPr>
              <w:pStyle w:val="a9"/>
              <w:tabs>
                <w:tab w:val="left" w:pos="1646"/>
                <w:tab w:val="left" w:pos="3994"/>
              </w:tabs>
              <w:ind w:firstLine="0"/>
              <w:jc w:val="both"/>
            </w:pPr>
            <w:r w:rsidRPr="00CA34E3">
              <w:t>документа,</w:t>
            </w:r>
            <w:r w:rsidRPr="00CA34E3">
              <w:tab/>
              <w:t>удостоверяющего</w:t>
            </w:r>
            <w:r w:rsidRPr="00CA34E3">
              <w:tab/>
              <w:t>личность</w:t>
            </w:r>
          </w:p>
          <w:p w14:paraId="7F35B06B" w14:textId="77777777" w:rsidR="00875267" w:rsidRPr="00CA34E3" w:rsidRDefault="00875267" w:rsidP="00CA34E3">
            <w:pPr>
              <w:pStyle w:val="a9"/>
              <w:ind w:firstLine="0"/>
              <w:jc w:val="both"/>
            </w:pPr>
            <w:r w:rsidRPr="00CA34E3">
              <w:t>несовершеннолетнего, и соответствие</w:t>
            </w:r>
          </w:p>
          <w:p w14:paraId="49BE0463" w14:textId="77777777" w:rsidR="00875267" w:rsidRPr="00CA34E3" w:rsidRDefault="00875267" w:rsidP="00CA34E3">
            <w:pPr>
              <w:pStyle w:val="a9"/>
              <w:tabs>
                <w:tab w:val="left" w:pos="758"/>
                <w:tab w:val="left" w:pos="2870"/>
              </w:tabs>
              <w:ind w:firstLine="0"/>
              <w:jc w:val="both"/>
            </w:pPr>
            <w:r w:rsidRPr="00CA34E3">
              <w:t>их</w:t>
            </w:r>
            <w:r w:rsidRPr="00CA34E3">
              <w:tab/>
              <w:t>установленным</w:t>
            </w:r>
            <w:r w:rsidRPr="00CA34E3">
              <w:tab/>
              <w:t>Административным</w:t>
            </w:r>
          </w:p>
          <w:p w14:paraId="19BB2C33" w14:textId="77777777" w:rsidR="00875267" w:rsidRPr="00CA34E3" w:rsidRDefault="00875267" w:rsidP="00CA34E3">
            <w:pPr>
              <w:pStyle w:val="a9"/>
              <w:ind w:firstLine="0"/>
              <w:jc w:val="both"/>
            </w:pPr>
            <w:r w:rsidRPr="00CA34E3">
              <w:t>регламентом требованиям (кроме Запросов, поданных посредством ЕПГУ);</w:t>
            </w:r>
          </w:p>
          <w:p w14:paraId="3C9B5906" w14:textId="77777777" w:rsidR="00875267" w:rsidRPr="00CA34E3" w:rsidRDefault="00875267" w:rsidP="00CA34E3">
            <w:pPr>
              <w:pStyle w:val="a9"/>
              <w:tabs>
                <w:tab w:val="left" w:pos="725"/>
                <w:tab w:val="left" w:pos="2280"/>
                <w:tab w:val="left" w:pos="3653"/>
              </w:tabs>
              <w:ind w:firstLine="0"/>
              <w:jc w:val="both"/>
            </w:pPr>
            <w:r w:rsidRPr="00CA34E3">
              <w:t>3)</w:t>
            </w:r>
            <w:r w:rsidRPr="00CA34E3">
              <w:tab/>
              <w:t>проверяет</w:t>
            </w:r>
            <w:r w:rsidRPr="00CA34E3">
              <w:tab/>
              <w:t>наличие</w:t>
            </w:r>
            <w:r w:rsidRPr="00CA34E3">
              <w:tab/>
              <w:t>сертификата</w:t>
            </w:r>
          </w:p>
          <w:p w14:paraId="2EB3135F" w14:textId="77777777" w:rsidR="00875267" w:rsidRPr="00CA34E3" w:rsidRDefault="00875267" w:rsidP="00CA34E3">
            <w:pPr>
              <w:pStyle w:val="a9"/>
              <w:tabs>
                <w:tab w:val="left" w:pos="2126"/>
                <w:tab w:val="left" w:pos="3802"/>
                <w:tab w:val="left" w:pos="4262"/>
              </w:tabs>
              <w:ind w:firstLine="0"/>
              <w:jc w:val="both"/>
            </w:pPr>
            <w:r w:rsidRPr="00CA34E3">
              <w:t>дополнительного</w:t>
            </w:r>
            <w:r w:rsidRPr="00CA34E3">
              <w:tab/>
              <w:t>образования,</w:t>
            </w:r>
            <w:r w:rsidRPr="00CA34E3">
              <w:tab/>
              <w:t>в</w:t>
            </w:r>
            <w:r w:rsidRPr="00CA34E3">
              <w:tab/>
              <w:t>случае</w:t>
            </w:r>
          </w:p>
          <w:p w14:paraId="26FAF556" w14:textId="77777777" w:rsidR="00875267" w:rsidRPr="00CA34E3" w:rsidRDefault="00875267" w:rsidP="00CA34E3">
            <w:pPr>
              <w:pStyle w:val="a9"/>
              <w:tabs>
                <w:tab w:val="left" w:pos="1488"/>
                <w:tab w:val="left" w:pos="3163"/>
              </w:tabs>
              <w:ind w:firstLine="0"/>
              <w:jc w:val="both"/>
            </w:pPr>
            <w:r w:rsidRPr="00CA34E3">
              <w:t>его отсутствия проверяет возможность выдачи Заявителю</w:t>
            </w:r>
            <w:r w:rsidRPr="00CA34E3">
              <w:tab/>
              <w:t>сертификата</w:t>
            </w:r>
            <w:r w:rsidRPr="00CA34E3">
              <w:tab/>
              <w:t>дополнительного</w:t>
            </w:r>
          </w:p>
          <w:p w14:paraId="04A2A535" w14:textId="77777777" w:rsidR="00875267" w:rsidRPr="00CA34E3" w:rsidRDefault="00875267" w:rsidP="00CA34E3">
            <w:pPr>
              <w:pStyle w:val="a9"/>
              <w:tabs>
                <w:tab w:val="left" w:pos="1589"/>
                <w:tab w:val="left" w:pos="2602"/>
                <w:tab w:val="left" w:pos="3922"/>
              </w:tabs>
              <w:ind w:firstLine="0"/>
              <w:jc w:val="both"/>
            </w:pPr>
            <w:r w:rsidRPr="00CA34E3">
              <w:t>образования</w:t>
            </w:r>
            <w:r w:rsidRPr="00CA34E3">
              <w:tab/>
              <w:t>(кроме</w:t>
            </w:r>
            <w:r w:rsidRPr="00CA34E3">
              <w:tab/>
              <w:t>Запросов,</w:t>
            </w:r>
            <w:r w:rsidRPr="00CA34E3">
              <w:tab/>
              <w:t>поданных</w:t>
            </w:r>
          </w:p>
          <w:p w14:paraId="6EA8A83C" w14:textId="77777777" w:rsidR="00875267" w:rsidRPr="00CA34E3" w:rsidRDefault="00875267" w:rsidP="00CA34E3">
            <w:pPr>
              <w:pStyle w:val="a9"/>
              <w:ind w:firstLine="0"/>
              <w:jc w:val="both"/>
            </w:pPr>
            <w:r w:rsidRPr="00CA34E3">
              <w:t>посредством ЕПГУ).</w:t>
            </w:r>
          </w:p>
          <w:p w14:paraId="3C8AFF66" w14:textId="5DC6DF64" w:rsidR="00875267" w:rsidRPr="00CA34E3" w:rsidRDefault="00875267" w:rsidP="009E3948">
            <w:pPr>
              <w:pStyle w:val="a9"/>
              <w:tabs>
                <w:tab w:val="left" w:pos="446"/>
                <w:tab w:val="left" w:pos="1493"/>
                <w:tab w:val="left" w:pos="3101"/>
              </w:tabs>
              <w:ind w:firstLine="0"/>
              <w:jc w:val="both"/>
            </w:pPr>
            <w:r w:rsidRPr="00CA34E3">
              <w:t>В случае наличия оснований для отказа в</w:t>
            </w:r>
            <w:r w:rsidRPr="00CA34E3">
              <w:tab/>
              <w:t>приеме</w:t>
            </w:r>
            <w:r w:rsidR="002D7085">
              <w:t xml:space="preserve"> </w:t>
            </w:r>
            <w:r w:rsidRPr="00CA34E3">
              <w:t>документов,</w:t>
            </w:r>
            <w:r w:rsidRPr="00CA34E3">
              <w:tab/>
              <w:t>предусмотренных</w:t>
            </w:r>
            <w:r w:rsidR="002D7085">
              <w:t xml:space="preserve"> </w:t>
            </w:r>
            <w:r w:rsidRPr="00CA34E3">
              <w:t>подразделом</w:t>
            </w:r>
            <w:hyperlink w:anchor="bookmark221" w:tooltip="Current Document">
              <w:r w:rsidRPr="00CA34E3">
                <w:tab/>
              </w:r>
              <w:r w:rsidR="002D7085">
                <w:t xml:space="preserve"> </w:t>
              </w:r>
              <w:r w:rsidRPr="00CA34E3">
                <w:t>12</w:t>
              </w:r>
              <w:r w:rsidRPr="00CA34E3">
                <w:tab/>
              </w:r>
            </w:hyperlink>
            <w:r w:rsidRPr="00CA34E3">
              <w:t>Административного</w:t>
            </w:r>
            <w:r w:rsidR="002D7085">
              <w:t xml:space="preserve"> </w:t>
            </w:r>
            <w:r w:rsidRPr="00CA34E3">
              <w:t>регламента, работник Организации направляет Заявителю</w:t>
            </w:r>
            <w:r w:rsidR="009E3948">
              <w:t xml:space="preserve"> </w:t>
            </w:r>
            <w:r w:rsidRPr="00CA34E3">
              <w:t>подписанное</w:t>
            </w:r>
            <w:r w:rsidR="009E3948">
              <w:t xml:space="preserve"> </w:t>
            </w:r>
            <w:r w:rsidRPr="00CA34E3">
              <w:t>ЭН</w:t>
            </w:r>
            <w:r w:rsidRPr="00CA34E3">
              <w:tab/>
              <w:t>работника</w:t>
            </w:r>
            <w:r w:rsidR="009E3948">
              <w:t xml:space="preserve"> </w:t>
            </w:r>
            <w:r w:rsidRPr="00CA34E3">
              <w:t>Организации решение об отказе в приеме документов</w:t>
            </w:r>
            <w:r w:rsidR="009E3948">
              <w:t xml:space="preserve"> </w:t>
            </w:r>
            <w:r w:rsidRPr="00CA34E3">
              <w:t>с</w:t>
            </w:r>
            <w:r w:rsidR="009E3948">
              <w:t xml:space="preserve"> </w:t>
            </w:r>
            <w:r w:rsidRPr="00CA34E3">
              <w:t>указанием</w:t>
            </w:r>
            <w:r w:rsidRPr="00CA34E3">
              <w:tab/>
              <w:t>причин</w:t>
            </w:r>
            <w:r w:rsidR="009E3948">
              <w:t xml:space="preserve"> </w:t>
            </w:r>
            <w:r w:rsidRPr="00CA34E3">
              <w:t>отказа</w:t>
            </w:r>
          </w:p>
          <w:p w14:paraId="3B74C538" w14:textId="77777777" w:rsidR="00875267" w:rsidRPr="00CA34E3" w:rsidRDefault="00875267" w:rsidP="00CA34E3">
            <w:pPr>
              <w:pStyle w:val="a9"/>
              <w:ind w:firstLine="0"/>
              <w:jc w:val="both"/>
            </w:pPr>
            <w:r w:rsidRPr="00CA34E3">
              <w:t>не позднее первого рабочего дня, следующего за днем подачи Запроса через ЕПГУ (РПГУ).</w:t>
            </w:r>
          </w:p>
          <w:p w14:paraId="09BED508" w14:textId="77777777" w:rsidR="00875267" w:rsidRPr="00CA34E3" w:rsidRDefault="00875267" w:rsidP="00CA34E3">
            <w:pPr>
              <w:pStyle w:val="a9"/>
              <w:tabs>
                <w:tab w:val="left" w:pos="2923"/>
              </w:tabs>
              <w:ind w:firstLine="0"/>
              <w:jc w:val="both"/>
            </w:pPr>
            <w:r w:rsidRPr="00CA34E3">
              <w:t>В случае отсутствия основания для отказа в приеме документов,</w:t>
            </w:r>
            <w:r w:rsidRPr="00CA34E3">
              <w:tab/>
              <w:t>необходимых для</w:t>
            </w:r>
          </w:p>
          <w:p w14:paraId="78FF45A8" w14:textId="77777777" w:rsidR="00875267" w:rsidRPr="00CA34E3" w:rsidRDefault="00875267" w:rsidP="00CA34E3">
            <w:pPr>
              <w:pStyle w:val="a9"/>
              <w:tabs>
                <w:tab w:val="left" w:pos="2006"/>
                <w:tab w:val="left" w:pos="4181"/>
              </w:tabs>
              <w:ind w:firstLine="0"/>
              <w:jc w:val="both"/>
            </w:pPr>
            <w:r w:rsidRPr="00CA34E3">
              <w:t>предоставления</w:t>
            </w:r>
            <w:r w:rsidRPr="00CA34E3">
              <w:tab/>
              <w:t>Муниципальной</w:t>
            </w:r>
            <w:r w:rsidRPr="00CA34E3">
              <w:tab/>
              <w:t>услуги,</w:t>
            </w:r>
          </w:p>
          <w:p w14:paraId="74202F3F" w14:textId="77777777" w:rsidR="00875267" w:rsidRPr="00CA34E3" w:rsidRDefault="00875267" w:rsidP="00CA34E3">
            <w:pPr>
              <w:pStyle w:val="a9"/>
              <w:ind w:firstLine="0"/>
              <w:jc w:val="both"/>
            </w:pPr>
            <w:r w:rsidRPr="00CA34E3">
              <w:t>работник Организации регистрирует Запрос в ИС, о чем Заявитель уведомляется в Личном кабинете на ЕПГУ (РПГУ).</w:t>
            </w:r>
          </w:p>
          <w:p w14:paraId="11C16F69" w14:textId="77777777" w:rsidR="00875267" w:rsidRPr="00CA34E3" w:rsidRDefault="00875267" w:rsidP="00CA34E3">
            <w:pPr>
              <w:pStyle w:val="a9"/>
              <w:tabs>
                <w:tab w:val="left" w:pos="1699"/>
                <w:tab w:val="left" w:pos="4022"/>
              </w:tabs>
              <w:ind w:firstLine="0"/>
              <w:jc w:val="both"/>
            </w:pPr>
            <w:r w:rsidRPr="00CA34E3">
              <w:t>Результатами</w:t>
            </w:r>
            <w:r w:rsidRPr="00CA34E3">
              <w:tab/>
              <w:t>административного</w:t>
            </w:r>
            <w:r w:rsidRPr="00CA34E3">
              <w:tab/>
              <w:t>действия</w:t>
            </w:r>
          </w:p>
          <w:p w14:paraId="44DBDBCC" w14:textId="77777777" w:rsidR="00875267" w:rsidRPr="00CA34E3" w:rsidRDefault="00875267" w:rsidP="00CA34E3">
            <w:pPr>
              <w:pStyle w:val="a9"/>
              <w:tabs>
                <w:tab w:val="left" w:pos="1915"/>
                <w:tab w:val="left" w:pos="4133"/>
              </w:tabs>
              <w:ind w:firstLine="0"/>
              <w:jc w:val="both"/>
            </w:pPr>
            <w:r w:rsidRPr="00CA34E3">
              <w:t>являются</w:t>
            </w:r>
            <w:r w:rsidRPr="00CA34E3">
              <w:tab/>
              <w:t>регистрация</w:t>
            </w:r>
            <w:r w:rsidRPr="00CA34E3">
              <w:tab/>
              <w:t>Запроса</w:t>
            </w:r>
          </w:p>
          <w:p w14:paraId="418BF3FB" w14:textId="77777777" w:rsidR="00875267" w:rsidRPr="00CA34E3" w:rsidRDefault="00875267" w:rsidP="00CA34E3">
            <w:pPr>
              <w:pStyle w:val="a9"/>
              <w:ind w:firstLine="0"/>
              <w:jc w:val="both"/>
            </w:pPr>
            <w:r w:rsidRPr="00CA34E3">
              <w:t>о предоставлении Муниципальной услуги либо отказ в его регистрации.</w:t>
            </w:r>
          </w:p>
          <w:p w14:paraId="311BB9FA" w14:textId="77777777" w:rsidR="00875267" w:rsidRPr="00CA34E3" w:rsidRDefault="00875267" w:rsidP="00CA34E3">
            <w:pPr>
              <w:pStyle w:val="a9"/>
              <w:ind w:firstLine="0"/>
              <w:jc w:val="both"/>
            </w:pPr>
            <w:r w:rsidRPr="00CA34E3">
              <w:t>Результат фиксируется в электронной форме ИС, а также на ЕПГУ (РПГУ)</w:t>
            </w:r>
          </w:p>
        </w:tc>
      </w:tr>
      <w:tr w:rsidR="00875267" w:rsidRPr="00CA34E3" w14:paraId="626EBF4B" w14:textId="77777777" w:rsidTr="002D7085">
        <w:trPr>
          <w:trHeight w:hRule="exact" w:val="9784"/>
          <w:jc w:val="center"/>
        </w:trPr>
        <w:tc>
          <w:tcPr>
            <w:tcW w:w="1848" w:type="dxa"/>
            <w:vMerge/>
            <w:tcBorders>
              <w:left w:val="single" w:sz="4" w:space="0" w:color="auto"/>
              <w:bottom w:val="single" w:sz="4" w:space="0" w:color="auto"/>
            </w:tcBorders>
            <w:shd w:val="clear" w:color="auto" w:fill="FFFFFF"/>
          </w:tcPr>
          <w:p w14:paraId="0186D77E" w14:textId="77777777" w:rsidR="00875267" w:rsidRPr="00CA34E3" w:rsidRDefault="00875267" w:rsidP="00CA34E3">
            <w:pPr>
              <w:spacing w:line="276" w:lineRule="auto"/>
            </w:pPr>
          </w:p>
        </w:tc>
        <w:tc>
          <w:tcPr>
            <w:tcW w:w="2251" w:type="dxa"/>
            <w:tcBorders>
              <w:top w:val="single" w:sz="4" w:space="0" w:color="auto"/>
              <w:left w:val="single" w:sz="4" w:space="0" w:color="auto"/>
              <w:bottom w:val="single" w:sz="4" w:space="0" w:color="auto"/>
            </w:tcBorders>
            <w:shd w:val="clear" w:color="auto" w:fill="FFFFFF"/>
          </w:tcPr>
          <w:p w14:paraId="2D05B6C5" w14:textId="77777777" w:rsidR="00875267" w:rsidRPr="00CA34E3" w:rsidRDefault="00875267" w:rsidP="00CA34E3">
            <w:pPr>
              <w:pStyle w:val="a9"/>
              <w:ind w:firstLine="0"/>
            </w:pPr>
            <w:r w:rsidRPr="00CA34E3">
              <w:t>Регистрация Запроса либо отказ в регистрации Запроса</w:t>
            </w:r>
          </w:p>
        </w:tc>
        <w:tc>
          <w:tcPr>
            <w:tcW w:w="1522" w:type="dxa"/>
            <w:vMerge/>
            <w:tcBorders>
              <w:left w:val="single" w:sz="4" w:space="0" w:color="auto"/>
              <w:bottom w:val="single" w:sz="4" w:space="0" w:color="auto"/>
            </w:tcBorders>
            <w:shd w:val="clear" w:color="auto" w:fill="FFFFFF"/>
          </w:tcPr>
          <w:p w14:paraId="4F416DAC" w14:textId="77777777" w:rsidR="00875267" w:rsidRPr="00CA34E3" w:rsidRDefault="00875267" w:rsidP="00CA34E3">
            <w:pPr>
              <w:spacing w:line="276" w:lineRule="auto"/>
            </w:pPr>
          </w:p>
        </w:tc>
        <w:tc>
          <w:tcPr>
            <w:tcW w:w="1723" w:type="dxa"/>
            <w:vMerge/>
            <w:tcBorders>
              <w:left w:val="single" w:sz="4" w:space="0" w:color="auto"/>
              <w:bottom w:val="single" w:sz="4" w:space="0" w:color="auto"/>
            </w:tcBorders>
            <w:shd w:val="clear" w:color="auto" w:fill="FFFFFF"/>
          </w:tcPr>
          <w:p w14:paraId="1C19371E" w14:textId="1D4236A9" w:rsidR="00875267" w:rsidRPr="00CA34E3" w:rsidRDefault="00875267" w:rsidP="00CA34E3">
            <w:pPr>
              <w:pStyle w:val="a9"/>
              <w:ind w:firstLine="0"/>
            </w:pPr>
          </w:p>
        </w:tc>
        <w:tc>
          <w:tcPr>
            <w:tcW w:w="2976" w:type="dxa"/>
            <w:vMerge/>
            <w:tcBorders>
              <w:left w:val="single" w:sz="4" w:space="0" w:color="auto"/>
              <w:bottom w:val="single" w:sz="4" w:space="0" w:color="auto"/>
            </w:tcBorders>
            <w:shd w:val="clear" w:color="auto" w:fill="FFFFFF"/>
          </w:tcPr>
          <w:p w14:paraId="0E642A9B" w14:textId="38C30DF1" w:rsidR="00875267" w:rsidRPr="00CA34E3" w:rsidRDefault="00875267" w:rsidP="00CA34E3">
            <w:pPr>
              <w:pStyle w:val="a9"/>
              <w:ind w:firstLine="0"/>
              <w:jc w:val="both"/>
            </w:pPr>
          </w:p>
        </w:tc>
        <w:tc>
          <w:tcPr>
            <w:tcW w:w="5165" w:type="dxa"/>
            <w:vMerge/>
            <w:tcBorders>
              <w:left w:val="single" w:sz="4" w:space="0" w:color="auto"/>
              <w:bottom w:val="single" w:sz="4" w:space="0" w:color="auto"/>
              <w:right w:val="single" w:sz="4" w:space="0" w:color="auto"/>
            </w:tcBorders>
            <w:shd w:val="clear" w:color="auto" w:fill="FFFFFF"/>
            <w:vAlign w:val="bottom"/>
          </w:tcPr>
          <w:p w14:paraId="33C33255" w14:textId="77777777" w:rsidR="00875267" w:rsidRPr="00CA34E3" w:rsidRDefault="00875267" w:rsidP="00CA34E3">
            <w:pPr>
              <w:spacing w:line="276" w:lineRule="auto"/>
            </w:pPr>
          </w:p>
        </w:tc>
      </w:tr>
    </w:tbl>
    <w:p w14:paraId="4DAD86F9" w14:textId="77777777" w:rsidR="005C5C9B" w:rsidRPr="00CA34E3" w:rsidRDefault="00E32B86" w:rsidP="00CA34E3">
      <w:pPr>
        <w:spacing w:line="276" w:lineRule="auto"/>
      </w:pPr>
      <w:r w:rsidRPr="00CA34E3">
        <w:br w:type="page"/>
      </w:r>
    </w:p>
    <w:p w14:paraId="151FD96C" w14:textId="77777777" w:rsidR="005C5C9B" w:rsidRPr="00CA34E3" w:rsidRDefault="00E32B86" w:rsidP="00CA34E3">
      <w:pPr>
        <w:pStyle w:val="1"/>
        <w:numPr>
          <w:ilvl w:val="0"/>
          <w:numId w:val="21"/>
        </w:numPr>
        <w:tabs>
          <w:tab w:val="left" w:pos="720"/>
        </w:tabs>
        <w:ind w:firstLine="0"/>
        <w:jc w:val="center"/>
      </w:pPr>
      <w:bookmarkStart w:id="659" w:name="bookmark709"/>
      <w:bookmarkEnd w:id="659"/>
      <w:r w:rsidRPr="00CA34E3">
        <w:rPr>
          <w:b/>
          <w:bCs/>
        </w:rPr>
        <w:lastRenderedPageBreak/>
        <w:t>Формирование и направление межведомственных информационных запросов</w:t>
      </w:r>
    </w:p>
    <w:p w14:paraId="01E4CB58" w14:textId="77777777" w:rsidR="005C5C9B" w:rsidRPr="00CA34E3" w:rsidRDefault="00E32B86" w:rsidP="00CA34E3">
      <w:pPr>
        <w:pStyle w:val="1"/>
        <w:ind w:firstLine="0"/>
        <w:jc w:val="center"/>
      </w:pPr>
      <w:r w:rsidRPr="00CA34E3">
        <w:rPr>
          <w:b/>
          <w:bCs/>
        </w:rPr>
        <w:t xml:space="preserve">в органы (организации), участвующие в предоставлении </w:t>
      </w:r>
      <w:r w:rsidR="00E728E5" w:rsidRPr="00CA34E3">
        <w:rPr>
          <w:b/>
        </w:rPr>
        <w:t>Муниципальной</w:t>
      </w:r>
      <w:r w:rsidRPr="00CA34E3">
        <w:rPr>
          <w:b/>
          <w:bCs/>
        </w:rPr>
        <w:t xml:space="preserve"> услуги</w:t>
      </w:r>
    </w:p>
    <w:tbl>
      <w:tblPr>
        <w:tblOverlap w:val="never"/>
        <w:tblW w:w="0" w:type="auto"/>
        <w:jc w:val="center"/>
        <w:tblLayout w:type="fixed"/>
        <w:tblCellMar>
          <w:left w:w="10" w:type="dxa"/>
          <w:right w:w="10" w:type="dxa"/>
        </w:tblCellMar>
        <w:tblLook w:val="0000" w:firstRow="0" w:lastRow="0" w:firstColumn="0" w:lastColumn="0" w:noHBand="0" w:noVBand="0"/>
      </w:tblPr>
      <w:tblGrid>
        <w:gridCol w:w="1843"/>
        <w:gridCol w:w="2270"/>
        <w:gridCol w:w="1555"/>
        <w:gridCol w:w="1843"/>
        <w:gridCol w:w="2808"/>
        <w:gridCol w:w="5083"/>
      </w:tblGrid>
      <w:tr w:rsidR="005C5C9B" w:rsidRPr="00CA34E3" w14:paraId="5C51A99E" w14:textId="77777777">
        <w:trPr>
          <w:trHeight w:hRule="exact" w:val="1670"/>
          <w:jc w:val="center"/>
        </w:trPr>
        <w:tc>
          <w:tcPr>
            <w:tcW w:w="1843" w:type="dxa"/>
            <w:tcBorders>
              <w:top w:val="single" w:sz="4" w:space="0" w:color="auto"/>
              <w:left w:val="single" w:sz="4" w:space="0" w:color="auto"/>
            </w:tcBorders>
            <w:shd w:val="clear" w:color="auto" w:fill="FFFFFF"/>
          </w:tcPr>
          <w:p w14:paraId="4159B0E8" w14:textId="77777777" w:rsidR="005C5C9B" w:rsidRPr="00CA34E3" w:rsidRDefault="00E32B86" w:rsidP="009E3948">
            <w:pPr>
              <w:pStyle w:val="a9"/>
              <w:ind w:firstLine="0"/>
              <w:jc w:val="both"/>
            </w:pPr>
            <w:r w:rsidRPr="00CA34E3">
              <w:t>Место выполнения процедуры/исп ользуемая ИС</w:t>
            </w:r>
          </w:p>
        </w:tc>
        <w:tc>
          <w:tcPr>
            <w:tcW w:w="2270" w:type="dxa"/>
            <w:tcBorders>
              <w:top w:val="single" w:sz="4" w:space="0" w:color="auto"/>
              <w:left w:val="single" w:sz="4" w:space="0" w:color="auto"/>
            </w:tcBorders>
            <w:shd w:val="clear" w:color="auto" w:fill="FFFFFF"/>
          </w:tcPr>
          <w:p w14:paraId="28E48821" w14:textId="77777777" w:rsidR="005C5C9B" w:rsidRPr="00CA34E3" w:rsidRDefault="00E32B86" w:rsidP="009E3948">
            <w:pPr>
              <w:pStyle w:val="a9"/>
              <w:ind w:firstLine="0"/>
              <w:jc w:val="both"/>
            </w:pPr>
            <w:r w:rsidRPr="00CA34E3">
              <w:t>Административные действия</w:t>
            </w:r>
          </w:p>
        </w:tc>
        <w:tc>
          <w:tcPr>
            <w:tcW w:w="1555" w:type="dxa"/>
            <w:tcBorders>
              <w:top w:val="single" w:sz="4" w:space="0" w:color="auto"/>
              <w:left w:val="single" w:sz="4" w:space="0" w:color="auto"/>
            </w:tcBorders>
            <w:shd w:val="clear" w:color="auto" w:fill="FFFFFF"/>
          </w:tcPr>
          <w:p w14:paraId="62472E48" w14:textId="77777777" w:rsidR="005C5C9B" w:rsidRPr="00CA34E3" w:rsidRDefault="00E32B86" w:rsidP="009E3948">
            <w:pPr>
              <w:pStyle w:val="a9"/>
              <w:ind w:firstLine="0"/>
              <w:jc w:val="both"/>
            </w:pPr>
            <w:r w:rsidRPr="00CA34E3">
              <w:t>Средний срок выполнения</w:t>
            </w:r>
          </w:p>
        </w:tc>
        <w:tc>
          <w:tcPr>
            <w:tcW w:w="1843" w:type="dxa"/>
            <w:tcBorders>
              <w:top w:val="single" w:sz="4" w:space="0" w:color="auto"/>
              <w:left w:val="single" w:sz="4" w:space="0" w:color="auto"/>
            </w:tcBorders>
            <w:shd w:val="clear" w:color="auto" w:fill="FFFFFF"/>
          </w:tcPr>
          <w:p w14:paraId="5FC76742" w14:textId="77777777" w:rsidR="005C5C9B" w:rsidRPr="00CA34E3" w:rsidRDefault="00E32B86" w:rsidP="009E3948">
            <w:pPr>
              <w:pStyle w:val="a9"/>
              <w:ind w:firstLine="200"/>
              <w:jc w:val="both"/>
            </w:pPr>
            <w:r w:rsidRPr="00CA34E3">
              <w:t>Трудоемкость</w:t>
            </w:r>
          </w:p>
        </w:tc>
        <w:tc>
          <w:tcPr>
            <w:tcW w:w="2808" w:type="dxa"/>
            <w:tcBorders>
              <w:top w:val="single" w:sz="4" w:space="0" w:color="auto"/>
              <w:left w:val="single" w:sz="4" w:space="0" w:color="auto"/>
            </w:tcBorders>
            <w:shd w:val="clear" w:color="auto" w:fill="FFFFFF"/>
          </w:tcPr>
          <w:p w14:paraId="7FD1266A" w14:textId="77777777" w:rsidR="005C5C9B" w:rsidRPr="00CA34E3" w:rsidRDefault="00E32B86" w:rsidP="009E3948">
            <w:pPr>
              <w:pStyle w:val="a9"/>
              <w:ind w:firstLine="0"/>
              <w:jc w:val="both"/>
            </w:pPr>
            <w:r w:rsidRPr="00CA34E3">
              <w:t>Критерии принятия решений</w:t>
            </w:r>
          </w:p>
        </w:tc>
        <w:tc>
          <w:tcPr>
            <w:tcW w:w="5083" w:type="dxa"/>
            <w:tcBorders>
              <w:top w:val="single" w:sz="4" w:space="0" w:color="auto"/>
              <w:left w:val="single" w:sz="4" w:space="0" w:color="auto"/>
              <w:right w:val="single" w:sz="4" w:space="0" w:color="auto"/>
            </w:tcBorders>
            <w:shd w:val="clear" w:color="auto" w:fill="FFFFFF"/>
            <w:vAlign w:val="bottom"/>
          </w:tcPr>
          <w:p w14:paraId="15BBAFBD" w14:textId="77777777" w:rsidR="005C5C9B" w:rsidRPr="00CA34E3" w:rsidRDefault="00E32B86" w:rsidP="009E3948">
            <w:pPr>
              <w:pStyle w:val="a9"/>
              <w:ind w:firstLine="0"/>
              <w:jc w:val="both"/>
            </w:pPr>
            <w:r w:rsidRPr="00CA34E3">
              <w:t>Содержание действия, сведения о работнике,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5C5C9B" w:rsidRPr="00CA34E3" w14:paraId="0D711795" w14:textId="77777777">
        <w:trPr>
          <w:trHeight w:hRule="exact" w:val="2837"/>
          <w:jc w:val="center"/>
        </w:trPr>
        <w:tc>
          <w:tcPr>
            <w:tcW w:w="1843" w:type="dxa"/>
            <w:tcBorders>
              <w:top w:val="single" w:sz="4" w:space="0" w:color="auto"/>
              <w:left w:val="single" w:sz="4" w:space="0" w:color="auto"/>
            </w:tcBorders>
            <w:shd w:val="clear" w:color="auto" w:fill="FFFFFF"/>
          </w:tcPr>
          <w:p w14:paraId="43E508EF" w14:textId="77777777" w:rsidR="005C5C9B" w:rsidRPr="00CA34E3" w:rsidRDefault="00E32B86" w:rsidP="009E3948">
            <w:pPr>
              <w:pStyle w:val="a9"/>
              <w:ind w:firstLine="0"/>
              <w:jc w:val="both"/>
            </w:pPr>
            <w:r w:rsidRPr="00CA34E3">
              <w:t>Организация</w:t>
            </w:r>
          </w:p>
          <w:p w14:paraId="4494A04D" w14:textId="77777777" w:rsidR="005C5C9B" w:rsidRPr="00CA34E3" w:rsidRDefault="00E32B86" w:rsidP="009E3948">
            <w:pPr>
              <w:pStyle w:val="a9"/>
              <w:ind w:firstLine="0"/>
              <w:jc w:val="both"/>
            </w:pPr>
            <w:r w:rsidRPr="00CA34E3">
              <w:t>/ИС</w:t>
            </w:r>
          </w:p>
        </w:tc>
        <w:tc>
          <w:tcPr>
            <w:tcW w:w="2270" w:type="dxa"/>
            <w:tcBorders>
              <w:top w:val="single" w:sz="4" w:space="0" w:color="auto"/>
              <w:left w:val="single" w:sz="4" w:space="0" w:color="auto"/>
            </w:tcBorders>
            <w:shd w:val="clear" w:color="auto" w:fill="FFFFFF"/>
          </w:tcPr>
          <w:p w14:paraId="14D67DE5" w14:textId="77777777" w:rsidR="005C5C9B" w:rsidRPr="00CA34E3" w:rsidRDefault="00E32B86" w:rsidP="009E3948">
            <w:pPr>
              <w:pStyle w:val="a9"/>
              <w:ind w:firstLine="0"/>
              <w:jc w:val="both"/>
            </w:pPr>
            <w:r w:rsidRPr="00CA34E3">
              <w:t>Запрос о доступном остатке обеспечения сертификата</w:t>
            </w:r>
          </w:p>
        </w:tc>
        <w:tc>
          <w:tcPr>
            <w:tcW w:w="1555" w:type="dxa"/>
            <w:tcBorders>
              <w:top w:val="single" w:sz="4" w:space="0" w:color="auto"/>
              <w:left w:val="single" w:sz="4" w:space="0" w:color="auto"/>
            </w:tcBorders>
            <w:shd w:val="clear" w:color="auto" w:fill="FFFFFF"/>
          </w:tcPr>
          <w:p w14:paraId="03A87E75" w14:textId="77777777" w:rsidR="005C5C9B" w:rsidRPr="00CA34E3" w:rsidRDefault="00E32B86" w:rsidP="009E3948">
            <w:pPr>
              <w:pStyle w:val="a9"/>
              <w:ind w:firstLine="0"/>
              <w:jc w:val="both"/>
            </w:pPr>
            <w:r w:rsidRPr="00CA34E3">
              <w:t>1 рабочий</w:t>
            </w:r>
          </w:p>
          <w:p w14:paraId="7207EDD2" w14:textId="77777777" w:rsidR="005C5C9B" w:rsidRPr="00CA34E3" w:rsidRDefault="00E32B86" w:rsidP="009E3948">
            <w:pPr>
              <w:pStyle w:val="a9"/>
              <w:ind w:firstLine="0"/>
              <w:jc w:val="both"/>
            </w:pPr>
            <w:r w:rsidRPr="00CA34E3">
              <w:t>день</w:t>
            </w:r>
          </w:p>
        </w:tc>
        <w:tc>
          <w:tcPr>
            <w:tcW w:w="1843" w:type="dxa"/>
            <w:tcBorders>
              <w:top w:val="single" w:sz="4" w:space="0" w:color="auto"/>
              <w:left w:val="single" w:sz="4" w:space="0" w:color="auto"/>
            </w:tcBorders>
            <w:shd w:val="clear" w:color="auto" w:fill="FFFFFF"/>
          </w:tcPr>
          <w:p w14:paraId="353B8EA5" w14:textId="77777777" w:rsidR="005C5C9B" w:rsidRPr="00CA34E3" w:rsidRDefault="00E32B86" w:rsidP="009E3948">
            <w:pPr>
              <w:pStyle w:val="a9"/>
              <w:ind w:firstLine="0"/>
              <w:jc w:val="both"/>
            </w:pPr>
            <w:r w:rsidRPr="00CA34E3">
              <w:t>15 минут</w:t>
            </w:r>
          </w:p>
        </w:tc>
        <w:tc>
          <w:tcPr>
            <w:tcW w:w="2808" w:type="dxa"/>
            <w:tcBorders>
              <w:top w:val="single" w:sz="4" w:space="0" w:color="auto"/>
              <w:left w:val="single" w:sz="4" w:space="0" w:color="auto"/>
            </w:tcBorders>
            <w:shd w:val="clear" w:color="auto" w:fill="FFFFFF"/>
            <w:vAlign w:val="center"/>
          </w:tcPr>
          <w:p w14:paraId="48DC256F" w14:textId="77777777" w:rsidR="005C5C9B" w:rsidRPr="00CA34E3" w:rsidRDefault="00E32B86" w:rsidP="009E3948">
            <w:pPr>
              <w:pStyle w:val="a9"/>
              <w:ind w:firstLine="0"/>
              <w:jc w:val="both"/>
            </w:pPr>
            <w:r w:rsidRPr="00CA34E3">
              <w:t xml:space="preserve">Наличие в перечне документов, необходимых для предоставления </w:t>
            </w:r>
            <w:r w:rsidR="00E728E5" w:rsidRPr="00CA34E3">
              <w:t>Муниципальной</w:t>
            </w:r>
            <w:r w:rsidRPr="00CA34E3">
              <w:t xml:space="preserve"> услуги, документов, находящихся в распоряжении у органов местного самоуправления</w:t>
            </w:r>
          </w:p>
        </w:tc>
        <w:tc>
          <w:tcPr>
            <w:tcW w:w="5083" w:type="dxa"/>
            <w:tcBorders>
              <w:top w:val="single" w:sz="4" w:space="0" w:color="auto"/>
              <w:left w:val="single" w:sz="4" w:space="0" w:color="auto"/>
              <w:right w:val="single" w:sz="4" w:space="0" w:color="auto"/>
            </w:tcBorders>
            <w:shd w:val="clear" w:color="auto" w:fill="FFFFFF"/>
            <w:vAlign w:val="center"/>
          </w:tcPr>
          <w:p w14:paraId="4094F6D4" w14:textId="77777777" w:rsidR="005C5C9B" w:rsidRPr="00CA34E3" w:rsidRDefault="00E32B86" w:rsidP="009E3948">
            <w:pPr>
              <w:pStyle w:val="a9"/>
              <w:ind w:firstLine="0"/>
              <w:jc w:val="both"/>
            </w:pPr>
            <w:r w:rsidRPr="00CA34E3">
              <w:t>Работник Организации формирует и направляет межведомственный информационный запрос о доступном остатке обеспечения сертификата.</w:t>
            </w:r>
          </w:p>
          <w:p w14:paraId="2DCE0540" w14:textId="77777777" w:rsidR="005C5C9B" w:rsidRPr="00CA34E3" w:rsidRDefault="00E32B86" w:rsidP="009E3948">
            <w:pPr>
              <w:pStyle w:val="a9"/>
              <w:ind w:firstLine="0"/>
              <w:jc w:val="both"/>
            </w:pPr>
            <w:r w:rsidRPr="00CA34E3">
              <w:t>Результатом административного действия является направление межведомственного информационного запроса.</w:t>
            </w:r>
          </w:p>
          <w:p w14:paraId="53AC20BF" w14:textId="77777777" w:rsidR="005C5C9B" w:rsidRPr="00CA34E3" w:rsidRDefault="00E32B86" w:rsidP="009E3948">
            <w:pPr>
              <w:pStyle w:val="a9"/>
              <w:ind w:firstLine="0"/>
              <w:jc w:val="both"/>
            </w:pPr>
            <w:r w:rsidRPr="00CA34E3">
              <w:t>Результат фиксируется в электронной форме в системе межведомственного электронного взаимодействия</w:t>
            </w:r>
          </w:p>
        </w:tc>
      </w:tr>
      <w:tr w:rsidR="005C5C9B" w:rsidRPr="00CA34E3" w14:paraId="4CFF0B7E" w14:textId="77777777" w:rsidTr="009E3948">
        <w:trPr>
          <w:trHeight w:hRule="exact" w:val="2667"/>
          <w:jc w:val="center"/>
        </w:trPr>
        <w:tc>
          <w:tcPr>
            <w:tcW w:w="1843" w:type="dxa"/>
            <w:tcBorders>
              <w:left w:val="single" w:sz="4" w:space="0" w:color="auto"/>
            </w:tcBorders>
            <w:shd w:val="clear" w:color="auto" w:fill="FFFFFF"/>
          </w:tcPr>
          <w:p w14:paraId="46A25A96" w14:textId="77777777" w:rsidR="005C5C9B" w:rsidRPr="00CA34E3" w:rsidRDefault="005C5C9B" w:rsidP="009E3948">
            <w:pPr>
              <w:spacing w:line="276" w:lineRule="auto"/>
              <w:jc w:val="both"/>
            </w:pPr>
          </w:p>
        </w:tc>
        <w:tc>
          <w:tcPr>
            <w:tcW w:w="2270" w:type="dxa"/>
            <w:tcBorders>
              <w:top w:val="single" w:sz="4" w:space="0" w:color="auto"/>
              <w:left w:val="single" w:sz="4" w:space="0" w:color="auto"/>
            </w:tcBorders>
            <w:shd w:val="clear" w:color="auto" w:fill="FFFFFF"/>
          </w:tcPr>
          <w:p w14:paraId="5D7A13D1" w14:textId="77777777" w:rsidR="005C5C9B" w:rsidRPr="00CA34E3" w:rsidRDefault="00E32B86" w:rsidP="009E3948">
            <w:pPr>
              <w:pStyle w:val="a9"/>
              <w:ind w:firstLine="0"/>
              <w:jc w:val="both"/>
            </w:pPr>
            <w:r w:rsidRPr="00CA34E3">
              <w:t>Контроль предоставления результата запроса</w:t>
            </w:r>
          </w:p>
        </w:tc>
        <w:tc>
          <w:tcPr>
            <w:tcW w:w="1555" w:type="dxa"/>
            <w:tcBorders>
              <w:top w:val="single" w:sz="4" w:space="0" w:color="auto"/>
              <w:left w:val="single" w:sz="4" w:space="0" w:color="auto"/>
            </w:tcBorders>
            <w:shd w:val="clear" w:color="auto" w:fill="FFFFFF"/>
          </w:tcPr>
          <w:p w14:paraId="2F572546" w14:textId="77777777" w:rsidR="005C5C9B" w:rsidRPr="00CA34E3" w:rsidRDefault="00E32B86" w:rsidP="009E3948">
            <w:pPr>
              <w:pStyle w:val="a9"/>
              <w:ind w:firstLine="0"/>
              <w:jc w:val="both"/>
            </w:pPr>
            <w:r w:rsidRPr="00CA34E3">
              <w:t>1 рабочий</w:t>
            </w:r>
          </w:p>
          <w:p w14:paraId="3D3DBAEF" w14:textId="77777777" w:rsidR="005C5C9B" w:rsidRPr="00CA34E3" w:rsidRDefault="00E32B86" w:rsidP="009E3948">
            <w:pPr>
              <w:pStyle w:val="a9"/>
              <w:ind w:firstLine="0"/>
              <w:jc w:val="both"/>
            </w:pPr>
            <w:r w:rsidRPr="00CA34E3">
              <w:t>день</w:t>
            </w:r>
          </w:p>
        </w:tc>
        <w:tc>
          <w:tcPr>
            <w:tcW w:w="1843" w:type="dxa"/>
            <w:tcBorders>
              <w:top w:val="single" w:sz="4" w:space="0" w:color="auto"/>
              <w:left w:val="single" w:sz="4" w:space="0" w:color="auto"/>
            </w:tcBorders>
            <w:shd w:val="clear" w:color="auto" w:fill="FFFFFF"/>
          </w:tcPr>
          <w:p w14:paraId="043927C3" w14:textId="77777777" w:rsidR="005C5C9B" w:rsidRPr="00CA34E3" w:rsidRDefault="00E32B86" w:rsidP="009E3948">
            <w:pPr>
              <w:pStyle w:val="a9"/>
              <w:ind w:firstLine="0"/>
              <w:jc w:val="both"/>
            </w:pPr>
            <w:r w:rsidRPr="00CA34E3">
              <w:t>15 минут</w:t>
            </w:r>
          </w:p>
        </w:tc>
        <w:tc>
          <w:tcPr>
            <w:tcW w:w="2808" w:type="dxa"/>
            <w:tcBorders>
              <w:top w:val="single" w:sz="4" w:space="0" w:color="auto"/>
              <w:left w:val="single" w:sz="4" w:space="0" w:color="auto"/>
            </w:tcBorders>
            <w:shd w:val="clear" w:color="auto" w:fill="FFFFFF"/>
            <w:vAlign w:val="bottom"/>
          </w:tcPr>
          <w:p w14:paraId="1FB71B84" w14:textId="77777777" w:rsidR="005C5C9B" w:rsidRPr="00CA34E3" w:rsidRDefault="00E32B86" w:rsidP="009E3948">
            <w:pPr>
              <w:pStyle w:val="a9"/>
              <w:ind w:firstLine="0"/>
              <w:jc w:val="both"/>
            </w:pPr>
            <w:r w:rsidRPr="00CA34E3">
              <w:t xml:space="preserve">Наличие в перечне документов, необходимых для предоставления </w:t>
            </w:r>
            <w:r w:rsidR="00E728E5" w:rsidRPr="00CA34E3">
              <w:t>Муниципальной</w:t>
            </w:r>
            <w:r w:rsidRPr="00CA34E3">
              <w:t xml:space="preserve"> услуги, документов, находящихся в распоряжении у органов местного самоуправления</w:t>
            </w:r>
          </w:p>
        </w:tc>
        <w:tc>
          <w:tcPr>
            <w:tcW w:w="5083" w:type="dxa"/>
            <w:tcBorders>
              <w:top w:val="single" w:sz="4" w:space="0" w:color="auto"/>
              <w:left w:val="single" w:sz="4" w:space="0" w:color="auto"/>
              <w:right w:val="single" w:sz="4" w:space="0" w:color="auto"/>
            </w:tcBorders>
            <w:shd w:val="clear" w:color="auto" w:fill="FFFFFF"/>
            <w:vAlign w:val="bottom"/>
          </w:tcPr>
          <w:p w14:paraId="4EA748DB" w14:textId="77777777" w:rsidR="005C5C9B" w:rsidRPr="00CA34E3" w:rsidRDefault="00E32B86" w:rsidP="009E3948">
            <w:pPr>
              <w:pStyle w:val="a9"/>
              <w:ind w:firstLine="0"/>
              <w:jc w:val="both"/>
            </w:pPr>
            <w:r w:rsidRPr="00CA34E3">
              <w:t>Проверка поступления ответа на межведомственные информационные запросы.</w:t>
            </w:r>
          </w:p>
          <w:p w14:paraId="02A2D25A" w14:textId="77777777" w:rsidR="005C5C9B" w:rsidRPr="00CA34E3" w:rsidRDefault="00E32B86" w:rsidP="009E3948">
            <w:pPr>
              <w:pStyle w:val="a9"/>
              <w:ind w:firstLine="0"/>
              <w:jc w:val="both"/>
            </w:pPr>
            <w:r w:rsidRPr="00CA34E3">
              <w:t>Результатом административного действия является получение ответа на межведомственный информационный запрос.</w:t>
            </w:r>
          </w:p>
          <w:p w14:paraId="3B6C838A" w14:textId="77777777" w:rsidR="005C5C9B" w:rsidRPr="00CA34E3" w:rsidRDefault="00E32B86" w:rsidP="009E3948">
            <w:pPr>
              <w:pStyle w:val="a9"/>
              <w:ind w:firstLine="0"/>
              <w:jc w:val="both"/>
            </w:pPr>
            <w:r w:rsidRPr="00CA34E3">
              <w:t>Результат фиксируется в электронной форме в системе межведомственного электронного взаимодействия</w:t>
            </w:r>
          </w:p>
        </w:tc>
      </w:tr>
      <w:tr w:rsidR="005C5C9B" w:rsidRPr="00CA34E3" w14:paraId="0EDC394C" w14:textId="77777777">
        <w:trPr>
          <w:trHeight w:hRule="exact" w:val="802"/>
          <w:jc w:val="center"/>
        </w:trPr>
        <w:tc>
          <w:tcPr>
            <w:tcW w:w="1843" w:type="dxa"/>
            <w:tcBorders>
              <w:top w:val="single" w:sz="4" w:space="0" w:color="auto"/>
            </w:tcBorders>
            <w:shd w:val="clear" w:color="auto" w:fill="FFFFFF"/>
          </w:tcPr>
          <w:p w14:paraId="6F68C0C1" w14:textId="77777777" w:rsidR="005C5C9B" w:rsidRPr="00CA34E3" w:rsidRDefault="005C5C9B" w:rsidP="00CA34E3">
            <w:pPr>
              <w:spacing w:line="276" w:lineRule="auto"/>
            </w:pPr>
          </w:p>
        </w:tc>
        <w:tc>
          <w:tcPr>
            <w:tcW w:w="2270" w:type="dxa"/>
            <w:tcBorders>
              <w:top w:val="single" w:sz="4" w:space="0" w:color="auto"/>
            </w:tcBorders>
            <w:shd w:val="clear" w:color="auto" w:fill="FFFFFF"/>
            <w:vAlign w:val="center"/>
          </w:tcPr>
          <w:p w14:paraId="20B7A01B" w14:textId="77777777" w:rsidR="005C5C9B" w:rsidRPr="00CA34E3" w:rsidRDefault="00E32B86" w:rsidP="00CA34E3">
            <w:pPr>
              <w:pStyle w:val="a9"/>
              <w:ind w:firstLine="0"/>
              <w:jc w:val="center"/>
            </w:pPr>
            <w:r w:rsidRPr="00CA34E3">
              <w:rPr>
                <w:b/>
                <w:bCs/>
              </w:rPr>
              <w:t>3.</w:t>
            </w:r>
          </w:p>
        </w:tc>
        <w:tc>
          <w:tcPr>
            <w:tcW w:w="11289" w:type="dxa"/>
            <w:gridSpan w:val="4"/>
            <w:tcBorders>
              <w:top w:val="single" w:sz="4" w:space="0" w:color="auto"/>
            </w:tcBorders>
            <w:shd w:val="clear" w:color="auto" w:fill="FFFFFF"/>
            <w:vAlign w:val="center"/>
          </w:tcPr>
          <w:p w14:paraId="3F85E62E" w14:textId="77777777" w:rsidR="005C5C9B" w:rsidRPr="00CA34E3" w:rsidRDefault="00E32B86" w:rsidP="00CA34E3">
            <w:pPr>
              <w:pStyle w:val="a9"/>
              <w:ind w:firstLine="320"/>
              <w:jc w:val="both"/>
            </w:pPr>
            <w:r w:rsidRPr="00CA34E3">
              <w:rPr>
                <w:b/>
                <w:bCs/>
              </w:rPr>
              <w:t>Рассмотрение документов и принятие предварительного решения</w:t>
            </w:r>
          </w:p>
        </w:tc>
      </w:tr>
      <w:tr w:rsidR="005C5C9B" w:rsidRPr="00CA34E3" w14:paraId="61F02F0E" w14:textId="77777777" w:rsidTr="009E3948">
        <w:trPr>
          <w:trHeight w:hRule="exact" w:val="1597"/>
          <w:jc w:val="center"/>
        </w:trPr>
        <w:tc>
          <w:tcPr>
            <w:tcW w:w="1843" w:type="dxa"/>
            <w:tcBorders>
              <w:top w:val="single" w:sz="4" w:space="0" w:color="auto"/>
              <w:left w:val="single" w:sz="4" w:space="0" w:color="auto"/>
              <w:bottom w:val="single" w:sz="4" w:space="0" w:color="auto"/>
            </w:tcBorders>
            <w:shd w:val="clear" w:color="auto" w:fill="FFFFFF"/>
            <w:vAlign w:val="bottom"/>
          </w:tcPr>
          <w:p w14:paraId="318ED022" w14:textId="77777777" w:rsidR="005C5C9B" w:rsidRPr="00CA34E3" w:rsidRDefault="00E32B86" w:rsidP="009E3948">
            <w:pPr>
              <w:pStyle w:val="a9"/>
              <w:ind w:firstLine="0"/>
              <w:jc w:val="both"/>
            </w:pPr>
            <w:r w:rsidRPr="00CA34E3">
              <w:t>Место</w:t>
            </w:r>
          </w:p>
          <w:p w14:paraId="4ED372AE" w14:textId="54B09322" w:rsidR="005C5C9B" w:rsidRPr="00CA34E3" w:rsidRDefault="00E32B86" w:rsidP="009E3948">
            <w:pPr>
              <w:pStyle w:val="a9"/>
              <w:ind w:firstLine="0"/>
              <w:jc w:val="both"/>
            </w:pPr>
            <w:r w:rsidRPr="00CA34E3">
              <w:t>выполнения</w:t>
            </w:r>
            <w:r w:rsidR="009E3948" w:rsidRPr="00CA34E3">
              <w:t xml:space="preserve"> процедуры/исп ользуемая ИС</w:t>
            </w:r>
          </w:p>
        </w:tc>
        <w:tc>
          <w:tcPr>
            <w:tcW w:w="2270" w:type="dxa"/>
            <w:tcBorders>
              <w:top w:val="single" w:sz="4" w:space="0" w:color="auto"/>
              <w:left w:val="single" w:sz="4" w:space="0" w:color="auto"/>
              <w:bottom w:val="single" w:sz="4" w:space="0" w:color="auto"/>
            </w:tcBorders>
            <w:shd w:val="clear" w:color="auto" w:fill="FFFFFF"/>
            <w:vAlign w:val="bottom"/>
          </w:tcPr>
          <w:p w14:paraId="20E35E3F" w14:textId="77777777" w:rsidR="005C5C9B" w:rsidRPr="00CA34E3" w:rsidRDefault="00E32B86" w:rsidP="009E3948">
            <w:pPr>
              <w:pStyle w:val="a9"/>
              <w:ind w:firstLine="0"/>
              <w:jc w:val="both"/>
            </w:pPr>
            <w:r w:rsidRPr="00CA34E3">
              <w:t>Административные действия</w:t>
            </w:r>
          </w:p>
        </w:tc>
        <w:tc>
          <w:tcPr>
            <w:tcW w:w="1555" w:type="dxa"/>
            <w:tcBorders>
              <w:top w:val="single" w:sz="4" w:space="0" w:color="auto"/>
              <w:left w:val="single" w:sz="4" w:space="0" w:color="auto"/>
              <w:bottom w:val="single" w:sz="4" w:space="0" w:color="auto"/>
            </w:tcBorders>
            <w:shd w:val="clear" w:color="auto" w:fill="FFFFFF"/>
            <w:vAlign w:val="bottom"/>
          </w:tcPr>
          <w:p w14:paraId="4DA352FB" w14:textId="488E0CB9" w:rsidR="005C5C9B" w:rsidRPr="00CA34E3" w:rsidRDefault="00E32B86" w:rsidP="009E3948">
            <w:pPr>
              <w:pStyle w:val="a9"/>
              <w:ind w:firstLine="0"/>
              <w:jc w:val="both"/>
            </w:pPr>
            <w:r w:rsidRPr="00CA34E3">
              <w:t>Средний срок</w:t>
            </w:r>
            <w:r w:rsidR="009E3948" w:rsidRPr="00CA34E3">
              <w:t xml:space="preserve"> выполнения</w:t>
            </w:r>
          </w:p>
        </w:tc>
        <w:tc>
          <w:tcPr>
            <w:tcW w:w="1843" w:type="dxa"/>
            <w:tcBorders>
              <w:top w:val="single" w:sz="4" w:space="0" w:color="auto"/>
              <w:left w:val="single" w:sz="4" w:space="0" w:color="auto"/>
              <w:bottom w:val="single" w:sz="4" w:space="0" w:color="auto"/>
            </w:tcBorders>
            <w:shd w:val="clear" w:color="auto" w:fill="FFFFFF"/>
          </w:tcPr>
          <w:p w14:paraId="0DB33497" w14:textId="77777777" w:rsidR="005C5C9B" w:rsidRPr="00CA34E3" w:rsidRDefault="00E32B86" w:rsidP="009E3948">
            <w:pPr>
              <w:pStyle w:val="a9"/>
              <w:ind w:firstLine="200"/>
              <w:jc w:val="both"/>
            </w:pPr>
            <w:r w:rsidRPr="00CA34E3">
              <w:t>Трудоемкость</w:t>
            </w:r>
          </w:p>
        </w:tc>
        <w:tc>
          <w:tcPr>
            <w:tcW w:w="2808" w:type="dxa"/>
            <w:tcBorders>
              <w:top w:val="single" w:sz="4" w:space="0" w:color="auto"/>
              <w:left w:val="single" w:sz="4" w:space="0" w:color="auto"/>
              <w:bottom w:val="single" w:sz="4" w:space="0" w:color="auto"/>
            </w:tcBorders>
            <w:shd w:val="clear" w:color="auto" w:fill="FFFFFF"/>
            <w:vAlign w:val="bottom"/>
          </w:tcPr>
          <w:p w14:paraId="2EF52A52" w14:textId="77777777" w:rsidR="005C5C9B" w:rsidRPr="00CA34E3" w:rsidRDefault="00E32B86" w:rsidP="009E3948">
            <w:pPr>
              <w:pStyle w:val="a9"/>
              <w:ind w:firstLine="0"/>
              <w:jc w:val="both"/>
            </w:pPr>
            <w:r w:rsidRPr="00CA34E3">
              <w:t>Критерии принятия решений</w:t>
            </w:r>
          </w:p>
        </w:tc>
        <w:tc>
          <w:tcPr>
            <w:tcW w:w="5083" w:type="dxa"/>
            <w:tcBorders>
              <w:top w:val="single" w:sz="4" w:space="0" w:color="auto"/>
              <w:left w:val="single" w:sz="4" w:space="0" w:color="auto"/>
              <w:bottom w:val="single" w:sz="4" w:space="0" w:color="auto"/>
              <w:right w:val="single" w:sz="4" w:space="0" w:color="auto"/>
            </w:tcBorders>
            <w:shd w:val="clear" w:color="auto" w:fill="FFFFFF"/>
            <w:vAlign w:val="bottom"/>
          </w:tcPr>
          <w:p w14:paraId="0E655EBD" w14:textId="4F193693" w:rsidR="005C5C9B" w:rsidRPr="00CA34E3" w:rsidRDefault="00E32B86" w:rsidP="009E3948">
            <w:pPr>
              <w:pStyle w:val="a9"/>
              <w:ind w:firstLine="0"/>
              <w:jc w:val="both"/>
            </w:pPr>
            <w:r w:rsidRPr="00CA34E3">
              <w:t>Содержание действия, сведения о работнике, ответственном за</w:t>
            </w:r>
            <w:r w:rsidR="009E3948" w:rsidRPr="00CA34E3">
              <w:t xml:space="preserve"> выполнение административного действия, результат административного действия и порядок его передачи, способ фиксации результата</w:t>
            </w:r>
          </w:p>
        </w:tc>
      </w:tr>
    </w:tbl>
    <w:tbl>
      <w:tblPr>
        <w:tblpPr w:leftFromText="180" w:rightFromText="180" w:vertAnchor="text" w:horzAnchor="margin" w:tblpY="-261"/>
        <w:tblOverlap w:val="never"/>
        <w:tblW w:w="0" w:type="auto"/>
        <w:tblLayout w:type="fixed"/>
        <w:tblCellMar>
          <w:left w:w="10" w:type="dxa"/>
          <w:right w:w="10" w:type="dxa"/>
        </w:tblCellMar>
        <w:tblLook w:val="0000" w:firstRow="0" w:lastRow="0" w:firstColumn="0" w:lastColumn="0" w:noHBand="0" w:noVBand="0"/>
      </w:tblPr>
      <w:tblGrid>
        <w:gridCol w:w="1843"/>
        <w:gridCol w:w="2270"/>
        <w:gridCol w:w="1555"/>
        <w:gridCol w:w="1843"/>
        <w:gridCol w:w="2808"/>
        <w:gridCol w:w="5083"/>
      </w:tblGrid>
      <w:tr w:rsidR="00521722" w:rsidRPr="00CA34E3" w14:paraId="046E6D15" w14:textId="77777777" w:rsidTr="009A6349">
        <w:trPr>
          <w:trHeight w:hRule="exact" w:val="10498"/>
        </w:trPr>
        <w:tc>
          <w:tcPr>
            <w:tcW w:w="1843" w:type="dxa"/>
            <w:tcBorders>
              <w:top w:val="single" w:sz="4" w:space="0" w:color="auto"/>
              <w:left w:val="single" w:sz="4" w:space="0" w:color="auto"/>
              <w:bottom w:val="single" w:sz="4" w:space="0" w:color="auto"/>
            </w:tcBorders>
            <w:shd w:val="clear" w:color="auto" w:fill="FFFFFF"/>
          </w:tcPr>
          <w:p w14:paraId="7D46E7EB" w14:textId="77777777" w:rsidR="00521722" w:rsidRPr="00CA34E3" w:rsidRDefault="00521722" w:rsidP="009E3948">
            <w:pPr>
              <w:pStyle w:val="a9"/>
              <w:ind w:firstLine="0"/>
              <w:jc w:val="both"/>
            </w:pPr>
            <w:r w:rsidRPr="00CA34E3">
              <w:lastRenderedPageBreak/>
              <w:t>Организация/И</w:t>
            </w:r>
          </w:p>
          <w:p w14:paraId="243C1337" w14:textId="77777777" w:rsidR="00521722" w:rsidRPr="00CA34E3" w:rsidRDefault="00521722" w:rsidP="009E3948">
            <w:pPr>
              <w:pStyle w:val="a9"/>
              <w:ind w:firstLine="0"/>
              <w:jc w:val="both"/>
            </w:pPr>
            <w:r w:rsidRPr="00CA34E3">
              <w:t>С/ЕПГУ</w:t>
            </w:r>
          </w:p>
          <w:p w14:paraId="2FB9EDBD" w14:textId="77777777" w:rsidR="00521722" w:rsidRPr="00CA34E3" w:rsidRDefault="00521722" w:rsidP="009E3948">
            <w:pPr>
              <w:pStyle w:val="a9"/>
              <w:ind w:firstLine="0"/>
              <w:jc w:val="both"/>
            </w:pPr>
            <w:r w:rsidRPr="00CA34E3">
              <w:t>(РПГУ)</w:t>
            </w:r>
          </w:p>
        </w:tc>
        <w:tc>
          <w:tcPr>
            <w:tcW w:w="2270" w:type="dxa"/>
            <w:tcBorders>
              <w:top w:val="single" w:sz="4" w:space="0" w:color="auto"/>
              <w:left w:val="single" w:sz="4" w:space="0" w:color="auto"/>
              <w:bottom w:val="single" w:sz="4" w:space="0" w:color="auto"/>
            </w:tcBorders>
            <w:shd w:val="clear" w:color="auto" w:fill="FFFFFF"/>
          </w:tcPr>
          <w:p w14:paraId="0AE22D73" w14:textId="77777777" w:rsidR="00521722" w:rsidRPr="00CA34E3" w:rsidRDefault="00521722" w:rsidP="009E3948">
            <w:pPr>
              <w:pStyle w:val="a9"/>
              <w:ind w:firstLine="0"/>
              <w:jc w:val="both"/>
            </w:pPr>
            <w:r w:rsidRPr="00CA34E3">
              <w:t>Рассмотрение документов</w:t>
            </w:r>
          </w:p>
        </w:tc>
        <w:tc>
          <w:tcPr>
            <w:tcW w:w="1555" w:type="dxa"/>
            <w:tcBorders>
              <w:top w:val="single" w:sz="4" w:space="0" w:color="auto"/>
              <w:left w:val="single" w:sz="4" w:space="0" w:color="auto"/>
              <w:bottom w:val="single" w:sz="4" w:space="0" w:color="auto"/>
            </w:tcBorders>
            <w:shd w:val="clear" w:color="auto" w:fill="FFFFFF"/>
          </w:tcPr>
          <w:p w14:paraId="21F65AB0" w14:textId="77777777" w:rsidR="00521722" w:rsidRPr="00CA34E3" w:rsidRDefault="00521722" w:rsidP="009E3948">
            <w:pPr>
              <w:pStyle w:val="a9"/>
              <w:ind w:firstLine="0"/>
              <w:jc w:val="both"/>
            </w:pPr>
            <w:r w:rsidRPr="00CA34E3">
              <w:t>3 рабочих</w:t>
            </w:r>
          </w:p>
          <w:p w14:paraId="0301D77A" w14:textId="77777777" w:rsidR="00521722" w:rsidRPr="00CA34E3" w:rsidRDefault="00521722" w:rsidP="009E3948">
            <w:pPr>
              <w:pStyle w:val="a9"/>
              <w:ind w:firstLine="0"/>
              <w:jc w:val="both"/>
            </w:pPr>
            <w:r w:rsidRPr="00CA34E3">
              <w:t>дня</w:t>
            </w:r>
          </w:p>
        </w:tc>
        <w:tc>
          <w:tcPr>
            <w:tcW w:w="1843" w:type="dxa"/>
            <w:tcBorders>
              <w:top w:val="single" w:sz="4" w:space="0" w:color="auto"/>
              <w:left w:val="single" w:sz="4" w:space="0" w:color="auto"/>
              <w:bottom w:val="single" w:sz="4" w:space="0" w:color="auto"/>
            </w:tcBorders>
            <w:shd w:val="clear" w:color="auto" w:fill="FFFFFF"/>
          </w:tcPr>
          <w:p w14:paraId="78B40602" w14:textId="77777777" w:rsidR="00521722" w:rsidRPr="00CA34E3" w:rsidRDefault="00521722" w:rsidP="009E3948">
            <w:pPr>
              <w:pStyle w:val="a9"/>
              <w:ind w:firstLine="0"/>
              <w:jc w:val="both"/>
            </w:pPr>
            <w:r w:rsidRPr="00CA34E3">
              <w:t>1 час</w:t>
            </w:r>
          </w:p>
        </w:tc>
        <w:tc>
          <w:tcPr>
            <w:tcW w:w="2808" w:type="dxa"/>
            <w:tcBorders>
              <w:top w:val="single" w:sz="4" w:space="0" w:color="auto"/>
              <w:left w:val="single" w:sz="4" w:space="0" w:color="auto"/>
              <w:bottom w:val="single" w:sz="4" w:space="0" w:color="auto"/>
            </w:tcBorders>
            <w:shd w:val="clear" w:color="auto" w:fill="FFFFFF"/>
          </w:tcPr>
          <w:p w14:paraId="2D577EC1" w14:textId="77777777" w:rsidR="00521722" w:rsidRPr="00CA34E3" w:rsidRDefault="00521722" w:rsidP="009E3948">
            <w:pPr>
              <w:pStyle w:val="a9"/>
              <w:ind w:firstLine="0"/>
              <w:jc w:val="both"/>
            </w:pPr>
            <w:r w:rsidRPr="00CA34E3">
              <w:t>Наличие в сведениях и документах, направленных</w:t>
            </w:r>
          </w:p>
          <w:p w14:paraId="10A67E9E" w14:textId="77777777" w:rsidR="00521722" w:rsidRPr="00CA34E3" w:rsidRDefault="00521722" w:rsidP="009E3948">
            <w:pPr>
              <w:pStyle w:val="a9"/>
              <w:ind w:firstLine="0"/>
              <w:jc w:val="both"/>
            </w:pPr>
            <w:r w:rsidRPr="00CA34E3">
              <w:t>Заявителем в</w:t>
            </w:r>
          </w:p>
          <w:p w14:paraId="5E543855" w14:textId="77777777" w:rsidR="00521722" w:rsidRPr="00CA34E3" w:rsidRDefault="00521722" w:rsidP="009E3948">
            <w:pPr>
              <w:pStyle w:val="a9"/>
              <w:ind w:firstLine="0"/>
              <w:jc w:val="both"/>
            </w:pPr>
            <w:r w:rsidRPr="00CA34E3">
              <w:t>Организацию посредством ЕПГУ (РПГУ), оснований для отказа в предоставлении Государственной услуги</w:t>
            </w:r>
          </w:p>
        </w:tc>
        <w:tc>
          <w:tcPr>
            <w:tcW w:w="5083" w:type="dxa"/>
            <w:tcBorders>
              <w:top w:val="single" w:sz="4" w:space="0" w:color="auto"/>
              <w:left w:val="single" w:sz="4" w:space="0" w:color="auto"/>
              <w:bottom w:val="single" w:sz="4" w:space="0" w:color="auto"/>
              <w:right w:val="single" w:sz="4" w:space="0" w:color="auto"/>
            </w:tcBorders>
            <w:shd w:val="clear" w:color="auto" w:fill="FFFFFF"/>
            <w:vAlign w:val="bottom"/>
          </w:tcPr>
          <w:p w14:paraId="6001F2EA" w14:textId="77777777" w:rsidR="00521722" w:rsidRPr="00CA34E3" w:rsidRDefault="00521722" w:rsidP="009E3948">
            <w:pPr>
              <w:pStyle w:val="a9"/>
              <w:tabs>
                <w:tab w:val="left" w:pos="437"/>
                <w:tab w:val="left" w:pos="1934"/>
                <w:tab w:val="left" w:pos="3686"/>
              </w:tabs>
              <w:ind w:firstLine="0"/>
              <w:jc w:val="both"/>
            </w:pPr>
            <w:r w:rsidRPr="00CA34E3">
              <w:t>Работник Организации проверяет сведения и</w:t>
            </w:r>
            <w:r w:rsidRPr="00CA34E3">
              <w:tab/>
              <w:t>документы,</w:t>
            </w:r>
            <w:r w:rsidRPr="00CA34E3">
              <w:tab/>
              <w:t>направленные</w:t>
            </w:r>
            <w:r w:rsidRPr="00CA34E3">
              <w:tab/>
              <w:t>Заявителем</w:t>
            </w:r>
          </w:p>
          <w:p w14:paraId="45D0D346" w14:textId="77777777" w:rsidR="00521722" w:rsidRPr="00CA34E3" w:rsidRDefault="00521722" w:rsidP="009E3948">
            <w:pPr>
              <w:pStyle w:val="a9"/>
              <w:ind w:firstLine="0"/>
              <w:jc w:val="both"/>
            </w:pPr>
            <w:r w:rsidRPr="00CA34E3">
              <w:t>посредством ЕПГУ (РПГУ) в Организацию.</w:t>
            </w:r>
          </w:p>
          <w:p w14:paraId="7745FD37" w14:textId="77777777" w:rsidR="00521722" w:rsidRPr="00CA34E3" w:rsidRDefault="00521722" w:rsidP="009E3948">
            <w:pPr>
              <w:pStyle w:val="a9"/>
              <w:tabs>
                <w:tab w:val="left" w:pos="605"/>
                <w:tab w:val="left" w:pos="1723"/>
                <w:tab w:val="left" w:pos="3283"/>
              </w:tabs>
              <w:ind w:firstLine="0"/>
              <w:jc w:val="both"/>
            </w:pPr>
            <w:r w:rsidRPr="00CA34E3">
              <w:t>В</w:t>
            </w:r>
            <w:r w:rsidRPr="00CA34E3">
              <w:tab/>
              <w:t>случае</w:t>
            </w:r>
            <w:r w:rsidRPr="00CA34E3">
              <w:tab/>
              <w:t>отсутствия</w:t>
            </w:r>
            <w:r w:rsidRPr="00CA34E3">
              <w:tab/>
              <w:t>необходимости</w:t>
            </w:r>
          </w:p>
          <w:p w14:paraId="5310308C" w14:textId="77777777" w:rsidR="00521722" w:rsidRPr="00CA34E3" w:rsidRDefault="00521722" w:rsidP="009E3948">
            <w:pPr>
              <w:pStyle w:val="a9"/>
              <w:tabs>
                <w:tab w:val="left" w:pos="1642"/>
                <w:tab w:val="left" w:pos="3149"/>
              </w:tabs>
              <w:ind w:firstLine="0"/>
              <w:jc w:val="both"/>
            </w:pPr>
            <w:r w:rsidRPr="00CA34E3">
              <w:t>проведения</w:t>
            </w:r>
            <w:r w:rsidRPr="00CA34E3">
              <w:tab/>
              <w:t>приемных</w:t>
            </w:r>
            <w:r w:rsidRPr="00CA34E3">
              <w:tab/>
              <w:t>(вступительных)</w:t>
            </w:r>
          </w:p>
          <w:p w14:paraId="2F235795" w14:textId="77777777" w:rsidR="00521722" w:rsidRPr="00CA34E3" w:rsidRDefault="00521722" w:rsidP="009E3948">
            <w:pPr>
              <w:pStyle w:val="a9"/>
              <w:tabs>
                <w:tab w:val="left" w:pos="1786"/>
                <w:tab w:val="left" w:pos="3490"/>
              </w:tabs>
              <w:ind w:firstLine="0"/>
              <w:jc w:val="both"/>
            </w:pPr>
            <w:r w:rsidRPr="00CA34E3">
              <w:t>испытаний,</w:t>
            </w:r>
            <w:r w:rsidRPr="00CA34E3">
              <w:tab/>
              <w:t>Заявителю</w:t>
            </w:r>
            <w:r w:rsidRPr="00CA34E3">
              <w:tab/>
              <w:t>направляется</w:t>
            </w:r>
          </w:p>
          <w:p w14:paraId="79E3B81B" w14:textId="77777777" w:rsidR="00521722" w:rsidRPr="00CA34E3" w:rsidRDefault="00521722" w:rsidP="009E3948">
            <w:pPr>
              <w:pStyle w:val="a9"/>
              <w:tabs>
                <w:tab w:val="left" w:pos="1771"/>
                <w:tab w:val="left" w:pos="2462"/>
                <w:tab w:val="left" w:pos="3552"/>
              </w:tabs>
              <w:ind w:firstLine="0"/>
              <w:jc w:val="both"/>
            </w:pPr>
            <w:r w:rsidRPr="00CA34E3">
              <w:t>уведомление</w:t>
            </w:r>
            <w:r w:rsidRPr="00CA34E3">
              <w:tab/>
              <w:t>по</w:t>
            </w:r>
            <w:r w:rsidRPr="00CA34E3">
              <w:tab/>
              <w:t>форме</w:t>
            </w:r>
            <w:r w:rsidRPr="00CA34E3">
              <w:tab/>
              <w:t>Приложения</w:t>
            </w:r>
          </w:p>
          <w:p w14:paraId="301AE0DD" w14:textId="77777777" w:rsidR="00521722" w:rsidRPr="00CA34E3" w:rsidRDefault="00521722" w:rsidP="009E3948">
            <w:pPr>
              <w:pStyle w:val="a9"/>
              <w:tabs>
                <w:tab w:val="left" w:pos="533"/>
                <w:tab w:val="left" w:pos="1066"/>
                <w:tab w:val="left" w:pos="2712"/>
              </w:tabs>
              <w:ind w:firstLine="0"/>
              <w:jc w:val="both"/>
            </w:pPr>
            <w:r w:rsidRPr="00CA34E3">
              <w:t>9</w:t>
            </w:r>
            <w:r w:rsidRPr="00CA34E3">
              <w:tab/>
              <w:t>к</w:t>
            </w:r>
            <w:r w:rsidRPr="00CA34E3">
              <w:tab/>
              <w:t>настоящему</w:t>
            </w:r>
            <w:r w:rsidRPr="00CA34E3">
              <w:tab/>
              <w:t>Административному</w:t>
            </w:r>
          </w:p>
          <w:p w14:paraId="12315E45" w14:textId="77777777" w:rsidR="00521722" w:rsidRPr="00CA34E3" w:rsidRDefault="00521722" w:rsidP="009E3948">
            <w:pPr>
              <w:pStyle w:val="a9"/>
              <w:tabs>
                <w:tab w:val="left" w:pos="1570"/>
                <w:tab w:val="left" w:pos="2035"/>
                <w:tab w:val="left" w:pos="3518"/>
              </w:tabs>
              <w:ind w:firstLine="0"/>
              <w:jc w:val="both"/>
            </w:pPr>
            <w:r w:rsidRPr="00CA34E3">
              <w:t>регламенту,</w:t>
            </w:r>
            <w:r w:rsidRPr="00CA34E3">
              <w:tab/>
              <w:t>о</w:t>
            </w:r>
            <w:r w:rsidRPr="00CA34E3">
              <w:tab/>
              <w:t>посещении</w:t>
            </w:r>
            <w:r w:rsidRPr="00CA34E3">
              <w:tab/>
              <w:t>Организации</w:t>
            </w:r>
          </w:p>
          <w:p w14:paraId="0AFA4AB2" w14:textId="77777777" w:rsidR="00521722" w:rsidRPr="00CA34E3" w:rsidRDefault="00521722" w:rsidP="009E3948">
            <w:pPr>
              <w:pStyle w:val="a9"/>
              <w:ind w:firstLine="0"/>
              <w:jc w:val="both"/>
            </w:pPr>
            <w:r w:rsidRPr="00CA34E3">
              <w:t>с оригиналами документов для заключения договора.</w:t>
            </w:r>
          </w:p>
          <w:p w14:paraId="3F104909" w14:textId="77777777" w:rsidR="00521722" w:rsidRPr="00CA34E3" w:rsidRDefault="00521722" w:rsidP="009E3948">
            <w:pPr>
              <w:pStyle w:val="a9"/>
              <w:tabs>
                <w:tab w:val="left" w:pos="2582"/>
                <w:tab w:val="right" w:pos="4834"/>
              </w:tabs>
              <w:ind w:firstLine="0"/>
              <w:jc w:val="both"/>
            </w:pPr>
            <w:r w:rsidRPr="00CA34E3">
              <w:t>В случае наличия оснований для отказа в предоставлении Муниципальной услуги, предусмотренных</w:t>
            </w:r>
            <w:r w:rsidRPr="00CA34E3">
              <w:tab/>
              <w:t>подразделом</w:t>
            </w:r>
            <w:hyperlink w:anchor="bookmark235" w:tooltip="Current Document">
              <w:r w:rsidRPr="00CA34E3">
                <w:tab/>
                <w:t>13</w:t>
              </w:r>
            </w:hyperlink>
          </w:p>
          <w:p w14:paraId="6ECEA4D9" w14:textId="77777777" w:rsidR="00521722" w:rsidRPr="00CA34E3" w:rsidRDefault="00521722" w:rsidP="009E3948">
            <w:pPr>
              <w:pStyle w:val="a9"/>
              <w:tabs>
                <w:tab w:val="left" w:pos="2386"/>
                <w:tab w:val="right" w:pos="4853"/>
              </w:tabs>
              <w:ind w:firstLine="0"/>
              <w:jc w:val="both"/>
            </w:pPr>
            <w:r w:rsidRPr="00CA34E3">
              <w:t>Административного</w:t>
            </w:r>
            <w:r w:rsidRPr="00CA34E3">
              <w:tab/>
              <w:t>регламента,</w:t>
            </w:r>
            <w:r w:rsidRPr="00CA34E3">
              <w:tab/>
              <w:t>работник</w:t>
            </w:r>
          </w:p>
          <w:p w14:paraId="08971D16" w14:textId="77777777" w:rsidR="00521722" w:rsidRPr="00CA34E3" w:rsidRDefault="00521722" w:rsidP="009E3948">
            <w:pPr>
              <w:pStyle w:val="a9"/>
              <w:tabs>
                <w:tab w:val="left" w:pos="1978"/>
                <w:tab w:val="left" w:pos="3758"/>
              </w:tabs>
              <w:ind w:firstLine="0"/>
              <w:jc w:val="both"/>
            </w:pPr>
            <w:r w:rsidRPr="00CA34E3">
              <w:t>Организации</w:t>
            </w:r>
            <w:r w:rsidRPr="00CA34E3">
              <w:tab/>
              <w:t>направляет</w:t>
            </w:r>
            <w:r w:rsidRPr="00CA34E3">
              <w:tab/>
              <w:t>Заявителю</w:t>
            </w:r>
          </w:p>
          <w:p w14:paraId="28437909" w14:textId="77777777" w:rsidR="00521722" w:rsidRPr="00CA34E3" w:rsidRDefault="00521722" w:rsidP="009E3948">
            <w:pPr>
              <w:pStyle w:val="a9"/>
              <w:tabs>
                <w:tab w:val="left" w:pos="1214"/>
                <w:tab w:val="left" w:pos="1790"/>
                <w:tab w:val="left" w:pos="2770"/>
                <w:tab w:val="right" w:pos="4853"/>
              </w:tabs>
              <w:ind w:firstLine="0"/>
              <w:jc w:val="both"/>
            </w:pPr>
            <w:r w:rsidRPr="00CA34E3">
              <w:t>подписанное ЭП работника Организации решение</w:t>
            </w:r>
            <w:r w:rsidRPr="00CA34E3">
              <w:tab/>
              <w:t>об</w:t>
            </w:r>
            <w:r w:rsidRPr="00CA34E3">
              <w:tab/>
              <w:t>отказе</w:t>
            </w:r>
            <w:r w:rsidRPr="00CA34E3">
              <w:tab/>
              <w:t>в</w:t>
            </w:r>
            <w:r w:rsidRPr="00CA34E3">
              <w:tab/>
              <w:t>предоставлении</w:t>
            </w:r>
          </w:p>
          <w:p w14:paraId="3F870FE8" w14:textId="25F6D8B6" w:rsidR="00521722" w:rsidRPr="00CA34E3" w:rsidRDefault="00521722" w:rsidP="009E3948">
            <w:pPr>
              <w:pStyle w:val="a9"/>
              <w:tabs>
                <w:tab w:val="left" w:pos="710"/>
                <w:tab w:val="left" w:pos="2174"/>
                <w:tab w:val="left" w:pos="4051"/>
              </w:tabs>
              <w:ind w:firstLine="0"/>
              <w:jc w:val="both"/>
            </w:pPr>
            <w:r w:rsidRPr="00CA34E3">
              <w:t>Муниципальной услуги с указанием причин отказа не позднее 4 (Четырех) рабочих дней, с</w:t>
            </w:r>
            <w:r w:rsidR="009E3948">
              <w:t xml:space="preserve"> </w:t>
            </w:r>
            <w:r w:rsidRPr="00CA34E3">
              <w:t>момента</w:t>
            </w:r>
            <w:r w:rsidRPr="00CA34E3">
              <w:tab/>
              <w:t>регистрации</w:t>
            </w:r>
            <w:r w:rsidRPr="00CA34E3">
              <w:tab/>
              <w:t>Запроса</w:t>
            </w:r>
          </w:p>
          <w:p w14:paraId="3B7A159E" w14:textId="77777777" w:rsidR="00521722" w:rsidRPr="00CA34E3" w:rsidRDefault="00521722" w:rsidP="009E3948">
            <w:pPr>
              <w:pStyle w:val="a9"/>
              <w:ind w:firstLine="0"/>
              <w:jc w:val="both"/>
            </w:pPr>
            <w:r w:rsidRPr="00CA34E3">
              <w:t>в Организации.</w:t>
            </w:r>
          </w:p>
          <w:p w14:paraId="559C1C2C" w14:textId="77777777" w:rsidR="00521722" w:rsidRPr="00CA34E3" w:rsidRDefault="00521722" w:rsidP="009E3948">
            <w:pPr>
              <w:pStyle w:val="a9"/>
              <w:tabs>
                <w:tab w:val="left" w:pos="581"/>
                <w:tab w:val="left" w:pos="1680"/>
                <w:tab w:val="left" w:pos="3672"/>
              </w:tabs>
              <w:ind w:firstLine="0"/>
              <w:jc w:val="both"/>
            </w:pPr>
            <w:r w:rsidRPr="00CA34E3">
              <w:t>В</w:t>
            </w:r>
            <w:r w:rsidRPr="00CA34E3">
              <w:tab/>
              <w:t>случае</w:t>
            </w:r>
            <w:r w:rsidRPr="00CA34E3">
              <w:tab/>
              <w:t>необходимости</w:t>
            </w:r>
            <w:r w:rsidRPr="00CA34E3">
              <w:tab/>
              <w:t>проведения</w:t>
            </w:r>
          </w:p>
          <w:p w14:paraId="60F1B2A7" w14:textId="77777777" w:rsidR="00521722" w:rsidRPr="00CA34E3" w:rsidRDefault="00521722" w:rsidP="009E3948">
            <w:pPr>
              <w:pStyle w:val="a9"/>
              <w:tabs>
                <w:tab w:val="left" w:pos="1507"/>
                <w:tab w:val="left" w:pos="3677"/>
              </w:tabs>
              <w:ind w:firstLine="0"/>
              <w:jc w:val="both"/>
            </w:pPr>
            <w:r w:rsidRPr="00CA34E3">
              <w:t>приемных</w:t>
            </w:r>
            <w:r w:rsidRPr="00CA34E3">
              <w:tab/>
              <w:t>(вступительных)</w:t>
            </w:r>
            <w:r w:rsidRPr="00CA34E3">
              <w:tab/>
              <w:t>испытаний,</w:t>
            </w:r>
          </w:p>
          <w:p w14:paraId="335F955F" w14:textId="77777777" w:rsidR="00521722" w:rsidRPr="00CA34E3" w:rsidRDefault="00521722" w:rsidP="009E3948">
            <w:pPr>
              <w:pStyle w:val="a9"/>
              <w:tabs>
                <w:tab w:val="left" w:pos="1632"/>
                <w:tab w:val="left" w:pos="3528"/>
              </w:tabs>
              <w:ind w:firstLine="0"/>
              <w:jc w:val="both"/>
            </w:pPr>
            <w:r w:rsidRPr="00CA34E3">
              <w:t>Заявителю</w:t>
            </w:r>
            <w:r w:rsidRPr="00CA34E3">
              <w:tab/>
              <w:t>направляется</w:t>
            </w:r>
            <w:r w:rsidRPr="00CA34E3">
              <w:tab/>
              <w:t>уведомление</w:t>
            </w:r>
          </w:p>
          <w:p w14:paraId="74F23C25" w14:textId="77777777" w:rsidR="00521722" w:rsidRPr="00CA34E3" w:rsidRDefault="00521722" w:rsidP="009E3948">
            <w:pPr>
              <w:pStyle w:val="a9"/>
              <w:tabs>
                <w:tab w:val="left" w:pos="2443"/>
                <w:tab w:val="left" w:pos="3979"/>
                <w:tab w:val="left" w:pos="4397"/>
              </w:tabs>
              <w:ind w:firstLine="0"/>
              <w:jc w:val="both"/>
            </w:pPr>
            <w:r w:rsidRPr="00CA34E3">
              <w:t>по форме Приложения 8 к настоящему Административному</w:t>
            </w:r>
            <w:r w:rsidRPr="00CA34E3">
              <w:tab/>
              <w:t>регламенту,</w:t>
            </w:r>
            <w:r w:rsidRPr="00CA34E3">
              <w:tab/>
              <w:t>о</w:t>
            </w:r>
            <w:r w:rsidRPr="00CA34E3">
              <w:tab/>
              <w:t>явке</w:t>
            </w:r>
          </w:p>
          <w:p w14:paraId="0BFA4118" w14:textId="77777777" w:rsidR="00521722" w:rsidRPr="00CA34E3" w:rsidRDefault="00521722" w:rsidP="009E3948">
            <w:pPr>
              <w:pStyle w:val="a9"/>
              <w:ind w:firstLine="0"/>
              <w:jc w:val="both"/>
            </w:pPr>
            <w:r w:rsidRPr="00CA34E3">
              <w:t>на приемные (вступительные) испытания с оригиналами документов.</w:t>
            </w:r>
          </w:p>
          <w:p w14:paraId="2C10BB29" w14:textId="6EDED7F5" w:rsidR="009E3948" w:rsidRPr="00CA34E3" w:rsidRDefault="00521722" w:rsidP="009A6349">
            <w:pPr>
              <w:pStyle w:val="a9"/>
              <w:tabs>
                <w:tab w:val="left" w:pos="1498"/>
                <w:tab w:val="left" w:pos="2760"/>
                <w:tab w:val="left" w:pos="3533"/>
              </w:tabs>
              <w:ind w:firstLine="0"/>
            </w:pPr>
            <w:r w:rsidRPr="00CA34E3">
              <w:t>Результатом</w:t>
            </w:r>
            <w:r w:rsidRPr="00CA34E3">
              <w:tab/>
              <w:t>административного</w:t>
            </w:r>
            <w:r w:rsidRPr="00CA34E3">
              <w:tab/>
              <w:t>действия</w:t>
            </w:r>
            <w:r w:rsidR="009E3948" w:rsidRPr="00CA34E3">
              <w:t xml:space="preserve"> является решение об отказе в предоставлении</w:t>
            </w:r>
            <w:r w:rsidR="009A6349">
              <w:t xml:space="preserve"> .</w:t>
            </w:r>
          </w:p>
          <w:p w14:paraId="1A9FEDB1" w14:textId="18E8E438" w:rsidR="00521722" w:rsidRPr="00CA34E3" w:rsidRDefault="009E3948" w:rsidP="009E3948">
            <w:pPr>
              <w:pStyle w:val="a9"/>
              <w:tabs>
                <w:tab w:val="left" w:pos="1603"/>
                <w:tab w:val="left" w:pos="3936"/>
              </w:tabs>
              <w:ind w:firstLine="0"/>
              <w:jc w:val="both"/>
            </w:pPr>
            <w:r w:rsidRPr="00CA34E3">
              <w:t>Результат фиксируется в электронной форме в ИС, Личном кабинете Заявителя на ЕНГУ (РПГУ)</w:t>
            </w:r>
          </w:p>
        </w:tc>
      </w:tr>
    </w:tbl>
    <w:p w14:paraId="1B5B6093" w14:textId="77777777" w:rsidR="005C5C9B" w:rsidRPr="00CA34E3" w:rsidRDefault="005C5C9B" w:rsidP="00CA34E3">
      <w:pPr>
        <w:spacing w:line="276" w:lineRule="auto"/>
      </w:pPr>
    </w:p>
    <w:tbl>
      <w:tblPr>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843"/>
        <w:gridCol w:w="2270"/>
        <w:gridCol w:w="1555"/>
        <w:gridCol w:w="1843"/>
        <w:gridCol w:w="2808"/>
        <w:gridCol w:w="5083"/>
      </w:tblGrid>
      <w:tr w:rsidR="005C5C9B" w:rsidRPr="00CA34E3" w14:paraId="0D0AEC5C" w14:textId="77777777" w:rsidTr="009A6349">
        <w:trPr>
          <w:trHeight w:hRule="exact" w:val="1678"/>
          <w:jc w:val="center"/>
        </w:trPr>
        <w:tc>
          <w:tcPr>
            <w:tcW w:w="1843" w:type="dxa"/>
            <w:shd w:val="clear" w:color="auto" w:fill="FFFFFF"/>
          </w:tcPr>
          <w:p w14:paraId="1B94A5BF" w14:textId="77777777" w:rsidR="005C5C9B" w:rsidRPr="00CA34E3" w:rsidRDefault="005C5C9B" w:rsidP="00CA34E3">
            <w:pPr>
              <w:spacing w:line="276" w:lineRule="auto"/>
            </w:pPr>
          </w:p>
        </w:tc>
        <w:tc>
          <w:tcPr>
            <w:tcW w:w="2270" w:type="dxa"/>
            <w:shd w:val="clear" w:color="auto" w:fill="FFFFFF"/>
          </w:tcPr>
          <w:p w14:paraId="30A748A9" w14:textId="77777777" w:rsidR="005C5C9B" w:rsidRPr="00CA34E3" w:rsidRDefault="005C5C9B" w:rsidP="00CA34E3">
            <w:pPr>
              <w:spacing w:line="276" w:lineRule="auto"/>
            </w:pPr>
          </w:p>
        </w:tc>
        <w:tc>
          <w:tcPr>
            <w:tcW w:w="1555" w:type="dxa"/>
            <w:shd w:val="clear" w:color="auto" w:fill="FFFFFF"/>
          </w:tcPr>
          <w:p w14:paraId="1C9B3EAF" w14:textId="77777777" w:rsidR="005C5C9B" w:rsidRPr="00CA34E3" w:rsidRDefault="005C5C9B" w:rsidP="00CA34E3">
            <w:pPr>
              <w:spacing w:line="276" w:lineRule="auto"/>
            </w:pPr>
          </w:p>
        </w:tc>
        <w:tc>
          <w:tcPr>
            <w:tcW w:w="1843" w:type="dxa"/>
            <w:shd w:val="clear" w:color="auto" w:fill="FFFFFF"/>
          </w:tcPr>
          <w:p w14:paraId="0AC07766" w14:textId="77777777" w:rsidR="005C5C9B" w:rsidRPr="00CA34E3" w:rsidRDefault="005C5C9B" w:rsidP="00CA34E3">
            <w:pPr>
              <w:spacing w:line="276" w:lineRule="auto"/>
            </w:pPr>
          </w:p>
        </w:tc>
        <w:tc>
          <w:tcPr>
            <w:tcW w:w="2808" w:type="dxa"/>
            <w:shd w:val="clear" w:color="auto" w:fill="FFFFFF"/>
          </w:tcPr>
          <w:p w14:paraId="14B143E6" w14:textId="77777777" w:rsidR="005C5C9B" w:rsidRPr="00CA34E3" w:rsidRDefault="005C5C9B" w:rsidP="00CA34E3">
            <w:pPr>
              <w:spacing w:line="276" w:lineRule="auto"/>
            </w:pPr>
          </w:p>
        </w:tc>
        <w:tc>
          <w:tcPr>
            <w:tcW w:w="5083" w:type="dxa"/>
            <w:shd w:val="clear" w:color="auto" w:fill="FFFFFF"/>
          </w:tcPr>
          <w:p w14:paraId="15D97295" w14:textId="77777777" w:rsidR="009A6349" w:rsidRPr="00CA34E3" w:rsidRDefault="009A6349" w:rsidP="009A6349">
            <w:pPr>
              <w:pStyle w:val="a9"/>
              <w:tabs>
                <w:tab w:val="left" w:pos="1498"/>
                <w:tab w:val="left" w:pos="2760"/>
                <w:tab w:val="left" w:pos="3533"/>
              </w:tabs>
              <w:ind w:firstLine="0"/>
            </w:pPr>
            <w:r w:rsidRPr="00CA34E3">
              <w:t>Муниципальной услуги или уведомление о необходимости посетить Организацию для подписания</w:t>
            </w:r>
            <w:r w:rsidRPr="00CA34E3">
              <w:tab/>
              <w:t>договора,</w:t>
            </w:r>
            <w:r w:rsidRPr="00CA34E3">
              <w:tab/>
              <w:t>либо</w:t>
            </w:r>
            <w:r w:rsidRPr="00CA34E3">
              <w:tab/>
              <w:t>уведомление</w:t>
            </w:r>
          </w:p>
          <w:p w14:paraId="764D42DC" w14:textId="187CADD2" w:rsidR="005C5C9B" w:rsidRPr="00CA34E3" w:rsidRDefault="009A6349" w:rsidP="009A6349">
            <w:pPr>
              <w:pStyle w:val="a9"/>
              <w:ind w:firstLine="0"/>
            </w:pPr>
            <w:r w:rsidRPr="00CA34E3">
              <w:t>о проведении приемных (вступительных) испытаний</w:t>
            </w:r>
            <w:r>
              <w:t>.</w:t>
            </w:r>
          </w:p>
        </w:tc>
      </w:tr>
    </w:tbl>
    <w:p w14:paraId="771A3167" w14:textId="77777777" w:rsidR="005C5C9B" w:rsidRPr="00CA34E3" w:rsidRDefault="005C5C9B" w:rsidP="00CA34E3">
      <w:pPr>
        <w:spacing w:line="276" w:lineRule="auto"/>
      </w:pPr>
    </w:p>
    <w:p w14:paraId="42E62E29" w14:textId="77777777" w:rsidR="005C5C9B" w:rsidRPr="00CA34E3" w:rsidRDefault="005C5C9B" w:rsidP="00CA34E3">
      <w:pPr>
        <w:spacing w:line="276" w:lineRule="auto"/>
      </w:pPr>
    </w:p>
    <w:p w14:paraId="1385AA8C" w14:textId="77777777" w:rsidR="005C5C9B" w:rsidRPr="00CA34E3" w:rsidRDefault="00E32B86" w:rsidP="00CA34E3">
      <w:pPr>
        <w:pStyle w:val="ab"/>
        <w:tabs>
          <w:tab w:val="left" w:pos="4027"/>
        </w:tabs>
        <w:spacing w:line="276" w:lineRule="auto"/>
        <w:ind w:left="3317"/>
      </w:pPr>
      <w:r w:rsidRPr="00CA34E3">
        <w:t>4.</w:t>
      </w:r>
      <w:r w:rsidRPr="00CA34E3">
        <w:tab/>
        <w:t>Проведение приемных (вступительных) испытаний (при необходимости)</w:t>
      </w:r>
    </w:p>
    <w:tbl>
      <w:tblPr>
        <w:tblOverlap w:val="never"/>
        <w:tblW w:w="0" w:type="auto"/>
        <w:jc w:val="center"/>
        <w:tblLayout w:type="fixed"/>
        <w:tblCellMar>
          <w:left w:w="10" w:type="dxa"/>
          <w:right w:w="10" w:type="dxa"/>
        </w:tblCellMar>
        <w:tblLook w:val="0000" w:firstRow="0" w:lastRow="0" w:firstColumn="0" w:lastColumn="0" w:noHBand="0" w:noVBand="0"/>
      </w:tblPr>
      <w:tblGrid>
        <w:gridCol w:w="1843"/>
        <w:gridCol w:w="2270"/>
        <w:gridCol w:w="1699"/>
        <w:gridCol w:w="1699"/>
        <w:gridCol w:w="2808"/>
        <w:gridCol w:w="4944"/>
      </w:tblGrid>
      <w:tr w:rsidR="005C5C9B" w:rsidRPr="00CA34E3" w14:paraId="505FE707" w14:textId="77777777" w:rsidTr="00BC5033">
        <w:trPr>
          <w:trHeight w:hRule="exact" w:val="1670"/>
          <w:jc w:val="center"/>
        </w:trPr>
        <w:tc>
          <w:tcPr>
            <w:tcW w:w="1843" w:type="dxa"/>
            <w:tcBorders>
              <w:top w:val="single" w:sz="4" w:space="0" w:color="auto"/>
              <w:left w:val="single" w:sz="4" w:space="0" w:color="auto"/>
              <w:bottom w:val="single" w:sz="4" w:space="0" w:color="auto"/>
            </w:tcBorders>
            <w:shd w:val="clear" w:color="auto" w:fill="FFFFFF"/>
          </w:tcPr>
          <w:p w14:paraId="09EC7390" w14:textId="77777777" w:rsidR="005C5C9B" w:rsidRPr="00CA34E3" w:rsidRDefault="00E32B86" w:rsidP="00CA34E3">
            <w:pPr>
              <w:pStyle w:val="a9"/>
              <w:ind w:firstLine="0"/>
              <w:jc w:val="center"/>
            </w:pPr>
            <w:r w:rsidRPr="00CA34E3">
              <w:t>Место выполнения процедуры/исп ользуемая ИС</w:t>
            </w:r>
          </w:p>
        </w:tc>
        <w:tc>
          <w:tcPr>
            <w:tcW w:w="2270" w:type="dxa"/>
            <w:tcBorders>
              <w:top w:val="single" w:sz="4" w:space="0" w:color="auto"/>
              <w:left w:val="single" w:sz="4" w:space="0" w:color="auto"/>
              <w:bottom w:val="single" w:sz="4" w:space="0" w:color="auto"/>
            </w:tcBorders>
            <w:shd w:val="clear" w:color="auto" w:fill="FFFFFF"/>
          </w:tcPr>
          <w:p w14:paraId="4F19FF5A" w14:textId="77777777" w:rsidR="005C5C9B" w:rsidRPr="00CA34E3" w:rsidRDefault="00E32B86" w:rsidP="00CA34E3">
            <w:pPr>
              <w:pStyle w:val="a9"/>
              <w:ind w:firstLine="0"/>
              <w:jc w:val="center"/>
            </w:pPr>
            <w:r w:rsidRPr="00CA34E3">
              <w:t>Административные действия</w:t>
            </w:r>
          </w:p>
        </w:tc>
        <w:tc>
          <w:tcPr>
            <w:tcW w:w="1699" w:type="dxa"/>
            <w:tcBorders>
              <w:top w:val="single" w:sz="4" w:space="0" w:color="auto"/>
              <w:left w:val="single" w:sz="4" w:space="0" w:color="auto"/>
              <w:bottom w:val="single" w:sz="4" w:space="0" w:color="auto"/>
            </w:tcBorders>
            <w:shd w:val="clear" w:color="auto" w:fill="FFFFFF"/>
          </w:tcPr>
          <w:p w14:paraId="336607B2" w14:textId="77777777" w:rsidR="005C5C9B" w:rsidRPr="00CA34E3" w:rsidRDefault="00E32B86" w:rsidP="00CA34E3">
            <w:pPr>
              <w:pStyle w:val="a9"/>
              <w:ind w:firstLine="0"/>
              <w:jc w:val="center"/>
            </w:pPr>
            <w:r w:rsidRPr="00CA34E3">
              <w:t>Средний срок выполнения</w:t>
            </w:r>
          </w:p>
        </w:tc>
        <w:tc>
          <w:tcPr>
            <w:tcW w:w="1699" w:type="dxa"/>
            <w:tcBorders>
              <w:top w:val="single" w:sz="4" w:space="0" w:color="auto"/>
              <w:left w:val="single" w:sz="4" w:space="0" w:color="auto"/>
              <w:bottom w:val="single" w:sz="4" w:space="0" w:color="auto"/>
            </w:tcBorders>
            <w:shd w:val="clear" w:color="auto" w:fill="FFFFFF"/>
          </w:tcPr>
          <w:p w14:paraId="6C4215FF" w14:textId="77777777" w:rsidR="005C5C9B" w:rsidRPr="00CA34E3" w:rsidRDefault="00E32B86" w:rsidP="00CA34E3">
            <w:pPr>
              <w:pStyle w:val="a9"/>
              <w:ind w:firstLine="0"/>
            </w:pPr>
            <w:r w:rsidRPr="00CA34E3">
              <w:t>Трудоемкость</w:t>
            </w:r>
          </w:p>
        </w:tc>
        <w:tc>
          <w:tcPr>
            <w:tcW w:w="2808" w:type="dxa"/>
            <w:tcBorders>
              <w:top w:val="single" w:sz="4" w:space="0" w:color="auto"/>
              <w:left w:val="single" w:sz="4" w:space="0" w:color="auto"/>
              <w:bottom w:val="single" w:sz="4" w:space="0" w:color="auto"/>
            </w:tcBorders>
            <w:shd w:val="clear" w:color="auto" w:fill="FFFFFF"/>
          </w:tcPr>
          <w:p w14:paraId="3E52CBC7" w14:textId="77777777" w:rsidR="005C5C9B" w:rsidRPr="00CA34E3" w:rsidRDefault="00E32B86" w:rsidP="00CA34E3">
            <w:pPr>
              <w:pStyle w:val="a9"/>
              <w:ind w:firstLine="0"/>
              <w:jc w:val="center"/>
            </w:pPr>
            <w:r w:rsidRPr="00CA34E3">
              <w:t>Критерии принятия решений</w:t>
            </w:r>
          </w:p>
        </w:tc>
        <w:tc>
          <w:tcPr>
            <w:tcW w:w="4944" w:type="dxa"/>
            <w:tcBorders>
              <w:top w:val="single" w:sz="4" w:space="0" w:color="auto"/>
              <w:left w:val="single" w:sz="4" w:space="0" w:color="auto"/>
              <w:bottom w:val="single" w:sz="4" w:space="0" w:color="auto"/>
              <w:right w:val="single" w:sz="4" w:space="0" w:color="auto"/>
            </w:tcBorders>
            <w:shd w:val="clear" w:color="auto" w:fill="FFFFFF"/>
            <w:vAlign w:val="bottom"/>
          </w:tcPr>
          <w:p w14:paraId="096059C1" w14:textId="77777777" w:rsidR="005C5C9B" w:rsidRPr="00CA34E3" w:rsidRDefault="00E32B86" w:rsidP="00CA34E3">
            <w:pPr>
              <w:pStyle w:val="a9"/>
              <w:ind w:firstLine="0"/>
              <w:jc w:val="center"/>
            </w:pPr>
            <w:r w:rsidRPr="00CA34E3">
              <w:t>Содержание действия, сведения о работнике,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5C5C9B" w:rsidRPr="00CA34E3" w14:paraId="5C89C366" w14:textId="77777777" w:rsidTr="00BC5033">
        <w:trPr>
          <w:trHeight w:hRule="exact" w:val="2218"/>
          <w:jc w:val="center"/>
        </w:trPr>
        <w:tc>
          <w:tcPr>
            <w:tcW w:w="1843" w:type="dxa"/>
            <w:tcBorders>
              <w:top w:val="single" w:sz="4" w:space="0" w:color="auto"/>
              <w:left w:val="single" w:sz="4" w:space="0" w:color="auto"/>
              <w:bottom w:val="single" w:sz="4" w:space="0" w:color="auto"/>
              <w:right w:val="single" w:sz="4" w:space="0" w:color="auto"/>
            </w:tcBorders>
            <w:shd w:val="clear" w:color="auto" w:fill="FFFFFF"/>
          </w:tcPr>
          <w:p w14:paraId="0A2ECDF0" w14:textId="77777777" w:rsidR="005C5C9B" w:rsidRPr="00CA34E3" w:rsidRDefault="00E32B86" w:rsidP="00CA34E3">
            <w:pPr>
              <w:pStyle w:val="a9"/>
              <w:ind w:firstLine="0"/>
              <w:jc w:val="both"/>
            </w:pPr>
            <w:r w:rsidRPr="00CA34E3">
              <w:t>Организация</w:t>
            </w:r>
          </w:p>
        </w:tc>
        <w:tc>
          <w:tcPr>
            <w:tcW w:w="2270" w:type="dxa"/>
            <w:tcBorders>
              <w:top w:val="single" w:sz="4" w:space="0" w:color="auto"/>
              <w:left w:val="single" w:sz="4" w:space="0" w:color="auto"/>
              <w:bottom w:val="single" w:sz="4" w:space="0" w:color="auto"/>
              <w:right w:val="single" w:sz="4" w:space="0" w:color="auto"/>
            </w:tcBorders>
            <w:shd w:val="clear" w:color="auto" w:fill="FFFFFF"/>
          </w:tcPr>
          <w:p w14:paraId="409F3439" w14:textId="77777777" w:rsidR="005C5C9B" w:rsidRPr="00CA34E3" w:rsidRDefault="00E32B86" w:rsidP="00CA34E3">
            <w:pPr>
              <w:pStyle w:val="a9"/>
              <w:ind w:firstLine="0"/>
            </w:pPr>
            <w:r w:rsidRPr="00CA34E3">
              <w:t>Определение даты приемных (вступительных) испытаний</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14:paraId="36A345D9" w14:textId="77777777" w:rsidR="005C5C9B" w:rsidRPr="00CA34E3" w:rsidRDefault="00E32B86" w:rsidP="00CA34E3">
            <w:pPr>
              <w:pStyle w:val="a9"/>
              <w:tabs>
                <w:tab w:val="left" w:pos="989"/>
              </w:tabs>
              <w:ind w:firstLine="0"/>
            </w:pPr>
            <w:r w:rsidRPr="00CA34E3">
              <w:t>Не более 2 рабочих дней с</w:t>
            </w:r>
            <w:r w:rsidRPr="00CA34E3">
              <w:tab/>
              <w:t>даты</w:t>
            </w:r>
          </w:p>
          <w:p w14:paraId="30BB7930" w14:textId="77777777" w:rsidR="005C5C9B" w:rsidRPr="00CA34E3" w:rsidRDefault="00E32B86" w:rsidP="00CA34E3">
            <w:pPr>
              <w:pStyle w:val="a9"/>
              <w:ind w:firstLine="0"/>
            </w:pPr>
            <w:r w:rsidRPr="00CA34E3">
              <w:t>регистрации Запроса</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14:paraId="2324FABC" w14:textId="77777777" w:rsidR="005C5C9B" w:rsidRPr="00CA34E3" w:rsidRDefault="00E32B86" w:rsidP="00CA34E3">
            <w:pPr>
              <w:pStyle w:val="a9"/>
              <w:ind w:firstLine="0"/>
            </w:pPr>
            <w:r w:rsidRPr="00CA34E3">
              <w:t>20 минут</w:t>
            </w:r>
          </w:p>
        </w:tc>
        <w:tc>
          <w:tcPr>
            <w:tcW w:w="2808" w:type="dxa"/>
            <w:tcBorders>
              <w:top w:val="single" w:sz="4" w:space="0" w:color="auto"/>
              <w:left w:val="single" w:sz="4" w:space="0" w:color="auto"/>
              <w:bottom w:val="single" w:sz="4" w:space="0" w:color="auto"/>
              <w:right w:val="single" w:sz="4" w:space="0" w:color="auto"/>
            </w:tcBorders>
            <w:shd w:val="clear" w:color="auto" w:fill="FFFFFF"/>
            <w:vAlign w:val="bottom"/>
          </w:tcPr>
          <w:p w14:paraId="5CB3BF09" w14:textId="77777777" w:rsidR="005C5C9B" w:rsidRPr="00CA34E3" w:rsidRDefault="00E32B86" w:rsidP="00CA34E3">
            <w:pPr>
              <w:pStyle w:val="a9"/>
              <w:ind w:firstLine="0"/>
            </w:pPr>
            <w:r w:rsidRPr="00CA34E3">
              <w:t>Обязательность прохождения приемных (вступительных) испытаний для приема на обучение по образовательной программе, программе спортивной подготовки</w:t>
            </w:r>
          </w:p>
        </w:tc>
        <w:tc>
          <w:tcPr>
            <w:tcW w:w="4944" w:type="dxa"/>
            <w:tcBorders>
              <w:top w:val="single" w:sz="4" w:space="0" w:color="auto"/>
              <w:left w:val="single" w:sz="4" w:space="0" w:color="auto"/>
              <w:bottom w:val="single" w:sz="4" w:space="0" w:color="auto"/>
              <w:right w:val="single" w:sz="4" w:space="0" w:color="auto"/>
            </w:tcBorders>
            <w:shd w:val="clear" w:color="auto" w:fill="FFFFFF"/>
          </w:tcPr>
          <w:p w14:paraId="76B493B5" w14:textId="77777777" w:rsidR="005C5C9B" w:rsidRPr="00CA34E3" w:rsidRDefault="00E32B86" w:rsidP="00CA34E3">
            <w:pPr>
              <w:pStyle w:val="a9"/>
              <w:tabs>
                <w:tab w:val="left" w:pos="1579"/>
                <w:tab w:val="left" w:pos="3518"/>
              </w:tabs>
              <w:ind w:firstLine="0"/>
            </w:pPr>
            <w:r w:rsidRPr="00CA34E3">
              <w:t>Подготовка материалов для публикации информации о дате, времени и месте проведения</w:t>
            </w:r>
            <w:r w:rsidRPr="00CA34E3">
              <w:tab/>
              <w:t>вступительных</w:t>
            </w:r>
            <w:r w:rsidRPr="00CA34E3">
              <w:tab/>
              <w:t>(приемных)</w:t>
            </w:r>
          </w:p>
          <w:p w14:paraId="089385FC" w14:textId="77777777" w:rsidR="005C5C9B" w:rsidRPr="00CA34E3" w:rsidRDefault="00E32B86" w:rsidP="00CA34E3">
            <w:pPr>
              <w:pStyle w:val="a9"/>
              <w:tabs>
                <w:tab w:val="left" w:pos="1406"/>
                <w:tab w:val="left" w:pos="1930"/>
                <w:tab w:val="right" w:pos="4704"/>
              </w:tabs>
              <w:ind w:firstLine="0"/>
            </w:pPr>
            <w:r w:rsidRPr="00CA34E3">
              <w:t>испытаний</w:t>
            </w:r>
            <w:r w:rsidRPr="00CA34E3">
              <w:tab/>
              <w:t>на</w:t>
            </w:r>
            <w:r w:rsidRPr="00CA34E3">
              <w:tab/>
              <w:t>информационном</w:t>
            </w:r>
            <w:r w:rsidRPr="00CA34E3">
              <w:tab/>
              <w:t>стенде</w:t>
            </w:r>
          </w:p>
          <w:p w14:paraId="1E87D882" w14:textId="77777777" w:rsidR="005C5C9B" w:rsidRPr="00CA34E3" w:rsidRDefault="00E32B86" w:rsidP="00CA34E3">
            <w:pPr>
              <w:pStyle w:val="a9"/>
              <w:ind w:firstLine="0"/>
            </w:pPr>
            <w:r w:rsidRPr="00CA34E3">
              <w:t>и официальном сайте Организации, а также для направления уведомления Заявителю в личный</w:t>
            </w:r>
            <w:r w:rsidR="00E728E5" w:rsidRPr="00CA34E3">
              <w:t xml:space="preserve"> кабинет на ЕП</w:t>
            </w:r>
            <w:r w:rsidRPr="00CA34E3">
              <w:t>ГУ (РПГУ)</w:t>
            </w:r>
          </w:p>
        </w:tc>
      </w:tr>
      <w:tr w:rsidR="005C5C9B" w:rsidRPr="00CA34E3" w14:paraId="57B2D5F6" w14:textId="77777777" w:rsidTr="00BC5033">
        <w:trPr>
          <w:trHeight w:hRule="exact" w:val="3541"/>
          <w:jc w:val="center"/>
        </w:trPr>
        <w:tc>
          <w:tcPr>
            <w:tcW w:w="1843" w:type="dxa"/>
            <w:tcBorders>
              <w:top w:val="single" w:sz="4" w:space="0" w:color="auto"/>
              <w:left w:val="single" w:sz="4" w:space="0" w:color="auto"/>
              <w:bottom w:val="single" w:sz="4" w:space="0" w:color="auto"/>
            </w:tcBorders>
            <w:shd w:val="clear" w:color="auto" w:fill="FFFFFF"/>
          </w:tcPr>
          <w:p w14:paraId="2C1A0788" w14:textId="77777777" w:rsidR="005C5C9B" w:rsidRPr="00CA34E3" w:rsidRDefault="00E32B86" w:rsidP="00CA34E3">
            <w:pPr>
              <w:pStyle w:val="a9"/>
              <w:ind w:firstLine="0"/>
              <w:jc w:val="both"/>
            </w:pPr>
            <w:r w:rsidRPr="00CA34E3">
              <w:lastRenderedPageBreak/>
              <w:t>Организация</w:t>
            </w:r>
          </w:p>
        </w:tc>
        <w:tc>
          <w:tcPr>
            <w:tcW w:w="2270" w:type="dxa"/>
            <w:tcBorders>
              <w:top w:val="single" w:sz="4" w:space="0" w:color="auto"/>
              <w:left w:val="single" w:sz="4" w:space="0" w:color="auto"/>
              <w:bottom w:val="single" w:sz="4" w:space="0" w:color="auto"/>
            </w:tcBorders>
            <w:shd w:val="clear" w:color="auto" w:fill="FFFFFF"/>
            <w:vAlign w:val="bottom"/>
          </w:tcPr>
          <w:p w14:paraId="7D9FC053" w14:textId="2FF24D89" w:rsidR="005C5C9B" w:rsidRPr="00CA34E3" w:rsidRDefault="00E32B86" w:rsidP="00CA34E3">
            <w:pPr>
              <w:pStyle w:val="a9"/>
              <w:ind w:firstLine="0"/>
            </w:pPr>
            <w:r w:rsidRPr="00CA34E3">
              <w:t>Публикация информации о дате, времени и месте</w:t>
            </w:r>
            <w:r w:rsidR="009A6349" w:rsidRPr="00CA34E3">
              <w:t xml:space="preserve"> проведения вступительных (приемных) испытаний на информационном стенде и официальном сайте</w:t>
            </w:r>
            <w:r w:rsidR="009A6349">
              <w:t xml:space="preserve"> Организации</w:t>
            </w:r>
          </w:p>
        </w:tc>
        <w:tc>
          <w:tcPr>
            <w:tcW w:w="1699" w:type="dxa"/>
            <w:tcBorders>
              <w:top w:val="single" w:sz="4" w:space="0" w:color="auto"/>
              <w:left w:val="single" w:sz="4" w:space="0" w:color="auto"/>
              <w:bottom w:val="single" w:sz="4" w:space="0" w:color="auto"/>
            </w:tcBorders>
            <w:shd w:val="clear" w:color="auto" w:fill="FFFFFF"/>
            <w:vAlign w:val="bottom"/>
          </w:tcPr>
          <w:p w14:paraId="74A21AC6" w14:textId="60AA7CEA" w:rsidR="005C5C9B" w:rsidRPr="00CA34E3" w:rsidRDefault="00E32B86" w:rsidP="00CA34E3">
            <w:pPr>
              <w:pStyle w:val="a9"/>
              <w:tabs>
                <w:tab w:val="left" w:pos="989"/>
              </w:tabs>
              <w:ind w:firstLine="0"/>
            </w:pPr>
            <w:r w:rsidRPr="00CA34E3">
              <w:t>Не позднее 3 рабочих дней до</w:t>
            </w:r>
            <w:r w:rsidRPr="00CA34E3">
              <w:tab/>
              <w:t>даты</w:t>
            </w:r>
            <w:r w:rsidR="009A6349">
              <w:t xml:space="preserve"> проведения вступительны</w:t>
            </w:r>
            <w:r w:rsidR="009A6349" w:rsidRPr="00CA34E3">
              <w:t>х (приемных) испытаний</w:t>
            </w:r>
          </w:p>
        </w:tc>
        <w:tc>
          <w:tcPr>
            <w:tcW w:w="1699" w:type="dxa"/>
            <w:tcBorders>
              <w:top w:val="single" w:sz="4" w:space="0" w:color="auto"/>
              <w:left w:val="single" w:sz="4" w:space="0" w:color="auto"/>
              <w:bottom w:val="single" w:sz="4" w:space="0" w:color="auto"/>
            </w:tcBorders>
            <w:shd w:val="clear" w:color="auto" w:fill="FFFFFF"/>
          </w:tcPr>
          <w:p w14:paraId="09EA0A0E" w14:textId="77777777" w:rsidR="005C5C9B" w:rsidRPr="00CA34E3" w:rsidRDefault="00E32B86" w:rsidP="00CA34E3">
            <w:pPr>
              <w:pStyle w:val="a9"/>
              <w:ind w:firstLine="0"/>
            </w:pPr>
            <w:r w:rsidRPr="00CA34E3">
              <w:t>20 минут</w:t>
            </w:r>
          </w:p>
        </w:tc>
        <w:tc>
          <w:tcPr>
            <w:tcW w:w="2808" w:type="dxa"/>
            <w:tcBorders>
              <w:top w:val="single" w:sz="4" w:space="0" w:color="auto"/>
              <w:left w:val="single" w:sz="4" w:space="0" w:color="auto"/>
              <w:bottom w:val="single" w:sz="4" w:space="0" w:color="auto"/>
            </w:tcBorders>
            <w:shd w:val="clear" w:color="auto" w:fill="FFFFFF"/>
            <w:vAlign w:val="bottom"/>
          </w:tcPr>
          <w:p w14:paraId="729072C1" w14:textId="377BAE3E" w:rsidR="005C5C9B" w:rsidRPr="00CA34E3" w:rsidRDefault="00E32B86" w:rsidP="00CA34E3">
            <w:pPr>
              <w:pStyle w:val="a9"/>
              <w:ind w:firstLine="0"/>
            </w:pPr>
            <w:r w:rsidRPr="00CA34E3">
              <w:t>Обязательность прохождения (вступительных)</w:t>
            </w:r>
            <w:r w:rsidR="009A6349" w:rsidRPr="00CA34E3">
              <w:t xml:space="preserve"> приемных испытаний для приема на обучение по образовательной программе, программе спортивной подготовки</w:t>
            </w:r>
          </w:p>
        </w:tc>
        <w:tc>
          <w:tcPr>
            <w:tcW w:w="4944" w:type="dxa"/>
            <w:tcBorders>
              <w:top w:val="single" w:sz="4" w:space="0" w:color="auto"/>
              <w:left w:val="single" w:sz="4" w:space="0" w:color="auto"/>
              <w:bottom w:val="single" w:sz="4" w:space="0" w:color="auto"/>
              <w:right w:val="single" w:sz="4" w:space="0" w:color="auto"/>
            </w:tcBorders>
            <w:shd w:val="clear" w:color="auto" w:fill="FFFFFF"/>
            <w:vAlign w:val="bottom"/>
          </w:tcPr>
          <w:p w14:paraId="2A8F54BE" w14:textId="77777777" w:rsidR="005C5C9B" w:rsidRPr="00CA34E3" w:rsidRDefault="00E32B86" w:rsidP="00CA34E3">
            <w:pPr>
              <w:pStyle w:val="a9"/>
              <w:ind w:firstLine="0"/>
            </w:pPr>
            <w:r w:rsidRPr="00CA34E3">
              <w:t>Размещение информации о дате, времени и месте проведения вступительных (приемных) испытаний</w:t>
            </w:r>
          </w:p>
        </w:tc>
      </w:tr>
      <w:tr w:rsidR="005C5C9B" w:rsidRPr="00CA34E3" w14:paraId="5138D355" w14:textId="77777777" w:rsidTr="00BC5033">
        <w:trPr>
          <w:trHeight w:hRule="exact" w:val="3133"/>
          <w:jc w:val="center"/>
        </w:trPr>
        <w:tc>
          <w:tcPr>
            <w:tcW w:w="1843" w:type="dxa"/>
            <w:tcBorders>
              <w:top w:val="single" w:sz="4" w:space="0" w:color="auto"/>
              <w:left w:val="single" w:sz="4" w:space="0" w:color="auto"/>
              <w:bottom w:val="single" w:sz="4" w:space="0" w:color="auto"/>
              <w:right w:val="single" w:sz="4" w:space="0" w:color="auto"/>
            </w:tcBorders>
            <w:shd w:val="clear" w:color="auto" w:fill="FFFFFF"/>
          </w:tcPr>
          <w:p w14:paraId="447FFE89" w14:textId="07AAEC59" w:rsidR="005C5C9B" w:rsidRPr="00CA34E3" w:rsidRDefault="00E32B86" w:rsidP="00CA34E3">
            <w:pPr>
              <w:pStyle w:val="a9"/>
              <w:ind w:firstLine="0"/>
              <w:jc w:val="both"/>
            </w:pPr>
            <w:r w:rsidRPr="00CA34E3">
              <w:br w:type="page"/>
              <w:t>Организация/ИС/ЕПГУ</w:t>
            </w:r>
          </w:p>
          <w:p w14:paraId="7D54AECC" w14:textId="77777777" w:rsidR="005C5C9B" w:rsidRPr="00CA34E3" w:rsidRDefault="00E32B86" w:rsidP="00CA34E3">
            <w:pPr>
              <w:pStyle w:val="a9"/>
              <w:ind w:firstLine="0"/>
              <w:jc w:val="both"/>
            </w:pPr>
            <w:r w:rsidRPr="00CA34E3">
              <w:t>(РПГУ)</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bottom"/>
          </w:tcPr>
          <w:p w14:paraId="34C2D0EE" w14:textId="77777777" w:rsidR="005C5C9B" w:rsidRPr="00CA34E3" w:rsidRDefault="00E32B86" w:rsidP="00CA34E3">
            <w:pPr>
              <w:pStyle w:val="a9"/>
              <w:ind w:firstLine="0"/>
            </w:pPr>
            <w:r w:rsidRPr="00CA34E3">
              <w:t>Направление уведомления в личный кабинет Заявителя на ЕНГУ (РПГУ) о дате, времени и месте проведения вступительных (приемных) испытаний</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14:paraId="30D60803" w14:textId="77777777" w:rsidR="005C5C9B" w:rsidRPr="00CA34E3" w:rsidRDefault="00E32B86" w:rsidP="00CA34E3">
            <w:pPr>
              <w:pStyle w:val="a9"/>
              <w:tabs>
                <w:tab w:val="left" w:pos="610"/>
              </w:tabs>
              <w:ind w:firstLine="0"/>
            </w:pPr>
            <w:r w:rsidRPr="00CA34E3">
              <w:t>1</w:t>
            </w:r>
            <w:r w:rsidRPr="00CA34E3">
              <w:tab/>
              <w:t>рабочий</w:t>
            </w:r>
          </w:p>
          <w:p w14:paraId="1DFE34DB" w14:textId="77777777" w:rsidR="005C5C9B" w:rsidRPr="00CA34E3" w:rsidRDefault="00E32B86" w:rsidP="00CA34E3">
            <w:pPr>
              <w:pStyle w:val="a9"/>
              <w:ind w:firstLine="0"/>
            </w:pPr>
            <w:r w:rsidRPr="00CA34E3">
              <w:t>день</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14:paraId="3C3E8043" w14:textId="77777777" w:rsidR="005C5C9B" w:rsidRPr="00CA34E3" w:rsidRDefault="00E32B86" w:rsidP="00CA34E3">
            <w:pPr>
              <w:pStyle w:val="a9"/>
              <w:ind w:firstLine="0"/>
            </w:pPr>
            <w:r w:rsidRPr="00CA34E3">
              <w:t>20 минут</w:t>
            </w:r>
          </w:p>
        </w:tc>
        <w:tc>
          <w:tcPr>
            <w:tcW w:w="2808" w:type="dxa"/>
            <w:tcBorders>
              <w:top w:val="single" w:sz="4" w:space="0" w:color="auto"/>
              <w:left w:val="single" w:sz="4" w:space="0" w:color="auto"/>
              <w:bottom w:val="single" w:sz="4" w:space="0" w:color="auto"/>
              <w:right w:val="single" w:sz="4" w:space="0" w:color="auto"/>
            </w:tcBorders>
            <w:shd w:val="clear" w:color="auto" w:fill="FFFFFF"/>
          </w:tcPr>
          <w:p w14:paraId="44CB67DA" w14:textId="77777777" w:rsidR="005C5C9B" w:rsidRPr="00CA34E3" w:rsidRDefault="00E32B86" w:rsidP="00CA34E3">
            <w:pPr>
              <w:pStyle w:val="a9"/>
              <w:ind w:firstLine="0"/>
            </w:pPr>
            <w:r w:rsidRPr="00CA34E3">
              <w:t>Обязательность прохождения вступительных (приемных) испытаний для приема на обучение по образовательной программе, программе спортивной подготовки</w:t>
            </w:r>
          </w:p>
        </w:tc>
        <w:tc>
          <w:tcPr>
            <w:tcW w:w="4944" w:type="dxa"/>
            <w:tcBorders>
              <w:top w:val="single" w:sz="4" w:space="0" w:color="auto"/>
              <w:left w:val="single" w:sz="4" w:space="0" w:color="auto"/>
              <w:bottom w:val="single" w:sz="4" w:space="0" w:color="auto"/>
              <w:right w:val="single" w:sz="4" w:space="0" w:color="auto"/>
            </w:tcBorders>
            <w:shd w:val="clear" w:color="auto" w:fill="FFFFFF"/>
          </w:tcPr>
          <w:p w14:paraId="4A5BE40C" w14:textId="77777777" w:rsidR="005C5C9B" w:rsidRPr="00CA34E3" w:rsidRDefault="00E32B86" w:rsidP="00CA34E3">
            <w:pPr>
              <w:pStyle w:val="a9"/>
              <w:tabs>
                <w:tab w:val="left" w:pos="1426"/>
                <w:tab w:val="left" w:pos="1968"/>
                <w:tab w:val="left" w:pos="2976"/>
                <w:tab w:val="left" w:pos="4608"/>
              </w:tabs>
              <w:ind w:firstLine="0"/>
              <w:jc w:val="both"/>
            </w:pPr>
            <w:r w:rsidRPr="00CA34E3">
              <w:t>Направление уведомления в Личный кабинет Заявителя на ЕПГУ (РПГУ) о дате, времени и месте проведения вступительных (приемных) испытаний</w:t>
            </w:r>
            <w:r w:rsidRPr="00CA34E3">
              <w:tab/>
              <w:t>по</w:t>
            </w:r>
            <w:r w:rsidRPr="00CA34E3">
              <w:tab/>
              <w:t>форме,</w:t>
            </w:r>
            <w:r w:rsidRPr="00CA34E3">
              <w:tab/>
              <w:t>приведенной</w:t>
            </w:r>
            <w:r w:rsidRPr="00CA34E3">
              <w:tab/>
              <w:t>в</w:t>
            </w:r>
          </w:p>
          <w:p w14:paraId="42486FA2" w14:textId="77777777" w:rsidR="005C5C9B" w:rsidRPr="00CA34E3" w:rsidRDefault="00E32B86" w:rsidP="00CA34E3">
            <w:pPr>
              <w:pStyle w:val="a9"/>
              <w:tabs>
                <w:tab w:val="left" w:pos="1675"/>
                <w:tab w:val="left" w:pos="2126"/>
                <w:tab w:val="left" w:pos="2578"/>
              </w:tabs>
              <w:ind w:firstLine="0"/>
              <w:jc w:val="both"/>
            </w:pPr>
            <w:r w:rsidRPr="00CA34E3">
              <w:t>Приложении</w:t>
            </w:r>
            <w:r w:rsidRPr="00CA34E3">
              <w:tab/>
              <w:t>8</w:t>
            </w:r>
            <w:r w:rsidRPr="00CA34E3">
              <w:tab/>
              <w:t>к</w:t>
            </w:r>
            <w:r w:rsidRPr="00CA34E3">
              <w:tab/>
              <w:t>Административному</w:t>
            </w:r>
          </w:p>
          <w:p w14:paraId="6FEF7A6E" w14:textId="77777777" w:rsidR="005C5C9B" w:rsidRPr="00CA34E3" w:rsidRDefault="00E32B86" w:rsidP="00CA34E3">
            <w:pPr>
              <w:pStyle w:val="a9"/>
              <w:ind w:firstLine="0"/>
              <w:jc w:val="both"/>
            </w:pPr>
            <w:r w:rsidRPr="00CA34E3">
              <w:t>регламенту</w:t>
            </w:r>
          </w:p>
        </w:tc>
      </w:tr>
      <w:tr w:rsidR="005C5C9B" w:rsidRPr="00CA34E3" w14:paraId="0F0B6DBC" w14:textId="77777777" w:rsidTr="00BC5033">
        <w:trPr>
          <w:trHeight w:hRule="exact" w:val="4255"/>
          <w:jc w:val="center"/>
        </w:trPr>
        <w:tc>
          <w:tcPr>
            <w:tcW w:w="1843" w:type="dxa"/>
            <w:tcBorders>
              <w:top w:val="single" w:sz="4" w:space="0" w:color="auto"/>
              <w:left w:val="single" w:sz="4" w:space="0" w:color="auto"/>
              <w:bottom w:val="single" w:sz="4" w:space="0" w:color="auto"/>
            </w:tcBorders>
            <w:shd w:val="clear" w:color="auto" w:fill="FFFFFF"/>
          </w:tcPr>
          <w:p w14:paraId="0C104A02" w14:textId="77777777" w:rsidR="005C5C9B" w:rsidRPr="00CA34E3" w:rsidRDefault="00E32B86" w:rsidP="00CA34E3">
            <w:pPr>
              <w:pStyle w:val="a9"/>
              <w:ind w:firstLine="0"/>
              <w:jc w:val="both"/>
            </w:pPr>
            <w:r w:rsidRPr="00CA34E3">
              <w:lastRenderedPageBreak/>
              <w:t>Организация</w:t>
            </w:r>
          </w:p>
        </w:tc>
        <w:tc>
          <w:tcPr>
            <w:tcW w:w="2270" w:type="dxa"/>
            <w:tcBorders>
              <w:top w:val="single" w:sz="4" w:space="0" w:color="auto"/>
              <w:left w:val="single" w:sz="4" w:space="0" w:color="auto"/>
              <w:bottom w:val="single" w:sz="4" w:space="0" w:color="auto"/>
            </w:tcBorders>
            <w:shd w:val="clear" w:color="auto" w:fill="FFFFFF"/>
          </w:tcPr>
          <w:p w14:paraId="67F3F84E" w14:textId="77777777" w:rsidR="005C5C9B" w:rsidRPr="00CA34E3" w:rsidRDefault="00E32B86" w:rsidP="00CA34E3">
            <w:pPr>
              <w:pStyle w:val="a9"/>
              <w:ind w:firstLine="0"/>
            </w:pPr>
            <w:r w:rsidRPr="00CA34E3">
              <w:t>Сверка документов</w:t>
            </w:r>
          </w:p>
        </w:tc>
        <w:tc>
          <w:tcPr>
            <w:tcW w:w="1699" w:type="dxa"/>
            <w:tcBorders>
              <w:top w:val="single" w:sz="4" w:space="0" w:color="auto"/>
              <w:left w:val="single" w:sz="4" w:space="0" w:color="auto"/>
              <w:bottom w:val="single" w:sz="4" w:space="0" w:color="auto"/>
            </w:tcBorders>
            <w:shd w:val="clear" w:color="auto" w:fill="FFFFFF"/>
          </w:tcPr>
          <w:p w14:paraId="1589B06A" w14:textId="77777777" w:rsidR="005C5C9B" w:rsidRPr="00CA34E3" w:rsidRDefault="00E32B86" w:rsidP="00CA34E3">
            <w:pPr>
              <w:pStyle w:val="a9"/>
              <w:tabs>
                <w:tab w:val="left" w:pos="619"/>
              </w:tabs>
              <w:ind w:firstLine="0"/>
            </w:pPr>
            <w:r w:rsidRPr="00CA34E3">
              <w:t>Не более 27 рабочих дней с</w:t>
            </w:r>
            <w:r w:rsidRPr="00CA34E3">
              <w:tab/>
              <w:t>момента</w:t>
            </w:r>
          </w:p>
          <w:p w14:paraId="5E419172" w14:textId="77777777" w:rsidR="005C5C9B" w:rsidRPr="00CA34E3" w:rsidRDefault="00E32B86" w:rsidP="00CA34E3">
            <w:pPr>
              <w:pStyle w:val="a9"/>
              <w:tabs>
                <w:tab w:val="left" w:pos="1363"/>
              </w:tabs>
              <w:ind w:firstLine="0"/>
            </w:pPr>
            <w:r w:rsidRPr="00CA34E3">
              <w:t>принятия решения</w:t>
            </w:r>
            <w:r w:rsidRPr="00CA34E3">
              <w:tab/>
              <w:t>о</w:t>
            </w:r>
          </w:p>
          <w:p w14:paraId="1475B26F" w14:textId="77777777" w:rsidR="005C5C9B" w:rsidRPr="00CA34E3" w:rsidRDefault="00E36A40" w:rsidP="00CA34E3">
            <w:pPr>
              <w:pStyle w:val="a9"/>
              <w:ind w:firstLine="0"/>
            </w:pPr>
            <w:r>
              <w:t>проведении вступительны</w:t>
            </w:r>
            <w:r w:rsidR="00E32B86" w:rsidRPr="00CA34E3">
              <w:t>х (приемных) испытаний</w:t>
            </w:r>
          </w:p>
        </w:tc>
        <w:tc>
          <w:tcPr>
            <w:tcW w:w="1699" w:type="dxa"/>
            <w:tcBorders>
              <w:top w:val="single" w:sz="4" w:space="0" w:color="auto"/>
              <w:left w:val="single" w:sz="4" w:space="0" w:color="auto"/>
              <w:bottom w:val="single" w:sz="4" w:space="0" w:color="auto"/>
            </w:tcBorders>
            <w:shd w:val="clear" w:color="auto" w:fill="FFFFFF"/>
          </w:tcPr>
          <w:p w14:paraId="024B1502" w14:textId="77777777" w:rsidR="005C5C9B" w:rsidRPr="00CA34E3" w:rsidRDefault="00E32B86" w:rsidP="00CA34E3">
            <w:pPr>
              <w:pStyle w:val="a9"/>
              <w:ind w:firstLine="0"/>
            </w:pPr>
            <w:r w:rsidRPr="00CA34E3">
              <w:t>20 минут</w:t>
            </w:r>
          </w:p>
        </w:tc>
        <w:tc>
          <w:tcPr>
            <w:tcW w:w="2808" w:type="dxa"/>
            <w:tcBorders>
              <w:top w:val="single" w:sz="4" w:space="0" w:color="auto"/>
              <w:left w:val="single" w:sz="4" w:space="0" w:color="auto"/>
              <w:bottom w:val="single" w:sz="4" w:space="0" w:color="auto"/>
            </w:tcBorders>
            <w:shd w:val="clear" w:color="auto" w:fill="FFFFFF"/>
          </w:tcPr>
          <w:p w14:paraId="1571A88C" w14:textId="77777777" w:rsidR="005C5C9B" w:rsidRPr="00CA34E3" w:rsidRDefault="00E32B86" w:rsidP="00CA34E3">
            <w:pPr>
              <w:pStyle w:val="a9"/>
              <w:ind w:firstLine="0"/>
            </w:pPr>
            <w:r w:rsidRPr="00CA34E3">
              <w:t>Соответствие оригиналов документов ранее предоставленным сведениям Заявителем посредством ЕПГУ (РПГУ)</w:t>
            </w:r>
          </w:p>
        </w:tc>
        <w:tc>
          <w:tcPr>
            <w:tcW w:w="4944" w:type="dxa"/>
            <w:tcBorders>
              <w:top w:val="single" w:sz="4" w:space="0" w:color="auto"/>
              <w:left w:val="single" w:sz="4" w:space="0" w:color="auto"/>
              <w:bottom w:val="single" w:sz="4" w:space="0" w:color="auto"/>
              <w:right w:val="single" w:sz="4" w:space="0" w:color="auto"/>
            </w:tcBorders>
            <w:shd w:val="clear" w:color="auto" w:fill="FFFFFF"/>
            <w:vAlign w:val="bottom"/>
          </w:tcPr>
          <w:p w14:paraId="445BCCE4" w14:textId="77777777" w:rsidR="005C5C9B" w:rsidRPr="00CA34E3" w:rsidRDefault="00E32B86" w:rsidP="00CA34E3">
            <w:pPr>
              <w:pStyle w:val="a9"/>
              <w:tabs>
                <w:tab w:val="left" w:pos="1738"/>
                <w:tab w:val="left" w:pos="3370"/>
              </w:tabs>
              <w:ind w:firstLine="0"/>
              <w:jc w:val="both"/>
            </w:pPr>
            <w:r w:rsidRPr="00CA34E3">
              <w:t>Перед началом вступительных (приемных) испытаний</w:t>
            </w:r>
            <w:r w:rsidRPr="00CA34E3">
              <w:tab/>
              <w:t>Заявитель</w:t>
            </w:r>
            <w:r w:rsidRPr="00CA34E3">
              <w:tab/>
              <w:t>представляет</w:t>
            </w:r>
          </w:p>
          <w:p w14:paraId="10D022FE" w14:textId="77777777" w:rsidR="005C5C9B" w:rsidRPr="00CA34E3" w:rsidRDefault="00E32B86" w:rsidP="00CA34E3">
            <w:pPr>
              <w:pStyle w:val="a9"/>
              <w:tabs>
                <w:tab w:val="left" w:pos="1493"/>
                <w:tab w:val="left" w:pos="3139"/>
                <w:tab w:val="left" w:pos="4598"/>
              </w:tabs>
              <w:ind w:firstLine="0"/>
              <w:jc w:val="both"/>
            </w:pPr>
            <w:r w:rsidRPr="00CA34E3">
              <w:t>оригиналы</w:t>
            </w:r>
            <w:r w:rsidRPr="00CA34E3">
              <w:tab/>
              <w:t>документов,</w:t>
            </w:r>
            <w:r w:rsidRPr="00CA34E3">
              <w:tab/>
              <w:t>указанные</w:t>
            </w:r>
            <w:r w:rsidRPr="00CA34E3">
              <w:tab/>
              <w:t>в</w:t>
            </w:r>
          </w:p>
          <w:p w14:paraId="1BDB2DC9" w14:textId="77777777" w:rsidR="005C5C9B" w:rsidRPr="00CA34E3" w:rsidRDefault="00E32B86" w:rsidP="00CA34E3">
            <w:pPr>
              <w:pStyle w:val="a9"/>
              <w:tabs>
                <w:tab w:val="left" w:pos="1786"/>
                <w:tab w:val="left" w:pos="2621"/>
              </w:tabs>
              <w:ind w:firstLine="0"/>
              <w:jc w:val="both"/>
            </w:pPr>
            <w:r w:rsidRPr="00CA34E3">
              <w:t>подразделе</w:t>
            </w:r>
            <w:hyperlink w:anchor="bookmark180" w:tooltip="Current Document">
              <w:r w:rsidRPr="00CA34E3">
                <w:tab/>
                <w:t>10</w:t>
              </w:r>
              <w:r w:rsidRPr="00CA34E3">
                <w:tab/>
              </w:r>
            </w:hyperlink>
            <w:r w:rsidRPr="00CA34E3">
              <w:t>Административного</w:t>
            </w:r>
          </w:p>
          <w:p w14:paraId="427844BF" w14:textId="77777777" w:rsidR="005C5C9B" w:rsidRPr="00CA34E3" w:rsidRDefault="00E32B86" w:rsidP="00CA34E3">
            <w:pPr>
              <w:pStyle w:val="a9"/>
              <w:tabs>
                <w:tab w:val="left" w:pos="1618"/>
                <w:tab w:val="left" w:pos="2390"/>
                <w:tab w:val="left" w:pos="3494"/>
              </w:tabs>
              <w:ind w:firstLine="0"/>
              <w:jc w:val="both"/>
            </w:pPr>
            <w:r w:rsidRPr="00CA34E3">
              <w:t>регламента,</w:t>
            </w:r>
            <w:r w:rsidRPr="00CA34E3">
              <w:tab/>
              <w:t>для</w:t>
            </w:r>
            <w:r w:rsidRPr="00CA34E3">
              <w:tab/>
              <w:t>сверки</w:t>
            </w:r>
            <w:r w:rsidRPr="00CA34E3">
              <w:tab/>
              <w:t>работником</w:t>
            </w:r>
          </w:p>
          <w:p w14:paraId="1AF22D3A" w14:textId="77777777" w:rsidR="005C5C9B" w:rsidRPr="00CA34E3" w:rsidRDefault="00E32B86" w:rsidP="00CA34E3">
            <w:pPr>
              <w:pStyle w:val="a9"/>
              <w:ind w:firstLine="0"/>
              <w:jc w:val="both"/>
            </w:pPr>
            <w:r w:rsidRPr="00CA34E3">
              <w:t>Организации.</w:t>
            </w:r>
          </w:p>
          <w:p w14:paraId="57BDDBBE" w14:textId="77777777" w:rsidR="005C5C9B" w:rsidRPr="00CA34E3" w:rsidRDefault="00E32B86" w:rsidP="00CA34E3">
            <w:pPr>
              <w:pStyle w:val="a9"/>
              <w:ind w:firstLine="0"/>
              <w:jc w:val="both"/>
            </w:pPr>
            <w:r w:rsidRPr="00CA34E3">
              <w:t>В случае соответствия документов кандидат допускается до вступительных (приемных) испытаний.</w:t>
            </w:r>
          </w:p>
          <w:p w14:paraId="63DC6A79" w14:textId="35EF014C" w:rsidR="009A6349" w:rsidRPr="00CA34E3" w:rsidRDefault="00E32B86" w:rsidP="009A6349">
            <w:pPr>
              <w:pStyle w:val="a9"/>
              <w:tabs>
                <w:tab w:val="left" w:pos="1368"/>
                <w:tab w:val="left" w:pos="3053"/>
              </w:tabs>
              <w:ind w:firstLine="0"/>
              <w:jc w:val="both"/>
            </w:pPr>
            <w:r w:rsidRPr="00CA34E3">
              <w:t>В</w:t>
            </w:r>
            <w:r w:rsidR="009A6349">
              <w:t xml:space="preserve"> </w:t>
            </w:r>
            <w:r w:rsidRPr="00CA34E3">
              <w:t>случае</w:t>
            </w:r>
            <w:r w:rsidRPr="00CA34E3">
              <w:tab/>
              <w:t>несоответствия</w:t>
            </w:r>
            <w:r w:rsidRPr="00CA34E3">
              <w:tab/>
              <w:t>документов</w:t>
            </w:r>
            <w:r w:rsidR="009A6349" w:rsidRPr="00CA34E3">
              <w:t xml:space="preserve"> работник</w:t>
            </w:r>
            <w:r w:rsidR="009A6349" w:rsidRPr="00CA34E3">
              <w:tab/>
              <w:t>Организации</w:t>
            </w:r>
            <w:r w:rsidR="009A6349" w:rsidRPr="00CA34E3">
              <w:tab/>
              <w:t>подготавливает</w:t>
            </w:r>
          </w:p>
          <w:p w14:paraId="29A3E16A" w14:textId="19ED7D93" w:rsidR="005C5C9B" w:rsidRPr="00CA34E3" w:rsidRDefault="009A6349" w:rsidP="009A6349">
            <w:pPr>
              <w:pStyle w:val="a9"/>
              <w:tabs>
                <w:tab w:val="left" w:pos="533"/>
                <w:tab w:val="left" w:pos="1574"/>
                <w:tab w:val="left" w:pos="3514"/>
              </w:tabs>
              <w:ind w:firstLine="0"/>
              <w:jc w:val="both"/>
            </w:pPr>
            <w:r w:rsidRPr="00CA34E3">
              <w:t>решение об отказе в предоставлении Муниципальной услуги</w:t>
            </w:r>
          </w:p>
        </w:tc>
      </w:tr>
      <w:tr w:rsidR="005C5C9B" w:rsidRPr="00CA34E3" w14:paraId="52E13064" w14:textId="77777777" w:rsidTr="00BC5033">
        <w:trPr>
          <w:trHeight w:hRule="exact" w:val="2496"/>
          <w:jc w:val="center"/>
        </w:trPr>
        <w:tc>
          <w:tcPr>
            <w:tcW w:w="1843" w:type="dxa"/>
            <w:tcBorders>
              <w:top w:val="single" w:sz="4" w:space="0" w:color="auto"/>
              <w:left w:val="single" w:sz="4" w:space="0" w:color="auto"/>
              <w:bottom w:val="single" w:sz="4" w:space="0" w:color="auto"/>
            </w:tcBorders>
            <w:shd w:val="clear" w:color="auto" w:fill="FFFFFF"/>
          </w:tcPr>
          <w:p w14:paraId="18BD1E6C" w14:textId="77777777" w:rsidR="005C5C9B" w:rsidRPr="00CA34E3" w:rsidRDefault="00E32B86" w:rsidP="00CA34E3">
            <w:pPr>
              <w:pStyle w:val="a9"/>
              <w:ind w:firstLine="0"/>
              <w:jc w:val="both"/>
            </w:pPr>
            <w:r w:rsidRPr="00CA34E3">
              <w:t>Организация</w:t>
            </w:r>
          </w:p>
        </w:tc>
        <w:tc>
          <w:tcPr>
            <w:tcW w:w="2270" w:type="dxa"/>
            <w:tcBorders>
              <w:top w:val="single" w:sz="4" w:space="0" w:color="auto"/>
              <w:left w:val="single" w:sz="4" w:space="0" w:color="auto"/>
              <w:bottom w:val="single" w:sz="4" w:space="0" w:color="auto"/>
            </w:tcBorders>
            <w:shd w:val="clear" w:color="auto" w:fill="FFFFFF"/>
          </w:tcPr>
          <w:p w14:paraId="2A44D779" w14:textId="77777777" w:rsidR="005C5C9B" w:rsidRPr="00CA34E3" w:rsidRDefault="00E32B86" w:rsidP="00CA34E3">
            <w:pPr>
              <w:pStyle w:val="a9"/>
              <w:ind w:firstLine="0"/>
            </w:pPr>
            <w:r w:rsidRPr="00CA34E3">
              <w:t>Проведение вступительных (приемных) испытаний</w:t>
            </w:r>
          </w:p>
        </w:tc>
        <w:tc>
          <w:tcPr>
            <w:tcW w:w="1699" w:type="dxa"/>
            <w:tcBorders>
              <w:top w:val="single" w:sz="4" w:space="0" w:color="auto"/>
              <w:left w:val="single" w:sz="4" w:space="0" w:color="auto"/>
              <w:bottom w:val="single" w:sz="4" w:space="0" w:color="auto"/>
            </w:tcBorders>
            <w:shd w:val="clear" w:color="auto" w:fill="FFFFFF"/>
            <w:vAlign w:val="bottom"/>
          </w:tcPr>
          <w:p w14:paraId="2E0B0650" w14:textId="77777777" w:rsidR="005C5C9B" w:rsidRPr="00CA34E3" w:rsidRDefault="00E32B86" w:rsidP="00CA34E3">
            <w:pPr>
              <w:pStyle w:val="a9"/>
              <w:tabs>
                <w:tab w:val="left" w:pos="619"/>
              </w:tabs>
              <w:ind w:firstLine="0"/>
            </w:pPr>
            <w:r w:rsidRPr="00CA34E3">
              <w:t>Не более 27 рабочих дней с</w:t>
            </w:r>
            <w:r w:rsidRPr="00CA34E3">
              <w:tab/>
              <w:t>момента</w:t>
            </w:r>
          </w:p>
          <w:p w14:paraId="77FDFE3B" w14:textId="77777777" w:rsidR="005C5C9B" w:rsidRPr="00CA34E3" w:rsidRDefault="00E32B86" w:rsidP="00CA34E3">
            <w:pPr>
              <w:pStyle w:val="a9"/>
              <w:tabs>
                <w:tab w:val="left" w:pos="1363"/>
              </w:tabs>
              <w:ind w:firstLine="0"/>
            </w:pPr>
            <w:r w:rsidRPr="00CA34E3">
              <w:t>принятия решения</w:t>
            </w:r>
            <w:r w:rsidRPr="00CA34E3">
              <w:tab/>
              <w:t>о</w:t>
            </w:r>
          </w:p>
          <w:p w14:paraId="660F0F19" w14:textId="77777777" w:rsidR="005C5C9B" w:rsidRPr="00CA34E3" w:rsidRDefault="00E36A40" w:rsidP="00CA34E3">
            <w:pPr>
              <w:pStyle w:val="a9"/>
              <w:ind w:firstLine="0"/>
            </w:pPr>
            <w:r>
              <w:t>проведении вступительны</w:t>
            </w:r>
            <w:r w:rsidR="00E32B86" w:rsidRPr="00CA34E3">
              <w:t>х (приемных) испытаний</w:t>
            </w:r>
          </w:p>
        </w:tc>
        <w:tc>
          <w:tcPr>
            <w:tcW w:w="1699" w:type="dxa"/>
            <w:tcBorders>
              <w:top w:val="single" w:sz="4" w:space="0" w:color="auto"/>
              <w:left w:val="single" w:sz="4" w:space="0" w:color="auto"/>
              <w:bottom w:val="single" w:sz="4" w:space="0" w:color="auto"/>
            </w:tcBorders>
            <w:shd w:val="clear" w:color="auto" w:fill="FFFFFF"/>
          </w:tcPr>
          <w:p w14:paraId="6AC3210C" w14:textId="77777777" w:rsidR="005C5C9B" w:rsidRPr="00CA34E3" w:rsidRDefault="005C5C9B" w:rsidP="00CA34E3">
            <w:pPr>
              <w:spacing w:line="276" w:lineRule="auto"/>
            </w:pPr>
          </w:p>
        </w:tc>
        <w:tc>
          <w:tcPr>
            <w:tcW w:w="2808" w:type="dxa"/>
            <w:tcBorders>
              <w:top w:val="single" w:sz="4" w:space="0" w:color="auto"/>
              <w:left w:val="single" w:sz="4" w:space="0" w:color="auto"/>
              <w:bottom w:val="single" w:sz="4" w:space="0" w:color="auto"/>
            </w:tcBorders>
            <w:shd w:val="clear" w:color="auto" w:fill="FFFFFF"/>
          </w:tcPr>
          <w:p w14:paraId="5AD7C9EF" w14:textId="77777777" w:rsidR="005C5C9B" w:rsidRPr="00CA34E3" w:rsidRDefault="00E32B86" w:rsidP="00CA34E3">
            <w:pPr>
              <w:pStyle w:val="a9"/>
              <w:ind w:firstLine="0"/>
            </w:pPr>
            <w:r w:rsidRPr="00CA34E3">
              <w:t>Обязательность прохождения вступительных (приемных) испытаний для приема на обучение по образовательной программе, программе спортивной подготовки</w:t>
            </w:r>
          </w:p>
        </w:tc>
        <w:tc>
          <w:tcPr>
            <w:tcW w:w="4944" w:type="dxa"/>
            <w:tcBorders>
              <w:top w:val="single" w:sz="4" w:space="0" w:color="auto"/>
              <w:left w:val="single" w:sz="4" w:space="0" w:color="auto"/>
              <w:bottom w:val="single" w:sz="4" w:space="0" w:color="auto"/>
              <w:right w:val="single" w:sz="4" w:space="0" w:color="auto"/>
            </w:tcBorders>
            <w:shd w:val="clear" w:color="auto" w:fill="FFFFFF"/>
          </w:tcPr>
          <w:p w14:paraId="236ACA57" w14:textId="77777777" w:rsidR="005C5C9B" w:rsidRPr="00CA34E3" w:rsidRDefault="00E32B86" w:rsidP="00CA34E3">
            <w:pPr>
              <w:pStyle w:val="a9"/>
              <w:ind w:firstLine="0"/>
              <w:jc w:val="both"/>
            </w:pPr>
            <w:r w:rsidRPr="00CA34E3">
              <w:t>Прохождение приемных испытаний</w:t>
            </w:r>
          </w:p>
        </w:tc>
      </w:tr>
      <w:tr w:rsidR="005C5C9B" w:rsidRPr="00CA34E3" w14:paraId="7E7B7BBF" w14:textId="77777777" w:rsidTr="00BC5033">
        <w:trPr>
          <w:trHeight w:hRule="exact" w:val="2566"/>
          <w:jc w:val="center"/>
        </w:trPr>
        <w:tc>
          <w:tcPr>
            <w:tcW w:w="1843" w:type="dxa"/>
            <w:tcBorders>
              <w:top w:val="single" w:sz="4" w:space="0" w:color="auto"/>
              <w:left w:val="single" w:sz="4" w:space="0" w:color="auto"/>
              <w:bottom w:val="single" w:sz="4" w:space="0" w:color="auto"/>
              <w:right w:val="single" w:sz="4" w:space="0" w:color="auto"/>
            </w:tcBorders>
            <w:shd w:val="clear" w:color="auto" w:fill="FFFFFF"/>
          </w:tcPr>
          <w:p w14:paraId="240A3C6E" w14:textId="77777777" w:rsidR="005C5C9B" w:rsidRPr="00CA34E3" w:rsidRDefault="00E32B86" w:rsidP="00CA34E3">
            <w:pPr>
              <w:pStyle w:val="a9"/>
              <w:ind w:firstLine="0"/>
              <w:jc w:val="both"/>
            </w:pPr>
            <w:r w:rsidRPr="00CA34E3">
              <w:t>Организация</w:t>
            </w:r>
          </w:p>
        </w:tc>
        <w:tc>
          <w:tcPr>
            <w:tcW w:w="2270" w:type="dxa"/>
            <w:tcBorders>
              <w:top w:val="single" w:sz="4" w:space="0" w:color="auto"/>
              <w:left w:val="single" w:sz="4" w:space="0" w:color="auto"/>
              <w:bottom w:val="single" w:sz="4" w:space="0" w:color="auto"/>
              <w:right w:val="single" w:sz="4" w:space="0" w:color="auto"/>
            </w:tcBorders>
            <w:shd w:val="clear" w:color="auto" w:fill="FFFFFF"/>
          </w:tcPr>
          <w:p w14:paraId="37BD021B" w14:textId="77777777" w:rsidR="005C5C9B" w:rsidRPr="00CA34E3" w:rsidRDefault="00E32B86" w:rsidP="00CA34E3">
            <w:pPr>
              <w:pStyle w:val="a9"/>
              <w:ind w:firstLine="0"/>
            </w:pPr>
            <w:r w:rsidRPr="00CA34E3">
              <w:t>Подведение результатов вступительных (приемных) испытаний</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14:paraId="69069DD9" w14:textId="77777777" w:rsidR="005C5C9B" w:rsidRPr="00CA34E3" w:rsidRDefault="00E32B86" w:rsidP="00CA34E3">
            <w:pPr>
              <w:pStyle w:val="a9"/>
              <w:ind w:firstLine="0"/>
              <w:jc w:val="both"/>
            </w:pPr>
            <w:r w:rsidRPr="00CA34E3">
              <w:t>Не более 1 рабочего дня</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14:paraId="3DE27815" w14:textId="77777777" w:rsidR="005C5C9B" w:rsidRPr="00CA34E3" w:rsidRDefault="00E32B86" w:rsidP="00CA34E3">
            <w:pPr>
              <w:pStyle w:val="a9"/>
              <w:ind w:firstLine="0"/>
            </w:pPr>
            <w:r w:rsidRPr="00CA34E3">
              <w:t>2 часа</w:t>
            </w:r>
          </w:p>
        </w:tc>
        <w:tc>
          <w:tcPr>
            <w:tcW w:w="2808" w:type="dxa"/>
            <w:tcBorders>
              <w:top w:val="single" w:sz="4" w:space="0" w:color="auto"/>
              <w:left w:val="single" w:sz="4" w:space="0" w:color="auto"/>
              <w:bottom w:val="single" w:sz="4" w:space="0" w:color="auto"/>
              <w:right w:val="single" w:sz="4" w:space="0" w:color="auto"/>
            </w:tcBorders>
            <w:shd w:val="clear" w:color="auto" w:fill="FFFFFF"/>
            <w:vAlign w:val="bottom"/>
          </w:tcPr>
          <w:p w14:paraId="342586D6" w14:textId="77777777" w:rsidR="005C5C9B" w:rsidRPr="00CA34E3" w:rsidRDefault="00E32B86" w:rsidP="00CA34E3">
            <w:pPr>
              <w:pStyle w:val="a9"/>
              <w:ind w:firstLine="0"/>
            </w:pPr>
            <w:r w:rsidRPr="00CA34E3">
              <w:t>Прохождение обучающимся вступительных (приемных) испытаний для приема на обучение по образовательной программе, программе спортивной подготовки</w:t>
            </w:r>
          </w:p>
        </w:tc>
        <w:tc>
          <w:tcPr>
            <w:tcW w:w="4944" w:type="dxa"/>
            <w:tcBorders>
              <w:top w:val="single" w:sz="4" w:space="0" w:color="auto"/>
              <w:left w:val="single" w:sz="4" w:space="0" w:color="auto"/>
              <w:bottom w:val="single" w:sz="4" w:space="0" w:color="auto"/>
              <w:right w:val="single" w:sz="4" w:space="0" w:color="auto"/>
            </w:tcBorders>
            <w:shd w:val="clear" w:color="auto" w:fill="FFFFFF"/>
          </w:tcPr>
          <w:p w14:paraId="1EB284FA" w14:textId="77777777" w:rsidR="005C5C9B" w:rsidRPr="00CA34E3" w:rsidRDefault="00E32B86" w:rsidP="00CA34E3">
            <w:pPr>
              <w:pStyle w:val="a9"/>
              <w:tabs>
                <w:tab w:val="left" w:pos="1560"/>
                <w:tab w:val="left" w:pos="3038"/>
                <w:tab w:val="left" w:pos="3634"/>
              </w:tabs>
              <w:ind w:firstLine="0"/>
              <w:jc w:val="both"/>
            </w:pPr>
            <w:r w:rsidRPr="00CA34E3">
              <w:t>Формирование результатов вступительных (приемных)</w:t>
            </w:r>
            <w:r w:rsidRPr="00CA34E3">
              <w:tab/>
              <w:t>испытаний</w:t>
            </w:r>
            <w:r w:rsidRPr="00CA34E3">
              <w:tab/>
              <w:t>на</w:t>
            </w:r>
            <w:r w:rsidRPr="00CA34E3">
              <w:tab/>
              <w:t>основании</w:t>
            </w:r>
          </w:p>
          <w:p w14:paraId="41A43E5E" w14:textId="77777777" w:rsidR="005C5C9B" w:rsidRPr="00CA34E3" w:rsidRDefault="00E32B86" w:rsidP="00CA34E3">
            <w:pPr>
              <w:pStyle w:val="a9"/>
              <w:tabs>
                <w:tab w:val="left" w:pos="1862"/>
                <w:tab w:val="left" w:pos="4003"/>
              </w:tabs>
              <w:ind w:firstLine="0"/>
              <w:jc w:val="both"/>
            </w:pPr>
            <w:r w:rsidRPr="00CA34E3">
              <w:t>критериев принятия решения, установленных локальными</w:t>
            </w:r>
            <w:r w:rsidRPr="00CA34E3">
              <w:tab/>
              <w:t>нормативными</w:t>
            </w:r>
            <w:r w:rsidRPr="00CA34E3">
              <w:tab/>
              <w:t>актами</w:t>
            </w:r>
          </w:p>
          <w:p w14:paraId="54F963EE" w14:textId="77777777" w:rsidR="005C5C9B" w:rsidRPr="00CA34E3" w:rsidRDefault="00E32B86" w:rsidP="00CA34E3">
            <w:pPr>
              <w:pStyle w:val="a9"/>
              <w:ind w:firstLine="0"/>
              <w:jc w:val="both"/>
            </w:pPr>
            <w:r w:rsidRPr="00CA34E3">
              <w:t>Организации</w:t>
            </w:r>
          </w:p>
        </w:tc>
      </w:tr>
      <w:tr w:rsidR="005C5C9B" w:rsidRPr="00CA34E3" w14:paraId="49F38776" w14:textId="77777777" w:rsidTr="00BC5033">
        <w:trPr>
          <w:trHeight w:hRule="exact" w:val="2829"/>
          <w:jc w:val="center"/>
        </w:trPr>
        <w:tc>
          <w:tcPr>
            <w:tcW w:w="1843" w:type="dxa"/>
            <w:tcBorders>
              <w:top w:val="single" w:sz="4" w:space="0" w:color="auto"/>
              <w:left w:val="single" w:sz="4" w:space="0" w:color="auto"/>
              <w:bottom w:val="single" w:sz="4" w:space="0" w:color="auto"/>
            </w:tcBorders>
            <w:shd w:val="clear" w:color="auto" w:fill="FFFFFF"/>
          </w:tcPr>
          <w:p w14:paraId="624749DE" w14:textId="77777777" w:rsidR="005C5C9B" w:rsidRPr="00CA34E3" w:rsidRDefault="00E32B86" w:rsidP="00CA34E3">
            <w:pPr>
              <w:pStyle w:val="a9"/>
              <w:ind w:firstLine="0"/>
              <w:jc w:val="both"/>
            </w:pPr>
            <w:r w:rsidRPr="00CA34E3">
              <w:lastRenderedPageBreak/>
              <w:t>Организация</w:t>
            </w:r>
          </w:p>
        </w:tc>
        <w:tc>
          <w:tcPr>
            <w:tcW w:w="2270" w:type="dxa"/>
            <w:tcBorders>
              <w:top w:val="single" w:sz="4" w:space="0" w:color="auto"/>
              <w:left w:val="single" w:sz="4" w:space="0" w:color="auto"/>
              <w:bottom w:val="single" w:sz="4" w:space="0" w:color="auto"/>
            </w:tcBorders>
            <w:shd w:val="clear" w:color="auto" w:fill="FFFFFF"/>
            <w:vAlign w:val="bottom"/>
          </w:tcPr>
          <w:p w14:paraId="63E9B0AC" w14:textId="77777777" w:rsidR="005C5C9B" w:rsidRPr="00CA34E3" w:rsidRDefault="00E32B86" w:rsidP="00CA34E3">
            <w:pPr>
              <w:pStyle w:val="a9"/>
              <w:tabs>
                <w:tab w:val="left" w:pos="1795"/>
              </w:tabs>
              <w:ind w:firstLine="0"/>
            </w:pPr>
            <w:r w:rsidRPr="00CA34E3">
              <w:t>Публикация результатов вступительных (приемных) испытаний</w:t>
            </w:r>
            <w:r w:rsidRPr="00CA34E3">
              <w:tab/>
              <w:t>на</w:t>
            </w:r>
          </w:p>
          <w:p w14:paraId="172BAD53" w14:textId="77777777" w:rsidR="005C5C9B" w:rsidRPr="00CA34E3" w:rsidRDefault="00E32B86" w:rsidP="00CA34E3">
            <w:pPr>
              <w:pStyle w:val="a9"/>
              <w:tabs>
                <w:tab w:val="left" w:pos="1915"/>
              </w:tabs>
              <w:ind w:firstLine="0"/>
            </w:pPr>
            <w:r w:rsidRPr="00CA34E3">
              <w:t>информационном стенде</w:t>
            </w:r>
            <w:r w:rsidRPr="00CA34E3">
              <w:tab/>
              <w:t>и</w:t>
            </w:r>
          </w:p>
          <w:p w14:paraId="01A4FFC7" w14:textId="48A194DC" w:rsidR="005C5C9B" w:rsidRPr="00CA34E3" w:rsidRDefault="00E32B86" w:rsidP="00CA34E3">
            <w:pPr>
              <w:pStyle w:val="a9"/>
              <w:ind w:firstLine="0"/>
            </w:pPr>
            <w:r w:rsidRPr="00CA34E3">
              <w:t>официальном сайте</w:t>
            </w:r>
            <w:r w:rsidR="00274EC6">
              <w:t xml:space="preserve"> Организации</w:t>
            </w:r>
          </w:p>
        </w:tc>
        <w:tc>
          <w:tcPr>
            <w:tcW w:w="1699" w:type="dxa"/>
            <w:tcBorders>
              <w:top w:val="single" w:sz="4" w:space="0" w:color="auto"/>
              <w:left w:val="single" w:sz="4" w:space="0" w:color="auto"/>
              <w:bottom w:val="single" w:sz="4" w:space="0" w:color="auto"/>
            </w:tcBorders>
            <w:shd w:val="clear" w:color="auto" w:fill="FFFFFF"/>
          </w:tcPr>
          <w:p w14:paraId="31F538BB" w14:textId="77777777" w:rsidR="005C5C9B" w:rsidRPr="00CA34E3" w:rsidRDefault="00E32B86" w:rsidP="00CA34E3">
            <w:pPr>
              <w:pStyle w:val="a9"/>
              <w:tabs>
                <w:tab w:val="left" w:pos="610"/>
              </w:tabs>
              <w:ind w:firstLine="0"/>
              <w:jc w:val="both"/>
            </w:pPr>
            <w:r w:rsidRPr="00CA34E3">
              <w:t>1</w:t>
            </w:r>
            <w:r w:rsidRPr="00CA34E3">
              <w:tab/>
              <w:t>рабочий</w:t>
            </w:r>
          </w:p>
          <w:p w14:paraId="278E23B2" w14:textId="77777777" w:rsidR="005C5C9B" w:rsidRPr="00CA34E3" w:rsidRDefault="00E32B86" w:rsidP="00CA34E3">
            <w:pPr>
              <w:pStyle w:val="a9"/>
              <w:ind w:firstLine="0"/>
              <w:jc w:val="both"/>
            </w:pPr>
            <w:r w:rsidRPr="00CA34E3">
              <w:t>день</w:t>
            </w:r>
          </w:p>
        </w:tc>
        <w:tc>
          <w:tcPr>
            <w:tcW w:w="1699" w:type="dxa"/>
            <w:tcBorders>
              <w:top w:val="single" w:sz="4" w:space="0" w:color="auto"/>
              <w:left w:val="single" w:sz="4" w:space="0" w:color="auto"/>
              <w:bottom w:val="single" w:sz="4" w:space="0" w:color="auto"/>
            </w:tcBorders>
            <w:shd w:val="clear" w:color="auto" w:fill="FFFFFF"/>
          </w:tcPr>
          <w:p w14:paraId="12FC26C4" w14:textId="77777777" w:rsidR="005C5C9B" w:rsidRPr="00CA34E3" w:rsidRDefault="00E32B86" w:rsidP="00CA34E3">
            <w:pPr>
              <w:pStyle w:val="a9"/>
              <w:ind w:firstLine="0"/>
            </w:pPr>
            <w:r w:rsidRPr="00CA34E3">
              <w:t>15 минут</w:t>
            </w:r>
          </w:p>
        </w:tc>
        <w:tc>
          <w:tcPr>
            <w:tcW w:w="2808" w:type="dxa"/>
            <w:tcBorders>
              <w:top w:val="single" w:sz="4" w:space="0" w:color="auto"/>
              <w:left w:val="single" w:sz="4" w:space="0" w:color="auto"/>
              <w:bottom w:val="single" w:sz="4" w:space="0" w:color="auto"/>
            </w:tcBorders>
            <w:shd w:val="clear" w:color="auto" w:fill="FFFFFF"/>
            <w:vAlign w:val="bottom"/>
          </w:tcPr>
          <w:p w14:paraId="6E67E6C8" w14:textId="77777777" w:rsidR="005C5C9B" w:rsidRPr="00CA34E3" w:rsidRDefault="00E32B86" w:rsidP="00CA34E3">
            <w:pPr>
              <w:pStyle w:val="a9"/>
              <w:ind w:firstLine="0"/>
            </w:pPr>
            <w:r w:rsidRPr="00CA34E3">
              <w:t>Прохождение обучающимся вступительных (приемных) испытаний для приема на обучение по образовательной программе, программе спортивной подготовки</w:t>
            </w:r>
          </w:p>
        </w:tc>
        <w:tc>
          <w:tcPr>
            <w:tcW w:w="4944" w:type="dxa"/>
            <w:tcBorders>
              <w:top w:val="single" w:sz="4" w:space="0" w:color="auto"/>
              <w:left w:val="single" w:sz="4" w:space="0" w:color="auto"/>
              <w:bottom w:val="single" w:sz="4" w:space="0" w:color="auto"/>
              <w:right w:val="single" w:sz="4" w:space="0" w:color="auto"/>
            </w:tcBorders>
            <w:shd w:val="clear" w:color="auto" w:fill="FFFFFF"/>
          </w:tcPr>
          <w:p w14:paraId="230D8A58" w14:textId="77777777" w:rsidR="005C5C9B" w:rsidRPr="00CA34E3" w:rsidRDefault="00E32B86" w:rsidP="00CA34E3">
            <w:pPr>
              <w:pStyle w:val="a9"/>
              <w:tabs>
                <w:tab w:val="left" w:pos="1598"/>
                <w:tab w:val="left" w:pos="3168"/>
              </w:tabs>
              <w:ind w:firstLine="0"/>
              <w:jc w:val="both"/>
            </w:pPr>
            <w:r w:rsidRPr="00CA34E3">
              <w:t>Размещение</w:t>
            </w:r>
            <w:r w:rsidRPr="00CA34E3">
              <w:tab/>
              <w:t>результатов</w:t>
            </w:r>
            <w:r w:rsidRPr="00CA34E3">
              <w:tab/>
              <w:t>вступительных</w:t>
            </w:r>
          </w:p>
          <w:p w14:paraId="5981219E" w14:textId="77777777" w:rsidR="005C5C9B" w:rsidRPr="00CA34E3" w:rsidRDefault="00E32B86" w:rsidP="00CA34E3">
            <w:pPr>
              <w:pStyle w:val="a9"/>
              <w:ind w:firstLine="0"/>
              <w:jc w:val="both"/>
            </w:pPr>
            <w:r w:rsidRPr="00CA34E3">
              <w:t>(приемных) испытаний на информационном стенде и официальном сайте Организации</w:t>
            </w:r>
          </w:p>
        </w:tc>
      </w:tr>
      <w:tr w:rsidR="005C5C9B" w:rsidRPr="00CA34E3" w14:paraId="5C4A6C26" w14:textId="77777777" w:rsidTr="00274EC6">
        <w:trPr>
          <w:trHeight w:hRule="exact" w:val="2563"/>
          <w:jc w:val="center"/>
        </w:trPr>
        <w:tc>
          <w:tcPr>
            <w:tcW w:w="1843" w:type="dxa"/>
            <w:tcBorders>
              <w:top w:val="single" w:sz="4" w:space="0" w:color="auto"/>
              <w:left w:val="single" w:sz="4" w:space="0" w:color="auto"/>
              <w:bottom w:val="single" w:sz="4" w:space="0" w:color="auto"/>
            </w:tcBorders>
            <w:shd w:val="clear" w:color="auto" w:fill="FFFFFF"/>
          </w:tcPr>
          <w:p w14:paraId="68097421" w14:textId="77777777" w:rsidR="005C5C9B" w:rsidRPr="00CA34E3" w:rsidRDefault="00E32B86" w:rsidP="00CA34E3">
            <w:pPr>
              <w:pStyle w:val="a9"/>
              <w:ind w:firstLine="0"/>
              <w:jc w:val="both"/>
            </w:pPr>
            <w:r w:rsidRPr="00CA34E3">
              <w:t>Организация/ИС/ЕПГУ</w:t>
            </w:r>
          </w:p>
          <w:p w14:paraId="4DB901BC" w14:textId="77777777" w:rsidR="005C5C9B" w:rsidRPr="00CA34E3" w:rsidRDefault="00E32B86" w:rsidP="00CA34E3">
            <w:pPr>
              <w:pStyle w:val="a9"/>
              <w:ind w:firstLine="0"/>
              <w:jc w:val="both"/>
            </w:pPr>
            <w:r w:rsidRPr="00CA34E3">
              <w:t>(РПГУ)</w:t>
            </w:r>
          </w:p>
        </w:tc>
        <w:tc>
          <w:tcPr>
            <w:tcW w:w="2270" w:type="dxa"/>
            <w:tcBorders>
              <w:top w:val="single" w:sz="4" w:space="0" w:color="auto"/>
              <w:left w:val="single" w:sz="4" w:space="0" w:color="auto"/>
              <w:bottom w:val="single" w:sz="4" w:space="0" w:color="auto"/>
            </w:tcBorders>
            <w:shd w:val="clear" w:color="auto" w:fill="FFFFFF"/>
          </w:tcPr>
          <w:p w14:paraId="4D846AC7" w14:textId="77777777" w:rsidR="005C5C9B" w:rsidRPr="00CA34E3" w:rsidRDefault="00E32B86" w:rsidP="00CA34E3">
            <w:pPr>
              <w:pStyle w:val="a9"/>
              <w:ind w:firstLine="0"/>
            </w:pPr>
            <w:r w:rsidRPr="00CA34E3">
              <w:t>Направление уведомления Заявителю в случае прохождения вступительных (приемных) испытаний</w:t>
            </w:r>
          </w:p>
        </w:tc>
        <w:tc>
          <w:tcPr>
            <w:tcW w:w="1699" w:type="dxa"/>
            <w:tcBorders>
              <w:top w:val="single" w:sz="4" w:space="0" w:color="auto"/>
              <w:left w:val="single" w:sz="4" w:space="0" w:color="auto"/>
              <w:bottom w:val="single" w:sz="4" w:space="0" w:color="auto"/>
            </w:tcBorders>
            <w:shd w:val="clear" w:color="auto" w:fill="FFFFFF"/>
          </w:tcPr>
          <w:p w14:paraId="6C013A31" w14:textId="77777777" w:rsidR="005C5C9B" w:rsidRPr="00CA34E3" w:rsidRDefault="00E32B86" w:rsidP="00CA34E3">
            <w:pPr>
              <w:pStyle w:val="a9"/>
              <w:tabs>
                <w:tab w:val="left" w:pos="610"/>
              </w:tabs>
              <w:ind w:firstLine="0"/>
            </w:pPr>
            <w:r w:rsidRPr="00CA34E3">
              <w:t>1</w:t>
            </w:r>
            <w:r w:rsidRPr="00CA34E3">
              <w:tab/>
              <w:t>рабочий</w:t>
            </w:r>
          </w:p>
          <w:p w14:paraId="06226B35" w14:textId="77777777" w:rsidR="005C5C9B" w:rsidRPr="00CA34E3" w:rsidRDefault="00E32B86" w:rsidP="00CA34E3">
            <w:pPr>
              <w:pStyle w:val="a9"/>
              <w:ind w:firstLine="0"/>
            </w:pPr>
            <w:r w:rsidRPr="00CA34E3">
              <w:t>день</w:t>
            </w:r>
          </w:p>
        </w:tc>
        <w:tc>
          <w:tcPr>
            <w:tcW w:w="1699" w:type="dxa"/>
            <w:tcBorders>
              <w:top w:val="single" w:sz="4" w:space="0" w:color="auto"/>
              <w:left w:val="single" w:sz="4" w:space="0" w:color="auto"/>
              <w:bottom w:val="single" w:sz="4" w:space="0" w:color="auto"/>
            </w:tcBorders>
            <w:shd w:val="clear" w:color="auto" w:fill="FFFFFF"/>
          </w:tcPr>
          <w:p w14:paraId="7177780A" w14:textId="77777777" w:rsidR="005C5C9B" w:rsidRPr="00CA34E3" w:rsidRDefault="005C5C9B" w:rsidP="00CA34E3">
            <w:pPr>
              <w:spacing w:line="276" w:lineRule="auto"/>
            </w:pPr>
          </w:p>
        </w:tc>
        <w:tc>
          <w:tcPr>
            <w:tcW w:w="2808" w:type="dxa"/>
            <w:tcBorders>
              <w:top w:val="single" w:sz="4" w:space="0" w:color="auto"/>
              <w:left w:val="single" w:sz="4" w:space="0" w:color="auto"/>
              <w:bottom w:val="single" w:sz="4" w:space="0" w:color="auto"/>
            </w:tcBorders>
            <w:shd w:val="clear" w:color="auto" w:fill="FFFFFF"/>
            <w:vAlign w:val="bottom"/>
          </w:tcPr>
          <w:p w14:paraId="0F4502C9" w14:textId="77777777" w:rsidR="005C5C9B" w:rsidRPr="00CA34E3" w:rsidRDefault="00E32B86" w:rsidP="00CA34E3">
            <w:pPr>
              <w:pStyle w:val="a9"/>
              <w:ind w:firstLine="0"/>
              <w:jc w:val="both"/>
            </w:pPr>
            <w:r w:rsidRPr="00CA34E3">
              <w:t>Прохождение обучающимся вступительных (приемных) испытаний для приема на обучение по образовательной программе, программе спортивной подготовки</w:t>
            </w:r>
          </w:p>
        </w:tc>
        <w:tc>
          <w:tcPr>
            <w:tcW w:w="4944" w:type="dxa"/>
            <w:tcBorders>
              <w:top w:val="single" w:sz="4" w:space="0" w:color="auto"/>
              <w:left w:val="single" w:sz="4" w:space="0" w:color="auto"/>
              <w:bottom w:val="single" w:sz="4" w:space="0" w:color="auto"/>
              <w:right w:val="single" w:sz="4" w:space="0" w:color="auto"/>
            </w:tcBorders>
            <w:shd w:val="clear" w:color="auto" w:fill="FFFFFF"/>
          </w:tcPr>
          <w:p w14:paraId="658882E7" w14:textId="77777777" w:rsidR="005C5C9B" w:rsidRPr="00CA34E3" w:rsidRDefault="00E32B86" w:rsidP="00CA34E3">
            <w:pPr>
              <w:pStyle w:val="a9"/>
              <w:tabs>
                <w:tab w:val="left" w:pos="1747"/>
                <w:tab w:val="left" w:pos="3379"/>
              </w:tabs>
              <w:ind w:firstLine="0"/>
            </w:pPr>
            <w:r w:rsidRPr="00CA34E3">
              <w:t>Направление</w:t>
            </w:r>
            <w:r w:rsidRPr="00CA34E3">
              <w:tab/>
              <w:t>работником</w:t>
            </w:r>
            <w:r w:rsidRPr="00CA34E3">
              <w:tab/>
              <w:t>Организации</w:t>
            </w:r>
          </w:p>
          <w:p w14:paraId="4112C65D" w14:textId="77777777" w:rsidR="005C5C9B" w:rsidRPr="00CA34E3" w:rsidRDefault="00E32B86" w:rsidP="00CA34E3">
            <w:pPr>
              <w:pStyle w:val="a9"/>
              <w:tabs>
                <w:tab w:val="left" w:pos="490"/>
                <w:tab w:val="left" w:pos="974"/>
                <w:tab w:val="left" w:pos="2573"/>
              </w:tabs>
              <w:ind w:firstLine="0"/>
            </w:pPr>
            <w:r w:rsidRPr="00CA34E3">
              <w:t>Заявит</w:t>
            </w:r>
            <w:r w:rsidR="00E728E5" w:rsidRPr="00CA34E3">
              <w:t>елю в Личный кабинет на ЕПГУ (РП</w:t>
            </w:r>
            <w:r w:rsidRPr="00CA34E3">
              <w:t>ГУ) уведомления по форме Приложения 9</w:t>
            </w:r>
            <w:r w:rsidRPr="00CA34E3">
              <w:tab/>
              <w:t>к</w:t>
            </w:r>
            <w:r w:rsidRPr="00CA34E3">
              <w:tab/>
              <w:t>настоящему</w:t>
            </w:r>
            <w:r w:rsidRPr="00CA34E3">
              <w:tab/>
              <w:t>Административному</w:t>
            </w:r>
          </w:p>
          <w:p w14:paraId="0850AD96" w14:textId="77777777" w:rsidR="005C5C9B" w:rsidRPr="00CA34E3" w:rsidRDefault="00E32B86" w:rsidP="00CA34E3">
            <w:pPr>
              <w:pStyle w:val="a9"/>
              <w:tabs>
                <w:tab w:val="left" w:pos="1478"/>
                <w:tab w:val="left" w:pos="1910"/>
                <w:tab w:val="left" w:pos="3806"/>
              </w:tabs>
              <w:ind w:firstLine="0"/>
            </w:pPr>
            <w:r w:rsidRPr="00CA34E3">
              <w:t>регламенту</w:t>
            </w:r>
            <w:r w:rsidRPr="00CA34E3">
              <w:tab/>
              <w:t>о</w:t>
            </w:r>
            <w:r w:rsidRPr="00CA34E3">
              <w:tab/>
              <w:t>необходимости</w:t>
            </w:r>
            <w:r w:rsidRPr="00CA34E3">
              <w:tab/>
              <w:t>посетить</w:t>
            </w:r>
          </w:p>
          <w:p w14:paraId="1A201821" w14:textId="77777777" w:rsidR="005C5C9B" w:rsidRPr="00CA34E3" w:rsidRDefault="00E32B86" w:rsidP="00CA34E3">
            <w:pPr>
              <w:pStyle w:val="a9"/>
              <w:ind w:firstLine="0"/>
            </w:pPr>
            <w:r w:rsidRPr="00CA34E3">
              <w:t>Организацию для подписания договора</w:t>
            </w:r>
          </w:p>
        </w:tc>
      </w:tr>
    </w:tbl>
    <w:p w14:paraId="2E23D68E" w14:textId="77777777" w:rsidR="005C5C9B" w:rsidRPr="00CA34E3" w:rsidRDefault="005C5C9B" w:rsidP="00CA34E3">
      <w:pPr>
        <w:spacing w:line="276" w:lineRule="auto"/>
      </w:pPr>
    </w:p>
    <w:p w14:paraId="2FEADCE1" w14:textId="77777777" w:rsidR="005C5C9B" w:rsidRPr="00CA34E3" w:rsidRDefault="00E32B86" w:rsidP="00CA34E3">
      <w:pPr>
        <w:pStyle w:val="1"/>
        <w:numPr>
          <w:ilvl w:val="0"/>
          <w:numId w:val="22"/>
        </w:numPr>
        <w:tabs>
          <w:tab w:val="left" w:pos="710"/>
        </w:tabs>
        <w:ind w:firstLine="0"/>
        <w:jc w:val="center"/>
        <w:rPr>
          <w:b/>
        </w:rPr>
      </w:pPr>
      <w:bookmarkStart w:id="660" w:name="bookmark710"/>
      <w:bookmarkEnd w:id="660"/>
      <w:r w:rsidRPr="00CA34E3">
        <w:rPr>
          <w:b/>
          <w:bCs/>
        </w:rPr>
        <w:t>Принятие решения о предоставлении (об отказе в предоставлении)</w:t>
      </w:r>
    </w:p>
    <w:p w14:paraId="60286EAA" w14:textId="77777777" w:rsidR="005C5C9B" w:rsidRPr="00CA34E3" w:rsidRDefault="00E728E5" w:rsidP="00CA34E3">
      <w:pPr>
        <w:pStyle w:val="1"/>
        <w:ind w:firstLine="0"/>
        <w:jc w:val="center"/>
        <w:rPr>
          <w:b/>
        </w:rPr>
      </w:pPr>
      <w:r w:rsidRPr="00CA34E3">
        <w:rPr>
          <w:b/>
        </w:rPr>
        <w:t>Муниципальной</w:t>
      </w:r>
      <w:r w:rsidR="00E32B86" w:rsidRPr="00CA34E3">
        <w:rPr>
          <w:b/>
          <w:bCs/>
        </w:rPr>
        <w:t xml:space="preserve"> услуги и оформление результата предоставления </w:t>
      </w:r>
      <w:r w:rsidRPr="00CA34E3">
        <w:rPr>
          <w:b/>
        </w:rPr>
        <w:t>Муниципальной</w:t>
      </w:r>
      <w:r w:rsidR="00E32B86" w:rsidRPr="00CA34E3">
        <w:rPr>
          <w:b/>
          <w:bCs/>
        </w:rPr>
        <w:t xml:space="preserve"> услуги</w:t>
      </w:r>
    </w:p>
    <w:tbl>
      <w:tblPr>
        <w:tblOverlap w:val="never"/>
        <w:tblW w:w="0" w:type="auto"/>
        <w:jc w:val="center"/>
        <w:tblLayout w:type="fixed"/>
        <w:tblCellMar>
          <w:left w:w="10" w:type="dxa"/>
          <w:right w:w="10" w:type="dxa"/>
        </w:tblCellMar>
        <w:tblLook w:val="0000" w:firstRow="0" w:lastRow="0" w:firstColumn="0" w:lastColumn="0" w:noHBand="0" w:noVBand="0"/>
      </w:tblPr>
      <w:tblGrid>
        <w:gridCol w:w="1843"/>
        <w:gridCol w:w="2270"/>
        <w:gridCol w:w="1699"/>
        <w:gridCol w:w="1699"/>
        <w:gridCol w:w="2808"/>
        <w:gridCol w:w="4944"/>
      </w:tblGrid>
      <w:tr w:rsidR="005C5C9B" w:rsidRPr="00CA34E3" w14:paraId="60D3BAD9" w14:textId="77777777">
        <w:trPr>
          <w:trHeight w:hRule="exact" w:val="1680"/>
          <w:jc w:val="center"/>
        </w:trPr>
        <w:tc>
          <w:tcPr>
            <w:tcW w:w="1843" w:type="dxa"/>
            <w:tcBorders>
              <w:top w:val="single" w:sz="4" w:space="0" w:color="auto"/>
              <w:left w:val="single" w:sz="4" w:space="0" w:color="auto"/>
              <w:bottom w:val="single" w:sz="4" w:space="0" w:color="auto"/>
            </w:tcBorders>
            <w:shd w:val="clear" w:color="auto" w:fill="FFFFFF"/>
          </w:tcPr>
          <w:p w14:paraId="0A2A622D" w14:textId="77777777" w:rsidR="005C5C9B" w:rsidRPr="00CA34E3" w:rsidRDefault="00E32B86" w:rsidP="00274EC6">
            <w:pPr>
              <w:pStyle w:val="a9"/>
              <w:ind w:firstLine="0"/>
              <w:jc w:val="both"/>
            </w:pPr>
            <w:r w:rsidRPr="00CA34E3">
              <w:t>Место выполнения процедуры/исп ользуемая ИС</w:t>
            </w:r>
          </w:p>
        </w:tc>
        <w:tc>
          <w:tcPr>
            <w:tcW w:w="2270" w:type="dxa"/>
            <w:tcBorders>
              <w:top w:val="single" w:sz="4" w:space="0" w:color="auto"/>
              <w:left w:val="single" w:sz="4" w:space="0" w:color="auto"/>
              <w:bottom w:val="single" w:sz="4" w:space="0" w:color="auto"/>
            </w:tcBorders>
            <w:shd w:val="clear" w:color="auto" w:fill="FFFFFF"/>
          </w:tcPr>
          <w:p w14:paraId="170519D6" w14:textId="77777777" w:rsidR="005C5C9B" w:rsidRPr="00CA34E3" w:rsidRDefault="00E32B86" w:rsidP="00274EC6">
            <w:pPr>
              <w:pStyle w:val="a9"/>
              <w:ind w:firstLine="0"/>
              <w:jc w:val="both"/>
            </w:pPr>
            <w:r w:rsidRPr="00CA34E3">
              <w:t>Административные действия</w:t>
            </w:r>
          </w:p>
        </w:tc>
        <w:tc>
          <w:tcPr>
            <w:tcW w:w="1699" w:type="dxa"/>
            <w:tcBorders>
              <w:top w:val="single" w:sz="4" w:space="0" w:color="auto"/>
              <w:left w:val="single" w:sz="4" w:space="0" w:color="auto"/>
              <w:bottom w:val="single" w:sz="4" w:space="0" w:color="auto"/>
            </w:tcBorders>
            <w:shd w:val="clear" w:color="auto" w:fill="FFFFFF"/>
          </w:tcPr>
          <w:p w14:paraId="39BCF724" w14:textId="77777777" w:rsidR="005C5C9B" w:rsidRPr="00CA34E3" w:rsidRDefault="00E32B86" w:rsidP="00274EC6">
            <w:pPr>
              <w:pStyle w:val="a9"/>
              <w:ind w:firstLine="0"/>
              <w:jc w:val="both"/>
            </w:pPr>
            <w:r w:rsidRPr="00CA34E3">
              <w:t>Средний срок выполнения</w:t>
            </w:r>
          </w:p>
        </w:tc>
        <w:tc>
          <w:tcPr>
            <w:tcW w:w="1699" w:type="dxa"/>
            <w:tcBorders>
              <w:top w:val="single" w:sz="4" w:space="0" w:color="auto"/>
              <w:left w:val="single" w:sz="4" w:space="0" w:color="auto"/>
              <w:bottom w:val="single" w:sz="4" w:space="0" w:color="auto"/>
            </w:tcBorders>
            <w:shd w:val="clear" w:color="auto" w:fill="FFFFFF"/>
          </w:tcPr>
          <w:p w14:paraId="2161F619" w14:textId="77777777" w:rsidR="005C5C9B" w:rsidRPr="00CA34E3" w:rsidRDefault="00E32B86" w:rsidP="00274EC6">
            <w:pPr>
              <w:pStyle w:val="a9"/>
              <w:ind w:firstLine="0"/>
              <w:jc w:val="both"/>
            </w:pPr>
            <w:r w:rsidRPr="00CA34E3">
              <w:t>Трудоемкость</w:t>
            </w:r>
          </w:p>
        </w:tc>
        <w:tc>
          <w:tcPr>
            <w:tcW w:w="2808" w:type="dxa"/>
            <w:tcBorders>
              <w:top w:val="single" w:sz="4" w:space="0" w:color="auto"/>
              <w:left w:val="single" w:sz="4" w:space="0" w:color="auto"/>
              <w:bottom w:val="single" w:sz="4" w:space="0" w:color="auto"/>
            </w:tcBorders>
            <w:shd w:val="clear" w:color="auto" w:fill="FFFFFF"/>
          </w:tcPr>
          <w:p w14:paraId="462AE4A3" w14:textId="77777777" w:rsidR="005C5C9B" w:rsidRPr="00CA34E3" w:rsidRDefault="00E32B86" w:rsidP="00274EC6">
            <w:pPr>
              <w:pStyle w:val="a9"/>
              <w:ind w:firstLine="0"/>
              <w:jc w:val="both"/>
            </w:pPr>
            <w:r w:rsidRPr="00CA34E3">
              <w:t>Критерии принятия решений</w:t>
            </w:r>
          </w:p>
        </w:tc>
        <w:tc>
          <w:tcPr>
            <w:tcW w:w="4944" w:type="dxa"/>
            <w:tcBorders>
              <w:top w:val="single" w:sz="4" w:space="0" w:color="auto"/>
              <w:left w:val="single" w:sz="4" w:space="0" w:color="auto"/>
              <w:bottom w:val="single" w:sz="4" w:space="0" w:color="auto"/>
              <w:right w:val="single" w:sz="4" w:space="0" w:color="auto"/>
            </w:tcBorders>
            <w:shd w:val="clear" w:color="auto" w:fill="FFFFFF"/>
            <w:vAlign w:val="bottom"/>
          </w:tcPr>
          <w:p w14:paraId="76922CF5" w14:textId="77777777" w:rsidR="005C5C9B" w:rsidRPr="00CA34E3" w:rsidRDefault="00E32B86" w:rsidP="00274EC6">
            <w:pPr>
              <w:pStyle w:val="a9"/>
              <w:ind w:firstLine="0"/>
              <w:jc w:val="both"/>
            </w:pPr>
            <w:r w:rsidRPr="00CA34E3">
              <w:t>Содержание действия, сведения о работнике,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5C5C9B" w:rsidRPr="00CA34E3" w14:paraId="1FD6C2FB" w14:textId="77777777" w:rsidTr="00521722">
        <w:trPr>
          <w:trHeight w:hRule="exact" w:val="6133"/>
          <w:jc w:val="center"/>
        </w:trPr>
        <w:tc>
          <w:tcPr>
            <w:tcW w:w="1843" w:type="dxa"/>
            <w:tcBorders>
              <w:top w:val="single" w:sz="4" w:space="0" w:color="auto"/>
              <w:left w:val="single" w:sz="4" w:space="0" w:color="auto"/>
              <w:bottom w:val="single" w:sz="4" w:space="0" w:color="auto"/>
            </w:tcBorders>
            <w:shd w:val="clear" w:color="auto" w:fill="FFFFFF"/>
          </w:tcPr>
          <w:p w14:paraId="7527FC0B" w14:textId="77777777" w:rsidR="005C5C9B" w:rsidRPr="00CA34E3" w:rsidRDefault="00E32B86" w:rsidP="00274EC6">
            <w:pPr>
              <w:pStyle w:val="a9"/>
              <w:ind w:firstLine="0"/>
              <w:jc w:val="both"/>
            </w:pPr>
            <w:r w:rsidRPr="00CA34E3">
              <w:lastRenderedPageBreak/>
              <w:t>Организация/</w:t>
            </w:r>
          </w:p>
          <w:p w14:paraId="19FD350C" w14:textId="77777777" w:rsidR="005C5C9B" w:rsidRPr="00CA34E3" w:rsidRDefault="00E32B86" w:rsidP="00274EC6">
            <w:pPr>
              <w:pStyle w:val="a9"/>
              <w:ind w:firstLine="0"/>
              <w:jc w:val="both"/>
            </w:pPr>
            <w:r w:rsidRPr="00CA34E3">
              <w:t>ИС</w:t>
            </w:r>
          </w:p>
        </w:tc>
        <w:tc>
          <w:tcPr>
            <w:tcW w:w="2270" w:type="dxa"/>
            <w:tcBorders>
              <w:top w:val="single" w:sz="4" w:space="0" w:color="auto"/>
              <w:left w:val="single" w:sz="4" w:space="0" w:color="auto"/>
              <w:bottom w:val="single" w:sz="4" w:space="0" w:color="auto"/>
            </w:tcBorders>
            <w:shd w:val="clear" w:color="auto" w:fill="FFFFFF"/>
            <w:vAlign w:val="center"/>
          </w:tcPr>
          <w:p w14:paraId="21E8DB5D" w14:textId="77777777" w:rsidR="005C5C9B" w:rsidRPr="00CA34E3" w:rsidRDefault="00E32B86" w:rsidP="00274EC6">
            <w:pPr>
              <w:pStyle w:val="a9"/>
              <w:tabs>
                <w:tab w:val="left" w:pos="1872"/>
              </w:tabs>
              <w:ind w:firstLine="0"/>
              <w:jc w:val="both"/>
            </w:pPr>
            <w:r w:rsidRPr="00CA34E3">
              <w:t>Подготовка</w:t>
            </w:r>
            <w:r w:rsidRPr="00CA34E3">
              <w:tab/>
              <w:t>и</w:t>
            </w:r>
          </w:p>
          <w:p w14:paraId="7D3435A1" w14:textId="77777777" w:rsidR="005C5C9B" w:rsidRPr="00CA34E3" w:rsidRDefault="00E32B86" w:rsidP="00274EC6">
            <w:pPr>
              <w:pStyle w:val="a9"/>
              <w:tabs>
                <w:tab w:val="left" w:pos="1867"/>
              </w:tabs>
              <w:ind w:firstLine="0"/>
              <w:jc w:val="both"/>
            </w:pPr>
            <w:r w:rsidRPr="00CA34E3">
              <w:t>подписание решения</w:t>
            </w:r>
            <w:r w:rsidRPr="00CA34E3">
              <w:tab/>
              <w:t>о</w:t>
            </w:r>
          </w:p>
          <w:p w14:paraId="56FA6031" w14:textId="77777777" w:rsidR="005C5C9B" w:rsidRPr="00CA34E3" w:rsidRDefault="00E32B86" w:rsidP="00274EC6">
            <w:pPr>
              <w:pStyle w:val="a9"/>
              <w:tabs>
                <w:tab w:val="left" w:pos="1843"/>
              </w:tabs>
              <w:ind w:firstLine="0"/>
              <w:jc w:val="both"/>
            </w:pPr>
            <w:r w:rsidRPr="00CA34E3">
              <w:t xml:space="preserve">предоставлении </w:t>
            </w:r>
            <w:r w:rsidR="00E728E5" w:rsidRPr="00CA34E3">
              <w:t>Муниципальной</w:t>
            </w:r>
            <w:r w:rsidRPr="00CA34E3">
              <w:t xml:space="preserve"> услуги либо отказа в</w:t>
            </w:r>
            <w:r w:rsidRPr="00CA34E3">
              <w:tab/>
              <w:t>ее</w:t>
            </w:r>
          </w:p>
          <w:p w14:paraId="5E4917A2" w14:textId="77777777" w:rsidR="005C5C9B" w:rsidRPr="00CA34E3" w:rsidRDefault="00E32B86" w:rsidP="00274EC6">
            <w:pPr>
              <w:pStyle w:val="a9"/>
              <w:ind w:firstLine="0"/>
              <w:jc w:val="both"/>
            </w:pPr>
            <w:r w:rsidRPr="00CA34E3">
              <w:t>предоставлении</w:t>
            </w:r>
          </w:p>
        </w:tc>
        <w:tc>
          <w:tcPr>
            <w:tcW w:w="1699" w:type="dxa"/>
            <w:tcBorders>
              <w:top w:val="single" w:sz="4" w:space="0" w:color="auto"/>
              <w:left w:val="single" w:sz="4" w:space="0" w:color="auto"/>
              <w:bottom w:val="single" w:sz="4" w:space="0" w:color="auto"/>
            </w:tcBorders>
            <w:shd w:val="clear" w:color="auto" w:fill="FFFFFF"/>
            <w:vAlign w:val="center"/>
          </w:tcPr>
          <w:p w14:paraId="351C87E8" w14:textId="77777777" w:rsidR="005C5C9B" w:rsidRPr="00CA34E3" w:rsidRDefault="00E32B86" w:rsidP="00274EC6">
            <w:pPr>
              <w:pStyle w:val="a9"/>
              <w:tabs>
                <w:tab w:val="left" w:pos="610"/>
              </w:tabs>
              <w:ind w:firstLine="0"/>
              <w:jc w:val="both"/>
            </w:pPr>
            <w:r w:rsidRPr="00CA34E3">
              <w:t>1</w:t>
            </w:r>
            <w:r w:rsidRPr="00CA34E3">
              <w:tab/>
              <w:t>рабочий</w:t>
            </w:r>
          </w:p>
          <w:p w14:paraId="229691E5" w14:textId="77777777" w:rsidR="005C5C9B" w:rsidRPr="00CA34E3" w:rsidRDefault="00E32B86" w:rsidP="00274EC6">
            <w:pPr>
              <w:pStyle w:val="a9"/>
              <w:ind w:firstLine="0"/>
              <w:jc w:val="both"/>
            </w:pPr>
            <w:r w:rsidRPr="00CA34E3">
              <w:t>день</w:t>
            </w:r>
          </w:p>
        </w:tc>
        <w:tc>
          <w:tcPr>
            <w:tcW w:w="1699" w:type="dxa"/>
            <w:tcBorders>
              <w:top w:val="single" w:sz="4" w:space="0" w:color="auto"/>
              <w:left w:val="single" w:sz="4" w:space="0" w:color="auto"/>
              <w:bottom w:val="single" w:sz="4" w:space="0" w:color="auto"/>
            </w:tcBorders>
            <w:shd w:val="clear" w:color="auto" w:fill="FFFFFF"/>
            <w:vAlign w:val="center"/>
          </w:tcPr>
          <w:p w14:paraId="0567C407" w14:textId="77777777" w:rsidR="005C5C9B" w:rsidRPr="00CA34E3" w:rsidRDefault="00E32B86" w:rsidP="00274EC6">
            <w:pPr>
              <w:pStyle w:val="a9"/>
              <w:ind w:firstLine="0"/>
              <w:jc w:val="both"/>
            </w:pPr>
            <w:r w:rsidRPr="00CA34E3">
              <w:t>15 минут</w:t>
            </w:r>
          </w:p>
        </w:tc>
        <w:tc>
          <w:tcPr>
            <w:tcW w:w="2808" w:type="dxa"/>
            <w:tcBorders>
              <w:top w:val="single" w:sz="4" w:space="0" w:color="auto"/>
              <w:left w:val="single" w:sz="4" w:space="0" w:color="auto"/>
              <w:bottom w:val="single" w:sz="4" w:space="0" w:color="auto"/>
            </w:tcBorders>
            <w:shd w:val="clear" w:color="auto" w:fill="FFFFFF"/>
            <w:vAlign w:val="center"/>
          </w:tcPr>
          <w:p w14:paraId="78D7FF1B" w14:textId="77777777" w:rsidR="005C5C9B" w:rsidRPr="00CA34E3" w:rsidRDefault="00E32B86" w:rsidP="00274EC6">
            <w:pPr>
              <w:pStyle w:val="a9"/>
              <w:tabs>
                <w:tab w:val="left" w:pos="1781"/>
              </w:tabs>
              <w:ind w:firstLine="0"/>
              <w:jc w:val="both"/>
            </w:pPr>
            <w:r w:rsidRPr="00CA34E3">
              <w:t>Соответствие</w:t>
            </w:r>
            <w:r w:rsidRPr="00CA34E3">
              <w:tab/>
              <w:t>проекта</w:t>
            </w:r>
          </w:p>
          <w:p w14:paraId="1162A25A" w14:textId="77777777" w:rsidR="005C5C9B" w:rsidRPr="00CA34E3" w:rsidRDefault="00E32B86" w:rsidP="00274EC6">
            <w:pPr>
              <w:pStyle w:val="a9"/>
              <w:tabs>
                <w:tab w:val="left" w:pos="1272"/>
              </w:tabs>
              <w:ind w:firstLine="0"/>
              <w:jc w:val="both"/>
            </w:pPr>
            <w:r w:rsidRPr="00CA34E3">
              <w:t>решения</w:t>
            </w:r>
            <w:r w:rsidRPr="00CA34E3">
              <w:tab/>
              <w:t>требованиям</w:t>
            </w:r>
          </w:p>
          <w:p w14:paraId="0FFB0DC5" w14:textId="77777777" w:rsidR="005C5C9B" w:rsidRPr="00CA34E3" w:rsidRDefault="00E32B86" w:rsidP="00274EC6">
            <w:pPr>
              <w:pStyle w:val="a9"/>
              <w:ind w:firstLine="0"/>
              <w:jc w:val="both"/>
            </w:pPr>
            <w:r w:rsidRPr="00CA34E3">
              <w:t>законодательства</w:t>
            </w:r>
          </w:p>
          <w:p w14:paraId="2D4C0573" w14:textId="77777777" w:rsidR="005C5C9B" w:rsidRPr="00CA34E3" w:rsidRDefault="00E32B86" w:rsidP="00274EC6">
            <w:pPr>
              <w:pStyle w:val="a9"/>
              <w:tabs>
                <w:tab w:val="left" w:pos="869"/>
                <w:tab w:val="left" w:pos="2006"/>
              </w:tabs>
              <w:ind w:firstLine="0"/>
              <w:jc w:val="both"/>
            </w:pPr>
            <w:r w:rsidRPr="00CA34E3">
              <w:t>Российской Федерации, в</w:t>
            </w:r>
            <w:r w:rsidRPr="00CA34E3">
              <w:tab/>
              <w:t>том</w:t>
            </w:r>
            <w:r w:rsidRPr="00CA34E3">
              <w:tab/>
              <w:t>числе</w:t>
            </w:r>
          </w:p>
          <w:p w14:paraId="5879E02C" w14:textId="77777777" w:rsidR="005C5C9B" w:rsidRPr="00CA34E3" w:rsidRDefault="00E32B86" w:rsidP="00274EC6">
            <w:pPr>
              <w:pStyle w:val="a9"/>
              <w:ind w:firstLine="0"/>
              <w:jc w:val="both"/>
            </w:pPr>
            <w:r w:rsidRPr="00CA34E3">
              <w:t>Административному регламенту</w:t>
            </w:r>
          </w:p>
        </w:tc>
        <w:tc>
          <w:tcPr>
            <w:tcW w:w="4944" w:type="dxa"/>
            <w:tcBorders>
              <w:top w:val="single" w:sz="4" w:space="0" w:color="auto"/>
              <w:left w:val="single" w:sz="4" w:space="0" w:color="auto"/>
              <w:bottom w:val="single" w:sz="4" w:space="0" w:color="auto"/>
              <w:right w:val="single" w:sz="4" w:space="0" w:color="auto"/>
            </w:tcBorders>
            <w:shd w:val="clear" w:color="auto" w:fill="FFFFFF"/>
          </w:tcPr>
          <w:p w14:paraId="5699D831" w14:textId="77777777" w:rsidR="005C5C9B" w:rsidRPr="00CA34E3" w:rsidRDefault="00E32B86" w:rsidP="00274EC6">
            <w:pPr>
              <w:pStyle w:val="a9"/>
              <w:tabs>
                <w:tab w:val="left" w:pos="1286"/>
                <w:tab w:val="left" w:pos="2770"/>
                <w:tab w:val="left" w:pos="3542"/>
                <w:tab w:val="left" w:pos="4608"/>
              </w:tabs>
              <w:ind w:firstLine="0"/>
              <w:jc w:val="both"/>
            </w:pPr>
            <w:r w:rsidRPr="00CA34E3">
              <w:t xml:space="preserve">Работник Организации, ответственный за предоставление </w:t>
            </w:r>
            <w:r w:rsidR="00E728E5" w:rsidRPr="00CA34E3">
              <w:t>Муниципальной</w:t>
            </w:r>
            <w:r w:rsidRPr="00CA34E3">
              <w:t xml:space="preserve"> услуги, при наличии</w:t>
            </w:r>
            <w:r w:rsidRPr="00CA34E3">
              <w:tab/>
              <w:t>оснований</w:t>
            </w:r>
            <w:r w:rsidRPr="00CA34E3">
              <w:tab/>
              <w:t>для</w:t>
            </w:r>
            <w:r w:rsidRPr="00CA34E3">
              <w:tab/>
              <w:t>отказа</w:t>
            </w:r>
            <w:r w:rsidRPr="00CA34E3">
              <w:tab/>
              <w:t>в</w:t>
            </w:r>
          </w:p>
          <w:p w14:paraId="6707B254" w14:textId="77777777" w:rsidR="005C5C9B" w:rsidRPr="00CA34E3" w:rsidRDefault="00E32B86" w:rsidP="00274EC6">
            <w:pPr>
              <w:pStyle w:val="a9"/>
              <w:tabs>
                <w:tab w:val="left" w:pos="1934"/>
                <w:tab w:val="left" w:pos="4013"/>
              </w:tabs>
              <w:ind w:firstLine="0"/>
              <w:jc w:val="both"/>
            </w:pPr>
            <w:r w:rsidRPr="00CA34E3">
              <w:t>предоставлении</w:t>
            </w:r>
            <w:r w:rsidRPr="00CA34E3">
              <w:tab/>
            </w:r>
            <w:r w:rsidR="00E728E5" w:rsidRPr="00CA34E3">
              <w:t>Муниципальной</w:t>
            </w:r>
            <w:r w:rsidRPr="00CA34E3">
              <w:tab/>
              <w:t>услуги</w:t>
            </w:r>
          </w:p>
          <w:p w14:paraId="2D513B40" w14:textId="77777777" w:rsidR="005C5C9B" w:rsidRPr="00CA34E3" w:rsidRDefault="00E32B86" w:rsidP="00274EC6">
            <w:pPr>
              <w:pStyle w:val="a9"/>
              <w:tabs>
                <w:tab w:val="left" w:pos="1944"/>
                <w:tab w:val="left" w:pos="4022"/>
              </w:tabs>
              <w:ind w:firstLine="0"/>
              <w:jc w:val="both"/>
            </w:pPr>
            <w:r w:rsidRPr="00CA34E3">
              <w:t xml:space="preserve">подготавливает и подписывает усиленной квалифицированной ЭП решение об отказе в предоставлении </w:t>
            </w:r>
            <w:r w:rsidR="00E728E5" w:rsidRPr="00CA34E3">
              <w:t>Муниципальной</w:t>
            </w:r>
            <w:r w:rsidRPr="00CA34E3">
              <w:t xml:space="preserve"> услуги. При отсутствии оснований для отказа в предоставлении</w:t>
            </w:r>
            <w:r w:rsidRPr="00CA34E3">
              <w:tab/>
            </w:r>
            <w:r w:rsidR="00E728E5" w:rsidRPr="00CA34E3">
              <w:t>Муниципальной</w:t>
            </w:r>
            <w:r w:rsidRPr="00CA34E3">
              <w:tab/>
              <w:t>услуги</w:t>
            </w:r>
          </w:p>
          <w:p w14:paraId="205ACDF5" w14:textId="77777777" w:rsidR="005C5C9B" w:rsidRPr="00CA34E3" w:rsidRDefault="00E32B86" w:rsidP="00274EC6">
            <w:pPr>
              <w:pStyle w:val="a9"/>
              <w:tabs>
                <w:tab w:val="left" w:pos="2510"/>
                <w:tab w:val="left" w:pos="3278"/>
                <w:tab w:val="left" w:pos="4594"/>
              </w:tabs>
              <w:ind w:firstLine="0"/>
              <w:jc w:val="both"/>
            </w:pPr>
            <w:r w:rsidRPr="00CA34E3">
              <w:t>подготавливает и подписывает усиленной квалифицированной</w:t>
            </w:r>
            <w:r w:rsidRPr="00CA34E3">
              <w:tab/>
              <w:t>ЭП</w:t>
            </w:r>
            <w:r w:rsidRPr="00CA34E3">
              <w:tab/>
              <w:t>решение</w:t>
            </w:r>
            <w:r w:rsidRPr="00CA34E3">
              <w:tab/>
              <w:t>о</w:t>
            </w:r>
          </w:p>
          <w:p w14:paraId="569C0353" w14:textId="77777777" w:rsidR="005C5C9B" w:rsidRPr="00CA34E3" w:rsidRDefault="00E32B86" w:rsidP="00274EC6">
            <w:pPr>
              <w:pStyle w:val="a9"/>
              <w:ind w:firstLine="0"/>
              <w:jc w:val="both"/>
            </w:pPr>
            <w:r w:rsidRPr="00CA34E3">
              <w:t xml:space="preserve">предоставлении </w:t>
            </w:r>
            <w:r w:rsidR="00E728E5" w:rsidRPr="00CA34E3">
              <w:t>Муниципальной</w:t>
            </w:r>
            <w:r w:rsidRPr="00CA34E3">
              <w:t xml:space="preserve"> услуги. Результатом административного действия является утверждение и подписание решения о предоставлении </w:t>
            </w:r>
            <w:r w:rsidR="00E728E5" w:rsidRPr="00CA34E3">
              <w:t>Муниципальной</w:t>
            </w:r>
            <w:r w:rsidRPr="00CA34E3">
              <w:t xml:space="preserve"> услуги или отказа в ее предоставлении.</w:t>
            </w:r>
          </w:p>
          <w:p w14:paraId="3A386065" w14:textId="77777777" w:rsidR="005C5C9B" w:rsidRPr="00CA34E3" w:rsidRDefault="00E32B86" w:rsidP="00274EC6">
            <w:pPr>
              <w:pStyle w:val="a9"/>
              <w:ind w:firstLine="0"/>
              <w:jc w:val="both"/>
            </w:pPr>
            <w:r w:rsidRPr="00CA34E3">
              <w:t xml:space="preserve">Результат фиксируется в виде решения о предоставлении </w:t>
            </w:r>
            <w:r w:rsidR="00E728E5" w:rsidRPr="00CA34E3">
              <w:t>Муниципальной</w:t>
            </w:r>
            <w:r w:rsidRPr="00CA34E3">
              <w:t xml:space="preserve"> услуги или об отказе в ее предоставлении в ИС</w:t>
            </w:r>
          </w:p>
        </w:tc>
      </w:tr>
    </w:tbl>
    <w:p w14:paraId="0D02EB2F" w14:textId="77777777" w:rsidR="005C5C9B" w:rsidRPr="00CA34E3" w:rsidRDefault="00E32B86" w:rsidP="00CA34E3">
      <w:pPr>
        <w:spacing w:line="276" w:lineRule="auto"/>
      </w:pPr>
      <w:r w:rsidRPr="00CA34E3">
        <w:br w:type="page"/>
      </w:r>
    </w:p>
    <w:p w14:paraId="44050EF0" w14:textId="77777777" w:rsidR="005C5C9B" w:rsidRPr="00CA34E3" w:rsidRDefault="00E32B86" w:rsidP="00CA34E3">
      <w:pPr>
        <w:pStyle w:val="ab"/>
        <w:spacing w:line="276" w:lineRule="auto"/>
        <w:ind w:left="3965"/>
      </w:pPr>
      <w:r w:rsidRPr="00CA34E3">
        <w:lastRenderedPageBreak/>
        <w:t xml:space="preserve">6. Выдача результата предоставления </w:t>
      </w:r>
      <w:r w:rsidR="00E728E5" w:rsidRPr="00CA34E3">
        <w:t>Муниципальной</w:t>
      </w:r>
      <w:r w:rsidRPr="00CA34E3">
        <w:t xml:space="preserve"> услуги Заявителю</w:t>
      </w:r>
    </w:p>
    <w:tbl>
      <w:tblPr>
        <w:tblOverlap w:val="never"/>
        <w:tblW w:w="0" w:type="auto"/>
        <w:jc w:val="center"/>
        <w:tblLayout w:type="fixed"/>
        <w:tblCellMar>
          <w:left w:w="10" w:type="dxa"/>
          <w:right w:w="10" w:type="dxa"/>
        </w:tblCellMar>
        <w:tblLook w:val="0000" w:firstRow="0" w:lastRow="0" w:firstColumn="0" w:lastColumn="0" w:noHBand="0" w:noVBand="0"/>
      </w:tblPr>
      <w:tblGrid>
        <w:gridCol w:w="1843"/>
        <w:gridCol w:w="2270"/>
        <w:gridCol w:w="1699"/>
        <w:gridCol w:w="1699"/>
        <w:gridCol w:w="2808"/>
        <w:gridCol w:w="4973"/>
      </w:tblGrid>
      <w:tr w:rsidR="005C5C9B" w:rsidRPr="00CA34E3" w14:paraId="310964F8" w14:textId="77777777">
        <w:trPr>
          <w:trHeight w:hRule="exact" w:val="1670"/>
          <w:jc w:val="center"/>
        </w:trPr>
        <w:tc>
          <w:tcPr>
            <w:tcW w:w="1843" w:type="dxa"/>
            <w:tcBorders>
              <w:top w:val="single" w:sz="4" w:space="0" w:color="auto"/>
              <w:left w:val="single" w:sz="4" w:space="0" w:color="auto"/>
            </w:tcBorders>
            <w:shd w:val="clear" w:color="auto" w:fill="FFFFFF"/>
          </w:tcPr>
          <w:p w14:paraId="111AF51E" w14:textId="77777777" w:rsidR="005C5C9B" w:rsidRPr="00CA34E3" w:rsidRDefault="00E32B86" w:rsidP="00274EC6">
            <w:pPr>
              <w:pStyle w:val="a9"/>
              <w:ind w:firstLine="0"/>
              <w:jc w:val="both"/>
            </w:pPr>
            <w:r w:rsidRPr="00CA34E3">
              <w:t>Место выполнения процедуры/исп ользуемая ИС</w:t>
            </w:r>
          </w:p>
        </w:tc>
        <w:tc>
          <w:tcPr>
            <w:tcW w:w="2270" w:type="dxa"/>
            <w:tcBorders>
              <w:top w:val="single" w:sz="4" w:space="0" w:color="auto"/>
              <w:left w:val="single" w:sz="4" w:space="0" w:color="auto"/>
            </w:tcBorders>
            <w:shd w:val="clear" w:color="auto" w:fill="FFFFFF"/>
          </w:tcPr>
          <w:p w14:paraId="523A30E7" w14:textId="77777777" w:rsidR="005C5C9B" w:rsidRPr="00CA34E3" w:rsidRDefault="00E32B86" w:rsidP="00274EC6">
            <w:pPr>
              <w:pStyle w:val="a9"/>
              <w:ind w:firstLine="0"/>
              <w:jc w:val="both"/>
            </w:pPr>
            <w:r w:rsidRPr="00CA34E3">
              <w:t>Административные действия</w:t>
            </w:r>
          </w:p>
        </w:tc>
        <w:tc>
          <w:tcPr>
            <w:tcW w:w="1699" w:type="dxa"/>
            <w:tcBorders>
              <w:top w:val="single" w:sz="4" w:space="0" w:color="auto"/>
              <w:left w:val="single" w:sz="4" w:space="0" w:color="auto"/>
            </w:tcBorders>
            <w:shd w:val="clear" w:color="auto" w:fill="FFFFFF"/>
          </w:tcPr>
          <w:p w14:paraId="1D72DFD1" w14:textId="77777777" w:rsidR="005C5C9B" w:rsidRPr="00CA34E3" w:rsidRDefault="00E32B86" w:rsidP="00274EC6">
            <w:pPr>
              <w:pStyle w:val="a9"/>
              <w:ind w:firstLine="0"/>
              <w:jc w:val="both"/>
            </w:pPr>
            <w:r w:rsidRPr="00CA34E3">
              <w:t>Средний срок выполнения</w:t>
            </w:r>
          </w:p>
        </w:tc>
        <w:tc>
          <w:tcPr>
            <w:tcW w:w="1699" w:type="dxa"/>
            <w:tcBorders>
              <w:top w:val="single" w:sz="4" w:space="0" w:color="auto"/>
              <w:left w:val="single" w:sz="4" w:space="0" w:color="auto"/>
            </w:tcBorders>
            <w:shd w:val="clear" w:color="auto" w:fill="FFFFFF"/>
          </w:tcPr>
          <w:p w14:paraId="5B011CDB" w14:textId="77777777" w:rsidR="005C5C9B" w:rsidRPr="00CA34E3" w:rsidRDefault="00E32B86" w:rsidP="00274EC6">
            <w:pPr>
              <w:pStyle w:val="a9"/>
              <w:ind w:firstLine="0"/>
              <w:jc w:val="both"/>
            </w:pPr>
            <w:r w:rsidRPr="00CA34E3">
              <w:t>Трудоемкость</w:t>
            </w:r>
          </w:p>
        </w:tc>
        <w:tc>
          <w:tcPr>
            <w:tcW w:w="2808" w:type="dxa"/>
            <w:tcBorders>
              <w:top w:val="single" w:sz="4" w:space="0" w:color="auto"/>
              <w:left w:val="single" w:sz="4" w:space="0" w:color="auto"/>
            </w:tcBorders>
            <w:shd w:val="clear" w:color="auto" w:fill="FFFFFF"/>
          </w:tcPr>
          <w:p w14:paraId="54BCE5C8" w14:textId="77777777" w:rsidR="005C5C9B" w:rsidRPr="00CA34E3" w:rsidRDefault="00E32B86" w:rsidP="00274EC6">
            <w:pPr>
              <w:pStyle w:val="a9"/>
              <w:ind w:firstLine="0"/>
              <w:jc w:val="both"/>
            </w:pPr>
            <w:r w:rsidRPr="00CA34E3">
              <w:t>Критерии принятия решений</w:t>
            </w:r>
          </w:p>
        </w:tc>
        <w:tc>
          <w:tcPr>
            <w:tcW w:w="4973" w:type="dxa"/>
            <w:tcBorders>
              <w:top w:val="single" w:sz="4" w:space="0" w:color="auto"/>
              <w:left w:val="single" w:sz="4" w:space="0" w:color="auto"/>
              <w:right w:val="single" w:sz="4" w:space="0" w:color="auto"/>
            </w:tcBorders>
            <w:shd w:val="clear" w:color="auto" w:fill="FFFFFF"/>
            <w:vAlign w:val="bottom"/>
          </w:tcPr>
          <w:p w14:paraId="6DC81CE5" w14:textId="77777777" w:rsidR="005C5C9B" w:rsidRPr="00CA34E3" w:rsidRDefault="00E32B86" w:rsidP="00274EC6">
            <w:pPr>
              <w:pStyle w:val="a9"/>
              <w:ind w:firstLine="0"/>
              <w:jc w:val="both"/>
            </w:pPr>
            <w:r w:rsidRPr="00CA34E3">
              <w:t>Содержание действия, сведения о работнике,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5C5C9B" w:rsidRPr="00CA34E3" w14:paraId="6D3E2308" w14:textId="77777777" w:rsidTr="00521722">
        <w:trPr>
          <w:trHeight w:hRule="exact" w:val="4833"/>
          <w:jc w:val="center"/>
        </w:trPr>
        <w:tc>
          <w:tcPr>
            <w:tcW w:w="1843" w:type="dxa"/>
            <w:tcBorders>
              <w:top w:val="single" w:sz="4" w:space="0" w:color="auto"/>
              <w:left w:val="single" w:sz="4" w:space="0" w:color="auto"/>
              <w:bottom w:val="single" w:sz="4" w:space="0" w:color="auto"/>
            </w:tcBorders>
            <w:shd w:val="clear" w:color="auto" w:fill="FFFFFF"/>
          </w:tcPr>
          <w:p w14:paraId="50734799" w14:textId="77777777" w:rsidR="005C5C9B" w:rsidRPr="00CA34E3" w:rsidRDefault="00E728E5" w:rsidP="00274EC6">
            <w:pPr>
              <w:pStyle w:val="a9"/>
              <w:ind w:firstLine="0"/>
              <w:jc w:val="both"/>
            </w:pPr>
            <w:r w:rsidRPr="00CA34E3">
              <w:t>ИС /ЕПГУ (РП</w:t>
            </w:r>
            <w:r w:rsidR="00E32B86" w:rsidRPr="00CA34E3">
              <w:t>ГУ)</w:t>
            </w:r>
          </w:p>
        </w:tc>
        <w:tc>
          <w:tcPr>
            <w:tcW w:w="2270" w:type="dxa"/>
            <w:tcBorders>
              <w:top w:val="single" w:sz="4" w:space="0" w:color="auto"/>
              <w:left w:val="single" w:sz="4" w:space="0" w:color="auto"/>
              <w:bottom w:val="single" w:sz="4" w:space="0" w:color="auto"/>
            </w:tcBorders>
            <w:shd w:val="clear" w:color="auto" w:fill="FFFFFF"/>
          </w:tcPr>
          <w:p w14:paraId="718E99B0" w14:textId="77777777" w:rsidR="005C5C9B" w:rsidRPr="00CA34E3" w:rsidRDefault="00E32B86" w:rsidP="00274EC6">
            <w:pPr>
              <w:pStyle w:val="a9"/>
              <w:ind w:firstLine="0"/>
              <w:jc w:val="both"/>
            </w:pPr>
            <w:r w:rsidRPr="00CA34E3">
              <w:t xml:space="preserve">Выдача или направление результата предоставления </w:t>
            </w:r>
            <w:r w:rsidR="00E728E5" w:rsidRPr="00CA34E3">
              <w:t>Муниципальной</w:t>
            </w:r>
            <w:r w:rsidRPr="00CA34E3">
              <w:t xml:space="preserve"> услуги Заявителю</w:t>
            </w:r>
          </w:p>
        </w:tc>
        <w:tc>
          <w:tcPr>
            <w:tcW w:w="1699" w:type="dxa"/>
            <w:tcBorders>
              <w:top w:val="single" w:sz="4" w:space="0" w:color="auto"/>
              <w:left w:val="single" w:sz="4" w:space="0" w:color="auto"/>
              <w:bottom w:val="single" w:sz="4" w:space="0" w:color="auto"/>
            </w:tcBorders>
            <w:shd w:val="clear" w:color="auto" w:fill="FFFFFF"/>
          </w:tcPr>
          <w:p w14:paraId="06AADE5E" w14:textId="77777777" w:rsidR="005C5C9B" w:rsidRPr="00CA34E3" w:rsidRDefault="00E32B86" w:rsidP="00274EC6">
            <w:pPr>
              <w:pStyle w:val="a9"/>
              <w:ind w:firstLine="0"/>
              <w:jc w:val="both"/>
            </w:pPr>
            <w:r w:rsidRPr="00CA34E3">
              <w:t>1 рабочий</w:t>
            </w:r>
          </w:p>
          <w:p w14:paraId="64215F23" w14:textId="77777777" w:rsidR="005C5C9B" w:rsidRPr="00CA34E3" w:rsidRDefault="00E32B86" w:rsidP="00274EC6">
            <w:pPr>
              <w:pStyle w:val="a9"/>
              <w:ind w:firstLine="0"/>
              <w:jc w:val="both"/>
            </w:pPr>
            <w:r w:rsidRPr="00CA34E3">
              <w:t>день</w:t>
            </w:r>
          </w:p>
        </w:tc>
        <w:tc>
          <w:tcPr>
            <w:tcW w:w="1699" w:type="dxa"/>
            <w:tcBorders>
              <w:top w:val="single" w:sz="4" w:space="0" w:color="auto"/>
              <w:left w:val="single" w:sz="4" w:space="0" w:color="auto"/>
              <w:bottom w:val="single" w:sz="4" w:space="0" w:color="auto"/>
            </w:tcBorders>
            <w:shd w:val="clear" w:color="auto" w:fill="FFFFFF"/>
          </w:tcPr>
          <w:p w14:paraId="6F4BBB3F" w14:textId="77777777" w:rsidR="005C5C9B" w:rsidRPr="00CA34E3" w:rsidRDefault="00E32B86" w:rsidP="00274EC6">
            <w:pPr>
              <w:pStyle w:val="a9"/>
              <w:ind w:firstLine="0"/>
              <w:jc w:val="both"/>
            </w:pPr>
            <w:r w:rsidRPr="00CA34E3">
              <w:t>5 минут</w:t>
            </w:r>
          </w:p>
        </w:tc>
        <w:tc>
          <w:tcPr>
            <w:tcW w:w="2808" w:type="dxa"/>
            <w:tcBorders>
              <w:top w:val="single" w:sz="4" w:space="0" w:color="auto"/>
              <w:left w:val="single" w:sz="4" w:space="0" w:color="auto"/>
              <w:bottom w:val="single" w:sz="4" w:space="0" w:color="auto"/>
            </w:tcBorders>
            <w:shd w:val="clear" w:color="auto" w:fill="FFFFFF"/>
          </w:tcPr>
          <w:p w14:paraId="475B518E" w14:textId="77777777" w:rsidR="005C5C9B" w:rsidRPr="00CA34E3" w:rsidRDefault="00E32B86" w:rsidP="00274EC6">
            <w:pPr>
              <w:pStyle w:val="a9"/>
              <w:ind w:firstLine="0"/>
              <w:jc w:val="both"/>
            </w:pPr>
            <w:r w:rsidRPr="00CA34E3">
              <w:t>Соответствие проекта решения требованиям законодательства Российской Федерации, в том числе Административному регламенту</w:t>
            </w:r>
          </w:p>
        </w:tc>
        <w:tc>
          <w:tcPr>
            <w:tcW w:w="4973" w:type="dxa"/>
            <w:tcBorders>
              <w:top w:val="single" w:sz="4" w:space="0" w:color="auto"/>
              <w:left w:val="single" w:sz="4" w:space="0" w:color="auto"/>
              <w:bottom w:val="single" w:sz="4" w:space="0" w:color="auto"/>
              <w:right w:val="single" w:sz="4" w:space="0" w:color="auto"/>
            </w:tcBorders>
            <w:shd w:val="clear" w:color="auto" w:fill="FFFFFF"/>
            <w:vAlign w:val="bottom"/>
          </w:tcPr>
          <w:p w14:paraId="65539B03" w14:textId="40BF3D1E" w:rsidR="005C5C9B" w:rsidRPr="00CA34E3" w:rsidRDefault="00E32B86" w:rsidP="00274EC6">
            <w:pPr>
              <w:pStyle w:val="a9"/>
              <w:tabs>
                <w:tab w:val="left" w:pos="1435"/>
                <w:tab w:val="left" w:pos="3610"/>
              </w:tabs>
              <w:ind w:firstLine="0"/>
              <w:jc w:val="both"/>
            </w:pPr>
            <w:r w:rsidRPr="00CA34E3">
              <w:t xml:space="preserve">Работник Организации направляет результат предоставления </w:t>
            </w:r>
            <w:r w:rsidR="00E728E5" w:rsidRPr="00CA34E3">
              <w:t>Муниципальной</w:t>
            </w:r>
            <w:r w:rsidRPr="00CA34E3">
              <w:t xml:space="preserve"> услуги в форме</w:t>
            </w:r>
            <w:r w:rsidR="00274EC6">
              <w:t xml:space="preserve"> </w:t>
            </w:r>
            <w:r w:rsidRPr="00CA34E3">
              <w:t>электронного</w:t>
            </w:r>
            <w:r w:rsidRPr="00CA34E3">
              <w:tab/>
              <w:t>документа,</w:t>
            </w:r>
            <w:r w:rsidR="00274EC6">
              <w:t xml:space="preserve"> </w:t>
            </w:r>
            <w:r w:rsidRPr="00CA34E3">
              <w:t>подписанного усиленной квалифицированной ЭИ работника Организац</w:t>
            </w:r>
            <w:r w:rsidR="00E728E5" w:rsidRPr="00CA34E3">
              <w:t>ии, в Личный кабинет на ЕПГУ (РП</w:t>
            </w:r>
            <w:r w:rsidRPr="00CA34E3">
              <w:t>ГУ).</w:t>
            </w:r>
          </w:p>
          <w:p w14:paraId="536EB69A" w14:textId="77777777" w:rsidR="005C5C9B" w:rsidRPr="00CA34E3" w:rsidRDefault="00E32B86" w:rsidP="00274EC6">
            <w:pPr>
              <w:pStyle w:val="a9"/>
              <w:tabs>
                <w:tab w:val="left" w:pos="1354"/>
                <w:tab w:val="left" w:pos="3154"/>
                <w:tab w:val="left" w:pos="3643"/>
              </w:tabs>
              <w:ind w:firstLine="0"/>
              <w:jc w:val="both"/>
            </w:pPr>
            <w:r w:rsidRPr="00CA34E3">
              <w:t>Заявитель</w:t>
            </w:r>
            <w:r w:rsidRPr="00CA34E3">
              <w:tab/>
              <w:t>уведомляется</w:t>
            </w:r>
            <w:r w:rsidRPr="00CA34E3">
              <w:tab/>
              <w:t>о</w:t>
            </w:r>
            <w:r w:rsidRPr="00CA34E3">
              <w:tab/>
              <w:t>получении</w:t>
            </w:r>
          </w:p>
          <w:p w14:paraId="59601D17" w14:textId="77777777" w:rsidR="005C5C9B" w:rsidRPr="00CA34E3" w:rsidRDefault="00E32B86" w:rsidP="00274EC6">
            <w:pPr>
              <w:pStyle w:val="a9"/>
              <w:ind w:firstLine="0"/>
              <w:jc w:val="both"/>
            </w:pPr>
            <w:r w:rsidRPr="00CA34E3">
              <w:t xml:space="preserve">результата предоставления </w:t>
            </w:r>
            <w:r w:rsidR="00E728E5" w:rsidRPr="00CA34E3">
              <w:t>Муниципальной</w:t>
            </w:r>
            <w:r w:rsidRPr="00CA34E3">
              <w:t xml:space="preserve"> услу</w:t>
            </w:r>
            <w:r w:rsidR="00E728E5" w:rsidRPr="00CA34E3">
              <w:t>ги в Личном кабинете на ЕПГУ (РП</w:t>
            </w:r>
            <w:r w:rsidRPr="00CA34E3">
              <w:t>ГУ).</w:t>
            </w:r>
          </w:p>
          <w:p w14:paraId="5748F1D1" w14:textId="77777777" w:rsidR="005C5C9B" w:rsidRPr="00CA34E3" w:rsidRDefault="00E32B86" w:rsidP="00274EC6">
            <w:pPr>
              <w:pStyle w:val="a9"/>
              <w:ind w:firstLine="0"/>
              <w:jc w:val="both"/>
            </w:pPr>
            <w:r w:rsidRPr="00CA34E3">
              <w:t xml:space="preserve">Результатом административного действия является уведомление Заявителя о получении результата предоставления </w:t>
            </w:r>
            <w:r w:rsidR="00E728E5" w:rsidRPr="00CA34E3">
              <w:t>Муниципальной</w:t>
            </w:r>
            <w:r w:rsidRPr="00CA34E3">
              <w:t xml:space="preserve"> услуги.</w:t>
            </w:r>
          </w:p>
          <w:p w14:paraId="2471BF6F" w14:textId="77777777" w:rsidR="005C5C9B" w:rsidRPr="00CA34E3" w:rsidRDefault="00E32B86" w:rsidP="00274EC6">
            <w:pPr>
              <w:pStyle w:val="a9"/>
              <w:tabs>
                <w:tab w:val="left" w:pos="2870"/>
                <w:tab w:val="left" w:pos="3936"/>
              </w:tabs>
              <w:ind w:firstLine="0"/>
              <w:jc w:val="both"/>
            </w:pPr>
            <w:r w:rsidRPr="00CA34E3">
              <w:t>Результат фиксируется</w:t>
            </w:r>
            <w:r w:rsidRPr="00CA34E3">
              <w:tab/>
              <w:t>в ИС,</w:t>
            </w:r>
            <w:r w:rsidRPr="00CA34E3">
              <w:tab/>
              <w:t>Личном</w:t>
            </w:r>
          </w:p>
          <w:p w14:paraId="3AC9DD5E" w14:textId="77777777" w:rsidR="005C5C9B" w:rsidRPr="00CA34E3" w:rsidRDefault="00E728E5" w:rsidP="00274EC6">
            <w:pPr>
              <w:pStyle w:val="a9"/>
              <w:ind w:firstLine="0"/>
              <w:jc w:val="both"/>
            </w:pPr>
            <w:r w:rsidRPr="00CA34E3">
              <w:t>кабинете на ЕПГУ (РП</w:t>
            </w:r>
            <w:r w:rsidR="00E32B86" w:rsidRPr="00CA34E3">
              <w:t>ГУ)</w:t>
            </w:r>
          </w:p>
        </w:tc>
      </w:tr>
    </w:tbl>
    <w:p w14:paraId="03D2D97A" w14:textId="77777777" w:rsidR="005C5C9B" w:rsidRPr="00CA34E3" w:rsidRDefault="005C5C9B" w:rsidP="00CA34E3">
      <w:pPr>
        <w:spacing w:line="276" w:lineRule="auto"/>
        <w:sectPr w:rsidR="005C5C9B" w:rsidRPr="00CA34E3" w:rsidSect="002D7085">
          <w:headerReference w:type="default" r:id="rId23"/>
          <w:pgSz w:w="16840" w:h="11900" w:orient="landscape"/>
          <w:pgMar w:top="709" w:right="605" w:bottom="851" w:left="749" w:header="0" w:footer="723" w:gutter="0"/>
          <w:pgNumType w:start="52"/>
          <w:cols w:space="720"/>
          <w:noEndnote/>
          <w:docGrid w:linePitch="360"/>
        </w:sectPr>
      </w:pPr>
    </w:p>
    <w:p w14:paraId="4AEDE2A1" w14:textId="77777777" w:rsidR="005C5C9B" w:rsidRPr="00CA34E3" w:rsidRDefault="005C5C9B" w:rsidP="00CA34E3">
      <w:pPr>
        <w:pStyle w:val="1"/>
        <w:tabs>
          <w:tab w:val="left" w:pos="1499"/>
        </w:tabs>
        <w:ind w:firstLine="0"/>
        <w:jc w:val="both"/>
      </w:pPr>
    </w:p>
    <w:sectPr w:rsidR="005C5C9B" w:rsidRPr="00CA34E3" w:rsidSect="005C5C9B">
      <w:headerReference w:type="default" r:id="rId24"/>
      <w:pgSz w:w="11900" w:h="16840"/>
      <w:pgMar w:top="1354" w:right="536" w:bottom="1085" w:left="1097" w:header="0" w:footer="657"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6B9ACB" w14:textId="77777777" w:rsidR="00FC09DE" w:rsidRDefault="00FC09DE" w:rsidP="005C5C9B">
      <w:r>
        <w:separator/>
      </w:r>
    </w:p>
  </w:endnote>
  <w:endnote w:type="continuationSeparator" w:id="0">
    <w:p w14:paraId="63A77EF9" w14:textId="77777777" w:rsidR="00FC09DE" w:rsidRDefault="00FC09DE" w:rsidP="005C5C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3"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1E663" w14:textId="77777777" w:rsidR="00B03CC2" w:rsidRDefault="00B03CC2">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D6F541" w14:textId="77777777" w:rsidR="00FC09DE" w:rsidRDefault="00FC09DE"/>
  </w:footnote>
  <w:footnote w:type="continuationSeparator" w:id="0">
    <w:p w14:paraId="4752AA0F" w14:textId="77777777" w:rsidR="00FC09DE" w:rsidRDefault="00FC09D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17E58" w14:textId="77777777" w:rsidR="0000128A" w:rsidRDefault="0000128A">
    <w:pPr>
      <w:spacing w:line="1"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69B3C" w14:textId="77777777" w:rsidR="0000128A" w:rsidRDefault="0000128A"/>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8208C" w14:textId="77777777" w:rsidR="0000128A" w:rsidRDefault="0000128A"/>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CB5F8" w14:textId="77777777" w:rsidR="0000128A" w:rsidRDefault="0000128A">
    <w:pPr>
      <w:spacing w:line="1" w:lineRule="exac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F9B4C" w14:textId="77777777" w:rsidR="0000128A" w:rsidRDefault="0000128A">
    <w:pPr>
      <w:spacing w:line="1"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D4262C08"/>
    <w:name w:val="WW8Num2"/>
    <w:lvl w:ilvl="0">
      <w:start w:val="1"/>
      <w:numFmt w:val="decimal"/>
      <w:lvlText w:val="%1."/>
      <w:lvlJc w:val="left"/>
      <w:pPr>
        <w:tabs>
          <w:tab w:val="num" w:pos="0"/>
        </w:tabs>
        <w:ind w:left="720" w:hanging="360"/>
      </w:pPr>
      <w:rPr>
        <w:rFonts w:hint="default"/>
        <w:sz w:val="24"/>
        <w:szCs w:val="24"/>
      </w:rPr>
    </w:lvl>
    <w:lvl w:ilvl="1">
      <w:start w:val="1"/>
      <w:numFmt w:val="decimal"/>
      <w:lvlText w:val="%1.%2."/>
      <w:lvlJc w:val="left"/>
      <w:pPr>
        <w:tabs>
          <w:tab w:val="num" w:pos="0"/>
        </w:tabs>
        <w:ind w:left="1440" w:hanging="720"/>
      </w:pPr>
      <w:rPr>
        <w:rFonts w:hint="default"/>
      </w:rPr>
    </w:lvl>
    <w:lvl w:ilvl="2">
      <w:start w:val="1"/>
      <w:numFmt w:val="decimal"/>
      <w:lvlText w:val="%1.%2.%3."/>
      <w:lvlJc w:val="left"/>
      <w:pPr>
        <w:tabs>
          <w:tab w:val="num" w:pos="0"/>
        </w:tabs>
        <w:ind w:left="1800" w:hanging="720"/>
      </w:pPr>
      <w:rPr>
        <w:rFonts w:hint="default"/>
      </w:rPr>
    </w:lvl>
    <w:lvl w:ilvl="3">
      <w:start w:val="1"/>
      <w:numFmt w:val="decimal"/>
      <w:lvlText w:val="%1.%2.%3.%4."/>
      <w:lvlJc w:val="left"/>
      <w:pPr>
        <w:tabs>
          <w:tab w:val="num" w:pos="0"/>
        </w:tabs>
        <w:ind w:left="2520" w:hanging="1080"/>
      </w:pPr>
      <w:rPr>
        <w:rFonts w:hint="default"/>
      </w:rPr>
    </w:lvl>
    <w:lvl w:ilvl="4">
      <w:start w:val="1"/>
      <w:numFmt w:val="decimal"/>
      <w:lvlText w:val="%1.%2.%3.%4.%5."/>
      <w:lvlJc w:val="left"/>
      <w:pPr>
        <w:tabs>
          <w:tab w:val="num" w:pos="0"/>
        </w:tabs>
        <w:ind w:left="2880" w:hanging="1080"/>
      </w:pPr>
      <w:rPr>
        <w:rFonts w:hint="default"/>
      </w:rPr>
    </w:lvl>
    <w:lvl w:ilvl="5">
      <w:start w:val="1"/>
      <w:numFmt w:val="decimal"/>
      <w:lvlText w:val="%1.%2.%3.%4.%5.%6."/>
      <w:lvlJc w:val="left"/>
      <w:pPr>
        <w:tabs>
          <w:tab w:val="num" w:pos="0"/>
        </w:tabs>
        <w:ind w:left="3600" w:hanging="1440"/>
      </w:pPr>
      <w:rPr>
        <w:rFonts w:hint="default"/>
      </w:rPr>
    </w:lvl>
    <w:lvl w:ilvl="6">
      <w:start w:val="1"/>
      <w:numFmt w:val="decimal"/>
      <w:lvlText w:val="%1.%2.%3.%4.%5.%6.%7."/>
      <w:lvlJc w:val="left"/>
      <w:pPr>
        <w:tabs>
          <w:tab w:val="num" w:pos="0"/>
        </w:tabs>
        <w:ind w:left="4320" w:hanging="1800"/>
      </w:pPr>
      <w:rPr>
        <w:rFonts w:hint="default"/>
      </w:rPr>
    </w:lvl>
    <w:lvl w:ilvl="7">
      <w:start w:val="1"/>
      <w:numFmt w:val="decimal"/>
      <w:lvlText w:val="%1.%2.%3.%4.%5.%6.%7.%8."/>
      <w:lvlJc w:val="left"/>
      <w:pPr>
        <w:tabs>
          <w:tab w:val="num" w:pos="0"/>
        </w:tabs>
        <w:ind w:left="4680" w:hanging="1800"/>
      </w:pPr>
      <w:rPr>
        <w:rFonts w:hint="default"/>
      </w:rPr>
    </w:lvl>
    <w:lvl w:ilvl="8">
      <w:start w:val="1"/>
      <w:numFmt w:val="decimal"/>
      <w:lvlText w:val="%1.%2.%3.%4.%5.%6.%7.%8.%9."/>
      <w:lvlJc w:val="left"/>
      <w:pPr>
        <w:tabs>
          <w:tab w:val="num" w:pos="0"/>
        </w:tabs>
        <w:ind w:left="5400" w:hanging="2160"/>
      </w:pPr>
      <w:rPr>
        <w:rFonts w:hint="default"/>
      </w:rPr>
    </w:lvl>
  </w:abstractNum>
  <w:abstractNum w:abstractNumId="2" w15:restartNumberingAfterBreak="0">
    <w:nsid w:val="0D646C12"/>
    <w:multiLevelType w:val="multilevel"/>
    <w:tmpl w:val="9BFA3B9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2416E0A"/>
    <w:multiLevelType w:val="multilevel"/>
    <w:tmpl w:val="8C66B0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38C0CD5"/>
    <w:multiLevelType w:val="multilevel"/>
    <w:tmpl w:val="E458C9BA"/>
    <w:lvl w:ilvl="0">
      <w:start w:val="3"/>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3A67659"/>
    <w:multiLevelType w:val="multilevel"/>
    <w:tmpl w:val="EA20523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67F2EA8"/>
    <w:multiLevelType w:val="multilevel"/>
    <w:tmpl w:val="39EECE72"/>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1974401"/>
    <w:multiLevelType w:val="multilevel"/>
    <w:tmpl w:val="30FA71DA"/>
    <w:lvl w:ilvl="0">
      <w:start w:val="5"/>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EB625E9"/>
    <w:multiLevelType w:val="multilevel"/>
    <w:tmpl w:val="3D9A9B7C"/>
    <w:lvl w:ilvl="0">
      <w:start w:val="2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F603835"/>
    <w:multiLevelType w:val="multilevel"/>
    <w:tmpl w:val="0EBA692A"/>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6B44314"/>
    <w:multiLevelType w:val="multilevel"/>
    <w:tmpl w:val="161801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7073E8E"/>
    <w:multiLevelType w:val="multilevel"/>
    <w:tmpl w:val="24A4EC18"/>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7840410"/>
    <w:multiLevelType w:val="multilevel"/>
    <w:tmpl w:val="378674FC"/>
    <w:lvl w:ilvl="0">
      <w:start w:val="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23521A1"/>
    <w:multiLevelType w:val="multilevel"/>
    <w:tmpl w:val="A2423102"/>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894299D"/>
    <w:multiLevelType w:val="multilevel"/>
    <w:tmpl w:val="4A5E4D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C354C02"/>
    <w:multiLevelType w:val="multilevel"/>
    <w:tmpl w:val="89725A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D585D77"/>
    <w:multiLevelType w:val="multilevel"/>
    <w:tmpl w:val="D5221962"/>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DD477D7"/>
    <w:multiLevelType w:val="multilevel"/>
    <w:tmpl w:val="99F4B39A"/>
    <w:lvl w:ilvl="0">
      <w:start w:val="2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F1523E2"/>
    <w:multiLevelType w:val="multilevel"/>
    <w:tmpl w:val="BF8CD2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FCA47F6"/>
    <w:multiLevelType w:val="multilevel"/>
    <w:tmpl w:val="B3D44686"/>
    <w:lvl w:ilvl="0">
      <w:start w:val="1"/>
      <w:numFmt w:val="decimal"/>
      <w:lvlText w:val="5.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24E2F34"/>
    <w:multiLevelType w:val="multilevel"/>
    <w:tmpl w:val="173472A4"/>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48657F6"/>
    <w:multiLevelType w:val="multilevel"/>
    <w:tmpl w:val="A5F88C5E"/>
    <w:lvl w:ilvl="0">
      <w:start w:val="2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60D0BBB"/>
    <w:multiLevelType w:val="multilevel"/>
    <w:tmpl w:val="65B2C6F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25051FA"/>
    <w:multiLevelType w:val="multilevel"/>
    <w:tmpl w:val="4A6683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4280F97"/>
    <w:multiLevelType w:val="multilevel"/>
    <w:tmpl w:val="6A56ED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8A003E3"/>
    <w:multiLevelType w:val="multilevel"/>
    <w:tmpl w:val="A468B674"/>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98D2264"/>
    <w:multiLevelType w:val="multilevel"/>
    <w:tmpl w:val="31A4CFF0"/>
    <w:lvl w:ilvl="0">
      <w:start w:val="5"/>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A190517"/>
    <w:multiLevelType w:val="multilevel"/>
    <w:tmpl w:val="F1B0952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D57788B"/>
    <w:multiLevelType w:val="multilevel"/>
    <w:tmpl w:val="5B6815BA"/>
    <w:lvl w:ilvl="0">
      <w:start w:val="3"/>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F2B23B6"/>
    <w:multiLevelType w:val="multilevel"/>
    <w:tmpl w:val="5A68E018"/>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4064F95"/>
    <w:multiLevelType w:val="multilevel"/>
    <w:tmpl w:val="B45CB816"/>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6865440"/>
    <w:multiLevelType w:val="multilevel"/>
    <w:tmpl w:val="B072B3D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CBD34AC"/>
    <w:multiLevelType w:val="multilevel"/>
    <w:tmpl w:val="D4ECF9E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F1216F1"/>
    <w:multiLevelType w:val="multilevel"/>
    <w:tmpl w:val="8ACE7D88"/>
    <w:lvl w:ilvl="0">
      <w:start w:val="2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5"/>
  </w:num>
  <w:num w:numId="2">
    <w:abstractNumId w:val="6"/>
  </w:num>
  <w:num w:numId="3">
    <w:abstractNumId w:val="10"/>
  </w:num>
  <w:num w:numId="4">
    <w:abstractNumId w:val="33"/>
  </w:num>
  <w:num w:numId="5">
    <w:abstractNumId w:val="9"/>
  </w:num>
  <w:num w:numId="6">
    <w:abstractNumId w:val="31"/>
  </w:num>
  <w:num w:numId="7">
    <w:abstractNumId w:val="25"/>
  </w:num>
  <w:num w:numId="8">
    <w:abstractNumId w:val="2"/>
  </w:num>
  <w:num w:numId="9">
    <w:abstractNumId w:val="26"/>
  </w:num>
  <w:num w:numId="10">
    <w:abstractNumId w:val="19"/>
  </w:num>
  <w:num w:numId="11">
    <w:abstractNumId w:val="28"/>
  </w:num>
  <w:num w:numId="12">
    <w:abstractNumId w:val="29"/>
  </w:num>
  <w:num w:numId="13">
    <w:abstractNumId w:val="17"/>
  </w:num>
  <w:num w:numId="14">
    <w:abstractNumId w:val="24"/>
  </w:num>
  <w:num w:numId="15">
    <w:abstractNumId w:val="23"/>
  </w:num>
  <w:num w:numId="16">
    <w:abstractNumId w:val="3"/>
  </w:num>
  <w:num w:numId="17">
    <w:abstractNumId w:val="16"/>
  </w:num>
  <w:num w:numId="18">
    <w:abstractNumId w:val="5"/>
  </w:num>
  <w:num w:numId="19">
    <w:abstractNumId w:val="22"/>
  </w:num>
  <w:num w:numId="20">
    <w:abstractNumId w:val="18"/>
  </w:num>
  <w:num w:numId="21">
    <w:abstractNumId w:val="20"/>
  </w:num>
  <w:num w:numId="22">
    <w:abstractNumId w:val="12"/>
  </w:num>
  <w:num w:numId="23">
    <w:abstractNumId w:val="13"/>
  </w:num>
  <w:num w:numId="24">
    <w:abstractNumId w:val="14"/>
  </w:num>
  <w:num w:numId="25">
    <w:abstractNumId w:val="21"/>
  </w:num>
  <w:num w:numId="26">
    <w:abstractNumId w:val="11"/>
  </w:num>
  <w:num w:numId="27">
    <w:abstractNumId w:val="32"/>
  </w:num>
  <w:num w:numId="28">
    <w:abstractNumId w:val="30"/>
  </w:num>
  <w:num w:numId="29">
    <w:abstractNumId w:val="27"/>
  </w:num>
  <w:num w:numId="30">
    <w:abstractNumId w:val="7"/>
  </w:num>
  <w:num w:numId="31">
    <w:abstractNumId w:val="4"/>
  </w:num>
  <w:num w:numId="32">
    <w:abstractNumId w:val="8"/>
  </w:num>
  <w:num w:numId="33">
    <w:abstractNumId w:val="1"/>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C9B"/>
    <w:rsid w:val="0000128A"/>
    <w:rsid w:val="00024705"/>
    <w:rsid w:val="00036771"/>
    <w:rsid w:val="00065BEE"/>
    <w:rsid w:val="000A1EA5"/>
    <w:rsid w:val="000A5FBE"/>
    <w:rsid w:val="000C40EF"/>
    <w:rsid w:val="000C64B3"/>
    <w:rsid w:val="000F3DC6"/>
    <w:rsid w:val="0011624F"/>
    <w:rsid w:val="00132231"/>
    <w:rsid w:val="001328F8"/>
    <w:rsid w:val="001337C8"/>
    <w:rsid w:val="00160133"/>
    <w:rsid w:val="00191F9F"/>
    <w:rsid w:val="001C3299"/>
    <w:rsid w:val="001E12A2"/>
    <w:rsid w:val="00251FFC"/>
    <w:rsid w:val="00274EC6"/>
    <w:rsid w:val="0027777E"/>
    <w:rsid w:val="00281324"/>
    <w:rsid w:val="002D7085"/>
    <w:rsid w:val="003216DF"/>
    <w:rsid w:val="00346EB1"/>
    <w:rsid w:val="003C76C2"/>
    <w:rsid w:val="003E6B85"/>
    <w:rsid w:val="003F6F30"/>
    <w:rsid w:val="00400F10"/>
    <w:rsid w:val="0041696B"/>
    <w:rsid w:val="00495823"/>
    <w:rsid w:val="004B6497"/>
    <w:rsid w:val="004C157B"/>
    <w:rsid w:val="004C7F5F"/>
    <w:rsid w:val="004F162F"/>
    <w:rsid w:val="00521722"/>
    <w:rsid w:val="00550D99"/>
    <w:rsid w:val="005A6529"/>
    <w:rsid w:val="005C35D4"/>
    <w:rsid w:val="005C5C9B"/>
    <w:rsid w:val="005C6563"/>
    <w:rsid w:val="005D6635"/>
    <w:rsid w:val="005E4B88"/>
    <w:rsid w:val="00622862"/>
    <w:rsid w:val="0066298D"/>
    <w:rsid w:val="006A5F2B"/>
    <w:rsid w:val="006B2433"/>
    <w:rsid w:val="006B7315"/>
    <w:rsid w:val="006D46B5"/>
    <w:rsid w:val="007060E6"/>
    <w:rsid w:val="00712D91"/>
    <w:rsid w:val="00714357"/>
    <w:rsid w:val="007A0793"/>
    <w:rsid w:val="007C55C6"/>
    <w:rsid w:val="007F2DA1"/>
    <w:rsid w:val="008010F6"/>
    <w:rsid w:val="00802880"/>
    <w:rsid w:val="00814393"/>
    <w:rsid w:val="00836D5D"/>
    <w:rsid w:val="00875267"/>
    <w:rsid w:val="00885C5E"/>
    <w:rsid w:val="008B2C1E"/>
    <w:rsid w:val="008D1CE0"/>
    <w:rsid w:val="008F6DA0"/>
    <w:rsid w:val="00903244"/>
    <w:rsid w:val="0091085B"/>
    <w:rsid w:val="00980C07"/>
    <w:rsid w:val="009957F1"/>
    <w:rsid w:val="009A6349"/>
    <w:rsid w:val="009B7245"/>
    <w:rsid w:val="009E3948"/>
    <w:rsid w:val="009F6284"/>
    <w:rsid w:val="00A27A08"/>
    <w:rsid w:val="00A62388"/>
    <w:rsid w:val="00A75FA9"/>
    <w:rsid w:val="00AA2980"/>
    <w:rsid w:val="00AA4B3E"/>
    <w:rsid w:val="00AA6195"/>
    <w:rsid w:val="00AB6266"/>
    <w:rsid w:val="00AF62A8"/>
    <w:rsid w:val="00B033CE"/>
    <w:rsid w:val="00B03CC2"/>
    <w:rsid w:val="00B35F12"/>
    <w:rsid w:val="00B60CDD"/>
    <w:rsid w:val="00BA14F1"/>
    <w:rsid w:val="00BB359F"/>
    <w:rsid w:val="00BC5033"/>
    <w:rsid w:val="00BC6223"/>
    <w:rsid w:val="00C43B6A"/>
    <w:rsid w:val="00C70173"/>
    <w:rsid w:val="00C930BD"/>
    <w:rsid w:val="00CA34E3"/>
    <w:rsid w:val="00CB1045"/>
    <w:rsid w:val="00CC1271"/>
    <w:rsid w:val="00CC2F14"/>
    <w:rsid w:val="00CD0FAA"/>
    <w:rsid w:val="00D01EE6"/>
    <w:rsid w:val="00D10107"/>
    <w:rsid w:val="00D40E7F"/>
    <w:rsid w:val="00D50C87"/>
    <w:rsid w:val="00D7445F"/>
    <w:rsid w:val="00DA3625"/>
    <w:rsid w:val="00DB6593"/>
    <w:rsid w:val="00E32B86"/>
    <w:rsid w:val="00E36A40"/>
    <w:rsid w:val="00E40EEB"/>
    <w:rsid w:val="00E728E5"/>
    <w:rsid w:val="00E77DB5"/>
    <w:rsid w:val="00ED1C7C"/>
    <w:rsid w:val="00F21540"/>
    <w:rsid w:val="00F223DF"/>
    <w:rsid w:val="00F37D79"/>
    <w:rsid w:val="00F81CAD"/>
    <w:rsid w:val="00FB016F"/>
    <w:rsid w:val="00FB3986"/>
    <w:rsid w:val="00FC09DE"/>
    <w:rsid w:val="00FC4E9C"/>
    <w:rsid w:val="00FC73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A3A856"/>
  <w15:docId w15:val="{97ED2139-9F27-4B34-A6A0-EF7FBEF35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5C5C9B"/>
    <w:rPr>
      <w:color w:val="000000"/>
    </w:rPr>
  </w:style>
  <w:style w:type="paragraph" w:styleId="2">
    <w:name w:val="heading 2"/>
    <w:basedOn w:val="a"/>
    <w:next w:val="a"/>
    <w:link w:val="20"/>
    <w:qFormat/>
    <w:rsid w:val="0066298D"/>
    <w:pPr>
      <w:keepNext/>
      <w:widowControl/>
      <w:tabs>
        <w:tab w:val="num" w:pos="0"/>
      </w:tabs>
      <w:suppressAutoHyphens/>
      <w:ind w:left="576" w:hanging="576"/>
      <w:jc w:val="center"/>
      <w:outlineLvl w:val="1"/>
    </w:pPr>
    <w:rPr>
      <w:rFonts w:ascii="Times New Roman" w:eastAsia="Times New Roman" w:hAnsi="Times New Roman" w:cs="Times New Roman"/>
      <w:color w:val="auto"/>
      <w:sz w:val="32"/>
      <w:lang w:eastAsia="zh-CN"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Основной текст (2)_"/>
    <w:basedOn w:val="a0"/>
    <w:link w:val="22"/>
    <w:rsid w:val="005C5C9B"/>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3">
    <w:name w:val="Основной текст (3)_"/>
    <w:basedOn w:val="a0"/>
    <w:link w:val="30"/>
    <w:rsid w:val="005C5C9B"/>
    <w:rPr>
      <w:rFonts w:ascii="Tahoma" w:eastAsia="Tahoma" w:hAnsi="Tahoma" w:cs="Tahoma"/>
      <w:b w:val="0"/>
      <w:bCs w:val="0"/>
      <w:i w:val="0"/>
      <w:iCs w:val="0"/>
      <w:smallCaps w:val="0"/>
      <w:strike w:val="0"/>
      <w:sz w:val="12"/>
      <w:szCs w:val="12"/>
      <w:u w:val="none"/>
      <w:shd w:val="clear" w:color="auto" w:fill="auto"/>
    </w:rPr>
  </w:style>
  <w:style w:type="character" w:customStyle="1" w:styleId="5">
    <w:name w:val="Основной текст (5)_"/>
    <w:basedOn w:val="a0"/>
    <w:link w:val="50"/>
    <w:rsid w:val="005C5C9B"/>
    <w:rPr>
      <w:rFonts w:ascii="Trebuchet MS" w:eastAsia="Trebuchet MS" w:hAnsi="Trebuchet MS" w:cs="Trebuchet MS"/>
      <w:b/>
      <w:bCs/>
      <w:i w:val="0"/>
      <w:iCs w:val="0"/>
      <w:smallCaps w:val="0"/>
      <w:strike w:val="0"/>
      <w:color w:val="EBEBEB"/>
      <w:sz w:val="12"/>
      <w:szCs w:val="12"/>
      <w:u w:val="none"/>
      <w:shd w:val="clear" w:color="auto" w:fill="auto"/>
    </w:rPr>
  </w:style>
  <w:style w:type="character" w:customStyle="1" w:styleId="a3">
    <w:name w:val="Подпись к картинке_"/>
    <w:basedOn w:val="a0"/>
    <w:link w:val="a4"/>
    <w:rsid w:val="005C5C9B"/>
    <w:rPr>
      <w:rFonts w:ascii="Tahoma" w:eastAsia="Tahoma" w:hAnsi="Tahoma" w:cs="Tahoma"/>
      <w:b w:val="0"/>
      <w:bCs w:val="0"/>
      <w:i w:val="0"/>
      <w:iCs w:val="0"/>
      <w:smallCaps w:val="0"/>
      <w:strike w:val="0"/>
      <w:sz w:val="12"/>
      <w:szCs w:val="12"/>
      <w:u w:val="none"/>
      <w:shd w:val="clear" w:color="auto" w:fill="auto"/>
    </w:rPr>
  </w:style>
  <w:style w:type="character" w:customStyle="1" w:styleId="4">
    <w:name w:val="Основной текст (4)_"/>
    <w:basedOn w:val="a0"/>
    <w:link w:val="40"/>
    <w:rsid w:val="005C5C9B"/>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a5">
    <w:name w:val="Основной текст_"/>
    <w:basedOn w:val="a0"/>
    <w:link w:val="1"/>
    <w:rsid w:val="005C5C9B"/>
    <w:rPr>
      <w:rFonts w:ascii="Times New Roman" w:eastAsia="Times New Roman" w:hAnsi="Times New Roman" w:cs="Times New Roman"/>
      <w:b w:val="0"/>
      <w:bCs w:val="0"/>
      <w:i w:val="0"/>
      <w:iCs w:val="0"/>
      <w:smallCaps w:val="0"/>
      <w:strike w:val="0"/>
      <w:u w:val="none"/>
      <w:shd w:val="clear" w:color="auto" w:fill="auto"/>
    </w:rPr>
  </w:style>
  <w:style w:type="character" w:customStyle="1" w:styleId="23">
    <w:name w:val="Заголовок №2_"/>
    <w:basedOn w:val="a0"/>
    <w:link w:val="24"/>
    <w:rsid w:val="005C5C9B"/>
    <w:rPr>
      <w:rFonts w:ascii="Times New Roman" w:eastAsia="Times New Roman" w:hAnsi="Times New Roman" w:cs="Times New Roman"/>
      <w:b/>
      <w:bCs/>
      <w:i w:val="0"/>
      <w:iCs w:val="0"/>
      <w:smallCaps w:val="0"/>
      <w:strike w:val="0"/>
      <w:u w:val="none"/>
      <w:shd w:val="clear" w:color="auto" w:fill="auto"/>
    </w:rPr>
  </w:style>
  <w:style w:type="character" w:customStyle="1" w:styleId="a6">
    <w:name w:val="Оглавление_"/>
    <w:basedOn w:val="a0"/>
    <w:link w:val="a7"/>
    <w:rsid w:val="005C5C9B"/>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25">
    <w:name w:val="Колонтитул (2)_"/>
    <w:basedOn w:val="a0"/>
    <w:link w:val="26"/>
    <w:rsid w:val="005C5C9B"/>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a8">
    <w:name w:val="Другое_"/>
    <w:basedOn w:val="a0"/>
    <w:link w:val="a9"/>
    <w:rsid w:val="005C5C9B"/>
    <w:rPr>
      <w:rFonts w:ascii="Times New Roman" w:eastAsia="Times New Roman" w:hAnsi="Times New Roman" w:cs="Times New Roman"/>
      <w:b w:val="0"/>
      <w:bCs w:val="0"/>
      <w:i w:val="0"/>
      <w:iCs w:val="0"/>
      <w:smallCaps w:val="0"/>
      <w:strike w:val="0"/>
      <w:u w:val="none"/>
      <w:shd w:val="clear" w:color="auto" w:fill="auto"/>
    </w:rPr>
  </w:style>
  <w:style w:type="character" w:customStyle="1" w:styleId="aa">
    <w:name w:val="Подпись к таблице_"/>
    <w:basedOn w:val="a0"/>
    <w:link w:val="ab"/>
    <w:rsid w:val="005C5C9B"/>
    <w:rPr>
      <w:rFonts w:ascii="Times New Roman" w:eastAsia="Times New Roman" w:hAnsi="Times New Roman" w:cs="Times New Roman"/>
      <w:b/>
      <w:bCs/>
      <w:i w:val="0"/>
      <w:iCs w:val="0"/>
      <w:smallCaps w:val="0"/>
      <w:strike w:val="0"/>
      <w:u w:val="none"/>
      <w:shd w:val="clear" w:color="auto" w:fill="auto"/>
    </w:rPr>
  </w:style>
  <w:style w:type="character" w:customStyle="1" w:styleId="10">
    <w:name w:val="Заголовок №1_"/>
    <w:basedOn w:val="a0"/>
    <w:link w:val="11"/>
    <w:rsid w:val="005C5C9B"/>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ac">
    <w:name w:val="Колонтитул_"/>
    <w:basedOn w:val="a0"/>
    <w:link w:val="ad"/>
    <w:rsid w:val="005C5C9B"/>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8">
    <w:name w:val="Основной текст (8)_"/>
    <w:basedOn w:val="a0"/>
    <w:link w:val="80"/>
    <w:rsid w:val="005C5C9B"/>
    <w:rPr>
      <w:rFonts w:ascii="Times New Roman" w:eastAsia="Times New Roman" w:hAnsi="Times New Roman" w:cs="Times New Roman"/>
      <w:b w:val="0"/>
      <w:bCs w:val="0"/>
      <w:i w:val="0"/>
      <w:iCs w:val="0"/>
      <w:smallCaps w:val="0"/>
      <w:strike w:val="0"/>
      <w:sz w:val="18"/>
      <w:szCs w:val="18"/>
      <w:u w:val="none"/>
      <w:shd w:val="clear" w:color="auto" w:fill="auto"/>
    </w:rPr>
  </w:style>
  <w:style w:type="paragraph" w:customStyle="1" w:styleId="22">
    <w:name w:val="Основной текст (2)"/>
    <w:basedOn w:val="a"/>
    <w:link w:val="21"/>
    <w:rsid w:val="005C5C9B"/>
    <w:pPr>
      <w:spacing w:line="300" w:lineRule="auto"/>
      <w:ind w:left="420"/>
    </w:pPr>
    <w:rPr>
      <w:rFonts w:ascii="Times New Roman" w:eastAsia="Times New Roman" w:hAnsi="Times New Roman" w:cs="Times New Roman"/>
      <w:sz w:val="28"/>
      <w:szCs w:val="28"/>
    </w:rPr>
  </w:style>
  <w:style w:type="paragraph" w:customStyle="1" w:styleId="30">
    <w:name w:val="Основной текст (3)"/>
    <w:basedOn w:val="a"/>
    <w:link w:val="3"/>
    <w:rsid w:val="005C5C9B"/>
    <w:rPr>
      <w:rFonts w:ascii="Tahoma" w:eastAsia="Tahoma" w:hAnsi="Tahoma" w:cs="Tahoma"/>
      <w:sz w:val="12"/>
      <w:szCs w:val="12"/>
    </w:rPr>
  </w:style>
  <w:style w:type="paragraph" w:customStyle="1" w:styleId="50">
    <w:name w:val="Основной текст (5)"/>
    <w:basedOn w:val="a"/>
    <w:link w:val="5"/>
    <w:rsid w:val="005C5C9B"/>
    <w:rPr>
      <w:rFonts w:ascii="Trebuchet MS" w:eastAsia="Trebuchet MS" w:hAnsi="Trebuchet MS" w:cs="Trebuchet MS"/>
      <w:b/>
      <w:bCs/>
      <w:color w:val="EBEBEB"/>
      <w:sz w:val="12"/>
      <w:szCs w:val="12"/>
    </w:rPr>
  </w:style>
  <w:style w:type="paragraph" w:customStyle="1" w:styleId="a4">
    <w:name w:val="Подпись к картинке"/>
    <w:basedOn w:val="a"/>
    <w:link w:val="a3"/>
    <w:rsid w:val="005C5C9B"/>
    <w:pPr>
      <w:jc w:val="center"/>
    </w:pPr>
    <w:rPr>
      <w:rFonts w:ascii="Tahoma" w:eastAsia="Tahoma" w:hAnsi="Tahoma" w:cs="Tahoma"/>
      <w:sz w:val="12"/>
      <w:szCs w:val="12"/>
    </w:rPr>
  </w:style>
  <w:style w:type="paragraph" w:customStyle="1" w:styleId="40">
    <w:name w:val="Основной текст (4)"/>
    <w:basedOn w:val="a"/>
    <w:link w:val="4"/>
    <w:rsid w:val="005C5C9B"/>
    <w:pPr>
      <w:spacing w:after="70" w:line="257" w:lineRule="auto"/>
      <w:ind w:right="690"/>
    </w:pPr>
    <w:rPr>
      <w:rFonts w:ascii="Times New Roman" w:eastAsia="Times New Roman" w:hAnsi="Times New Roman" w:cs="Times New Roman"/>
      <w:sz w:val="20"/>
      <w:szCs w:val="20"/>
    </w:rPr>
  </w:style>
  <w:style w:type="paragraph" w:customStyle="1" w:styleId="1">
    <w:name w:val="Основной текст1"/>
    <w:basedOn w:val="a"/>
    <w:link w:val="a5"/>
    <w:rsid w:val="005C5C9B"/>
    <w:pPr>
      <w:spacing w:line="276" w:lineRule="auto"/>
      <w:ind w:firstLine="400"/>
    </w:pPr>
    <w:rPr>
      <w:rFonts w:ascii="Times New Roman" w:eastAsia="Times New Roman" w:hAnsi="Times New Roman" w:cs="Times New Roman"/>
    </w:rPr>
  </w:style>
  <w:style w:type="paragraph" w:customStyle="1" w:styleId="24">
    <w:name w:val="Заголовок №2"/>
    <w:basedOn w:val="a"/>
    <w:link w:val="23"/>
    <w:rsid w:val="005C5C9B"/>
    <w:pPr>
      <w:spacing w:after="180" w:line="276" w:lineRule="auto"/>
      <w:jc w:val="center"/>
      <w:outlineLvl w:val="1"/>
    </w:pPr>
    <w:rPr>
      <w:rFonts w:ascii="Times New Roman" w:eastAsia="Times New Roman" w:hAnsi="Times New Roman" w:cs="Times New Roman"/>
      <w:b/>
      <w:bCs/>
    </w:rPr>
  </w:style>
  <w:style w:type="paragraph" w:customStyle="1" w:styleId="a7">
    <w:name w:val="Оглавление"/>
    <w:basedOn w:val="a"/>
    <w:link w:val="a6"/>
    <w:rsid w:val="005C5C9B"/>
    <w:pPr>
      <w:spacing w:line="276" w:lineRule="auto"/>
    </w:pPr>
    <w:rPr>
      <w:rFonts w:ascii="Times New Roman" w:eastAsia="Times New Roman" w:hAnsi="Times New Roman" w:cs="Times New Roman"/>
      <w:sz w:val="20"/>
      <w:szCs w:val="20"/>
    </w:rPr>
  </w:style>
  <w:style w:type="paragraph" w:customStyle="1" w:styleId="26">
    <w:name w:val="Колонтитул (2)"/>
    <w:basedOn w:val="a"/>
    <w:link w:val="25"/>
    <w:rsid w:val="005C5C9B"/>
    <w:rPr>
      <w:rFonts w:ascii="Times New Roman" w:eastAsia="Times New Roman" w:hAnsi="Times New Roman" w:cs="Times New Roman"/>
      <w:sz w:val="20"/>
      <w:szCs w:val="20"/>
    </w:rPr>
  </w:style>
  <w:style w:type="paragraph" w:customStyle="1" w:styleId="a9">
    <w:name w:val="Другое"/>
    <w:basedOn w:val="a"/>
    <w:link w:val="a8"/>
    <w:rsid w:val="005C5C9B"/>
    <w:pPr>
      <w:spacing w:line="276" w:lineRule="auto"/>
      <w:ind w:firstLine="400"/>
    </w:pPr>
    <w:rPr>
      <w:rFonts w:ascii="Times New Roman" w:eastAsia="Times New Roman" w:hAnsi="Times New Roman" w:cs="Times New Roman"/>
    </w:rPr>
  </w:style>
  <w:style w:type="paragraph" w:customStyle="1" w:styleId="ab">
    <w:name w:val="Подпись к таблице"/>
    <w:basedOn w:val="a"/>
    <w:link w:val="aa"/>
    <w:rsid w:val="005C5C9B"/>
    <w:rPr>
      <w:rFonts w:ascii="Times New Roman" w:eastAsia="Times New Roman" w:hAnsi="Times New Roman" w:cs="Times New Roman"/>
      <w:b/>
      <w:bCs/>
    </w:rPr>
  </w:style>
  <w:style w:type="paragraph" w:customStyle="1" w:styleId="11">
    <w:name w:val="Заголовок №1"/>
    <w:basedOn w:val="a"/>
    <w:link w:val="10"/>
    <w:rsid w:val="005C5C9B"/>
    <w:pPr>
      <w:spacing w:after="300"/>
      <w:jc w:val="center"/>
      <w:outlineLvl w:val="0"/>
    </w:pPr>
    <w:rPr>
      <w:rFonts w:ascii="Times New Roman" w:eastAsia="Times New Roman" w:hAnsi="Times New Roman" w:cs="Times New Roman"/>
      <w:sz w:val="28"/>
      <w:szCs w:val="28"/>
    </w:rPr>
  </w:style>
  <w:style w:type="paragraph" w:customStyle="1" w:styleId="ad">
    <w:name w:val="Колонтитул"/>
    <w:basedOn w:val="a"/>
    <w:link w:val="ac"/>
    <w:rsid w:val="005C5C9B"/>
    <w:rPr>
      <w:rFonts w:ascii="Times New Roman" w:eastAsia="Times New Roman" w:hAnsi="Times New Roman" w:cs="Times New Roman"/>
      <w:sz w:val="22"/>
      <w:szCs w:val="22"/>
    </w:rPr>
  </w:style>
  <w:style w:type="paragraph" w:customStyle="1" w:styleId="80">
    <w:name w:val="Основной текст (8)"/>
    <w:basedOn w:val="a"/>
    <w:link w:val="8"/>
    <w:rsid w:val="005C5C9B"/>
    <w:pPr>
      <w:jc w:val="center"/>
    </w:pPr>
    <w:rPr>
      <w:rFonts w:ascii="Times New Roman" w:eastAsia="Times New Roman" w:hAnsi="Times New Roman" w:cs="Times New Roman"/>
      <w:sz w:val="18"/>
      <w:szCs w:val="18"/>
    </w:rPr>
  </w:style>
  <w:style w:type="character" w:styleId="ae">
    <w:name w:val="Hyperlink"/>
    <w:basedOn w:val="a0"/>
    <w:uiPriority w:val="99"/>
    <w:unhideWhenUsed/>
    <w:rsid w:val="0041696B"/>
    <w:rPr>
      <w:color w:val="0000FF" w:themeColor="hyperlink"/>
      <w:u w:val="single"/>
    </w:rPr>
  </w:style>
  <w:style w:type="paragraph" w:styleId="af">
    <w:name w:val="header"/>
    <w:basedOn w:val="a"/>
    <w:link w:val="af0"/>
    <w:uiPriority w:val="99"/>
    <w:unhideWhenUsed/>
    <w:rsid w:val="00FC4E9C"/>
    <w:pPr>
      <w:tabs>
        <w:tab w:val="center" w:pos="4677"/>
        <w:tab w:val="right" w:pos="9355"/>
      </w:tabs>
    </w:pPr>
  </w:style>
  <w:style w:type="character" w:customStyle="1" w:styleId="af0">
    <w:name w:val="Верхний колонтитул Знак"/>
    <w:basedOn w:val="a0"/>
    <w:link w:val="af"/>
    <w:uiPriority w:val="99"/>
    <w:rsid w:val="00FC4E9C"/>
    <w:rPr>
      <w:color w:val="000000"/>
    </w:rPr>
  </w:style>
  <w:style w:type="paragraph" w:styleId="af1">
    <w:name w:val="footer"/>
    <w:basedOn w:val="a"/>
    <w:link w:val="af2"/>
    <w:uiPriority w:val="99"/>
    <w:unhideWhenUsed/>
    <w:rsid w:val="00FC4E9C"/>
    <w:pPr>
      <w:tabs>
        <w:tab w:val="center" w:pos="4677"/>
        <w:tab w:val="right" w:pos="9355"/>
      </w:tabs>
    </w:pPr>
  </w:style>
  <w:style w:type="character" w:customStyle="1" w:styleId="af2">
    <w:name w:val="Нижний колонтитул Знак"/>
    <w:basedOn w:val="a0"/>
    <w:link w:val="af1"/>
    <w:uiPriority w:val="99"/>
    <w:rsid w:val="00FC4E9C"/>
    <w:rPr>
      <w:color w:val="000000"/>
    </w:rPr>
  </w:style>
  <w:style w:type="character" w:customStyle="1" w:styleId="20">
    <w:name w:val="Заголовок 2 Знак"/>
    <w:basedOn w:val="a0"/>
    <w:link w:val="2"/>
    <w:rsid w:val="0066298D"/>
    <w:rPr>
      <w:rFonts w:ascii="Times New Roman" w:eastAsia="Times New Roman" w:hAnsi="Times New Roman" w:cs="Times New Roman"/>
      <w:sz w:val="32"/>
      <w:lang w:eastAsia="zh-CN" w:bidi="ar-SA"/>
    </w:rPr>
  </w:style>
  <w:style w:type="paragraph" w:styleId="af3">
    <w:name w:val="List Paragraph"/>
    <w:basedOn w:val="a"/>
    <w:uiPriority w:val="34"/>
    <w:qFormat/>
    <w:rsid w:val="006B7315"/>
    <w:pPr>
      <w:ind w:left="720"/>
      <w:contextualSpacing/>
    </w:pPr>
  </w:style>
  <w:style w:type="paragraph" w:styleId="af4">
    <w:name w:val="Balloon Text"/>
    <w:basedOn w:val="a"/>
    <w:link w:val="af5"/>
    <w:uiPriority w:val="99"/>
    <w:semiHidden/>
    <w:unhideWhenUsed/>
    <w:rsid w:val="0000128A"/>
    <w:rPr>
      <w:rFonts w:ascii="Tahoma" w:hAnsi="Tahoma" w:cs="Tahoma"/>
      <w:sz w:val="16"/>
      <w:szCs w:val="16"/>
    </w:rPr>
  </w:style>
  <w:style w:type="character" w:customStyle="1" w:styleId="af5">
    <w:name w:val="Текст выноски Знак"/>
    <w:basedOn w:val="a0"/>
    <w:link w:val="af4"/>
    <w:uiPriority w:val="99"/>
    <w:semiHidden/>
    <w:rsid w:val="0000128A"/>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1088;52.&#1085;&#1072;&#1074;&#1080;&#1075;&#1072;&#1090;&#1086;&#1088;.&#1076;&#1077;&#1090;&#1080;" TargetMode="External"/><Relationship Id="rId13" Type="http://schemas.openxmlformats.org/officeDocument/2006/relationships/hyperlink" Target="https://cloud.consultant.ru/cloud/static4018_00_50_419020/document_notes_inner.htm?%23p129" TargetMode="External"/><Relationship Id="rId18" Type="http://schemas.openxmlformats.org/officeDocument/2006/relationships/hyperlink" Target="http://www.pravo.gov.ru"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hyperlink" Target="https://login.consultant.ru/link/?rnd=1A232A963C154EBD03E7997ADB60801E&amp;req=doc&amp;base=MOB&amp;n=297735&amp;dst=100117&amp;fld=134&amp;date=01.10.2019" TargetMode="External"/><Relationship Id="rId17" Type="http://schemas.openxmlformats.org/officeDocument/2006/relationships/hyperlink" Target="http://www.pravo.gov.ru"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nd=3399976FCF52E018DF3F7EA9EAB01932&amp;req=doc&amp;base=LAW&amp;n=321522&amp;dst=43&amp;fld=134&amp;date=26.09.2019" TargetMode="External"/><Relationship Id="rId24"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hyperlink" Target="https://cloud.consultant.ru/cloud/static4018_00_50_419020/document_notes_inner.htm?%23p112" TargetMode="External"/><Relationship Id="rId23" Type="http://schemas.openxmlformats.org/officeDocument/2006/relationships/header" Target="header4.xml"/><Relationship Id="rId10" Type="http://schemas.openxmlformats.org/officeDocument/2006/relationships/hyperlink" Target="https://gu.nnov.ru" TargetMode="External"/><Relationship Id="rId19" Type="http://schemas.openxmlformats.org/officeDocument/2006/relationships/hyperlink" Target="http://www.pravo.gov.ru" TargetMode="Externa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hyperlink" Target="https://cloud.consultant.ru/cloud/static4018_00_50_419020/document_notes_inner.htm?%23p129" TargetMode="External"/><Relationship Id="rId22"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62</Pages>
  <Words>21318</Words>
  <Characters>121517</Characters>
  <Application>Microsoft Office Word</Application>
  <DocSecurity>0</DocSecurity>
  <Lines>1012</Lines>
  <Paragraphs>285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142550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Николаевна</dc:creator>
  <cp:lastModifiedBy>Ольга Николаевна</cp:lastModifiedBy>
  <cp:revision>7</cp:revision>
  <cp:lastPrinted>2021-12-17T13:33:00Z</cp:lastPrinted>
  <dcterms:created xsi:type="dcterms:W3CDTF">2021-12-17T11:35:00Z</dcterms:created>
  <dcterms:modified xsi:type="dcterms:W3CDTF">2021-12-22T05:53:00Z</dcterms:modified>
</cp:coreProperties>
</file>